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42C6" w14:textId="70B97AF3" w:rsidR="00373A57" w:rsidRPr="00072EFD" w:rsidRDefault="00373A57" w:rsidP="00373A57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202954282"/>
      <w:r w:rsidRPr="00072EFD">
        <w:rPr>
          <w:rFonts w:ascii="Arial" w:eastAsia="Arial" w:hAnsi="Arial" w:cs="Arial"/>
          <w:b/>
          <w:bCs/>
          <w:sz w:val="24"/>
          <w:szCs w:val="24"/>
        </w:rPr>
        <w:t>IZJAVA OSEBE Z ZAČASNO ZAŠČITO GLEDE UPRAVIČENOSTI DO ŽEPNINE</w:t>
      </w:r>
    </w:p>
    <w:p w14:paraId="579950AF" w14:textId="77777777" w:rsidR="00373A57" w:rsidRPr="00072EFD" w:rsidRDefault="00373A57" w:rsidP="00373A57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FB92B95" w14:textId="18444382" w:rsidR="00373A57" w:rsidRPr="00072EFD" w:rsidRDefault="00373A57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osebi z začasno zaščito</w:t>
      </w:r>
      <w:r w:rsidR="00260C24" w:rsidRPr="00072EFD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6DC9BD15" w14:textId="58CDF286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</w:t>
      </w:r>
      <w:r w:rsidRPr="00072EFD">
        <w:rPr>
          <w:rFonts w:ascii="Arial" w:eastAsia="Arial" w:hAnsi="Arial" w:cs="Arial"/>
          <w:sz w:val="20"/>
          <w:szCs w:val="20"/>
        </w:rPr>
        <w:t>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</w:t>
      </w:r>
    </w:p>
    <w:p w14:paraId="7851E2EB" w14:textId="2D15D47F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___</w:t>
      </w:r>
    </w:p>
    <w:p w14:paraId="787B5145" w14:textId="6FDDDA8A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 Davčna številka: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___</w:t>
      </w:r>
    </w:p>
    <w:p w14:paraId="1EA61849" w14:textId="7DC38E4B" w:rsidR="00B74C60" w:rsidRPr="00072EFD" w:rsidRDefault="00B74C60" w:rsidP="00B74C60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___</w:t>
      </w:r>
    </w:p>
    <w:p w14:paraId="7C7758AC" w14:textId="77777777" w:rsidR="00373A57" w:rsidRPr="00072EFD" w:rsidRDefault="00373A57" w:rsidP="00373A57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plačilnega računa osebe z začasno zaščito: </w:t>
      </w:r>
    </w:p>
    <w:p w14:paraId="0991B46D" w14:textId="1E4AED60" w:rsidR="00373A57" w:rsidRPr="00072EFD" w:rsidRDefault="00373A57" w:rsidP="00827E71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odprt pri: ___________________</w:t>
      </w:r>
      <w:r w:rsidR="00E85FF9" w:rsidRPr="00072EFD">
        <w:rPr>
          <w:rFonts w:ascii="Arial" w:eastAsia="Arial" w:hAnsi="Arial" w:cs="Arial"/>
          <w:sz w:val="20"/>
          <w:szCs w:val="20"/>
        </w:rPr>
        <w:t>____</w:t>
      </w:r>
      <w:r w:rsidR="00635706" w:rsidRPr="00072EFD">
        <w:rPr>
          <w:rFonts w:ascii="Arial" w:eastAsia="Arial" w:hAnsi="Arial" w:cs="Arial"/>
          <w:sz w:val="20"/>
          <w:szCs w:val="20"/>
        </w:rPr>
        <w:t>_______</w:t>
      </w:r>
    </w:p>
    <w:p w14:paraId="35C3697A" w14:textId="77777777" w:rsidR="00373A57" w:rsidRPr="00072EFD" w:rsidRDefault="00373A57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zakonitem zastopniku oziroma skrbniku, če je vlagatelj postavljen pod skrbništvo:</w:t>
      </w:r>
    </w:p>
    <w:p w14:paraId="4E76BB91" w14:textId="77777777" w:rsidR="00635706" w:rsidRPr="00072EFD" w:rsidRDefault="00635706" w:rsidP="00635706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</w:t>
      </w:r>
    </w:p>
    <w:p w14:paraId="66C55D0A" w14:textId="5D3C7F95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___</w:t>
      </w:r>
      <w:r w:rsidRPr="00072EFD">
        <w:rPr>
          <w:rFonts w:ascii="Arial" w:eastAsia="Arial" w:hAnsi="Arial" w:cs="Arial"/>
          <w:sz w:val="20"/>
          <w:szCs w:val="20"/>
        </w:rPr>
        <w:t>_</w:t>
      </w:r>
    </w:p>
    <w:p w14:paraId="6403CD30" w14:textId="77777777" w:rsidR="00635706" w:rsidRPr="00072EFD" w:rsidRDefault="00635706" w:rsidP="00635706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 Davčna številka: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</w:t>
      </w:r>
    </w:p>
    <w:p w14:paraId="428553D2" w14:textId="03040363" w:rsidR="00B74C60" w:rsidRPr="00072EFD" w:rsidRDefault="00B74C60" w:rsidP="00B74C60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___</w:t>
      </w:r>
    </w:p>
    <w:p w14:paraId="0A1F5817" w14:textId="77777777" w:rsidR="00373A57" w:rsidRPr="00072EFD" w:rsidRDefault="00373A57" w:rsidP="00373A57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plačilnega računa skrbnika: </w:t>
      </w:r>
    </w:p>
    <w:p w14:paraId="5559CF1A" w14:textId="77777777" w:rsidR="00635706" w:rsidRPr="00072EFD" w:rsidRDefault="00635706" w:rsidP="00827E71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___________________________________________ odprt pri: ______________________________</w:t>
      </w:r>
    </w:p>
    <w:p w14:paraId="133090A9" w14:textId="5C4767ED" w:rsidR="00373A57" w:rsidRPr="00072EFD" w:rsidRDefault="009222AB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Družinski člani</w:t>
      </w:r>
      <w:r w:rsidR="00260C24" w:rsidRPr="00072EFD">
        <w:rPr>
          <w:rFonts w:ascii="Arial" w:eastAsia="Arial" w:hAnsi="Arial" w:cs="Arial"/>
          <w:b/>
          <w:bCs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21"/>
        <w:gridCol w:w="1696"/>
        <w:gridCol w:w="1614"/>
        <w:gridCol w:w="2063"/>
        <w:gridCol w:w="1868"/>
      </w:tblGrid>
      <w:tr w:rsidR="00635706" w:rsidRPr="00072EFD" w14:paraId="2D5B3EFE" w14:textId="6033B550" w:rsidTr="00635706">
        <w:tc>
          <w:tcPr>
            <w:tcW w:w="1821" w:type="dxa"/>
            <w:vAlign w:val="center"/>
          </w:tcPr>
          <w:p w14:paraId="28E08B7F" w14:textId="0BD42AB7" w:rsidR="00635706" w:rsidRPr="00072EFD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Priimek</w:t>
            </w:r>
          </w:p>
        </w:tc>
        <w:tc>
          <w:tcPr>
            <w:tcW w:w="1696" w:type="dxa"/>
            <w:vAlign w:val="center"/>
          </w:tcPr>
          <w:p w14:paraId="495448C6" w14:textId="5D72640F" w:rsidR="00635706" w:rsidRPr="00072EFD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614" w:type="dxa"/>
            <w:vAlign w:val="center"/>
          </w:tcPr>
          <w:p w14:paraId="4178B244" w14:textId="15399D5D" w:rsidR="00635706" w:rsidRPr="00072EFD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Sorodstveno razmerje</w:t>
            </w:r>
          </w:p>
        </w:tc>
        <w:tc>
          <w:tcPr>
            <w:tcW w:w="2063" w:type="dxa"/>
            <w:vAlign w:val="center"/>
          </w:tcPr>
          <w:p w14:paraId="4E5BA87A" w14:textId="251C122F" w:rsidR="00635706" w:rsidRPr="00072EFD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1868" w:type="dxa"/>
            <w:vAlign w:val="center"/>
          </w:tcPr>
          <w:p w14:paraId="3ABFA131" w14:textId="4A4CFA09" w:rsidR="00635706" w:rsidRPr="00072EFD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Davčna številka</w:t>
            </w:r>
          </w:p>
        </w:tc>
      </w:tr>
      <w:tr w:rsidR="00635706" w:rsidRPr="00072EFD" w14:paraId="7DA2C0F3" w14:textId="6497BA8D" w:rsidTr="00635706">
        <w:tc>
          <w:tcPr>
            <w:tcW w:w="1821" w:type="dxa"/>
          </w:tcPr>
          <w:p w14:paraId="208C549E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96E9AB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328F2EC5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3A0219C1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2BDCA6B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6C7378A3" w14:textId="4AF38441" w:rsidTr="00635706">
        <w:tc>
          <w:tcPr>
            <w:tcW w:w="1821" w:type="dxa"/>
          </w:tcPr>
          <w:p w14:paraId="67D1213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F31277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74184BE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6323B8C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7B25950A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2553F84E" w14:textId="6BD3A242" w:rsidTr="00635706">
        <w:tc>
          <w:tcPr>
            <w:tcW w:w="1821" w:type="dxa"/>
          </w:tcPr>
          <w:p w14:paraId="24E7EBB8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704AB7E6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7D7DEC62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62E2794A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3104A11C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488A4E12" w14:textId="19A56EA4" w:rsidTr="00635706">
        <w:tc>
          <w:tcPr>
            <w:tcW w:w="1821" w:type="dxa"/>
          </w:tcPr>
          <w:p w14:paraId="21699BCF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B8B1503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51B1F28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32B0ED3F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7A923748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6DCEDE1E" w14:textId="565FBDB7" w:rsidTr="00635706">
        <w:tc>
          <w:tcPr>
            <w:tcW w:w="1821" w:type="dxa"/>
          </w:tcPr>
          <w:p w14:paraId="1FE10637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16B83616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33FFB61F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73FA8BB7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31FDF95C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5007AB01" w14:textId="77541D21" w:rsidTr="00635706">
        <w:tc>
          <w:tcPr>
            <w:tcW w:w="1821" w:type="dxa"/>
          </w:tcPr>
          <w:p w14:paraId="7DD59AB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9C5FB5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38104958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63DA7D59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70EE6B9A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3B968F2B" w14:textId="05A2F374" w:rsidTr="00635706">
        <w:tc>
          <w:tcPr>
            <w:tcW w:w="1821" w:type="dxa"/>
          </w:tcPr>
          <w:p w14:paraId="4556F7DA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346F5012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2D5F8F44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4607FD8B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57624A08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6DB16F3D" w14:textId="70BF0B24" w:rsidTr="00635706">
        <w:tc>
          <w:tcPr>
            <w:tcW w:w="1821" w:type="dxa"/>
          </w:tcPr>
          <w:p w14:paraId="7CE1ED9D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65A184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0FF1F3A3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501C6DE9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6C1B560B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92352D" w14:textId="77777777" w:rsidR="009222AB" w:rsidRPr="00072EFD" w:rsidRDefault="009222AB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AF8B8CC" w14:textId="77777777" w:rsidR="00373A57" w:rsidRPr="00072EFD" w:rsidRDefault="00373A57" w:rsidP="00373A57">
      <w:pPr>
        <w:widowControl w:val="0"/>
        <w:tabs>
          <w:tab w:val="left" w:pos="86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Spodaj podpisani zase in za osebe, navedene v izjavi zgoraj, izjavljam:</w:t>
      </w:r>
    </w:p>
    <w:p w14:paraId="5E4B775D" w14:textId="754E1201" w:rsidR="00260C24" w:rsidRPr="00072EFD" w:rsidRDefault="00260C24" w:rsidP="00260C24">
      <w:pPr>
        <w:pStyle w:val="Odstavekseznama"/>
        <w:widowControl w:val="0"/>
        <w:numPr>
          <w:ilvl w:val="0"/>
          <w:numId w:val="24"/>
        </w:numPr>
        <w:tabs>
          <w:tab w:val="left" w:pos="866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lastRenderedPageBreak/>
        <w:t>da sem</w:t>
      </w:r>
      <w:r w:rsidR="0012380F" w:rsidRPr="00072EFD">
        <w:rPr>
          <w:rFonts w:ascii="Arial" w:hAnsi="Arial" w:cs="Arial"/>
          <w:sz w:val="20"/>
          <w:szCs w:val="20"/>
        </w:rPr>
        <w:t>/smo</w:t>
      </w:r>
      <w:r w:rsidRPr="00072EFD">
        <w:rPr>
          <w:rFonts w:ascii="Arial" w:hAnsi="Arial" w:cs="Arial"/>
          <w:sz w:val="20"/>
          <w:szCs w:val="20"/>
        </w:rPr>
        <w:t xml:space="preserve"> brez dohodkov, prejemkov in premoženja oziroma da mi/nam preživljanja ne zagotavljajo zavezanci, ki so me/nas v skladu s predpisi Republike Slovenije dolžni in zmožni preživljati</w:t>
      </w:r>
      <w:r w:rsidR="0012380F" w:rsidRPr="00072EFD">
        <w:rPr>
          <w:rFonts w:ascii="Arial" w:hAnsi="Arial" w:cs="Arial"/>
          <w:sz w:val="20"/>
          <w:szCs w:val="20"/>
        </w:rPr>
        <w:t>,</w:t>
      </w:r>
    </w:p>
    <w:p w14:paraId="12D65DCD" w14:textId="01083149" w:rsidR="00373A57" w:rsidRPr="00072EFD" w:rsidRDefault="00373A57" w:rsidP="00260C24">
      <w:pPr>
        <w:pStyle w:val="Odstavekseznam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da so vsi podatki, navedeni v izjavi, resnični, točni in popolni</w:t>
      </w:r>
      <w:r w:rsidR="00582B76" w:rsidRPr="00072EFD">
        <w:rPr>
          <w:rFonts w:ascii="Arial" w:hAnsi="Arial" w:cs="Arial"/>
          <w:sz w:val="20"/>
          <w:szCs w:val="20"/>
        </w:rPr>
        <w:t xml:space="preserve"> ter v skladu s 50. členom Zakona </w:t>
      </w:r>
      <w:r w:rsidRPr="00072EFD">
        <w:rPr>
          <w:rFonts w:ascii="Arial" w:hAnsi="Arial" w:cs="Arial"/>
          <w:sz w:val="20"/>
          <w:szCs w:val="20"/>
        </w:rPr>
        <w:t xml:space="preserve"> </w:t>
      </w:r>
      <w:r w:rsidR="00582B76" w:rsidRPr="00072EFD">
        <w:rPr>
          <w:rFonts w:ascii="Arial" w:eastAsia="Arial" w:hAnsi="Arial" w:cs="Arial"/>
          <w:sz w:val="20"/>
          <w:szCs w:val="20"/>
        </w:rPr>
        <w:t>o začasni zaščiti razseljenih oseb (Uradni list RS, št. …)</w:t>
      </w:r>
      <w:r w:rsidR="00582B76" w:rsidRPr="00072EFD">
        <w:rPr>
          <w:rFonts w:ascii="Arial" w:hAnsi="Arial" w:cs="Arial"/>
          <w:sz w:val="20"/>
          <w:szCs w:val="20"/>
        </w:rPr>
        <w:t xml:space="preserve"> </w:t>
      </w:r>
      <w:r w:rsidRPr="00072EFD">
        <w:rPr>
          <w:rFonts w:ascii="Arial" w:hAnsi="Arial" w:cs="Arial"/>
          <w:sz w:val="20"/>
          <w:szCs w:val="20"/>
        </w:rPr>
        <w:t>in da za svojo izjavo prevzemam vso materialno in kazensko odgovornost,</w:t>
      </w:r>
    </w:p>
    <w:p w14:paraId="44D94655" w14:textId="77777777" w:rsidR="00373A57" w:rsidRPr="00072EFD" w:rsidRDefault="00373A57" w:rsidP="00260C24">
      <w:pPr>
        <w:pStyle w:val="Odstavekseznam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 bom naslovnemu organu sporočil vsa dejstva in okoliščine oziroma spremembe, ki vplivajo na odločitev o dodelitvi pravice, in sicer </w:t>
      </w:r>
      <w:r w:rsidRPr="00072EFD">
        <w:rPr>
          <w:rFonts w:ascii="Arial" w:hAnsi="Arial" w:cs="Arial"/>
          <w:b/>
          <w:bCs/>
          <w:sz w:val="20"/>
          <w:szCs w:val="20"/>
        </w:rPr>
        <w:t>v osmih dneh</w:t>
      </w:r>
      <w:r w:rsidRPr="00072EFD">
        <w:rPr>
          <w:rFonts w:ascii="Arial" w:hAnsi="Arial" w:cs="Arial"/>
          <w:sz w:val="20"/>
          <w:szCs w:val="20"/>
        </w:rPr>
        <w:t xml:space="preserve"> od dneva, ko so nastale oziroma sem zanje izvedel.</w:t>
      </w:r>
    </w:p>
    <w:p w14:paraId="5E6C01F2" w14:textId="77777777" w:rsidR="00373A57" w:rsidRPr="00072EFD" w:rsidRDefault="00373A57" w:rsidP="00373A57">
      <w:pPr>
        <w:spacing w:line="276" w:lineRule="auto"/>
        <w:rPr>
          <w:rFonts w:ascii="Arial" w:hAnsi="Arial" w:cs="Arial"/>
          <w:sz w:val="20"/>
          <w:szCs w:val="20"/>
        </w:rPr>
      </w:pPr>
    </w:p>
    <w:p w14:paraId="70937D4C" w14:textId="77777777" w:rsidR="00373A57" w:rsidRPr="00072EFD" w:rsidRDefault="00373A57" w:rsidP="00373A57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1BC7D0" wp14:editId="71CD387F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213395371" name="Prostoročno: oblika 213395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7A05F1B" id="Prostoročno: oblika 213395371" o:spid="_x0000_s1026" style="position:absolute;margin-left:16.5pt;margin-top:32.15pt;width:139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1511645C" w14:textId="3C9E9972" w:rsidR="0037704F" w:rsidRPr="007F12B3" w:rsidRDefault="00373A57" w:rsidP="007F12B3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8FD5A58" wp14:editId="5A7FC5B2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2019693592" name="Prostoročno: oblika 201969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9BC1226" id="Prostoročno: oblika 2019693592" o:spid="_x0000_s1026" style="position:absolute;margin-left:312.45pt;margin-top:11pt;width:155.8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osebe/skrbnika)</w:t>
      </w:r>
      <w:bookmarkEnd w:id="0"/>
    </w:p>
    <w:sectPr w:rsidR="0037704F" w:rsidRPr="007F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4974" w14:textId="77777777" w:rsidR="00B45289" w:rsidRDefault="00B45289" w:rsidP="007300CE">
      <w:pPr>
        <w:spacing w:after="0" w:line="240" w:lineRule="auto"/>
      </w:pPr>
      <w:r>
        <w:separator/>
      </w:r>
    </w:p>
  </w:endnote>
  <w:endnote w:type="continuationSeparator" w:id="0">
    <w:p w14:paraId="213B0250" w14:textId="77777777" w:rsidR="00B45289" w:rsidRDefault="00B45289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C2C7" w14:textId="77777777" w:rsidR="00B45289" w:rsidRDefault="00B45289" w:rsidP="007300CE">
      <w:pPr>
        <w:spacing w:after="0" w:line="240" w:lineRule="auto"/>
      </w:pPr>
      <w:r>
        <w:separator/>
      </w:r>
    </w:p>
  </w:footnote>
  <w:footnote w:type="continuationSeparator" w:id="0">
    <w:p w14:paraId="7D97E167" w14:textId="77777777" w:rsidR="00B45289" w:rsidRDefault="00B45289" w:rsidP="007300CE">
      <w:pPr>
        <w:spacing w:after="0" w:line="240" w:lineRule="auto"/>
      </w:pPr>
      <w:r>
        <w:continuationSeparator/>
      </w:r>
    </w:p>
  </w:footnote>
  <w:footnote w:id="1">
    <w:p w14:paraId="64FE7339" w14:textId="77777777" w:rsidR="00B74C60" w:rsidRDefault="00B74C60" w:rsidP="00B74C60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76346"/>
    <w:rsid w:val="00080993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64FB7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1D21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6A05"/>
    <w:rsid w:val="007D7847"/>
    <w:rsid w:val="007E50C9"/>
    <w:rsid w:val="007E51A6"/>
    <w:rsid w:val="007E7B50"/>
    <w:rsid w:val="007F12B3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06BD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0F1E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289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B6FA7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3E9E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2025-07-16T13:33:00Z</dcterms:created>
  <dcterms:modified xsi:type="dcterms:W3CDTF">2025-07-16T13:36:00Z</dcterms:modified>
</cp:coreProperties>
</file>