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61CA" w14:textId="6823AC95" w:rsidR="003D1380" w:rsidRPr="00D65C4A" w:rsidRDefault="007D76C4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pacing w:val="100"/>
          <w:sz w:val="20"/>
          <w:szCs w:val="20"/>
        </w:rPr>
      </w:pPr>
      <w:bookmarkStart w:id="0" w:name="_Hlk202954282"/>
      <w:r w:rsidRPr="00D65C4A">
        <w:rPr>
          <w:rFonts w:ascii="Arial" w:eastAsia="Arial" w:hAnsi="Arial" w:cs="Arial"/>
          <w:b/>
          <w:spacing w:val="100"/>
          <w:sz w:val="20"/>
          <w:szCs w:val="20"/>
        </w:rPr>
        <w:t>ЗГОДА</w:t>
      </w:r>
    </w:p>
    <w:p w14:paraId="4A4C7FBD" w14:textId="77777777" w:rsidR="003D1380" w:rsidRPr="00D65C4A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C61ACE" w14:textId="6D2A179A" w:rsidR="003D1380" w:rsidRPr="00D65C4A" w:rsidRDefault="00F25A40" w:rsidP="00533D70">
      <w:pPr>
        <w:widowControl w:val="0"/>
        <w:spacing w:after="0" w:line="260" w:lineRule="exact"/>
        <w:jc w:val="center"/>
        <w:rPr>
          <w:rFonts w:ascii="Arial" w:eastAsia="Arial" w:hAnsi="Arial" w:cs="Arial"/>
          <w:b/>
          <w:sz w:val="20"/>
          <w:szCs w:val="20"/>
        </w:rPr>
      </w:pPr>
      <w:r w:rsidRPr="00D65C4A">
        <w:rPr>
          <w:rFonts w:ascii="Arial" w:eastAsia="Arial" w:hAnsi="Arial" w:cs="Arial"/>
          <w:b/>
          <w:sz w:val="20"/>
          <w:szCs w:val="20"/>
        </w:rPr>
        <w:t>НА БЕЗПОСЕРЕДНЄ ПЕРЕРАХУВАННЯ ГРОШОВОЇ ДОПОМОГИ ЗА ПРОЖИВАННЯ У ПРИВАТНОМУ ПОМЕШКАННІ ОРЕНДОДАВЦЕВІ АБО ОСОБІ, ЯКА УКЛАЛА УГОДУ ПРО КОРИСТУВАННЯ НЕРУХОМІСТЮ</w:t>
      </w:r>
      <w:r w:rsidR="00F85B11" w:rsidRPr="00D65C4A">
        <w:rPr>
          <w:rFonts w:ascii="Arial" w:eastAsia="Arial" w:hAnsi="Arial" w:cs="Arial"/>
          <w:b/>
          <w:sz w:val="20"/>
          <w:szCs w:val="20"/>
        </w:rPr>
        <w:br/>
      </w:r>
    </w:p>
    <w:p w14:paraId="43382D02" w14:textId="648D15A7" w:rsidR="003D1380" w:rsidRPr="00D65C4A" w:rsidRDefault="00495FA0" w:rsidP="0019717E">
      <w:pPr>
        <w:widowControl w:val="0"/>
        <w:spacing w:after="0" w:line="260" w:lineRule="exact"/>
        <w:rPr>
          <w:rFonts w:ascii="Arial" w:eastAsia="Arial" w:hAnsi="Arial" w:cs="Arial"/>
          <w:i/>
          <w:iCs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</w:t>
      </w:r>
      <w:r w:rsidR="00DD5DBF" w:rsidRPr="00D65C4A">
        <w:rPr>
          <w:rFonts w:ascii="Arial" w:eastAsia="Arial" w:hAnsi="Arial" w:cs="Arial"/>
          <w:sz w:val="20"/>
          <w:szCs w:val="20"/>
        </w:rPr>
        <w:t>аявник</w:t>
      </w:r>
      <w:r w:rsidR="003E75A1" w:rsidRPr="00D65C4A">
        <w:rPr>
          <w:rFonts w:ascii="Arial" w:eastAsia="Arial" w:hAnsi="Arial" w:cs="Arial"/>
          <w:sz w:val="20"/>
          <w:szCs w:val="20"/>
        </w:rPr>
        <w:t>, який</w:t>
      </w:r>
      <w:r w:rsidR="00DD5DBF" w:rsidRPr="00D65C4A">
        <w:rPr>
          <w:rFonts w:ascii="Arial" w:eastAsia="Arial" w:hAnsi="Arial" w:cs="Arial"/>
          <w:sz w:val="20"/>
          <w:szCs w:val="20"/>
        </w:rPr>
        <w:t xml:space="preserve"> подає заяву на грошову допомогу за проживання у приватному помешканні:</w:t>
      </w:r>
    </w:p>
    <w:p w14:paraId="5D237D51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58B733A" w14:textId="0CA0017A" w:rsidR="003D1380" w:rsidRPr="00D65C4A" w:rsidRDefault="00B00283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Ім’я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864EA2" w:rsidRPr="00D65C4A">
        <w:rPr>
          <w:rFonts w:ascii="Arial" w:eastAsia="Arial" w:hAnsi="Arial" w:cs="Arial"/>
          <w:sz w:val="20"/>
          <w:szCs w:val="20"/>
        </w:rPr>
        <w:t>та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864EA2" w:rsidRPr="00D65C4A">
        <w:rPr>
          <w:rFonts w:ascii="Arial" w:eastAsia="Arial" w:hAnsi="Arial" w:cs="Arial"/>
          <w:sz w:val="20"/>
          <w:szCs w:val="20"/>
        </w:rPr>
        <w:t>п</w:t>
      </w:r>
      <w:r w:rsidRPr="00D65C4A">
        <w:rPr>
          <w:rFonts w:ascii="Arial" w:eastAsia="Arial" w:hAnsi="Arial" w:cs="Arial"/>
          <w:sz w:val="20"/>
          <w:szCs w:val="20"/>
        </w:rPr>
        <w:t>різвище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_________________________________</w:t>
      </w:r>
    </w:p>
    <w:p w14:paraId="41D05A00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71199B59" w14:textId="077B029C" w:rsidR="003D1380" w:rsidRPr="00D65C4A" w:rsidRDefault="000B0FA9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________________________________</w:t>
      </w:r>
    </w:p>
    <w:p w14:paraId="7E698E01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279B320" w14:textId="34BC4C4F" w:rsidR="003D1380" w:rsidRPr="00D65C4A" w:rsidRDefault="007D087D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______________________________</w:t>
      </w:r>
    </w:p>
    <w:p w14:paraId="01D9A8B9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162A695F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EMŠO: _______________________________________</w:t>
      </w:r>
    </w:p>
    <w:p w14:paraId="741922C6" w14:textId="77777777" w:rsidR="003D1380" w:rsidRPr="00D65C4A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p w14:paraId="61D664C5" w14:textId="3AAB55AA" w:rsidR="003D1380" w:rsidRPr="00D65C4A" w:rsidRDefault="00864EA2" w:rsidP="00533D7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та орендодавець: </w:t>
      </w:r>
    </w:p>
    <w:p w14:paraId="78E4CE27" w14:textId="77777777" w:rsidR="003D1380" w:rsidRPr="00D65C4A" w:rsidRDefault="003D1380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9498" w:type="dxa"/>
        <w:tblInd w:w="-426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3D1380" w:rsidRPr="00D65C4A" w14:paraId="36F4B4F7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5A048" w14:textId="44D48C6E" w:rsidR="003D1380" w:rsidRPr="00D65C4A" w:rsidRDefault="00E86F86" w:rsidP="0003181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я</w:t>
            </w:r>
            <w:r w:rsidR="001B20C4" w:rsidRPr="00D65C4A">
              <w:rPr>
                <w:rFonts w:ascii="Arial" w:eastAsia="Arial" w:hAnsi="Arial" w:cs="Arial"/>
                <w:sz w:val="20"/>
                <w:szCs w:val="20"/>
              </w:rPr>
              <w:t xml:space="preserve">кщо орендодавець або особа, яка уклала угоду про користування нерухомістю, є </w:t>
            </w:r>
            <w:r w:rsidR="001B20C4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фізичною особою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84700" w14:textId="77777777" w:rsidR="003D1380" w:rsidRPr="00D65C4A" w:rsidRDefault="00E86F86" w:rsidP="00031812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 xml:space="preserve">якщо орендодавець або особа, яка уклала угоду про користування нерухомістю, є 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юридичною особою</w:t>
            </w:r>
          </w:p>
          <w:p w14:paraId="44A2DC92" w14:textId="3A788E18" w:rsidR="00C872CF" w:rsidRPr="00D65C4A" w:rsidRDefault="00C872CF" w:rsidP="004A6407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D1380" w:rsidRPr="00D65C4A" w14:paraId="0ED22C1E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F3F18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473FA" w14:textId="1DBBA4ED" w:rsidR="003D1380" w:rsidRPr="00D65C4A" w:rsidRDefault="007F52F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Назва юридичної особи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D1380" w:rsidRPr="00D65C4A" w14:paraId="33704142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33CC3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ED1B8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097E91FF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44A67" w14:textId="086CA8D8" w:rsidR="003D1380" w:rsidRPr="00D65C4A" w:rsidRDefault="00B00283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Ім’я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C65E8" w:rsidRPr="00D65C4A">
              <w:rPr>
                <w:rFonts w:ascii="Arial" w:eastAsia="Arial" w:hAnsi="Arial" w:cs="Arial"/>
                <w:sz w:val="20"/>
                <w:szCs w:val="20"/>
              </w:rPr>
              <w:t>та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C65E8" w:rsidRPr="00D65C4A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Pr="00D65C4A">
              <w:rPr>
                <w:rFonts w:ascii="Arial" w:eastAsia="Arial" w:hAnsi="Arial" w:cs="Arial"/>
                <w:sz w:val="20"/>
                <w:szCs w:val="20"/>
              </w:rPr>
              <w:t>різвище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C65E8" w:rsidRPr="00D65C4A">
              <w:rPr>
                <w:rFonts w:ascii="Arial" w:eastAsia="Arial" w:hAnsi="Arial" w:cs="Arial"/>
                <w:sz w:val="20"/>
                <w:szCs w:val="20"/>
              </w:rPr>
              <w:t>орендодавця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51EC" w14:textId="6B8E1E1D" w:rsidR="003D1380" w:rsidRPr="00D65C4A" w:rsidRDefault="00B00283" w:rsidP="0003181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Ім’я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F52F5" w:rsidRPr="00D65C4A">
              <w:rPr>
                <w:rFonts w:ascii="Arial" w:eastAsia="Arial" w:hAnsi="Arial" w:cs="Arial"/>
                <w:sz w:val="20"/>
                <w:szCs w:val="20"/>
              </w:rPr>
              <w:t>та п</w:t>
            </w:r>
            <w:r w:rsidRPr="00D65C4A">
              <w:rPr>
                <w:rFonts w:ascii="Arial" w:eastAsia="Arial" w:hAnsi="Arial" w:cs="Arial"/>
                <w:sz w:val="20"/>
                <w:szCs w:val="20"/>
              </w:rPr>
              <w:t>різвище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F52F5" w:rsidRPr="00D65C4A">
              <w:rPr>
                <w:rFonts w:ascii="Arial" w:eastAsia="Arial" w:hAnsi="Arial" w:cs="Arial"/>
                <w:sz w:val="20"/>
                <w:szCs w:val="20"/>
              </w:rPr>
              <w:t>законного представника юридичної особи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D1380" w:rsidRPr="00D65C4A" w14:paraId="4D74982F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8D25" w14:textId="77777777" w:rsidR="003D1380" w:rsidRPr="00D65C4A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AB669" w14:textId="77777777" w:rsidR="003D1380" w:rsidRPr="00D65C4A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672D644B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FF2C34" w14:textId="612C97BC" w:rsidR="003D1380" w:rsidRPr="00D65C4A" w:rsidRDefault="00EC65E8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Адреса орендодавця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F744C" w14:textId="0EDCCBE8" w:rsidR="003D1380" w:rsidRPr="00D65C4A" w:rsidRDefault="00A73782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Юридична адреса юридичної особи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D1380" w:rsidRPr="00D65C4A" w14:paraId="014EE28E" w14:textId="77777777" w:rsidTr="004A640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8589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8AF03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28428DD0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61A9B" w14:textId="7A336E84" w:rsidR="003D1380" w:rsidRPr="00D65C4A" w:rsidRDefault="000B0FA9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Податковий номер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C65E8" w:rsidRPr="00D65C4A">
              <w:rPr>
                <w:rFonts w:ascii="Arial" w:eastAsia="Arial" w:hAnsi="Arial" w:cs="Arial"/>
                <w:sz w:val="20"/>
                <w:szCs w:val="20"/>
              </w:rPr>
              <w:t>орендодавця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78EEA" w14:textId="6464E712" w:rsidR="003D1380" w:rsidRPr="00D65C4A" w:rsidRDefault="000B0FA9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Податковий номер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E790A" w:rsidRPr="00D65C4A">
              <w:rPr>
                <w:rFonts w:ascii="Arial" w:eastAsia="Arial" w:hAnsi="Arial" w:cs="Arial"/>
                <w:sz w:val="20"/>
                <w:szCs w:val="20"/>
              </w:rPr>
              <w:t>юридичної особи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D1380" w:rsidRPr="00D65C4A" w14:paraId="2D907AEB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2022" w14:textId="77777777" w:rsidR="003D1380" w:rsidRPr="00D65C4A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87B56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1B0B320D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C859C6" w14:textId="4F01E2A5" w:rsidR="003D1380" w:rsidRPr="00D65C4A" w:rsidRDefault="00EC65E8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Номер банківського рахунку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8B096" w14:textId="4F93F2C8" w:rsidR="003D1380" w:rsidRPr="00D65C4A" w:rsidRDefault="000F6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Номер банківського рахунку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D1380" w:rsidRPr="00D65C4A" w14:paraId="541A87C9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E21C" w14:textId="77777777" w:rsidR="003D1380" w:rsidRPr="00D65C4A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6E074A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63D39EDB" w14:textId="77777777" w:rsidTr="004A6407"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8050F" w14:textId="358BB654" w:rsidR="003D1380" w:rsidRPr="00D65C4A" w:rsidRDefault="000F63E7" w:rsidP="0003181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Банківський рахунок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17A18" w:rsidRPr="00D65C4A">
              <w:rPr>
                <w:rFonts w:ascii="Arial" w:eastAsia="Arial" w:hAnsi="Arial" w:cs="Arial"/>
                <w:sz w:val="20"/>
                <w:szCs w:val="20"/>
              </w:rPr>
              <w:t>відкритий у (назва банку)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46DE87" w14:textId="06B9FDE5" w:rsidR="003D1380" w:rsidRPr="00D65C4A" w:rsidRDefault="000F6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sz w:val="20"/>
                <w:szCs w:val="20"/>
              </w:rPr>
              <w:t>Банківський рахунок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17A18" w:rsidRPr="00D65C4A">
              <w:rPr>
                <w:rFonts w:ascii="Arial" w:eastAsia="Arial" w:hAnsi="Arial" w:cs="Arial"/>
                <w:sz w:val="20"/>
                <w:szCs w:val="20"/>
              </w:rPr>
              <w:t>відкритий у (назва банку)</w:t>
            </w:r>
            <w:r w:rsidR="003D1380" w:rsidRPr="00D65C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D1380" w:rsidRPr="00D65C4A" w14:paraId="0219462F" w14:textId="77777777" w:rsidTr="004A6407"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3224" w14:textId="77777777" w:rsidR="003D1380" w:rsidRPr="00D65C4A" w:rsidRDefault="003D1380" w:rsidP="004A6407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CA6F36" w14:textId="77777777" w:rsidR="003D1380" w:rsidRPr="00D65C4A" w:rsidRDefault="003D1380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A62B34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44CF7407" w14:textId="3AFE91A6" w:rsidR="00BE794E" w:rsidRPr="00D65C4A" w:rsidRDefault="00BE794E" w:rsidP="003D1380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погоджуєм</w:t>
      </w:r>
      <w:r w:rsidR="00CB5F42" w:rsidRPr="00D65C4A">
        <w:rPr>
          <w:rFonts w:ascii="Arial" w:eastAsia="Arial" w:hAnsi="Arial" w:cs="Arial"/>
          <w:sz w:val="20"/>
          <w:szCs w:val="20"/>
        </w:rPr>
        <w:t>о</w:t>
      </w:r>
      <w:r w:rsidRPr="00D65C4A">
        <w:rPr>
          <w:rFonts w:ascii="Arial" w:eastAsia="Arial" w:hAnsi="Arial" w:cs="Arial"/>
          <w:sz w:val="20"/>
          <w:szCs w:val="20"/>
        </w:rPr>
        <w:t xml:space="preserve">ся, </w:t>
      </w:r>
    </w:p>
    <w:p w14:paraId="5E861700" w14:textId="0F50FDA7" w:rsidR="003D1380" w:rsidRPr="00D65C4A" w:rsidRDefault="00BE794E" w:rsidP="00C872CF">
      <w:pPr>
        <w:widowControl w:val="0"/>
        <w:spacing w:after="0" w:line="260" w:lineRule="exact"/>
        <w:jc w:val="center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що грошова допомога за проживання у приватному помешканні буде</w:t>
      </w:r>
      <w:r w:rsidR="00E736E3" w:rsidRPr="00D65C4A">
        <w:rPr>
          <w:rFonts w:ascii="Arial" w:eastAsia="Arial" w:hAnsi="Arial" w:cs="Arial"/>
          <w:sz w:val="20"/>
          <w:szCs w:val="20"/>
        </w:rPr>
        <w:t xml:space="preserve"> перераховуватися</w:t>
      </w:r>
      <w:r w:rsidRPr="00D65C4A">
        <w:rPr>
          <w:rFonts w:ascii="Arial" w:eastAsia="Arial" w:hAnsi="Arial" w:cs="Arial"/>
          <w:sz w:val="20"/>
          <w:szCs w:val="20"/>
        </w:rPr>
        <w:t xml:space="preserve"> в повному обсязі на вищевказаний банківський рахунок орендодавця або особи, яка уклала угоду про користування нерухомістю.</w:t>
      </w:r>
    </w:p>
    <w:p w14:paraId="592D409A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8143979" w14:textId="5962B768" w:rsidR="003D1380" w:rsidRPr="00D65C4A" w:rsidRDefault="001F7505" w:rsidP="00260C24">
      <w:pPr>
        <w:widowControl w:val="0"/>
        <w:spacing w:after="0" w:line="260" w:lineRule="exact"/>
        <w:ind w:left="4245" w:hanging="4245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Заявник</w:t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Pr="00D65C4A">
        <w:rPr>
          <w:rFonts w:ascii="Arial" w:eastAsia="Arial" w:hAnsi="Arial" w:cs="Arial"/>
          <w:sz w:val="20"/>
          <w:szCs w:val="20"/>
        </w:rPr>
        <w:t>Орендодавець або особа, яка уклала угоду про користування нерухомістю</w:t>
      </w:r>
    </w:p>
    <w:p w14:paraId="7AEDB583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0C596BA3" w14:textId="2E68DA2C" w:rsidR="003D1380" w:rsidRPr="00D65C4A" w:rsidRDefault="00B00283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Підпис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Pr="00D65C4A">
        <w:rPr>
          <w:rFonts w:ascii="Arial" w:eastAsia="Arial" w:hAnsi="Arial" w:cs="Arial"/>
          <w:sz w:val="20"/>
          <w:szCs w:val="20"/>
        </w:rPr>
        <w:t>Підпис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: </w:t>
      </w:r>
    </w:p>
    <w:p w14:paraId="5D83083B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06DFAC3C" w14:textId="39F17FFF" w:rsidR="003D1380" w:rsidRPr="00D65C4A" w:rsidRDefault="00552DA4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Місце і дата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="003D1380" w:rsidRPr="00D65C4A">
        <w:rPr>
          <w:rFonts w:ascii="Arial" w:eastAsia="Arial" w:hAnsi="Arial" w:cs="Arial"/>
          <w:sz w:val="20"/>
          <w:szCs w:val="20"/>
        </w:rPr>
        <w:tab/>
      </w:r>
      <w:r w:rsidRPr="00D65C4A">
        <w:rPr>
          <w:rFonts w:ascii="Arial" w:eastAsia="Arial" w:hAnsi="Arial" w:cs="Arial"/>
          <w:sz w:val="20"/>
          <w:szCs w:val="20"/>
        </w:rPr>
        <w:t>Місце і дата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</w:p>
    <w:bookmarkEnd w:id="0"/>
    <w:p w14:paraId="600AD073" w14:textId="544B28A6" w:rsidR="00AB0FA7" w:rsidRPr="009570FB" w:rsidRDefault="00AB0FA7" w:rsidP="009570FB">
      <w:pPr>
        <w:rPr>
          <w:rFonts w:ascii="Arial" w:eastAsia="Arial" w:hAnsi="Arial" w:cs="Arial"/>
          <w:sz w:val="20"/>
          <w:szCs w:val="20"/>
          <w:lang w:val="sl-SI"/>
        </w:rPr>
      </w:pPr>
    </w:p>
    <w:sectPr w:rsidR="00AB0FA7" w:rsidRPr="0095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7E48"/>
    <w:rsid w:val="00277FFD"/>
    <w:rsid w:val="00290846"/>
    <w:rsid w:val="00292EA4"/>
    <w:rsid w:val="00294981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A638D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570FB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2025-07-17T06:30:00Z</dcterms:created>
  <dcterms:modified xsi:type="dcterms:W3CDTF">2025-07-17T06:39:00Z</dcterms:modified>
</cp:coreProperties>
</file>