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A10999" w14:textId="77777777" w:rsidR="00D133BF" w:rsidRPr="00B47680" w:rsidRDefault="00D133BF" w:rsidP="00D55111">
      <w:pPr>
        <w:spacing w:line="276" w:lineRule="auto"/>
        <w:jc w:val="both"/>
        <w:rPr>
          <w:rFonts w:cs="Arial"/>
          <w:szCs w:val="20"/>
          <w:lang w:val="sl-SI" w:eastAsia="sl-SI"/>
        </w:rPr>
      </w:pPr>
    </w:p>
    <w:p w14:paraId="24F9F293" w14:textId="77777777" w:rsidR="00440B2E" w:rsidRPr="00B47680" w:rsidRDefault="00440B2E" w:rsidP="00D55111">
      <w:pPr>
        <w:spacing w:line="276" w:lineRule="auto"/>
        <w:jc w:val="both"/>
        <w:rPr>
          <w:rFonts w:cs="Arial"/>
          <w:szCs w:val="20"/>
          <w:lang w:val="sl-SI" w:eastAsia="sl-SI"/>
        </w:rPr>
      </w:pPr>
    </w:p>
    <w:p w14:paraId="23DBA987" w14:textId="77777777" w:rsidR="00D256F1" w:rsidRPr="00B47680" w:rsidRDefault="00D256F1" w:rsidP="00D55111">
      <w:pPr>
        <w:spacing w:line="276" w:lineRule="auto"/>
        <w:jc w:val="both"/>
        <w:rPr>
          <w:rFonts w:cs="Arial"/>
          <w:szCs w:val="20"/>
          <w:lang w:val="sl-SI" w:eastAsia="sl-SI"/>
        </w:rPr>
      </w:pPr>
    </w:p>
    <w:p w14:paraId="6035A891" w14:textId="1A6FBF9C" w:rsidR="00265F91" w:rsidRPr="00B47680" w:rsidRDefault="00265F91" w:rsidP="00D55111">
      <w:pPr>
        <w:pStyle w:val="pravnapodlaga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B47680">
        <w:rPr>
          <w:rFonts w:ascii="Arial" w:hAnsi="Arial" w:cs="Arial"/>
          <w:sz w:val="20"/>
          <w:szCs w:val="20"/>
        </w:rPr>
        <w:t>Na podlagi prvega in drugega odstavka 23. člena Zakona o Vladi Republike Slovenije (Uradni list RS, št. 24/05 – uradno prečiščeno besedilo, 109/08, 38/10 – ZUKN, 8/12, 21/13, 47/13 – ZDU-1G, 65/14</w:t>
      </w:r>
      <w:r w:rsidR="00BD0E19">
        <w:rPr>
          <w:rFonts w:ascii="Arial" w:hAnsi="Arial" w:cs="Arial"/>
          <w:sz w:val="20"/>
          <w:szCs w:val="20"/>
        </w:rPr>
        <w:t>,</w:t>
      </w:r>
      <w:r w:rsidRPr="00B47680">
        <w:rPr>
          <w:rFonts w:ascii="Arial" w:hAnsi="Arial" w:cs="Arial"/>
          <w:sz w:val="20"/>
          <w:szCs w:val="20"/>
        </w:rPr>
        <w:t xml:space="preserve"> 55/17</w:t>
      </w:r>
      <w:r w:rsidR="00BD0E19">
        <w:rPr>
          <w:rFonts w:ascii="Arial" w:hAnsi="Arial" w:cs="Arial"/>
          <w:sz w:val="20"/>
          <w:szCs w:val="20"/>
        </w:rPr>
        <w:t xml:space="preserve"> in 163/22</w:t>
      </w:r>
      <w:r w:rsidRPr="00B47680">
        <w:rPr>
          <w:rFonts w:ascii="Arial" w:hAnsi="Arial" w:cs="Arial"/>
          <w:sz w:val="20"/>
          <w:szCs w:val="20"/>
        </w:rPr>
        <w:t xml:space="preserve">) </w:t>
      </w:r>
      <w:r w:rsidR="00E916FE" w:rsidRPr="00B47680">
        <w:rPr>
          <w:rFonts w:ascii="Arial" w:hAnsi="Arial" w:cs="Arial"/>
          <w:sz w:val="20"/>
          <w:szCs w:val="20"/>
        </w:rPr>
        <w:t>izdajam</w:t>
      </w:r>
      <w:r w:rsidR="00DA447F">
        <w:rPr>
          <w:rFonts w:ascii="Arial" w:hAnsi="Arial" w:cs="Arial"/>
          <w:sz w:val="20"/>
          <w:szCs w:val="20"/>
        </w:rPr>
        <w:t xml:space="preserve"> naslednji</w:t>
      </w:r>
    </w:p>
    <w:p w14:paraId="05909A45" w14:textId="77777777" w:rsidR="00265F91" w:rsidRDefault="00265F91" w:rsidP="00D55111">
      <w:pPr>
        <w:pStyle w:val="pravnapodlaga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22FC8C21" w14:textId="77777777" w:rsidR="00E810B5" w:rsidRPr="00B47680" w:rsidRDefault="00E810B5" w:rsidP="00D55111">
      <w:pPr>
        <w:pStyle w:val="pravnapodlaga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177B0982" w14:textId="58C1298D" w:rsidR="00265F91" w:rsidRDefault="00DA447F" w:rsidP="00D55111">
      <w:pPr>
        <w:pStyle w:val="naslovpredpisa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SKLEP</w:t>
      </w:r>
    </w:p>
    <w:p w14:paraId="020EAB8E" w14:textId="2F232C60" w:rsidR="00DA447F" w:rsidRDefault="00DA447F" w:rsidP="00D55111">
      <w:pPr>
        <w:pStyle w:val="naslovpredpisa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36A18A4" w14:textId="4C1DAE82" w:rsidR="00DA447F" w:rsidRDefault="00DA447F" w:rsidP="00D55111">
      <w:pPr>
        <w:pStyle w:val="naslovpredpisa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</w:t>
      </w:r>
    </w:p>
    <w:p w14:paraId="1CBB770B" w14:textId="0D758781" w:rsidR="00DA447F" w:rsidRDefault="00DA447F" w:rsidP="00D55111">
      <w:pPr>
        <w:pStyle w:val="naslovpredpisa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7FB9826" w14:textId="596CB16B" w:rsidR="00B403D2" w:rsidRDefault="00DA447F" w:rsidP="00DA447F">
      <w:pPr>
        <w:pStyle w:val="naslovpredpisa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AKT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SPREMEMBI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Pr="00B47680">
        <w:rPr>
          <w:rFonts w:ascii="Arial" w:hAnsi="Arial" w:cs="Arial"/>
          <w:b/>
          <w:bCs/>
          <w:sz w:val="20"/>
          <w:szCs w:val="20"/>
        </w:rPr>
        <w:t>KT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7680">
        <w:rPr>
          <w:rFonts w:ascii="Arial" w:hAnsi="Arial" w:cs="Arial"/>
          <w:b/>
          <w:bCs/>
          <w:sz w:val="20"/>
          <w:szCs w:val="20"/>
        </w:rPr>
        <w:t>O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7680">
        <w:rPr>
          <w:rFonts w:ascii="Arial" w:hAnsi="Arial" w:cs="Arial"/>
          <w:b/>
          <w:bCs/>
          <w:sz w:val="20"/>
          <w:szCs w:val="20"/>
        </w:rPr>
        <w:t>USTANOVITVI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7680">
        <w:rPr>
          <w:rFonts w:ascii="Arial" w:hAnsi="Arial" w:cs="Arial"/>
          <w:b/>
          <w:bCs/>
          <w:sz w:val="20"/>
          <w:szCs w:val="20"/>
        </w:rPr>
        <w:t>IN IMENOVANJU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7680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2D96544" w14:textId="55502DC7" w:rsidR="00DA447F" w:rsidRPr="0050096F" w:rsidRDefault="00DA447F" w:rsidP="00DA447F">
      <w:pPr>
        <w:pStyle w:val="naslovpredpisa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B47680">
        <w:rPr>
          <w:rFonts w:ascii="Arial" w:hAnsi="Arial" w:cs="Arial"/>
          <w:b/>
          <w:bCs/>
          <w:sz w:val="20"/>
          <w:szCs w:val="20"/>
        </w:rPr>
        <w:t>ČLANOV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7680">
        <w:rPr>
          <w:rFonts w:ascii="Arial" w:hAnsi="Arial" w:cs="Arial"/>
          <w:b/>
          <w:bCs/>
          <w:sz w:val="20"/>
          <w:szCs w:val="20"/>
        </w:rPr>
        <w:t>STRATEŠKEGA SVETA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7680">
        <w:rPr>
          <w:rFonts w:ascii="Arial" w:hAnsi="Arial" w:cs="Arial"/>
          <w:b/>
          <w:bCs/>
          <w:sz w:val="20"/>
          <w:szCs w:val="20"/>
        </w:rPr>
        <w:t xml:space="preserve"> ZA </w:t>
      </w:r>
      <w:r w:rsidR="00EB33C7">
        <w:rPr>
          <w:rFonts w:ascii="Arial" w:hAnsi="Arial" w:cs="Arial"/>
          <w:b/>
          <w:bCs/>
          <w:sz w:val="20"/>
          <w:szCs w:val="20"/>
        </w:rPr>
        <w:t>ZDRAVSTVO</w:t>
      </w:r>
    </w:p>
    <w:p w14:paraId="70DC2518" w14:textId="77777777" w:rsidR="00DA447F" w:rsidRPr="0050096F" w:rsidRDefault="00DA447F" w:rsidP="00D55111">
      <w:pPr>
        <w:pStyle w:val="naslovpredpisa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A220419" w14:textId="77777777" w:rsidR="00265F91" w:rsidRPr="00B47680" w:rsidRDefault="00265F91" w:rsidP="00D55111">
      <w:pPr>
        <w:pStyle w:val="naslovpredpisa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603F565" w14:textId="4BC8D096" w:rsidR="00265F91" w:rsidRPr="00B47680" w:rsidRDefault="00DA447F" w:rsidP="00D55111">
      <w:pPr>
        <w:pStyle w:val="len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I.</w:t>
      </w:r>
    </w:p>
    <w:p w14:paraId="4A430C81" w14:textId="77777777" w:rsidR="00265F91" w:rsidRPr="00B47680" w:rsidRDefault="00265F91" w:rsidP="00D55111">
      <w:pPr>
        <w:pStyle w:val="len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398DD05" w14:textId="55D115CA" w:rsidR="00F61E3E" w:rsidRDefault="00B34345" w:rsidP="001A7C66">
      <w:pPr>
        <w:pStyle w:val="naslovpredpisa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Strateškem svetu za </w:t>
      </w:r>
      <w:r w:rsidR="001A7C66">
        <w:rPr>
          <w:rFonts w:ascii="Arial" w:hAnsi="Arial" w:cs="Arial"/>
          <w:sz w:val="20"/>
          <w:szCs w:val="20"/>
        </w:rPr>
        <w:t>zdravstvo</w:t>
      </w:r>
      <w:r w:rsidR="00DA447F">
        <w:rPr>
          <w:rFonts w:ascii="Arial" w:hAnsi="Arial" w:cs="Arial"/>
          <w:sz w:val="20"/>
          <w:szCs w:val="20"/>
        </w:rPr>
        <w:t>,</w:t>
      </w:r>
      <w:r w:rsidR="0050096F">
        <w:rPr>
          <w:rFonts w:ascii="Arial" w:hAnsi="Arial" w:cs="Arial"/>
          <w:sz w:val="20"/>
          <w:szCs w:val="20"/>
        </w:rPr>
        <w:t xml:space="preserve"> ustanovljenem z Aktom o ustanovitvi in imenovanju članov Strateškega sveta za </w:t>
      </w:r>
      <w:r w:rsidR="001A7C66">
        <w:rPr>
          <w:rFonts w:ascii="Arial" w:hAnsi="Arial" w:cs="Arial"/>
          <w:sz w:val="20"/>
          <w:szCs w:val="20"/>
        </w:rPr>
        <w:t>zdravstvo</w:t>
      </w:r>
      <w:r w:rsidR="0050096F">
        <w:rPr>
          <w:rFonts w:ascii="Arial" w:hAnsi="Arial" w:cs="Arial"/>
          <w:sz w:val="20"/>
          <w:szCs w:val="20"/>
        </w:rPr>
        <w:t xml:space="preserve">, </w:t>
      </w:r>
      <w:r w:rsidR="0050096F" w:rsidRPr="0050096F">
        <w:rPr>
          <w:rFonts w:ascii="Arial" w:hAnsi="Arial" w:cs="Arial"/>
          <w:bCs/>
          <w:sz w:val="20"/>
          <w:szCs w:val="20"/>
        </w:rPr>
        <w:t>št.</w:t>
      </w:r>
      <w:r w:rsidR="00DA447F">
        <w:rPr>
          <w:rFonts w:ascii="Arial" w:hAnsi="Arial" w:cs="Arial"/>
          <w:bCs/>
          <w:sz w:val="20"/>
          <w:szCs w:val="20"/>
        </w:rPr>
        <w:t xml:space="preserve"> </w:t>
      </w:r>
      <w:r w:rsidR="00743A26">
        <w:rPr>
          <w:rFonts w:ascii="Arial" w:hAnsi="Arial" w:cs="Arial"/>
          <w:bCs/>
          <w:sz w:val="20"/>
          <w:szCs w:val="20"/>
        </w:rPr>
        <w:t xml:space="preserve">013-6/2023/1 z dne </w:t>
      </w:r>
      <w:r w:rsidR="00F97F10">
        <w:rPr>
          <w:rFonts w:ascii="Arial" w:hAnsi="Arial" w:cs="Arial"/>
          <w:bCs/>
          <w:sz w:val="20"/>
          <w:szCs w:val="20"/>
        </w:rPr>
        <w:t>18. 0</w:t>
      </w:r>
      <w:r w:rsidR="00F97F10" w:rsidRPr="0050096F">
        <w:rPr>
          <w:rFonts w:ascii="Arial" w:hAnsi="Arial" w:cs="Arial"/>
          <w:bCs/>
          <w:sz w:val="20"/>
          <w:szCs w:val="20"/>
        </w:rPr>
        <w:t>1. 202</w:t>
      </w:r>
      <w:r w:rsidR="00F97F10">
        <w:rPr>
          <w:rFonts w:ascii="Arial" w:hAnsi="Arial" w:cs="Arial"/>
          <w:bCs/>
          <w:sz w:val="20"/>
          <w:szCs w:val="20"/>
        </w:rPr>
        <w:t>3</w:t>
      </w:r>
      <w:r w:rsidR="0050096F">
        <w:rPr>
          <w:rFonts w:ascii="Arial" w:hAnsi="Arial" w:cs="Arial"/>
          <w:bCs/>
          <w:sz w:val="20"/>
          <w:szCs w:val="20"/>
        </w:rPr>
        <w:t xml:space="preserve">, se </w:t>
      </w:r>
      <w:r w:rsidR="001A7C66">
        <w:rPr>
          <w:rFonts w:ascii="Arial" w:hAnsi="Arial" w:cs="Arial"/>
          <w:bCs/>
          <w:sz w:val="20"/>
          <w:szCs w:val="20"/>
        </w:rPr>
        <w:t>z</w:t>
      </w:r>
      <w:r w:rsidR="00F61E3E">
        <w:rPr>
          <w:rFonts w:ascii="Arial" w:hAnsi="Arial" w:cs="Arial"/>
          <w:sz w:val="20"/>
          <w:szCs w:val="20"/>
        </w:rPr>
        <w:t>a član</w:t>
      </w:r>
      <w:r w:rsidR="00625EBB">
        <w:rPr>
          <w:rFonts w:ascii="Arial" w:hAnsi="Arial" w:cs="Arial"/>
          <w:sz w:val="20"/>
          <w:szCs w:val="20"/>
        </w:rPr>
        <w:t>a</w:t>
      </w:r>
      <w:r w:rsidR="00F61E3E">
        <w:rPr>
          <w:rFonts w:ascii="Arial" w:hAnsi="Arial" w:cs="Arial"/>
          <w:sz w:val="20"/>
          <w:szCs w:val="20"/>
        </w:rPr>
        <w:t xml:space="preserve"> strateškega sveta </w:t>
      </w:r>
      <w:r w:rsidR="00743A26">
        <w:rPr>
          <w:rFonts w:ascii="Arial" w:hAnsi="Arial" w:cs="Arial"/>
          <w:sz w:val="20"/>
          <w:szCs w:val="20"/>
        </w:rPr>
        <w:t>imenuje</w:t>
      </w:r>
      <w:r w:rsidR="00F61E3E">
        <w:rPr>
          <w:rFonts w:ascii="Arial" w:hAnsi="Arial" w:cs="Arial"/>
          <w:sz w:val="20"/>
          <w:szCs w:val="20"/>
        </w:rPr>
        <w:t>:</w:t>
      </w:r>
    </w:p>
    <w:p w14:paraId="7FF2777A" w14:textId="77777777" w:rsidR="004F5D80" w:rsidRDefault="004F5D80" w:rsidP="001A7C66">
      <w:pPr>
        <w:pStyle w:val="naslovpredpisa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348225D7" w14:textId="77777777" w:rsidR="004F5D80" w:rsidRDefault="004F5D80" w:rsidP="004F5D80">
      <w:pPr>
        <w:pStyle w:val="odstavek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Marjan Pintar</w:t>
      </w:r>
    </w:p>
    <w:p w14:paraId="43878A4D" w14:textId="3778235D" w:rsidR="00C105D5" w:rsidRDefault="00C105D5" w:rsidP="004F5D80">
      <w:pPr>
        <w:pStyle w:val="odstavek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mag. Renata </w:t>
      </w:r>
      <w:proofErr w:type="spellStart"/>
      <w:r>
        <w:rPr>
          <w:rFonts w:ascii="Calibri" w:hAnsi="Calibri" w:cs="Calibri"/>
          <w:color w:val="000000"/>
        </w:rPr>
        <w:t>Rajapakse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dr.med</w:t>
      </w:r>
      <w:proofErr w:type="spellEnd"/>
      <w:r>
        <w:rPr>
          <w:rFonts w:ascii="Calibri" w:hAnsi="Calibri" w:cs="Calibri"/>
          <w:color w:val="000000"/>
        </w:rPr>
        <w:t>.</w:t>
      </w:r>
      <w:r w:rsidR="00F3401D">
        <w:rPr>
          <w:rFonts w:ascii="Calibri" w:hAnsi="Calibri" w:cs="Calibri"/>
          <w:color w:val="000000"/>
        </w:rPr>
        <w:t xml:space="preserve"> </w:t>
      </w:r>
    </w:p>
    <w:p w14:paraId="52BD8754" w14:textId="77777777" w:rsidR="00E9003B" w:rsidRDefault="00E9003B" w:rsidP="00F3401D">
      <w:pPr>
        <w:pStyle w:val="odstavek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018610F" w14:textId="77777777" w:rsidR="00F3401D" w:rsidRDefault="00F3401D" w:rsidP="00F3401D">
      <w:pPr>
        <w:pStyle w:val="odstavek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</w:t>
      </w:r>
    </w:p>
    <w:p w14:paraId="49C08736" w14:textId="77777777" w:rsidR="004F5D80" w:rsidRDefault="004F5D80" w:rsidP="00F3401D">
      <w:pPr>
        <w:pStyle w:val="odstavek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32274F89" w14:textId="587117C3" w:rsidR="00F3401D" w:rsidRPr="00F3401D" w:rsidRDefault="00F3401D" w:rsidP="00F3401D">
      <w:pPr>
        <w:pStyle w:val="naslovpredpisa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Strateškem svetu za zdravstvo, ustanovljenem z Aktom o ustanovitvi in imenovanju članov Strateškega sveta za zdravstvo, </w:t>
      </w:r>
      <w:r w:rsidRPr="0050096F">
        <w:rPr>
          <w:rFonts w:ascii="Arial" w:hAnsi="Arial" w:cs="Arial"/>
          <w:bCs/>
          <w:sz w:val="20"/>
          <w:szCs w:val="20"/>
        </w:rPr>
        <w:t>št.</w:t>
      </w:r>
      <w:r>
        <w:rPr>
          <w:rFonts w:ascii="Arial" w:hAnsi="Arial" w:cs="Arial"/>
          <w:bCs/>
          <w:sz w:val="20"/>
          <w:szCs w:val="20"/>
        </w:rPr>
        <w:t xml:space="preserve"> 013-6/2023/1 z dne 18. 0</w:t>
      </w:r>
      <w:r w:rsidRPr="0050096F">
        <w:rPr>
          <w:rFonts w:ascii="Arial" w:hAnsi="Arial" w:cs="Arial"/>
          <w:bCs/>
          <w:sz w:val="20"/>
          <w:szCs w:val="20"/>
        </w:rPr>
        <w:t>1. 202</w:t>
      </w:r>
      <w:r>
        <w:rPr>
          <w:rFonts w:ascii="Arial" w:hAnsi="Arial" w:cs="Arial"/>
          <w:bCs/>
          <w:sz w:val="20"/>
          <w:szCs w:val="20"/>
        </w:rPr>
        <w:t>3, se z</w:t>
      </w:r>
      <w:r>
        <w:rPr>
          <w:rFonts w:ascii="Arial" w:hAnsi="Arial" w:cs="Arial"/>
          <w:sz w:val="20"/>
          <w:szCs w:val="20"/>
        </w:rPr>
        <w:t>a člana strateškega sveta razreši:</w:t>
      </w:r>
    </w:p>
    <w:p w14:paraId="04B323EA" w14:textId="77777777" w:rsidR="004F5D80" w:rsidRDefault="004F5D80" w:rsidP="004F5D80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dr. Valentina Prevolnik Rupel</w:t>
      </w:r>
    </w:p>
    <w:p w14:paraId="58849577" w14:textId="52505A55" w:rsidR="00911B2E" w:rsidRDefault="00F3401D" w:rsidP="008B3AD1">
      <w:pPr>
        <w:pStyle w:val="odstavek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="00DA447F">
        <w:rPr>
          <w:rFonts w:ascii="Arial" w:hAnsi="Arial" w:cs="Arial"/>
          <w:b/>
          <w:sz w:val="20"/>
          <w:szCs w:val="20"/>
        </w:rPr>
        <w:t>II.</w:t>
      </w:r>
    </w:p>
    <w:p w14:paraId="2AB477EE" w14:textId="77777777" w:rsidR="008B3AD1" w:rsidRDefault="008B3AD1" w:rsidP="00D55111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60B2EC48" w14:textId="5348ECDD" w:rsidR="00DA447F" w:rsidRDefault="00DA447F" w:rsidP="00D55111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</w:t>
      </w:r>
      <w:r w:rsidR="001A7C66">
        <w:rPr>
          <w:rFonts w:ascii="Arial" w:hAnsi="Arial" w:cs="Arial"/>
          <w:sz w:val="20"/>
          <w:szCs w:val="20"/>
        </w:rPr>
        <w:t xml:space="preserve">Aktu o ustanovitvi in imenovanju članov Strateškega sveta za zdravstvo, </w:t>
      </w:r>
      <w:r w:rsidR="001A7C66" w:rsidRPr="0050096F">
        <w:rPr>
          <w:rFonts w:ascii="Arial" w:hAnsi="Arial" w:cs="Arial"/>
          <w:bCs/>
          <w:sz w:val="20"/>
          <w:szCs w:val="20"/>
        </w:rPr>
        <w:t>št.</w:t>
      </w:r>
      <w:r w:rsidR="006046CC">
        <w:rPr>
          <w:rFonts w:ascii="Arial" w:hAnsi="Arial" w:cs="Arial"/>
          <w:bCs/>
          <w:sz w:val="20"/>
          <w:szCs w:val="20"/>
        </w:rPr>
        <w:t xml:space="preserve"> 013-6/2023/1 z dne </w:t>
      </w:r>
      <w:r w:rsidR="00F97F10">
        <w:rPr>
          <w:rFonts w:ascii="Arial" w:hAnsi="Arial" w:cs="Arial"/>
          <w:bCs/>
          <w:sz w:val="20"/>
          <w:szCs w:val="20"/>
        </w:rPr>
        <w:t>18. 0</w:t>
      </w:r>
      <w:r w:rsidR="00F97F10" w:rsidRPr="0050096F">
        <w:rPr>
          <w:rFonts w:ascii="Arial" w:hAnsi="Arial" w:cs="Arial"/>
          <w:bCs/>
          <w:sz w:val="20"/>
          <w:szCs w:val="20"/>
        </w:rPr>
        <w:t>1. 202</w:t>
      </w:r>
      <w:r w:rsidR="00F97F10">
        <w:rPr>
          <w:rFonts w:ascii="Arial" w:hAnsi="Arial" w:cs="Arial"/>
          <w:bCs/>
          <w:sz w:val="20"/>
          <w:szCs w:val="20"/>
        </w:rPr>
        <w:t xml:space="preserve">3 </w:t>
      </w:r>
      <w:r>
        <w:rPr>
          <w:rFonts w:ascii="Arial" w:hAnsi="Arial" w:cs="Arial"/>
          <w:bCs/>
          <w:sz w:val="20"/>
          <w:szCs w:val="20"/>
        </w:rPr>
        <w:t>se drugi odstavek 3. člena spremeni tako, da glasi:</w:t>
      </w:r>
    </w:p>
    <w:p w14:paraId="0E11670B" w14:textId="77777777" w:rsidR="00DA447F" w:rsidRDefault="00DA447F" w:rsidP="00D55111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32F5730" w14:textId="02A1ADCE" w:rsidR="008B3AD1" w:rsidRDefault="00DA447F" w:rsidP="00D55111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»Za člane strat</w:t>
      </w:r>
      <w:r w:rsidR="001A7C66">
        <w:rPr>
          <w:rFonts w:ascii="Arial" w:hAnsi="Arial" w:cs="Arial"/>
          <w:sz w:val="20"/>
          <w:szCs w:val="20"/>
        </w:rPr>
        <w:t>eškega sveta se poleg predsednika</w:t>
      </w:r>
      <w:r>
        <w:rPr>
          <w:rFonts w:ascii="Arial" w:hAnsi="Arial" w:cs="Arial"/>
          <w:sz w:val="20"/>
          <w:szCs w:val="20"/>
        </w:rPr>
        <w:t xml:space="preserve"> imenujejo</w:t>
      </w:r>
      <w:r w:rsidR="008B3AD1">
        <w:rPr>
          <w:rFonts w:ascii="Arial" w:hAnsi="Arial" w:cs="Arial"/>
          <w:sz w:val="20"/>
          <w:szCs w:val="20"/>
        </w:rPr>
        <w:t>:</w:t>
      </w:r>
    </w:p>
    <w:p w14:paraId="7EDFBD10" w14:textId="01912BF3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>dr. Tit Albreht,</w:t>
      </w:r>
    </w:p>
    <w:p w14:paraId="6864F889" w14:textId="77777777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>Monika Ažman,</w:t>
      </w:r>
    </w:p>
    <w:p w14:paraId="76BE13AF" w14:textId="618E6FC1" w:rsidR="001A7C66" w:rsidRPr="001A7C66" w:rsidRDefault="00855465" w:rsidP="00DB635B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mag. </w:t>
      </w:r>
      <w:r w:rsidR="001A7C66" w:rsidRPr="001A7C66">
        <w:rPr>
          <w:rFonts w:ascii="Arial" w:hAnsi="Arial" w:cs="Arial"/>
          <w:sz w:val="20"/>
          <w:szCs w:val="20"/>
        </w:rPr>
        <w:t xml:space="preserve">Gregor </w:t>
      </w:r>
      <w:proofErr w:type="spellStart"/>
      <w:r w:rsidR="001A7C66" w:rsidRPr="001A7C66">
        <w:rPr>
          <w:rFonts w:ascii="Arial" w:hAnsi="Arial" w:cs="Arial"/>
          <w:sz w:val="20"/>
          <w:szCs w:val="20"/>
        </w:rPr>
        <w:t>Cuzak</w:t>
      </w:r>
      <w:proofErr w:type="spellEnd"/>
      <w:r w:rsidR="001A7C66" w:rsidRPr="001A7C66">
        <w:rPr>
          <w:rFonts w:ascii="Arial" w:hAnsi="Arial" w:cs="Arial"/>
          <w:sz w:val="20"/>
          <w:szCs w:val="20"/>
        </w:rPr>
        <w:t>,</w:t>
      </w:r>
    </w:p>
    <w:p w14:paraId="750613BC" w14:textId="77777777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 xml:space="preserve">dr. Petra </w:t>
      </w:r>
      <w:proofErr w:type="spellStart"/>
      <w:r w:rsidRPr="001A7C66">
        <w:rPr>
          <w:rFonts w:ascii="Arial" w:hAnsi="Arial" w:cs="Arial"/>
          <w:sz w:val="20"/>
          <w:szCs w:val="20"/>
        </w:rPr>
        <w:t>Došenović</w:t>
      </w:r>
      <w:proofErr w:type="spellEnd"/>
      <w:r w:rsidRPr="001A7C66">
        <w:rPr>
          <w:rFonts w:ascii="Arial" w:hAnsi="Arial" w:cs="Arial"/>
          <w:sz w:val="20"/>
          <w:szCs w:val="20"/>
        </w:rPr>
        <w:t xml:space="preserve"> Bonča,</w:t>
      </w:r>
    </w:p>
    <w:p w14:paraId="05301A8C" w14:textId="77777777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>dr. Vojko Flis,</w:t>
      </w:r>
    </w:p>
    <w:p w14:paraId="21771B18" w14:textId="77777777" w:rsid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>dr. Branko Gabrovec,</w:t>
      </w:r>
    </w:p>
    <w:p w14:paraId="5C6B5894" w14:textId="34C858F3" w:rsidR="00E9003B" w:rsidRPr="00E9003B" w:rsidRDefault="00E9003B" w:rsidP="00E9003B">
      <w:pPr>
        <w:pStyle w:val="odstavek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4F5D80">
        <w:rPr>
          <w:rFonts w:ascii="Arial" w:hAnsi="Arial" w:cs="Arial"/>
          <w:sz w:val="20"/>
          <w:szCs w:val="20"/>
        </w:rPr>
        <w:t xml:space="preserve">Azra </w:t>
      </w:r>
      <w:proofErr w:type="spellStart"/>
      <w:r w:rsidRPr="004F5D80">
        <w:rPr>
          <w:rFonts w:ascii="Arial" w:hAnsi="Arial" w:cs="Arial"/>
          <w:sz w:val="20"/>
          <w:szCs w:val="20"/>
        </w:rPr>
        <w:t>Herceg</w:t>
      </w:r>
      <w:proofErr w:type="spellEnd"/>
      <w:r w:rsidRPr="004F5D80"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</w:p>
    <w:p w14:paraId="56C81F29" w14:textId="77777777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1A7C66">
        <w:rPr>
          <w:rFonts w:ascii="Arial" w:hAnsi="Arial" w:cs="Arial"/>
          <w:sz w:val="20"/>
          <w:szCs w:val="20"/>
        </w:rPr>
        <w:lastRenderedPageBreak/>
        <w:t>dr. Radko Komadina,</w:t>
      </w:r>
    </w:p>
    <w:p w14:paraId="56604AF3" w14:textId="77777777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 xml:space="preserve">mag. Dolores </w:t>
      </w:r>
      <w:proofErr w:type="spellStart"/>
      <w:r w:rsidRPr="001A7C66">
        <w:rPr>
          <w:rFonts w:ascii="Arial" w:hAnsi="Arial" w:cs="Arial"/>
          <w:sz w:val="20"/>
          <w:szCs w:val="20"/>
        </w:rPr>
        <w:t>Kores</w:t>
      </w:r>
      <w:proofErr w:type="spellEnd"/>
      <w:r w:rsidRPr="001A7C66">
        <w:rPr>
          <w:rFonts w:ascii="Arial" w:hAnsi="Arial" w:cs="Arial"/>
          <w:sz w:val="20"/>
          <w:szCs w:val="20"/>
        </w:rPr>
        <w:t xml:space="preserve">, </w:t>
      </w:r>
    </w:p>
    <w:p w14:paraId="306222EB" w14:textId="607FF682" w:rsidR="00DB635B" w:rsidRPr="00DB635B" w:rsidRDefault="001A7C66" w:rsidP="00DB635B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Hajdi </w:t>
      </w:r>
      <w:proofErr w:type="spellStart"/>
      <w:r>
        <w:rPr>
          <w:rFonts w:ascii="Arial" w:hAnsi="Arial" w:cs="Arial"/>
          <w:sz w:val="20"/>
          <w:szCs w:val="20"/>
        </w:rPr>
        <w:t>Kosednar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14:paraId="47282B10" w14:textId="77777777" w:rsid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>mag. Dorjan Marušič,</w:t>
      </w:r>
    </w:p>
    <w:p w14:paraId="5259DE63" w14:textId="613DBE83" w:rsidR="00DB635B" w:rsidRPr="001A7C66" w:rsidRDefault="00E83937" w:rsidP="00DB635B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mag. </w:t>
      </w:r>
      <w:r w:rsidR="00DB635B" w:rsidRPr="00967836">
        <w:rPr>
          <w:rFonts w:ascii="Arial" w:hAnsi="Arial" w:cs="Arial"/>
          <w:sz w:val="20"/>
          <w:szCs w:val="20"/>
        </w:rPr>
        <w:t>Alan Medveš</w:t>
      </w:r>
      <w:r w:rsidR="00DB635B" w:rsidRPr="001A7C66">
        <w:rPr>
          <w:rFonts w:ascii="Arial" w:hAnsi="Arial" w:cs="Arial"/>
          <w:sz w:val="20"/>
          <w:szCs w:val="20"/>
        </w:rPr>
        <w:t>,</w:t>
      </w:r>
    </w:p>
    <w:p w14:paraId="4D07ED36" w14:textId="77777777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 xml:space="preserve">dr. Peter </w:t>
      </w:r>
      <w:proofErr w:type="spellStart"/>
      <w:r w:rsidRPr="001A7C66">
        <w:rPr>
          <w:rFonts w:ascii="Arial" w:hAnsi="Arial" w:cs="Arial"/>
          <w:sz w:val="20"/>
          <w:szCs w:val="20"/>
        </w:rPr>
        <w:t>Radšel</w:t>
      </w:r>
      <w:proofErr w:type="spellEnd"/>
      <w:r w:rsidRPr="001A7C66">
        <w:rPr>
          <w:rFonts w:ascii="Arial" w:hAnsi="Arial" w:cs="Arial"/>
          <w:sz w:val="20"/>
          <w:szCs w:val="20"/>
        </w:rPr>
        <w:t>,</w:t>
      </w:r>
    </w:p>
    <w:p w14:paraId="442417A5" w14:textId="77777777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>Rok Ravnikar,</w:t>
      </w:r>
    </w:p>
    <w:p w14:paraId="5A8847B0" w14:textId="664F861B" w:rsidR="001A7C66" w:rsidRPr="00DB635B" w:rsidRDefault="00DB635B" w:rsidP="00DB635B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C6B52">
        <w:rPr>
          <w:rFonts w:ascii="Arial" w:hAnsi="Arial" w:cs="Arial"/>
          <w:sz w:val="20"/>
          <w:szCs w:val="20"/>
        </w:rPr>
        <w:t>Ank</w:t>
      </w:r>
      <w:r>
        <w:rPr>
          <w:rFonts w:ascii="Arial" w:hAnsi="Arial" w:cs="Arial"/>
          <w:sz w:val="20"/>
          <w:szCs w:val="20"/>
        </w:rPr>
        <w:t>a Rode,</w:t>
      </w:r>
    </w:p>
    <w:p w14:paraId="37ABE56A" w14:textId="77777777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>Tjaša Sobočan,</w:t>
      </w:r>
    </w:p>
    <w:p w14:paraId="588CF07E" w14:textId="77777777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>mag. Egon Stopar,</w:t>
      </w:r>
    </w:p>
    <w:p w14:paraId="31F2FB93" w14:textId="77777777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 xml:space="preserve">dr. Grega </w:t>
      </w:r>
      <w:proofErr w:type="spellStart"/>
      <w:r w:rsidRPr="001A7C66">
        <w:rPr>
          <w:rFonts w:ascii="Arial" w:hAnsi="Arial" w:cs="Arial"/>
          <w:sz w:val="20"/>
          <w:szCs w:val="20"/>
        </w:rPr>
        <w:t>Strban</w:t>
      </w:r>
      <w:proofErr w:type="spellEnd"/>
      <w:r w:rsidRPr="001A7C66">
        <w:rPr>
          <w:rFonts w:ascii="Arial" w:hAnsi="Arial" w:cs="Arial"/>
          <w:sz w:val="20"/>
          <w:szCs w:val="20"/>
        </w:rPr>
        <w:t>,</w:t>
      </w:r>
    </w:p>
    <w:p w14:paraId="13D8B285" w14:textId="3564E175" w:rsidR="00DB635B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 xml:space="preserve">mag. Mira </w:t>
      </w:r>
      <w:proofErr w:type="spellStart"/>
      <w:r w:rsidRPr="001A7C66">
        <w:rPr>
          <w:rFonts w:ascii="Arial" w:hAnsi="Arial" w:cs="Arial"/>
          <w:sz w:val="20"/>
          <w:szCs w:val="20"/>
        </w:rPr>
        <w:t>Šavora</w:t>
      </w:r>
      <w:proofErr w:type="spellEnd"/>
      <w:r w:rsidR="00DB635B">
        <w:rPr>
          <w:rFonts w:ascii="Arial" w:hAnsi="Arial" w:cs="Arial"/>
          <w:sz w:val="20"/>
          <w:szCs w:val="20"/>
        </w:rPr>
        <w:t>,</w:t>
      </w:r>
    </w:p>
    <w:p w14:paraId="51A9FC29" w14:textId="300E732A" w:rsidR="001A7C66" w:rsidRPr="001A7C66" w:rsidRDefault="00DB635B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C6B52">
        <w:rPr>
          <w:rFonts w:ascii="Arial" w:hAnsi="Arial" w:cs="Arial"/>
          <w:sz w:val="20"/>
          <w:szCs w:val="20"/>
        </w:rPr>
        <w:t>dr. Igor Švab</w:t>
      </w:r>
      <w:r w:rsidR="001A7C66" w:rsidRPr="001A7C66">
        <w:rPr>
          <w:rFonts w:ascii="Arial" w:hAnsi="Arial" w:cs="Arial"/>
          <w:sz w:val="20"/>
          <w:szCs w:val="20"/>
        </w:rPr>
        <w:t>,</w:t>
      </w:r>
    </w:p>
    <w:p w14:paraId="013B8EDC" w14:textId="6FAA5629" w:rsidR="001A7C66" w:rsidRPr="001A7C66" w:rsidRDefault="006046CC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dr. Iztok Takač,</w:t>
      </w:r>
    </w:p>
    <w:p w14:paraId="153007CE" w14:textId="4201DE28" w:rsidR="00743A26" w:rsidRDefault="001A7C66" w:rsidP="00743A2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>mag. Ana Vodičar</w:t>
      </w:r>
      <w:r w:rsidR="00340B90">
        <w:rPr>
          <w:rFonts w:ascii="Arial" w:hAnsi="Arial" w:cs="Arial"/>
          <w:sz w:val="20"/>
          <w:szCs w:val="20"/>
        </w:rPr>
        <w:t>,</w:t>
      </w:r>
    </w:p>
    <w:p w14:paraId="52CC4C3B" w14:textId="3BC05760" w:rsidR="006046CC" w:rsidRPr="00340B90" w:rsidRDefault="006046CC" w:rsidP="006046CC">
      <w:pPr>
        <w:pStyle w:val="odstavek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alibri" w:hAnsi="Calibri" w:cs="Calibri"/>
          <w:color w:val="000000"/>
        </w:rPr>
        <w:t>Janez Poklukar, dr. med.</w:t>
      </w:r>
      <w:r w:rsidR="003806D1">
        <w:rPr>
          <w:rFonts w:ascii="Calibri" w:hAnsi="Calibri" w:cs="Calibri"/>
          <w:color w:val="000000"/>
        </w:rPr>
        <w:t>,</w:t>
      </w:r>
    </w:p>
    <w:p w14:paraId="2455FB2C" w14:textId="479ECD33" w:rsidR="00340B90" w:rsidRPr="00C14387" w:rsidRDefault="00340B90" w:rsidP="006046CC">
      <w:pPr>
        <w:pStyle w:val="odstavek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alibri" w:hAnsi="Calibri" w:cs="Calibri"/>
          <w:color w:val="000000"/>
        </w:rPr>
        <w:t>dr. Denis Pavliha</w:t>
      </w:r>
      <w:r w:rsidR="00C14387">
        <w:rPr>
          <w:rFonts w:ascii="Calibri" w:hAnsi="Calibri" w:cs="Calibri"/>
          <w:color w:val="000000"/>
        </w:rPr>
        <w:t xml:space="preserve"> </w:t>
      </w:r>
    </w:p>
    <w:p w14:paraId="0E7207B8" w14:textId="15E6EB5A" w:rsidR="00C14387" w:rsidRPr="003806D1" w:rsidRDefault="00C14387" w:rsidP="006046CC">
      <w:pPr>
        <w:pStyle w:val="odstavek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alibri" w:hAnsi="Calibri" w:cs="Calibri"/>
          <w:color w:val="000000"/>
        </w:rPr>
        <w:t>Marjan Pintar in</w:t>
      </w:r>
    </w:p>
    <w:p w14:paraId="52E0D164" w14:textId="76A0014B" w:rsidR="003806D1" w:rsidRPr="00FD7DB7" w:rsidRDefault="00C105D5" w:rsidP="006046CC">
      <w:pPr>
        <w:pStyle w:val="odstavek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alibri" w:hAnsi="Calibri" w:cs="Calibri"/>
          <w:color w:val="000000"/>
        </w:rPr>
        <w:t>mag</w:t>
      </w:r>
      <w:r w:rsidR="003806D1">
        <w:rPr>
          <w:rFonts w:ascii="Calibri" w:hAnsi="Calibri" w:cs="Calibri"/>
          <w:color w:val="000000"/>
        </w:rPr>
        <w:t xml:space="preserve">. Renata </w:t>
      </w:r>
      <w:proofErr w:type="spellStart"/>
      <w:r w:rsidR="003806D1">
        <w:rPr>
          <w:rFonts w:ascii="Calibri" w:hAnsi="Calibri" w:cs="Calibri"/>
          <w:color w:val="000000"/>
        </w:rPr>
        <w:t>Rajapakse</w:t>
      </w:r>
      <w:proofErr w:type="spellEnd"/>
      <w:r>
        <w:rPr>
          <w:rFonts w:ascii="Calibri" w:hAnsi="Calibri" w:cs="Calibri"/>
          <w:color w:val="000000"/>
        </w:rPr>
        <w:t>, dr. med.</w:t>
      </w:r>
    </w:p>
    <w:p w14:paraId="537E743D" w14:textId="77777777" w:rsidR="00FD7DB7" w:rsidRDefault="00FD7DB7" w:rsidP="00FD7DB7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</w:p>
    <w:p w14:paraId="6FFC2EC2" w14:textId="77777777" w:rsidR="00F3401D" w:rsidRDefault="00F3401D" w:rsidP="00F3401D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alibri" w:hAnsi="Calibri" w:cs="Calibri"/>
          <w:color w:val="000000"/>
        </w:rPr>
        <w:t>Svet vodi dr. Erik Brecelj.</w:t>
      </w:r>
    </w:p>
    <w:p w14:paraId="389AC29C" w14:textId="77777777" w:rsidR="00F3401D" w:rsidRDefault="00F3401D" w:rsidP="00F3401D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2428B783" w14:textId="43693605" w:rsidR="00F3401D" w:rsidRDefault="00F3401D" w:rsidP="00F3401D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3A165E">
        <w:rPr>
          <w:rFonts w:ascii="Arial" w:hAnsi="Arial" w:cs="Arial"/>
          <w:sz w:val="20"/>
          <w:szCs w:val="20"/>
        </w:rPr>
        <w:t>Strateški svet ima sekretariat, ki operati</w:t>
      </w:r>
      <w:r w:rsidR="004F5D80">
        <w:rPr>
          <w:rFonts w:ascii="Arial" w:hAnsi="Arial" w:cs="Arial"/>
          <w:sz w:val="20"/>
          <w:szCs w:val="20"/>
        </w:rPr>
        <w:t xml:space="preserve">vno skrbi za njegovo delovanje. </w:t>
      </w:r>
      <w:r w:rsidRPr="003A165E">
        <w:rPr>
          <w:rFonts w:ascii="Arial" w:hAnsi="Arial" w:cs="Arial"/>
          <w:sz w:val="20"/>
          <w:szCs w:val="20"/>
        </w:rPr>
        <w:t xml:space="preserve">Sekretariat vodi </w:t>
      </w:r>
      <w:r>
        <w:rPr>
          <w:rFonts w:ascii="Arial" w:hAnsi="Arial" w:cs="Arial"/>
          <w:sz w:val="20"/>
          <w:szCs w:val="20"/>
        </w:rPr>
        <w:t xml:space="preserve">dr. Metka </w:t>
      </w:r>
      <w:proofErr w:type="spellStart"/>
      <w:r>
        <w:rPr>
          <w:rFonts w:ascii="Arial" w:hAnsi="Arial" w:cs="Arial"/>
          <w:sz w:val="20"/>
          <w:szCs w:val="20"/>
        </w:rPr>
        <w:t>Paragi</w:t>
      </w:r>
      <w:proofErr w:type="spellEnd"/>
      <w:r>
        <w:rPr>
          <w:rFonts w:ascii="Arial" w:hAnsi="Arial" w:cs="Arial"/>
          <w:sz w:val="20"/>
          <w:szCs w:val="20"/>
        </w:rPr>
        <w:t>. Strokovno-administrativna dela opravlja Simona Pirnat Skeledžija</w:t>
      </w:r>
      <w:r w:rsidRPr="003A165E">
        <w:rPr>
          <w:rFonts w:ascii="Arial" w:hAnsi="Arial" w:cs="Arial"/>
          <w:sz w:val="20"/>
          <w:szCs w:val="20"/>
        </w:rPr>
        <w:t>.</w:t>
      </w:r>
    </w:p>
    <w:p w14:paraId="04498834" w14:textId="77777777" w:rsidR="00FD7DB7" w:rsidRDefault="00FD7DB7" w:rsidP="00FD7DB7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3E8AA937" w14:textId="3B789442" w:rsidR="008B3AD1" w:rsidRPr="00E37436" w:rsidRDefault="004F5D80" w:rsidP="00E37436">
      <w:pPr>
        <w:pStyle w:val="odstavek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</w:t>
      </w:r>
      <w:r w:rsidR="00B403D2">
        <w:rPr>
          <w:rFonts w:ascii="Arial" w:hAnsi="Arial" w:cs="Arial"/>
          <w:b/>
          <w:sz w:val="20"/>
          <w:szCs w:val="20"/>
        </w:rPr>
        <w:t>.</w:t>
      </w:r>
    </w:p>
    <w:p w14:paraId="688A77CC" w14:textId="77777777" w:rsidR="008B3AD1" w:rsidRDefault="008B3AD1" w:rsidP="00D55111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43802EFA" w14:textId="5291B826" w:rsidR="00E916FE" w:rsidRPr="00B47680" w:rsidRDefault="00E916FE" w:rsidP="00D55111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B47680">
        <w:rPr>
          <w:rFonts w:ascii="Arial" w:hAnsi="Arial" w:cs="Arial"/>
          <w:sz w:val="20"/>
          <w:szCs w:val="20"/>
        </w:rPr>
        <w:t xml:space="preserve">Ta </w:t>
      </w:r>
      <w:r w:rsidR="00B403D2">
        <w:rPr>
          <w:rFonts w:ascii="Arial" w:hAnsi="Arial" w:cs="Arial"/>
          <w:sz w:val="20"/>
          <w:szCs w:val="20"/>
        </w:rPr>
        <w:t xml:space="preserve">sklep in </w:t>
      </w:r>
      <w:r w:rsidRPr="00B47680">
        <w:rPr>
          <w:rFonts w:ascii="Arial" w:hAnsi="Arial" w:cs="Arial"/>
          <w:sz w:val="20"/>
          <w:szCs w:val="20"/>
        </w:rPr>
        <w:t>akt začne</w:t>
      </w:r>
      <w:r w:rsidR="00B403D2">
        <w:rPr>
          <w:rFonts w:ascii="Arial" w:hAnsi="Arial" w:cs="Arial"/>
          <w:sz w:val="20"/>
          <w:szCs w:val="20"/>
        </w:rPr>
        <w:t>ta</w:t>
      </w:r>
      <w:r w:rsidRPr="00B47680">
        <w:rPr>
          <w:rFonts w:ascii="Arial" w:hAnsi="Arial" w:cs="Arial"/>
          <w:sz w:val="20"/>
          <w:szCs w:val="20"/>
        </w:rPr>
        <w:t xml:space="preserve"> veljati </w:t>
      </w:r>
      <w:r w:rsidR="00E37436">
        <w:rPr>
          <w:rFonts w:ascii="Arial" w:hAnsi="Arial" w:cs="Arial"/>
          <w:sz w:val="20"/>
          <w:szCs w:val="20"/>
        </w:rPr>
        <w:t>s podpisom.</w:t>
      </w:r>
    </w:p>
    <w:p w14:paraId="562A4D72" w14:textId="77777777" w:rsidR="00265F91" w:rsidRPr="00B47680" w:rsidRDefault="00265F91" w:rsidP="00D55111">
      <w:pPr>
        <w:pStyle w:val="tevilkanakoncupredpisa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FE9E02A" w14:textId="77777777" w:rsidR="00265F91" w:rsidRPr="00B47680" w:rsidRDefault="00265F91" w:rsidP="00D55111">
      <w:pPr>
        <w:pStyle w:val="podpisnik"/>
        <w:shd w:val="clear" w:color="auto" w:fill="FFFFFF"/>
        <w:spacing w:before="0" w:beforeAutospacing="0" w:after="0" w:afterAutospacing="0" w:line="276" w:lineRule="auto"/>
        <w:ind w:left="5670"/>
        <w:rPr>
          <w:rFonts w:ascii="Arial" w:hAnsi="Arial" w:cs="Arial"/>
          <w:sz w:val="20"/>
          <w:szCs w:val="20"/>
        </w:rPr>
      </w:pPr>
    </w:p>
    <w:p w14:paraId="3A496541" w14:textId="77777777" w:rsidR="00D256F1" w:rsidRPr="00B47680" w:rsidRDefault="00D256F1" w:rsidP="00D55111">
      <w:pPr>
        <w:pStyle w:val="podpisnik"/>
        <w:shd w:val="clear" w:color="auto" w:fill="FFFFFF"/>
        <w:spacing w:before="0" w:beforeAutospacing="0" w:after="0" w:afterAutospacing="0" w:line="276" w:lineRule="auto"/>
        <w:ind w:left="5670"/>
        <w:rPr>
          <w:rFonts w:ascii="Arial" w:hAnsi="Arial" w:cs="Arial"/>
          <w:sz w:val="20"/>
          <w:szCs w:val="20"/>
        </w:rPr>
      </w:pPr>
    </w:p>
    <w:p w14:paraId="2CBE38B8" w14:textId="77777777" w:rsidR="00265F91" w:rsidRPr="00B47680" w:rsidRDefault="00265F91" w:rsidP="00D55111">
      <w:pPr>
        <w:pStyle w:val="podpisnik"/>
        <w:shd w:val="clear" w:color="auto" w:fill="FFFFFF"/>
        <w:spacing w:before="0" w:beforeAutospacing="0" w:after="0" w:afterAutospacing="0" w:line="276" w:lineRule="auto"/>
        <w:ind w:left="5670"/>
        <w:jc w:val="center"/>
        <w:rPr>
          <w:rFonts w:ascii="Arial" w:hAnsi="Arial" w:cs="Arial"/>
          <w:sz w:val="20"/>
          <w:szCs w:val="20"/>
        </w:rPr>
      </w:pPr>
    </w:p>
    <w:p w14:paraId="1892B6F9" w14:textId="6FD4619A" w:rsidR="003F5BFF" w:rsidRPr="00B47680" w:rsidRDefault="00265F91" w:rsidP="00D55111">
      <w:pPr>
        <w:tabs>
          <w:tab w:val="left" w:pos="1134"/>
        </w:tabs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  <w:r w:rsidRPr="00B47680">
        <w:rPr>
          <w:rFonts w:cs="Arial"/>
          <w:color w:val="000000"/>
          <w:szCs w:val="20"/>
          <w:lang w:val="sl-SI"/>
        </w:rPr>
        <w:t xml:space="preserve">Številka: </w:t>
      </w:r>
      <w:r w:rsidRPr="00B47680">
        <w:rPr>
          <w:rFonts w:cs="Arial"/>
          <w:color w:val="000000"/>
          <w:szCs w:val="20"/>
          <w:lang w:val="sl-SI"/>
        </w:rPr>
        <w:tab/>
        <w:t>013-</w:t>
      </w:r>
      <w:r w:rsidR="006C418F">
        <w:rPr>
          <w:rFonts w:cs="Arial"/>
          <w:color w:val="000000"/>
          <w:szCs w:val="20"/>
          <w:lang w:val="sl-SI"/>
        </w:rPr>
        <w:t>6</w:t>
      </w:r>
      <w:r w:rsidR="00E37436">
        <w:rPr>
          <w:rFonts w:cs="Arial"/>
          <w:color w:val="000000"/>
          <w:szCs w:val="20"/>
          <w:lang w:val="sl-SI"/>
        </w:rPr>
        <w:t>/202</w:t>
      </w:r>
      <w:r w:rsidR="006C418F">
        <w:rPr>
          <w:rFonts w:cs="Arial"/>
          <w:color w:val="000000"/>
          <w:szCs w:val="20"/>
          <w:lang w:val="sl-SI"/>
        </w:rPr>
        <w:t>3</w:t>
      </w:r>
      <w:r w:rsidR="00E37436">
        <w:rPr>
          <w:rFonts w:cs="Arial"/>
          <w:color w:val="000000"/>
          <w:szCs w:val="20"/>
          <w:lang w:val="sl-SI"/>
        </w:rPr>
        <w:t>/</w:t>
      </w:r>
    </w:p>
    <w:p w14:paraId="4F8236E9" w14:textId="7F2D43BF" w:rsidR="003065E6" w:rsidRPr="00B47680" w:rsidRDefault="00265F91" w:rsidP="00D55111">
      <w:pPr>
        <w:tabs>
          <w:tab w:val="left" w:pos="1134"/>
        </w:tabs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  <w:r w:rsidRPr="00B47680">
        <w:rPr>
          <w:rFonts w:cs="Arial"/>
          <w:color w:val="000000"/>
          <w:szCs w:val="20"/>
          <w:lang w:val="sl-SI"/>
        </w:rPr>
        <w:t xml:space="preserve">Datum: </w:t>
      </w:r>
      <w:r w:rsidRPr="00B47680">
        <w:rPr>
          <w:rFonts w:cs="Arial"/>
          <w:color w:val="000000"/>
          <w:szCs w:val="20"/>
          <w:lang w:val="sl-SI"/>
        </w:rPr>
        <w:tab/>
      </w:r>
      <w:r w:rsidR="003806D1">
        <w:rPr>
          <w:rFonts w:cs="Arial"/>
          <w:color w:val="000000"/>
          <w:szCs w:val="20"/>
          <w:lang w:val="sl-SI"/>
        </w:rPr>
        <w:t>26</w:t>
      </w:r>
      <w:r w:rsidR="00A60038">
        <w:rPr>
          <w:rFonts w:cs="Arial"/>
          <w:color w:val="000000"/>
          <w:szCs w:val="20"/>
          <w:lang w:val="sl-SI"/>
        </w:rPr>
        <w:t>. 10</w:t>
      </w:r>
      <w:r w:rsidR="00743A26">
        <w:rPr>
          <w:rFonts w:cs="Arial"/>
          <w:color w:val="000000"/>
          <w:szCs w:val="20"/>
          <w:lang w:val="sl-SI"/>
        </w:rPr>
        <w:t>. 2023</w:t>
      </w:r>
    </w:p>
    <w:p w14:paraId="51817B49" w14:textId="77777777" w:rsidR="00704E13" w:rsidRPr="00B47680" w:rsidRDefault="00704E13" w:rsidP="00D55111">
      <w:pPr>
        <w:autoSpaceDE w:val="0"/>
        <w:autoSpaceDN w:val="0"/>
        <w:adjustRightInd w:val="0"/>
        <w:spacing w:line="276" w:lineRule="auto"/>
        <w:rPr>
          <w:rFonts w:cs="Arial"/>
          <w:color w:val="000000"/>
          <w:szCs w:val="20"/>
          <w:lang w:val="sl-SI"/>
        </w:rPr>
      </w:pPr>
    </w:p>
    <w:p w14:paraId="6F6375E9" w14:textId="77777777" w:rsidR="00D256F1" w:rsidRPr="00B47680" w:rsidRDefault="00D256F1" w:rsidP="00D55111">
      <w:pPr>
        <w:autoSpaceDE w:val="0"/>
        <w:autoSpaceDN w:val="0"/>
        <w:adjustRightInd w:val="0"/>
        <w:spacing w:line="276" w:lineRule="auto"/>
        <w:rPr>
          <w:rFonts w:cs="Arial"/>
          <w:color w:val="000000"/>
          <w:szCs w:val="20"/>
          <w:lang w:val="sl-SI"/>
        </w:rPr>
      </w:pPr>
    </w:p>
    <w:p w14:paraId="55AF560B" w14:textId="77777777" w:rsidR="00704E13" w:rsidRDefault="00704E13" w:rsidP="00D55111">
      <w:pPr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</w:p>
    <w:p w14:paraId="1BDDB1D9" w14:textId="77777777" w:rsidR="00E810B5" w:rsidRPr="00B47680" w:rsidRDefault="00E810B5" w:rsidP="00D55111">
      <w:pPr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</w:p>
    <w:p w14:paraId="4284BB23" w14:textId="73DCC433" w:rsidR="003D4315" w:rsidRDefault="003F5BFF" w:rsidP="00D55111">
      <w:pPr>
        <w:tabs>
          <w:tab w:val="left" w:pos="7920"/>
        </w:tabs>
        <w:autoSpaceDE w:val="0"/>
        <w:autoSpaceDN w:val="0"/>
        <w:adjustRightInd w:val="0"/>
        <w:spacing w:line="276" w:lineRule="auto"/>
        <w:ind w:left="4320"/>
        <w:rPr>
          <w:rFonts w:cs="Arial"/>
          <w:color w:val="000000"/>
          <w:szCs w:val="20"/>
          <w:lang w:val="sl-SI"/>
        </w:rPr>
      </w:pPr>
      <w:r w:rsidRPr="00B47680">
        <w:rPr>
          <w:rFonts w:cs="Arial"/>
          <w:color w:val="000000"/>
          <w:szCs w:val="20"/>
          <w:lang w:val="sl-SI"/>
        </w:rPr>
        <w:t>Dr. Robert GOLOB</w:t>
      </w:r>
    </w:p>
    <w:p w14:paraId="775FE05F" w14:textId="738DA984" w:rsidR="00A8432A" w:rsidRPr="00B47680" w:rsidRDefault="00A8432A" w:rsidP="00D55111">
      <w:pPr>
        <w:tabs>
          <w:tab w:val="left" w:pos="7920"/>
        </w:tabs>
        <w:autoSpaceDE w:val="0"/>
        <w:autoSpaceDN w:val="0"/>
        <w:adjustRightInd w:val="0"/>
        <w:spacing w:line="276" w:lineRule="auto"/>
        <w:ind w:left="4320"/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/>
          <w:szCs w:val="20"/>
          <w:lang w:val="sl-SI"/>
        </w:rPr>
        <w:t>PREDSEDNIK VLADE</w:t>
      </w:r>
    </w:p>
    <w:p w14:paraId="790C1111" w14:textId="77777777" w:rsidR="00704E13" w:rsidRPr="00B47680" w:rsidRDefault="00704E13" w:rsidP="00D55111">
      <w:pPr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</w:p>
    <w:p w14:paraId="61664F04" w14:textId="77777777" w:rsidR="00E37436" w:rsidRPr="00B47680" w:rsidRDefault="00E37436" w:rsidP="00D55111">
      <w:pPr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</w:p>
    <w:p w14:paraId="0B01DD62" w14:textId="77777777" w:rsidR="00704E13" w:rsidRPr="00B47680" w:rsidRDefault="00676583" w:rsidP="00D55111">
      <w:pPr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  <w:r w:rsidRPr="00B47680">
        <w:rPr>
          <w:rFonts w:cs="Arial"/>
          <w:color w:val="000000"/>
          <w:szCs w:val="20"/>
          <w:lang w:val="sl-SI"/>
        </w:rPr>
        <w:t>POSLATI</w:t>
      </w:r>
      <w:r w:rsidR="00704E13" w:rsidRPr="00B47680">
        <w:rPr>
          <w:rFonts w:cs="Arial"/>
          <w:color w:val="000000"/>
          <w:szCs w:val="20"/>
          <w:lang w:val="sl-SI"/>
        </w:rPr>
        <w:t>:</w:t>
      </w:r>
    </w:p>
    <w:p w14:paraId="6196BCC9" w14:textId="339B3B98" w:rsidR="003C045F" w:rsidRPr="00E810B5" w:rsidRDefault="00967836" w:rsidP="00D55111">
      <w:pPr>
        <w:numPr>
          <w:ilvl w:val="0"/>
          <w:numId w:val="11"/>
        </w:numPr>
        <w:spacing w:line="276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predsedniku</w:t>
      </w:r>
      <w:r w:rsidR="00E37436" w:rsidRPr="00E810B5">
        <w:rPr>
          <w:rFonts w:cs="Arial"/>
          <w:szCs w:val="20"/>
          <w:lang w:val="sl-SI"/>
        </w:rPr>
        <w:t xml:space="preserve"> </w:t>
      </w:r>
      <w:r w:rsidR="00743A26">
        <w:rPr>
          <w:rFonts w:cs="Arial"/>
          <w:szCs w:val="20"/>
          <w:lang w:val="sl-SI"/>
        </w:rPr>
        <w:t>in imenovanemu</w:t>
      </w:r>
      <w:r w:rsidR="00B403D2" w:rsidRPr="00E810B5">
        <w:rPr>
          <w:rFonts w:cs="Arial"/>
          <w:szCs w:val="20"/>
          <w:lang w:val="sl-SI"/>
        </w:rPr>
        <w:t xml:space="preserve"> </w:t>
      </w:r>
      <w:r w:rsidR="003C045F" w:rsidRPr="00E810B5">
        <w:rPr>
          <w:rFonts w:cs="Arial"/>
          <w:szCs w:val="20"/>
          <w:lang w:val="sl-SI"/>
        </w:rPr>
        <w:t>član</w:t>
      </w:r>
      <w:r>
        <w:rPr>
          <w:rFonts w:cs="Arial"/>
          <w:szCs w:val="20"/>
          <w:lang w:val="sl-SI"/>
        </w:rPr>
        <w:t xml:space="preserve">u </w:t>
      </w:r>
      <w:r w:rsidR="003C045F" w:rsidRPr="00E810B5">
        <w:rPr>
          <w:rFonts w:cs="Arial"/>
          <w:szCs w:val="20"/>
          <w:lang w:val="sl-SI"/>
        </w:rPr>
        <w:t>strateškega sveta</w:t>
      </w:r>
    </w:p>
    <w:p w14:paraId="773BCBC6" w14:textId="7D629379" w:rsidR="004F5D80" w:rsidRPr="00E810B5" w:rsidRDefault="004F5D80" w:rsidP="004F5D80">
      <w:pPr>
        <w:numPr>
          <w:ilvl w:val="0"/>
          <w:numId w:val="11"/>
        </w:numPr>
        <w:spacing w:line="276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predsedniku</w:t>
      </w:r>
      <w:r w:rsidRPr="00E810B5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>in razrešenemu</w:t>
      </w:r>
      <w:r w:rsidRPr="00E810B5">
        <w:rPr>
          <w:rFonts w:cs="Arial"/>
          <w:szCs w:val="20"/>
          <w:lang w:val="sl-SI"/>
        </w:rPr>
        <w:t xml:space="preserve"> član</w:t>
      </w:r>
      <w:r>
        <w:rPr>
          <w:rFonts w:cs="Arial"/>
          <w:szCs w:val="20"/>
          <w:lang w:val="sl-SI"/>
        </w:rPr>
        <w:t xml:space="preserve">u </w:t>
      </w:r>
      <w:r w:rsidRPr="00E810B5">
        <w:rPr>
          <w:rFonts w:cs="Arial"/>
          <w:szCs w:val="20"/>
          <w:lang w:val="sl-SI"/>
        </w:rPr>
        <w:t>strateškega sveta</w:t>
      </w:r>
    </w:p>
    <w:p w14:paraId="6ED55018" w14:textId="77777777" w:rsidR="008C2F4C" w:rsidRPr="00B47680" w:rsidRDefault="008C2F4C" w:rsidP="00D55111">
      <w:pPr>
        <w:spacing w:line="276" w:lineRule="auto"/>
        <w:ind w:left="360"/>
        <w:rPr>
          <w:rFonts w:cs="Arial"/>
          <w:szCs w:val="20"/>
        </w:rPr>
      </w:pPr>
    </w:p>
    <w:p w14:paraId="086EAA33" w14:textId="77777777" w:rsidR="00ED6FAB" w:rsidRPr="00B47680" w:rsidRDefault="00ED6FAB" w:rsidP="00D55111">
      <w:pPr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</w:p>
    <w:sectPr w:rsidR="00ED6FAB" w:rsidRPr="00B47680" w:rsidSect="00743237">
      <w:headerReference w:type="default" r:id="rId8"/>
      <w:footerReference w:type="default" r:id="rId9"/>
      <w:headerReference w:type="first" r:id="rId10"/>
      <w:pgSz w:w="11900" w:h="16840" w:code="9"/>
      <w:pgMar w:top="1701" w:right="1410" w:bottom="1560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C93CE7" w14:textId="77777777" w:rsidR="008C03B4" w:rsidRDefault="008C03B4">
      <w:r>
        <w:separator/>
      </w:r>
    </w:p>
  </w:endnote>
  <w:endnote w:type="continuationSeparator" w:id="0">
    <w:p w14:paraId="5CF89AC3" w14:textId="77777777" w:rsidR="008C03B4" w:rsidRDefault="008C0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381413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14112A60" w14:textId="77777777" w:rsidR="00D256F1" w:rsidRPr="002A6C38" w:rsidRDefault="00D256F1">
        <w:pPr>
          <w:pStyle w:val="Noga"/>
          <w:jc w:val="center"/>
          <w:rPr>
            <w:rFonts w:ascii="Arial Narrow" w:hAnsi="Arial Narrow"/>
          </w:rPr>
        </w:pPr>
        <w:r w:rsidRPr="002A6C38">
          <w:rPr>
            <w:rFonts w:ascii="Arial Narrow" w:hAnsi="Arial Narrow"/>
          </w:rPr>
          <w:fldChar w:fldCharType="begin"/>
        </w:r>
        <w:r w:rsidRPr="002A6C38">
          <w:rPr>
            <w:rFonts w:ascii="Arial Narrow" w:hAnsi="Arial Narrow"/>
          </w:rPr>
          <w:instrText>PAGE   \* MERGEFORMAT</w:instrText>
        </w:r>
        <w:r w:rsidRPr="002A6C38">
          <w:rPr>
            <w:rFonts w:ascii="Arial Narrow" w:hAnsi="Arial Narrow"/>
          </w:rPr>
          <w:fldChar w:fldCharType="separate"/>
        </w:r>
        <w:r w:rsidR="00E9003B" w:rsidRPr="00E9003B">
          <w:rPr>
            <w:rFonts w:ascii="Arial Narrow" w:hAnsi="Arial Narrow"/>
            <w:noProof/>
            <w:lang w:val="sl-SI"/>
          </w:rPr>
          <w:t>2</w:t>
        </w:r>
        <w:r w:rsidRPr="002A6C38">
          <w:rPr>
            <w:rFonts w:ascii="Arial Narrow" w:hAnsi="Arial Narrow"/>
          </w:rPr>
          <w:fldChar w:fldCharType="end"/>
        </w:r>
      </w:p>
    </w:sdtContent>
  </w:sdt>
  <w:p w14:paraId="71936A7B" w14:textId="77777777" w:rsidR="00D256F1" w:rsidRDefault="00D256F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B67A6B" w14:textId="77777777" w:rsidR="008C03B4" w:rsidRDefault="008C03B4">
      <w:r>
        <w:separator/>
      </w:r>
    </w:p>
  </w:footnote>
  <w:footnote w:type="continuationSeparator" w:id="0">
    <w:p w14:paraId="4CF70B5D" w14:textId="77777777" w:rsidR="008C03B4" w:rsidRDefault="008C0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C57EC" w14:textId="77777777" w:rsidR="002D2A69" w:rsidRPr="00110CBD" w:rsidRDefault="002D2A69" w:rsidP="00387642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2D2A69" w:rsidRPr="008F3500" w14:paraId="2C35335A" w14:textId="77777777">
      <w:trPr>
        <w:cantSplit/>
        <w:trHeight w:hRule="exact" w:val="847"/>
      </w:trPr>
      <w:tc>
        <w:tcPr>
          <w:tcW w:w="567" w:type="dxa"/>
        </w:tcPr>
        <w:p w14:paraId="36757714" w14:textId="77777777" w:rsidR="002D2A69" w:rsidRDefault="002D2A69" w:rsidP="00387642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5366166D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E773D7A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F7E17B0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35F6E69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F1BAA2E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35C8040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EB0F36A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576ED06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E6FA58B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C2E9F55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3A377EB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13C2566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B738847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A3FFDE9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FC9FB3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875783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0FFFD9B7" w14:textId="77777777" w:rsidR="002D2A69" w:rsidRPr="00387642" w:rsidRDefault="00C23C84" w:rsidP="00387642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lang w:val="sl-SI" w:eastAsia="sl-SI"/>
      </w:rPr>
      <mc:AlternateContent>
        <mc:Choice Requires="wps">
          <w:drawing>
            <wp:anchor distT="4294967295" distB="4294967295" distL="114300" distR="114300" simplePos="0" relativeHeight="251657728" behindDoc="1" locked="0" layoutInCell="0" allowOverlap="1" wp14:anchorId="21FFE7E6" wp14:editId="71701C52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33655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0015EA20" id="Line 1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ZclFQIAACcEAAAOAAAAZHJzL2Uyb0RvYy54bWysU8uu2yAQ3VfqPyD2iR/XSRMrzlVlJ92k&#10;baR7+wEEcIyKAQGJE1X99w7k0abdVFU3GDxnDmfmDIvnUy/RkVsntKpwNk4x4opqJtS+wl9e16MZ&#10;Rs4TxYjUilf4zB1+Xr59sxhMyXPdacm4RUCiXDmYCnfemzJJHO14T9xYG64g2GrbEw9Hu0+YJQOw&#10;9zLJ03SaDNoyYzXlzsHf5hLEy8jftpz6z23ruEeywqDNx9XGdRfWZLkg5d4S0wl6lUH+QUVPhIJL&#10;71QN8QQdrPiDqhfUaqdbP6a6T3TbCspjDVBNlv5WzUtHDI+1QHOcubfJ/T9a+um4tUgw8A4jRXqw&#10;aCMUR1nozGBcCYBabW2ojZ7Ui9lo+tUhpeuOqD2PCl/PBtJiRvKQEg7OAP9u+KgZYMjB69imU2v7&#10;QAkNQKfoxvnuBj95ROFnPsnT+QQjegslpLzlGev8B657FDYVliA58pLjxnlQDtAbJFyj9FpIGb2W&#10;Cg0Vnj5N0pjgtBQsBAPM2f2ulhYdCUxLkc/y+Ty0AcgeYFYfFItkHSdsdd17IuRlD3ipAh9UAnKu&#10;u8s4fJun89VsNStGRT5djYq0aUbv13Uxmq6zd5PmqanrJvsepGVF2QnGuArqbqOZFX9n/fWRXIbq&#10;Ppz3NiSP7LFEEHv7RtHRyuDeZQ52mp23NnQjuArTGMHXlxPG/ddzRP1838sfAAAA//8DAFBLAwQU&#10;AAYACAAAACEAO6Mk+eAAAAALAQAADwAAAGRycy9kb3ducmV2LnhtbEyPQU/DMAyF70j8h8hIXFCX&#10;MqB0XdMJgcaBA9PGdk8br61onKrJuvLvMRIS3Gy/p+fv5avJdmLEwbeOFNzOYhBIlTMt1Qr2H+so&#10;BeGDJqM7R6jgCz2sisuLXGfGnWmL4y7UgkPIZ1pBE0KfSemrBq32M9cjsXZ0g9WB16GWZtBnDred&#10;nMdxIq1uiT80usfnBqvP3ckqeNkuFof12L+mpbl3b/v3zY3cHJW6vpqeliACTuHPDD/4jA4FM5Xu&#10;RMaLTkGUpNwlKHhIHnlgRzRP70CUvxdZ5PJ/h+IbAAD//wMAUEsBAi0AFAAGAAgAAAAhALaDOJL+&#10;AAAA4QEAABMAAAAAAAAAAAAAAAAAAAAAAFtDb250ZW50X1R5cGVzXS54bWxQSwECLQAUAAYACAAA&#10;ACEAOP0h/9YAAACUAQAACwAAAAAAAAAAAAAAAAAvAQAAX3JlbHMvLnJlbHNQSwECLQAUAAYACAAA&#10;ACEAjY2XJRUCAAAnBAAADgAAAAAAAAAAAAAAAAAuAgAAZHJzL2Uyb0RvYy54bWxQSwECLQAUAAYA&#10;CAAAACEAO6Mk+eAAAAALAQAADwAAAAAAAAAAAAAAAABvBAAAZHJzL2Rvd25yZXYueG1sUEsFBgAA&#10;AAAEAAQA8wAAAHwFAAAAAA==&#10;" o:allowincell="f" strokecolor="#428299" strokeweight=".5pt">
              <w10:wrap anchory="page"/>
            </v:line>
          </w:pict>
        </mc:Fallback>
      </mc:AlternateContent>
    </w:r>
    <w:r w:rsidR="002D2A69" w:rsidRPr="00387642">
      <w:rPr>
        <w:rFonts w:ascii="Republika" w:hAnsi="Republika"/>
        <w:lang w:val="sl-SI"/>
      </w:rPr>
      <w:t>REPUBLIKA SLOVENIJA</w:t>
    </w:r>
  </w:p>
  <w:p w14:paraId="65500909" w14:textId="77777777" w:rsidR="002D2A69" w:rsidRPr="00387642" w:rsidRDefault="00C23C84" w:rsidP="00387642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PREDSEDNIK VLADE</w:t>
    </w:r>
  </w:p>
  <w:p w14:paraId="4A778A04" w14:textId="77777777" w:rsidR="002D2A69" w:rsidRPr="008F3500" w:rsidRDefault="002D2A69" w:rsidP="00387642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Gregorčičeva ulica  20, 25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01 478 10 00</w:t>
    </w:r>
  </w:p>
  <w:p w14:paraId="66F69CEF" w14:textId="77777777" w:rsidR="002D2A69" w:rsidRPr="008F3500" w:rsidRDefault="002D2A69" w:rsidP="0038764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gp.kpv@gov.si</w:t>
    </w:r>
  </w:p>
  <w:p w14:paraId="1DEF62BB" w14:textId="77777777" w:rsidR="002D2A69" w:rsidRPr="008F3500" w:rsidRDefault="002D2A69" w:rsidP="0038764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</w:t>
    </w:r>
    <w:r w:rsidR="00C23C84">
      <w:rPr>
        <w:rFonts w:cs="Arial"/>
        <w:sz w:val="16"/>
        <w:lang w:val="sl-SI"/>
      </w:rPr>
      <w:t>gov.s</w:t>
    </w:r>
    <w:r>
      <w:rPr>
        <w:rFonts w:cs="Arial"/>
        <w:sz w:val="16"/>
        <w:lang w:val="sl-SI"/>
      </w:rPr>
      <w:t>i</w:t>
    </w:r>
  </w:p>
  <w:p w14:paraId="03AB549D" w14:textId="77777777" w:rsidR="002D2A69" w:rsidRPr="008F3500" w:rsidRDefault="002D2A69" w:rsidP="00387642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1F5A"/>
    <w:multiLevelType w:val="hybridMultilevel"/>
    <w:tmpl w:val="9E666050"/>
    <w:lvl w:ilvl="0" w:tplc="B03090E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F1EA1"/>
    <w:multiLevelType w:val="hybridMultilevel"/>
    <w:tmpl w:val="33A8FF6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84168"/>
    <w:multiLevelType w:val="hybridMultilevel"/>
    <w:tmpl w:val="9F983192"/>
    <w:lvl w:ilvl="0" w:tplc="0962476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4E2A49"/>
    <w:multiLevelType w:val="hybridMultilevel"/>
    <w:tmpl w:val="1870E334"/>
    <w:lvl w:ilvl="0" w:tplc="8830155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A4C6F"/>
    <w:multiLevelType w:val="hybridMultilevel"/>
    <w:tmpl w:val="EEBA0220"/>
    <w:lvl w:ilvl="0" w:tplc="E1BEB6B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891BF2"/>
    <w:multiLevelType w:val="hybridMultilevel"/>
    <w:tmpl w:val="8090B5D4"/>
    <w:lvl w:ilvl="0" w:tplc="EFE60B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3E4A7A"/>
    <w:multiLevelType w:val="hybridMultilevel"/>
    <w:tmpl w:val="BA10950E"/>
    <w:lvl w:ilvl="0" w:tplc="EFE60B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32EB1"/>
    <w:multiLevelType w:val="hybridMultilevel"/>
    <w:tmpl w:val="2738DAEA"/>
    <w:lvl w:ilvl="0" w:tplc="BBBA4BE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149C0"/>
    <w:multiLevelType w:val="hybridMultilevel"/>
    <w:tmpl w:val="32D8F820"/>
    <w:lvl w:ilvl="0" w:tplc="42AACB8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115D85"/>
    <w:multiLevelType w:val="hybridMultilevel"/>
    <w:tmpl w:val="C61A7BFE"/>
    <w:lvl w:ilvl="0" w:tplc="D1D0BAF6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451EB"/>
    <w:multiLevelType w:val="hybridMultilevel"/>
    <w:tmpl w:val="FBA6A62A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36689B"/>
    <w:multiLevelType w:val="hybridMultilevel"/>
    <w:tmpl w:val="78B2B24E"/>
    <w:lvl w:ilvl="0" w:tplc="7DC8D1A6">
      <w:start w:val="5"/>
      <w:numFmt w:val="bullet"/>
      <w:lvlText w:val="-"/>
      <w:lvlJc w:val="left"/>
      <w:pPr>
        <w:ind w:left="33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5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</w:abstractNum>
  <w:abstractNum w:abstractNumId="12" w15:restartNumberingAfterBreak="0">
    <w:nsid w:val="24AD3DB9"/>
    <w:multiLevelType w:val="hybridMultilevel"/>
    <w:tmpl w:val="407E895E"/>
    <w:lvl w:ilvl="0" w:tplc="EFE60B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D352FD"/>
    <w:multiLevelType w:val="hybridMultilevel"/>
    <w:tmpl w:val="158853EE"/>
    <w:lvl w:ilvl="0" w:tplc="8830155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558B6"/>
    <w:multiLevelType w:val="hybridMultilevel"/>
    <w:tmpl w:val="775C90AA"/>
    <w:lvl w:ilvl="0" w:tplc="883015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4764F"/>
    <w:multiLevelType w:val="hybridMultilevel"/>
    <w:tmpl w:val="42FC1DA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DA58BF"/>
    <w:multiLevelType w:val="hybridMultilevel"/>
    <w:tmpl w:val="328A48BE"/>
    <w:lvl w:ilvl="0" w:tplc="777E8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A06644"/>
    <w:multiLevelType w:val="hybridMultilevel"/>
    <w:tmpl w:val="AAE23026"/>
    <w:lvl w:ilvl="0" w:tplc="D3888E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D35906"/>
    <w:multiLevelType w:val="hybridMultilevel"/>
    <w:tmpl w:val="C91AA218"/>
    <w:lvl w:ilvl="0" w:tplc="EFE60B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3B6720"/>
    <w:multiLevelType w:val="hybridMultilevel"/>
    <w:tmpl w:val="FC107D36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BA420D"/>
    <w:multiLevelType w:val="hybridMultilevel"/>
    <w:tmpl w:val="7DE42064"/>
    <w:lvl w:ilvl="0" w:tplc="EFE60B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B840D3"/>
    <w:multiLevelType w:val="hybridMultilevel"/>
    <w:tmpl w:val="342E2502"/>
    <w:lvl w:ilvl="0" w:tplc="D31A4A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0949F7"/>
    <w:multiLevelType w:val="hybridMultilevel"/>
    <w:tmpl w:val="0540E5A4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cs="Times New Roman" w:hint="default"/>
      </w:rPr>
    </w:lvl>
    <w:lvl w:ilvl="1" w:tplc="5EF673F2">
      <w:start w:val="1"/>
      <w:numFmt w:val="bullet"/>
      <w:lvlText w:val=""/>
      <w:lvlJc w:val="left"/>
      <w:pPr>
        <w:tabs>
          <w:tab w:val="num" w:pos="1420"/>
        </w:tabs>
        <w:ind w:left="1420" w:hanging="363"/>
      </w:pPr>
      <w:rPr>
        <w:rFonts w:ascii="Symbol" w:hAnsi="Symbol" w:hint="default"/>
        <w:b w:val="0"/>
        <w:i w:val="0"/>
        <w:sz w:val="24"/>
      </w:rPr>
    </w:lvl>
    <w:lvl w:ilvl="2" w:tplc="0409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3" w15:restartNumberingAfterBreak="0">
    <w:nsid w:val="49D53AF7"/>
    <w:multiLevelType w:val="hybridMultilevel"/>
    <w:tmpl w:val="BDE47A36"/>
    <w:lvl w:ilvl="0" w:tplc="C99AB9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A2653C"/>
    <w:multiLevelType w:val="hybridMultilevel"/>
    <w:tmpl w:val="198A0A16"/>
    <w:lvl w:ilvl="0" w:tplc="777E87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C83D59"/>
    <w:multiLevelType w:val="hybridMultilevel"/>
    <w:tmpl w:val="5510B78A"/>
    <w:lvl w:ilvl="0" w:tplc="7BACE63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045288"/>
    <w:multiLevelType w:val="hybridMultilevel"/>
    <w:tmpl w:val="CE6ED95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3934E2"/>
    <w:multiLevelType w:val="hybridMultilevel"/>
    <w:tmpl w:val="0C403B8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4350CD"/>
    <w:multiLevelType w:val="hybridMultilevel"/>
    <w:tmpl w:val="D32CF67C"/>
    <w:lvl w:ilvl="0" w:tplc="E1EE155C">
      <w:numFmt w:val="bullet"/>
      <w:lvlText w:val="-"/>
      <w:lvlJc w:val="left"/>
      <w:pPr>
        <w:ind w:left="33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5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</w:abstractNum>
  <w:abstractNum w:abstractNumId="29" w15:restartNumberingAfterBreak="0">
    <w:nsid w:val="6E591C37"/>
    <w:multiLevelType w:val="hybridMultilevel"/>
    <w:tmpl w:val="067C4234"/>
    <w:lvl w:ilvl="0" w:tplc="E7CE65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C826D0"/>
    <w:multiLevelType w:val="hybridMultilevel"/>
    <w:tmpl w:val="794AB1B4"/>
    <w:lvl w:ilvl="0" w:tplc="8BF26D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7802E7"/>
    <w:multiLevelType w:val="hybridMultilevel"/>
    <w:tmpl w:val="2A56727C"/>
    <w:lvl w:ilvl="0" w:tplc="04240001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2" w15:restartNumberingAfterBreak="0">
    <w:nsid w:val="7F5D6F98"/>
    <w:multiLevelType w:val="hybridMultilevel"/>
    <w:tmpl w:val="7E40E2EE"/>
    <w:lvl w:ilvl="0" w:tplc="25C4505E">
      <w:numFmt w:val="bullet"/>
      <w:lvlText w:val="-"/>
      <w:lvlJc w:val="left"/>
      <w:pPr>
        <w:ind w:left="33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5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31"/>
  </w:num>
  <w:num w:numId="5">
    <w:abstractNumId w:val="17"/>
  </w:num>
  <w:num w:numId="6">
    <w:abstractNumId w:val="28"/>
  </w:num>
  <w:num w:numId="7">
    <w:abstractNumId w:val="22"/>
  </w:num>
  <w:num w:numId="8">
    <w:abstractNumId w:val="23"/>
  </w:num>
  <w:num w:numId="9">
    <w:abstractNumId w:val="29"/>
  </w:num>
  <w:num w:numId="10">
    <w:abstractNumId w:val="32"/>
  </w:num>
  <w:num w:numId="11">
    <w:abstractNumId w:val="18"/>
  </w:num>
  <w:num w:numId="12">
    <w:abstractNumId w:val="7"/>
  </w:num>
  <w:num w:numId="13">
    <w:abstractNumId w:val="15"/>
  </w:num>
  <w:num w:numId="14">
    <w:abstractNumId w:val="9"/>
  </w:num>
  <w:num w:numId="15">
    <w:abstractNumId w:val="16"/>
  </w:num>
  <w:num w:numId="16">
    <w:abstractNumId w:val="24"/>
  </w:num>
  <w:num w:numId="17">
    <w:abstractNumId w:val="10"/>
  </w:num>
  <w:num w:numId="18">
    <w:abstractNumId w:val="19"/>
  </w:num>
  <w:num w:numId="19">
    <w:abstractNumId w:val="26"/>
  </w:num>
  <w:num w:numId="20">
    <w:abstractNumId w:val="1"/>
  </w:num>
  <w:num w:numId="21">
    <w:abstractNumId w:val="5"/>
  </w:num>
  <w:num w:numId="22">
    <w:abstractNumId w:val="12"/>
  </w:num>
  <w:num w:numId="23">
    <w:abstractNumId w:val="20"/>
  </w:num>
  <w:num w:numId="24">
    <w:abstractNumId w:val="6"/>
  </w:num>
  <w:num w:numId="25">
    <w:abstractNumId w:val="30"/>
  </w:num>
  <w:num w:numId="26">
    <w:abstractNumId w:val="27"/>
  </w:num>
  <w:num w:numId="27">
    <w:abstractNumId w:val="21"/>
  </w:num>
  <w:num w:numId="28">
    <w:abstractNumId w:val="4"/>
  </w:num>
  <w:num w:numId="29">
    <w:abstractNumId w:val="3"/>
  </w:num>
  <w:num w:numId="30">
    <w:abstractNumId w:val="13"/>
  </w:num>
  <w:num w:numId="31">
    <w:abstractNumId w:val="14"/>
  </w:num>
  <w:num w:numId="32">
    <w:abstractNumId w:val="25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C84"/>
    <w:rsid w:val="000022C8"/>
    <w:rsid w:val="0000378C"/>
    <w:rsid w:val="00037EBD"/>
    <w:rsid w:val="000444D6"/>
    <w:rsid w:val="000C4F0D"/>
    <w:rsid w:val="000F4C69"/>
    <w:rsid w:val="00116A1B"/>
    <w:rsid w:val="001249EB"/>
    <w:rsid w:val="00131E8E"/>
    <w:rsid w:val="00137859"/>
    <w:rsid w:val="00144055"/>
    <w:rsid w:val="00153F6C"/>
    <w:rsid w:val="00156D76"/>
    <w:rsid w:val="00166406"/>
    <w:rsid w:val="00170226"/>
    <w:rsid w:val="001A004C"/>
    <w:rsid w:val="001A7C66"/>
    <w:rsid w:val="001C3695"/>
    <w:rsid w:val="001C5138"/>
    <w:rsid w:val="001F0CE5"/>
    <w:rsid w:val="00212502"/>
    <w:rsid w:val="00220136"/>
    <w:rsid w:val="00221BF6"/>
    <w:rsid w:val="002445E4"/>
    <w:rsid w:val="00247EFA"/>
    <w:rsid w:val="002523FD"/>
    <w:rsid w:val="002543BC"/>
    <w:rsid w:val="00265F91"/>
    <w:rsid w:val="002941A4"/>
    <w:rsid w:val="002A6C38"/>
    <w:rsid w:val="002B6F99"/>
    <w:rsid w:val="002C3EB1"/>
    <w:rsid w:val="002D2A69"/>
    <w:rsid w:val="002F3D6B"/>
    <w:rsid w:val="002F5E77"/>
    <w:rsid w:val="00300CB3"/>
    <w:rsid w:val="003065E6"/>
    <w:rsid w:val="003136D4"/>
    <w:rsid w:val="00321818"/>
    <w:rsid w:val="00332850"/>
    <w:rsid w:val="003337BC"/>
    <w:rsid w:val="00340B90"/>
    <w:rsid w:val="003470A7"/>
    <w:rsid w:val="00363DC0"/>
    <w:rsid w:val="003651D0"/>
    <w:rsid w:val="003806D1"/>
    <w:rsid w:val="00387642"/>
    <w:rsid w:val="003921FA"/>
    <w:rsid w:val="003A165E"/>
    <w:rsid w:val="003B655C"/>
    <w:rsid w:val="003C045F"/>
    <w:rsid w:val="003D4315"/>
    <w:rsid w:val="003F5BFF"/>
    <w:rsid w:val="003F7175"/>
    <w:rsid w:val="004047AE"/>
    <w:rsid w:val="00440B2E"/>
    <w:rsid w:val="0044110B"/>
    <w:rsid w:val="00453FA3"/>
    <w:rsid w:val="004658B0"/>
    <w:rsid w:val="00481705"/>
    <w:rsid w:val="004A5F86"/>
    <w:rsid w:val="004B383C"/>
    <w:rsid w:val="004D29D7"/>
    <w:rsid w:val="004E0164"/>
    <w:rsid w:val="004F06BC"/>
    <w:rsid w:val="004F43E9"/>
    <w:rsid w:val="004F5D80"/>
    <w:rsid w:val="004F62F3"/>
    <w:rsid w:val="0050096F"/>
    <w:rsid w:val="005152DF"/>
    <w:rsid w:val="00515CF1"/>
    <w:rsid w:val="00515D5F"/>
    <w:rsid w:val="00521C93"/>
    <w:rsid w:val="00525A01"/>
    <w:rsid w:val="00566621"/>
    <w:rsid w:val="00573A1F"/>
    <w:rsid w:val="005742F7"/>
    <w:rsid w:val="00585CF8"/>
    <w:rsid w:val="005C7C99"/>
    <w:rsid w:val="005F4814"/>
    <w:rsid w:val="006046CC"/>
    <w:rsid w:val="00605167"/>
    <w:rsid w:val="00622B7D"/>
    <w:rsid w:val="00625EBB"/>
    <w:rsid w:val="006320E9"/>
    <w:rsid w:val="006358EA"/>
    <w:rsid w:val="00636BCF"/>
    <w:rsid w:val="0065658E"/>
    <w:rsid w:val="00656E27"/>
    <w:rsid w:val="00662C25"/>
    <w:rsid w:val="00665BCE"/>
    <w:rsid w:val="00676583"/>
    <w:rsid w:val="00676E11"/>
    <w:rsid w:val="00681E00"/>
    <w:rsid w:val="00682FF8"/>
    <w:rsid w:val="00687AF0"/>
    <w:rsid w:val="006A33B6"/>
    <w:rsid w:val="006A4A9E"/>
    <w:rsid w:val="006C418F"/>
    <w:rsid w:val="006C6F1C"/>
    <w:rsid w:val="006D7FCF"/>
    <w:rsid w:val="006F01B9"/>
    <w:rsid w:val="006F0E9B"/>
    <w:rsid w:val="00704E13"/>
    <w:rsid w:val="007115B5"/>
    <w:rsid w:val="007347C1"/>
    <w:rsid w:val="00736184"/>
    <w:rsid w:val="00742BF3"/>
    <w:rsid w:val="00743237"/>
    <w:rsid w:val="00743A26"/>
    <w:rsid w:val="00745556"/>
    <w:rsid w:val="00752961"/>
    <w:rsid w:val="00783541"/>
    <w:rsid w:val="007A5A9B"/>
    <w:rsid w:val="007D264C"/>
    <w:rsid w:val="007E2628"/>
    <w:rsid w:val="007F5D14"/>
    <w:rsid w:val="007F7DFC"/>
    <w:rsid w:val="00815B60"/>
    <w:rsid w:val="008457E3"/>
    <w:rsid w:val="00855465"/>
    <w:rsid w:val="00862555"/>
    <w:rsid w:val="008A3517"/>
    <w:rsid w:val="008A4356"/>
    <w:rsid w:val="008A615E"/>
    <w:rsid w:val="008A7001"/>
    <w:rsid w:val="008B3AD1"/>
    <w:rsid w:val="008C03B4"/>
    <w:rsid w:val="008C113C"/>
    <w:rsid w:val="008C2F4C"/>
    <w:rsid w:val="008C635C"/>
    <w:rsid w:val="008C6B52"/>
    <w:rsid w:val="008E2F7D"/>
    <w:rsid w:val="008F0ACE"/>
    <w:rsid w:val="008F2AA7"/>
    <w:rsid w:val="00911B2E"/>
    <w:rsid w:val="00911E09"/>
    <w:rsid w:val="00921934"/>
    <w:rsid w:val="00927CD3"/>
    <w:rsid w:val="00931FE7"/>
    <w:rsid w:val="009330F6"/>
    <w:rsid w:val="00941AB1"/>
    <w:rsid w:val="0095048A"/>
    <w:rsid w:val="009505F6"/>
    <w:rsid w:val="009519CC"/>
    <w:rsid w:val="00967836"/>
    <w:rsid w:val="009774D6"/>
    <w:rsid w:val="00987C0F"/>
    <w:rsid w:val="009D2B6C"/>
    <w:rsid w:val="009E74B8"/>
    <w:rsid w:val="009E75B6"/>
    <w:rsid w:val="009F595C"/>
    <w:rsid w:val="00A0696A"/>
    <w:rsid w:val="00A301DE"/>
    <w:rsid w:val="00A37802"/>
    <w:rsid w:val="00A556B9"/>
    <w:rsid w:val="00A60038"/>
    <w:rsid w:val="00A63AFC"/>
    <w:rsid w:val="00A64E24"/>
    <w:rsid w:val="00A82EAF"/>
    <w:rsid w:val="00A8432A"/>
    <w:rsid w:val="00A8548E"/>
    <w:rsid w:val="00A93EBD"/>
    <w:rsid w:val="00AB34C9"/>
    <w:rsid w:val="00B303F2"/>
    <w:rsid w:val="00B34345"/>
    <w:rsid w:val="00B36108"/>
    <w:rsid w:val="00B403D2"/>
    <w:rsid w:val="00B47680"/>
    <w:rsid w:val="00B54ABE"/>
    <w:rsid w:val="00B63C9A"/>
    <w:rsid w:val="00B63E88"/>
    <w:rsid w:val="00B7076C"/>
    <w:rsid w:val="00B82914"/>
    <w:rsid w:val="00BA11FF"/>
    <w:rsid w:val="00BA26BE"/>
    <w:rsid w:val="00BB67D3"/>
    <w:rsid w:val="00BC49CF"/>
    <w:rsid w:val="00BD0E19"/>
    <w:rsid w:val="00BD26AB"/>
    <w:rsid w:val="00BD3F25"/>
    <w:rsid w:val="00BE398C"/>
    <w:rsid w:val="00C016A4"/>
    <w:rsid w:val="00C02922"/>
    <w:rsid w:val="00C059F5"/>
    <w:rsid w:val="00C105D5"/>
    <w:rsid w:val="00C14387"/>
    <w:rsid w:val="00C17461"/>
    <w:rsid w:val="00C22556"/>
    <w:rsid w:val="00C23C84"/>
    <w:rsid w:val="00C35D7D"/>
    <w:rsid w:val="00C474FC"/>
    <w:rsid w:val="00C507DD"/>
    <w:rsid w:val="00C52DC0"/>
    <w:rsid w:val="00C62D78"/>
    <w:rsid w:val="00C646EF"/>
    <w:rsid w:val="00C71DA1"/>
    <w:rsid w:val="00C770FC"/>
    <w:rsid w:val="00C84DF6"/>
    <w:rsid w:val="00C87290"/>
    <w:rsid w:val="00CA3BCF"/>
    <w:rsid w:val="00CA6FE1"/>
    <w:rsid w:val="00CF3F9D"/>
    <w:rsid w:val="00D041DC"/>
    <w:rsid w:val="00D11115"/>
    <w:rsid w:val="00D12062"/>
    <w:rsid w:val="00D133BF"/>
    <w:rsid w:val="00D256F1"/>
    <w:rsid w:val="00D44E41"/>
    <w:rsid w:val="00D55111"/>
    <w:rsid w:val="00D66C53"/>
    <w:rsid w:val="00DA1919"/>
    <w:rsid w:val="00DA233A"/>
    <w:rsid w:val="00DA447F"/>
    <w:rsid w:val="00DB015E"/>
    <w:rsid w:val="00DB28E7"/>
    <w:rsid w:val="00DB635B"/>
    <w:rsid w:val="00DC08CB"/>
    <w:rsid w:val="00DE685E"/>
    <w:rsid w:val="00DF3D88"/>
    <w:rsid w:val="00E1211A"/>
    <w:rsid w:val="00E30027"/>
    <w:rsid w:val="00E37436"/>
    <w:rsid w:val="00E5171E"/>
    <w:rsid w:val="00E535FD"/>
    <w:rsid w:val="00E65B25"/>
    <w:rsid w:val="00E7556C"/>
    <w:rsid w:val="00E810B5"/>
    <w:rsid w:val="00E83937"/>
    <w:rsid w:val="00E9003B"/>
    <w:rsid w:val="00E916FE"/>
    <w:rsid w:val="00E9324D"/>
    <w:rsid w:val="00EA28BF"/>
    <w:rsid w:val="00EA3B9D"/>
    <w:rsid w:val="00EA583A"/>
    <w:rsid w:val="00EB1AF0"/>
    <w:rsid w:val="00EB33C7"/>
    <w:rsid w:val="00EB568B"/>
    <w:rsid w:val="00EB7FEB"/>
    <w:rsid w:val="00ED46C8"/>
    <w:rsid w:val="00ED6FAB"/>
    <w:rsid w:val="00EF30D1"/>
    <w:rsid w:val="00F04B62"/>
    <w:rsid w:val="00F0686D"/>
    <w:rsid w:val="00F228A3"/>
    <w:rsid w:val="00F232C6"/>
    <w:rsid w:val="00F24E07"/>
    <w:rsid w:val="00F271C5"/>
    <w:rsid w:val="00F27CCE"/>
    <w:rsid w:val="00F328D0"/>
    <w:rsid w:val="00F3401D"/>
    <w:rsid w:val="00F46CFA"/>
    <w:rsid w:val="00F476CE"/>
    <w:rsid w:val="00F47C60"/>
    <w:rsid w:val="00F604C9"/>
    <w:rsid w:val="00F61E3E"/>
    <w:rsid w:val="00F630C0"/>
    <w:rsid w:val="00F6443A"/>
    <w:rsid w:val="00F76327"/>
    <w:rsid w:val="00F81E55"/>
    <w:rsid w:val="00F9313B"/>
    <w:rsid w:val="00F97F10"/>
    <w:rsid w:val="00FA1426"/>
    <w:rsid w:val="00FA6984"/>
    <w:rsid w:val="00FA7AC4"/>
    <w:rsid w:val="00FB3C11"/>
    <w:rsid w:val="00FB55B0"/>
    <w:rsid w:val="00FB62B8"/>
    <w:rsid w:val="00FD7DB7"/>
    <w:rsid w:val="00FE6DD6"/>
    <w:rsid w:val="00FF074D"/>
    <w:rsid w:val="00FF0F95"/>
    <w:rsid w:val="00FF1E53"/>
    <w:rsid w:val="00FF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6E2C801E"/>
  <w15:chartTrackingRefBased/>
  <w15:docId w15:val="{2700E748-15D3-4DB0-80D1-5FEC3C8F2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6406"/>
    <w:pPr>
      <w:spacing w:line="260" w:lineRule="atLeast"/>
    </w:pPr>
    <w:rPr>
      <w:rFonts w:ascii="Arial" w:hAnsi="Arial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387642"/>
    <w:pPr>
      <w:tabs>
        <w:tab w:val="center" w:pos="4320"/>
        <w:tab w:val="right" w:pos="8640"/>
      </w:tabs>
    </w:pPr>
  </w:style>
  <w:style w:type="paragraph" w:customStyle="1" w:styleId="datumtevilka">
    <w:name w:val="datum številka"/>
    <w:basedOn w:val="Navaden"/>
    <w:qFormat/>
    <w:rsid w:val="00387642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387642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387642"/>
    <w:pPr>
      <w:tabs>
        <w:tab w:val="left" w:pos="3402"/>
      </w:tabs>
    </w:pPr>
    <w:rPr>
      <w:lang w:val="it-IT"/>
    </w:rPr>
  </w:style>
  <w:style w:type="paragraph" w:styleId="Noga">
    <w:name w:val="footer"/>
    <w:basedOn w:val="Navaden"/>
    <w:link w:val="NogaZnak"/>
    <w:uiPriority w:val="99"/>
    <w:rsid w:val="00387642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rsid w:val="00F068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0686D"/>
    <w:rPr>
      <w:rFonts w:ascii="Tahoma" w:hAnsi="Tahoma" w:cs="Tahoma"/>
      <w:sz w:val="16"/>
      <w:szCs w:val="16"/>
      <w:lang w:val="en-US" w:eastAsia="en-US"/>
    </w:rPr>
  </w:style>
  <w:style w:type="character" w:styleId="Hiperpovezava">
    <w:name w:val="Hyperlink"/>
    <w:rsid w:val="008457E3"/>
    <w:rPr>
      <w:color w:val="0563C1"/>
      <w:u w:val="single"/>
    </w:rPr>
  </w:style>
  <w:style w:type="paragraph" w:customStyle="1" w:styleId="pravnapodlaga">
    <w:name w:val="pravnapodlaga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naslovpredpisa">
    <w:name w:val="naslovpredpisa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len">
    <w:name w:val="len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">
    <w:name w:val="odstavek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alineazaodstavkom">
    <w:name w:val="alineazaodstavkom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tevilkanakoncupredpisa">
    <w:name w:val="tevilkanakoncupredpisa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datumsprejetja">
    <w:name w:val="datumsprejetja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podpisnik">
    <w:name w:val="podpisnik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NogaZnak">
    <w:name w:val="Noga Znak"/>
    <w:basedOn w:val="Privzetapisavaodstavka"/>
    <w:link w:val="Noga"/>
    <w:uiPriority w:val="99"/>
    <w:rsid w:val="00D256F1"/>
    <w:rPr>
      <w:rFonts w:ascii="Arial" w:hAnsi="Arial"/>
      <w:szCs w:val="24"/>
      <w:lang w:val="en-US" w:eastAsia="en-US"/>
    </w:rPr>
  </w:style>
  <w:style w:type="character" w:styleId="Pripombasklic">
    <w:name w:val="annotation reference"/>
    <w:basedOn w:val="Privzetapisavaodstavka"/>
    <w:rsid w:val="009330F6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9330F6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9330F6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9330F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9330F6"/>
    <w:rPr>
      <w:rFonts w:ascii="Arial" w:hAnsi="Arial"/>
      <w:b/>
      <w:bCs/>
      <w:lang w:val="en-US" w:eastAsia="en-US"/>
    </w:rPr>
  </w:style>
  <w:style w:type="paragraph" w:styleId="Odstavekseznama">
    <w:name w:val="List Paragraph"/>
    <w:basedOn w:val="Navaden"/>
    <w:uiPriority w:val="34"/>
    <w:qFormat/>
    <w:rsid w:val="009E74B8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4F62F3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Poudarek">
    <w:name w:val="Emphasis"/>
    <w:basedOn w:val="Privzetapisavaodstavka"/>
    <w:uiPriority w:val="20"/>
    <w:qFormat/>
    <w:rsid w:val="00C105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ski način citiranja" Version="2008"/>
</file>

<file path=customXml/itemProps1.xml><?xml version="1.0" encoding="utf-8"?>
<ds:datastoreItem xmlns:ds="http://schemas.openxmlformats.org/officeDocument/2006/customXml" ds:itemID="{7FB29820-D690-478F-8772-2FD9EE7F6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323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MJU</Company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Jadranka Gustinčič</dc:creator>
  <cp:keywords/>
  <dc:description/>
  <cp:lastModifiedBy>Simona Pirnat Skeledžija</cp:lastModifiedBy>
  <cp:revision>7</cp:revision>
  <cp:lastPrinted>2022-11-28T12:15:00Z</cp:lastPrinted>
  <dcterms:created xsi:type="dcterms:W3CDTF">2023-10-23T06:21:00Z</dcterms:created>
  <dcterms:modified xsi:type="dcterms:W3CDTF">2023-10-24T11:18:00Z</dcterms:modified>
</cp:coreProperties>
</file>