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145B" w14:textId="77777777" w:rsidR="0049029B" w:rsidRPr="001007AE" w:rsidRDefault="0049029B" w:rsidP="0049029B">
      <w:pPr>
        <w:spacing w:line="276" w:lineRule="auto"/>
        <w:jc w:val="both"/>
      </w:pPr>
      <w:r w:rsidRPr="001007AE">
        <w:rPr>
          <w:b/>
          <w:sz w:val="24"/>
          <w:szCs w:val="24"/>
        </w:rPr>
        <w:t>PROGRAM REGIJSKEGA OBISKA VLADE V JUGOVZHODNI SLOVENIJI</w:t>
      </w:r>
    </w:p>
    <w:p w14:paraId="0AF59D16" w14:textId="77777777" w:rsidR="0049029B" w:rsidRPr="001007AE" w:rsidRDefault="0049029B" w:rsidP="0049029B">
      <w:pPr>
        <w:spacing w:line="276" w:lineRule="auto"/>
        <w:jc w:val="both"/>
      </w:pPr>
      <w:r w:rsidRPr="001007AE">
        <w:t>sreda, 4. november 2026</w:t>
      </w:r>
    </w:p>
    <w:p w14:paraId="0B98070C" w14:textId="77777777" w:rsidR="0049029B" w:rsidRPr="001007AE" w:rsidRDefault="0049029B" w:rsidP="0049029B">
      <w:pPr>
        <w:jc w:val="both"/>
      </w:pPr>
    </w:p>
    <w:p w14:paraId="625317B9" w14:textId="77777777" w:rsidR="0049029B" w:rsidRPr="001007AE" w:rsidRDefault="0049029B" w:rsidP="0049029B">
      <w:pPr>
        <w:spacing w:line="276" w:lineRule="auto"/>
        <w:jc w:val="both"/>
      </w:pPr>
      <w:r w:rsidRPr="001007AE">
        <w:rPr>
          <w:b/>
        </w:rPr>
        <w:t>Občine (21):</w:t>
      </w:r>
      <w:r w:rsidRPr="001007AE">
        <w:t xml:space="preserve"> Črnomelj, Dolenjske Toplice, Kočevje, Kostel, Loški Potok, Metlika, Mirna, Mirna Peč, Mokronog - Trebelno, Novo mesto, Osilnica, Ribnica, Semič, Sodražica, Straža, Šentjernej, Šentrupert, Škocjan, Šmarješke Toplice, Trebnje, Žužemberk</w:t>
      </w:r>
    </w:p>
    <w:p w14:paraId="28C1EF2C" w14:textId="77777777" w:rsidR="0049029B" w:rsidRPr="001007AE" w:rsidRDefault="0049029B" w:rsidP="0049029B">
      <w:pPr>
        <w:jc w:val="both"/>
      </w:pPr>
    </w:p>
    <w:p w14:paraId="33013218" w14:textId="77777777" w:rsidR="0049029B" w:rsidRPr="001007AE" w:rsidRDefault="0049029B" w:rsidP="0049029B">
      <w:pPr>
        <w:jc w:val="both"/>
      </w:pPr>
    </w:p>
    <w:p w14:paraId="4FEB84A8" w14:textId="77777777" w:rsidR="0049029B" w:rsidRPr="001007AE" w:rsidRDefault="0049029B" w:rsidP="0049029B">
      <w:r w:rsidRPr="001007AE">
        <w:rPr>
          <w:b/>
          <w:color w:val="0000CC"/>
          <w:sz w:val="24"/>
          <w:szCs w:val="24"/>
        </w:rPr>
        <w:t>Skupni dogodki</w:t>
      </w:r>
    </w:p>
    <w:p w14:paraId="194CF4E1" w14:textId="77777777" w:rsidR="0049029B" w:rsidRPr="001007AE" w:rsidRDefault="0049029B" w:rsidP="0049029B"/>
    <w:p w14:paraId="59E88607" w14:textId="77777777" w:rsidR="00247C47" w:rsidRPr="00247C47" w:rsidRDefault="00247C47" w:rsidP="00247C47">
      <w:pPr>
        <w:spacing w:after="120"/>
      </w:pPr>
      <w:r w:rsidRPr="00247C47">
        <w:rPr>
          <w:b/>
        </w:rPr>
        <w:t>sreda, 4. november 2026</w:t>
      </w:r>
    </w:p>
    <w:tbl>
      <w:tblPr>
        <w:tblW w:w="9195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5"/>
        <w:gridCol w:w="6900"/>
      </w:tblGrid>
      <w:tr w:rsidR="00247C47" w:rsidRPr="00B2573C" w14:paraId="6EC5E472" w14:textId="77777777" w:rsidTr="000C7C08">
        <w:trPr>
          <w:trHeight w:val="390"/>
        </w:trPr>
        <w:tc>
          <w:tcPr>
            <w:tcW w:w="2295" w:type="dxa"/>
            <w:vAlign w:val="center"/>
          </w:tcPr>
          <w:p w14:paraId="486A8E3D" w14:textId="77777777" w:rsidR="00247C47" w:rsidRPr="00B2573C" w:rsidRDefault="00247C47" w:rsidP="000C7C08">
            <w:pPr>
              <w:jc w:val="center"/>
            </w:pPr>
            <w:r w:rsidRPr="00B2573C">
              <w:rPr>
                <w:b/>
              </w:rPr>
              <w:t>9.00 – 10.45</w:t>
            </w:r>
          </w:p>
        </w:tc>
        <w:tc>
          <w:tcPr>
            <w:tcW w:w="6900" w:type="dxa"/>
            <w:vAlign w:val="center"/>
          </w:tcPr>
          <w:p w14:paraId="3ADF8FE1" w14:textId="77777777" w:rsidR="00247C47" w:rsidRPr="00B2573C" w:rsidRDefault="00247C47" w:rsidP="000C7C08">
            <w:pPr>
              <w:ind w:left="57"/>
            </w:pPr>
            <w:r w:rsidRPr="00B2573C">
              <w:rPr>
                <w:b/>
              </w:rPr>
              <w:t>Delovni posvet Vlade Republike Slovenije</w:t>
            </w:r>
          </w:p>
          <w:p w14:paraId="2D9F7CC9" w14:textId="77777777" w:rsidR="00247C47" w:rsidRPr="00B2573C" w:rsidRDefault="00247C47" w:rsidP="000C7C08">
            <w:pPr>
              <w:ind w:left="57"/>
              <w:rPr>
                <w:i/>
                <w:iCs/>
              </w:rPr>
            </w:pPr>
            <w:r w:rsidRPr="00B2573C">
              <w:rPr>
                <w:i/>
                <w:iCs/>
              </w:rPr>
              <w:t>Lokacija: Belokranjski muzej Metlika, Trg svobode 4, Metlika</w:t>
            </w:r>
          </w:p>
          <w:p w14:paraId="5A8300E3" w14:textId="77777777" w:rsidR="00247C47" w:rsidRPr="00B2573C" w:rsidRDefault="00247C47" w:rsidP="000C7C08">
            <w:pPr>
              <w:ind w:left="57"/>
            </w:pPr>
            <w:r w:rsidRPr="00B2573C">
              <w:rPr>
                <w:color w:val="00B050"/>
              </w:rPr>
              <w:t>FOTOTERMIN</w:t>
            </w:r>
          </w:p>
        </w:tc>
      </w:tr>
      <w:tr w:rsidR="00247C47" w:rsidRPr="00B2573C" w14:paraId="5191798B" w14:textId="77777777" w:rsidTr="000C7C08">
        <w:trPr>
          <w:trHeight w:val="390"/>
        </w:trPr>
        <w:tc>
          <w:tcPr>
            <w:tcW w:w="2295" w:type="dxa"/>
            <w:vAlign w:val="center"/>
          </w:tcPr>
          <w:p w14:paraId="38D9DD67" w14:textId="77777777" w:rsidR="00247C47" w:rsidRPr="00B2573C" w:rsidRDefault="00247C47" w:rsidP="000C7C08">
            <w:pPr>
              <w:jc w:val="center"/>
              <w:rPr>
                <w:b/>
              </w:rPr>
            </w:pPr>
            <w:r w:rsidRPr="00B2573C">
              <w:rPr>
                <w:b/>
              </w:rPr>
              <w:t>10.50</w:t>
            </w:r>
          </w:p>
        </w:tc>
        <w:tc>
          <w:tcPr>
            <w:tcW w:w="6900" w:type="dxa"/>
            <w:vAlign w:val="center"/>
          </w:tcPr>
          <w:p w14:paraId="190F9927" w14:textId="77777777" w:rsidR="00247C47" w:rsidRPr="00B2573C" w:rsidRDefault="00247C47" w:rsidP="000C7C08">
            <w:pPr>
              <w:ind w:left="57"/>
              <w:rPr>
                <w:b/>
              </w:rPr>
            </w:pPr>
            <w:r w:rsidRPr="00B2573C">
              <w:rPr>
                <w:b/>
              </w:rPr>
              <w:t>Skupinsko fotografiranje predsednika vlade in ministrov</w:t>
            </w:r>
          </w:p>
          <w:p w14:paraId="067333C1" w14:textId="77777777" w:rsidR="00247C47" w:rsidRPr="00B2573C" w:rsidRDefault="00247C47" w:rsidP="000C7C08">
            <w:pPr>
              <w:ind w:left="57"/>
              <w:rPr>
                <w:i/>
                <w:iCs/>
              </w:rPr>
            </w:pPr>
            <w:r w:rsidRPr="00B2573C">
              <w:rPr>
                <w:i/>
                <w:iCs/>
              </w:rPr>
              <w:t>Lokacija: Belokranjski muzej Metlika, Trg svobode 4, Metlika</w:t>
            </w:r>
          </w:p>
          <w:p w14:paraId="0C952AA3" w14:textId="77777777" w:rsidR="00247C47" w:rsidRPr="00B2573C" w:rsidRDefault="00247C47" w:rsidP="000C7C08">
            <w:pPr>
              <w:ind w:left="57"/>
              <w:rPr>
                <w:b/>
              </w:rPr>
            </w:pPr>
            <w:r w:rsidRPr="00B2573C">
              <w:rPr>
                <w:color w:val="00B050"/>
              </w:rPr>
              <w:t>FOTOTERMIN</w:t>
            </w:r>
          </w:p>
        </w:tc>
      </w:tr>
      <w:tr w:rsidR="00247C47" w:rsidRPr="00B2573C" w14:paraId="6C920554" w14:textId="77777777" w:rsidTr="000C7C08">
        <w:trPr>
          <w:trHeight w:val="390"/>
        </w:trPr>
        <w:tc>
          <w:tcPr>
            <w:tcW w:w="2295" w:type="dxa"/>
            <w:vAlign w:val="center"/>
          </w:tcPr>
          <w:p w14:paraId="54F0AA87" w14:textId="77777777" w:rsidR="00247C47" w:rsidRPr="00B2573C" w:rsidRDefault="00247C47" w:rsidP="000C7C08">
            <w:pPr>
              <w:jc w:val="center"/>
              <w:rPr>
                <w:b/>
              </w:rPr>
            </w:pPr>
            <w:r w:rsidRPr="00B2573C">
              <w:rPr>
                <w:b/>
                <w:bCs/>
              </w:rPr>
              <w:t>11.00</w:t>
            </w:r>
          </w:p>
        </w:tc>
        <w:tc>
          <w:tcPr>
            <w:tcW w:w="6900" w:type="dxa"/>
            <w:vAlign w:val="center"/>
          </w:tcPr>
          <w:p w14:paraId="2FCADF80" w14:textId="77777777" w:rsidR="00247C47" w:rsidRPr="00B2573C" w:rsidRDefault="00247C47" w:rsidP="000C7C08">
            <w:pPr>
              <w:ind w:left="57"/>
              <w:rPr>
                <w:b/>
                <w:bCs/>
              </w:rPr>
            </w:pPr>
            <w:r w:rsidRPr="00B2573C">
              <w:rPr>
                <w:b/>
                <w:bCs/>
              </w:rPr>
              <w:t xml:space="preserve">Novinarska konferenca </w:t>
            </w:r>
            <w:proofErr w:type="gramStart"/>
            <w:r w:rsidRPr="00B2573C">
              <w:rPr>
                <w:b/>
                <w:bCs/>
              </w:rPr>
              <w:t>predsednika Vlade</w:t>
            </w:r>
            <w:proofErr w:type="gramEnd"/>
            <w:r w:rsidRPr="00B2573C">
              <w:rPr>
                <w:b/>
                <w:bCs/>
              </w:rPr>
              <w:t xml:space="preserve"> Republike Slovenije Janeza Janše</w:t>
            </w:r>
          </w:p>
          <w:p w14:paraId="14ECFEE7" w14:textId="77777777" w:rsidR="00247C47" w:rsidRPr="00B2573C" w:rsidRDefault="00247C47" w:rsidP="000C7C08">
            <w:pPr>
              <w:ind w:left="57"/>
              <w:rPr>
                <w:i/>
                <w:iCs/>
              </w:rPr>
            </w:pPr>
            <w:r w:rsidRPr="00B2573C">
              <w:rPr>
                <w:i/>
                <w:iCs/>
              </w:rPr>
              <w:t>Lokacija:</w:t>
            </w:r>
            <w:r w:rsidRPr="00B2573C">
              <w:t xml:space="preserve"> </w:t>
            </w:r>
            <w:r w:rsidRPr="00B2573C">
              <w:rPr>
                <w:i/>
                <w:iCs/>
              </w:rPr>
              <w:t>Belokranjski muzej Metlika, Trg svobode 4, Metlika</w:t>
            </w:r>
          </w:p>
          <w:p w14:paraId="62FBAFBE" w14:textId="77777777" w:rsidR="00247C47" w:rsidRPr="00B2573C" w:rsidRDefault="00247C47" w:rsidP="000C7C08">
            <w:pPr>
              <w:ind w:left="57"/>
              <w:rPr>
                <w:b/>
              </w:rPr>
            </w:pPr>
            <w:r w:rsidRPr="00B2573C">
              <w:rPr>
                <w:color w:val="00B050"/>
              </w:rPr>
              <w:t xml:space="preserve">NEPOSREDNI PRENOS: </w:t>
            </w:r>
            <w:hyperlink r:id="rId7" w:history="1">
              <w:r w:rsidRPr="00B2573C">
                <w:rPr>
                  <w:rStyle w:val="Hiperpovezava"/>
                </w:rPr>
                <w:t>https://www.youtube.com/@VladaRepublikeSlovenije/</w:t>
              </w:r>
            </w:hyperlink>
            <w:r w:rsidRPr="00B2573C">
              <w:rPr>
                <w:color w:val="00B050"/>
              </w:rPr>
              <w:t> in </w:t>
            </w:r>
            <w:hyperlink r:id="rId8" w:history="1">
              <w:r w:rsidRPr="00B2573C">
                <w:rPr>
                  <w:rStyle w:val="Hiperpovezava"/>
                </w:rPr>
                <w:t>https://www.gov.si/neposredni-prenos/</w:t>
              </w:r>
            </w:hyperlink>
            <w:r w:rsidRPr="00B2573C">
              <w:rPr>
                <w:color w:val="00B050"/>
              </w:rPr>
              <w:t>.</w:t>
            </w:r>
          </w:p>
        </w:tc>
      </w:tr>
      <w:tr w:rsidR="00247C47" w:rsidRPr="00B2573C" w14:paraId="2CD073B7" w14:textId="77777777" w:rsidTr="000C7C08">
        <w:trPr>
          <w:trHeight w:val="390"/>
        </w:trPr>
        <w:tc>
          <w:tcPr>
            <w:tcW w:w="2295" w:type="dxa"/>
            <w:vAlign w:val="center"/>
          </w:tcPr>
          <w:p w14:paraId="38E36AA4" w14:textId="77777777" w:rsidR="00247C47" w:rsidRPr="00B2573C" w:rsidRDefault="00247C47" w:rsidP="000C7C08">
            <w:pPr>
              <w:jc w:val="center"/>
            </w:pPr>
            <w:r w:rsidRPr="00B2573C">
              <w:rPr>
                <w:b/>
                <w:color w:val="000000"/>
              </w:rPr>
              <w:t>19.45</w:t>
            </w:r>
          </w:p>
        </w:tc>
        <w:tc>
          <w:tcPr>
            <w:tcW w:w="6900" w:type="dxa"/>
            <w:vAlign w:val="center"/>
          </w:tcPr>
          <w:p w14:paraId="077EEAA0" w14:textId="77777777" w:rsidR="00247C47" w:rsidRPr="00B2573C" w:rsidRDefault="00247C47" w:rsidP="000C7C08">
            <w:pPr>
              <w:ind w:left="57"/>
            </w:pPr>
            <w:r w:rsidRPr="00B2573C">
              <w:rPr>
                <w:b/>
              </w:rPr>
              <w:t>Nogometna tekma med Vlado Republike Slovenije in predstavniki JV Slovenije</w:t>
            </w:r>
          </w:p>
          <w:p w14:paraId="2AFBB5D2" w14:textId="77777777" w:rsidR="00247C47" w:rsidRPr="00B2573C" w:rsidRDefault="00247C47" w:rsidP="000C7C08">
            <w:pPr>
              <w:ind w:left="57"/>
              <w:rPr>
                <w:i/>
                <w:iCs/>
              </w:rPr>
            </w:pPr>
            <w:r w:rsidRPr="00B2573C">
              <w:rPr>
                <w:i/>
                <w:iCs/>
              </w:rPr>
              <w:t>Lokacija: dvorana Marof, Novo mesto</w:t>
            </w:r>
          </w:p>
          <w:p w14:paraId="157B0DE3" w14:textId="77777777" w:rsidR="00247C47" w:rsidRPr="00B2573C" w:rsidRDefault="00247C47" w:rsidP="000C7C08">
            <w:pPr>
              <w:ind w:left="57"/>
            </w:pPr>
            <w:r w:rsidRPr="00B2573C">
              <w:rPr>
                <w:color w:val="00B050"/>
              </w:rPr>
              <w:t>ODPRTO ZA MEDIJE</w:t>
            </w:r>
          </w:p>
        </w:tc>
      </w:tr>
    </w:tbl>
    <w:p w14:paraId="53F3FA70" w14:textId="77777777" w:rsidR="00247C47" w:rsidRPr="00B2573C" w:rsidRDefault="00247C47" w:rsidP="00247C47">
      <w:pPr>
        <w:spacing w:after="120"/>
      </w:pPr>
    </w:p>
    <w:p w14:paraId="5AAAC4E4" w14:textId="77777777" w:rsidR="0049029B" w:rsidRPr="001007AE" w:rsidRDefault="0049029B" w:rsidP="0049029B">
      <w:pPr>
        <w:ind w:left="360"/>
      </w:pPr>
    </w:p>
    <w:p w14:paraId="64503E5C" w14:textId="77777777" w:rsidR="0049029B" w:rsidRPr="001007AE" w:rsidRDefault="0049029B" w:rsidP="0049029B">
      <w:pPr>
        <w:jc w:val="both"/>
      </w:pPr>
      <w:r w:rsidRPr="001007AE">
        <w:rPr>
          <w:b/>
          <w:color w:val="0000CC"/>
          <w:sz w:val="26"/>
          <w:szCs w:val="26"/>
        </w:rPr>
        <w:t>Posamezni programi predsednika vlade, ministric in ministrov Vlade Republike Slovenije</w:t>
      </w:r>
    </w:p>
    <w:p w14:paraId="75753FF6" w14:textId="77777777" w:rsidR="0049029B" w:rsidRPr="001007AE" w:rsidRDefault="0049029B" w:rsidP="0049029B">
      <w:pPr>
        <w:ind w:left="360"/>
      </w:pPr>
    </w:p>
    <w:p w14:paraId="2B9CBE6D" w14:textId="77777777" w:rsidR="0049029B" w:rsidRPr="006851A0" w:rsidRDefault="0049029B" w:rsidP="0049029B">
      <w:pPr>
        <w:jc w:val="both"/>
        <w:rPr>
          <w:b/>
        </w:rPr>
      </w:pPr>
      <w:r w:rsidRPr="006851A0">
        <w:rPr>
          <w:b/>
          <w:sz w:val="24"/>
          <w:szCs w:val="24"/>
          <w:u w:val="single"/>
        </w:rPr>
        <w:t>Janez Janša, predsednik vlade</w:t>
      </w:r>
    </w:p>
    <w:p w14:paraId="37422F38" w14:textId="77777777" w:rsidR="0049029B" w:rsidRPr="001007AE" w:rsidRDefault="0049029B" w:rsidP="0049029B">
      <w:pPr>
        <w:jc w:val="both"/>
      </w:pP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17"/>
      </w:tblGrid>
      <w:tr w:rsidR="0049029B" w:rsidRPr="001007AE" w14:paraId="51B5EFCF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5C1E077B" w14:textId="380BD471" w:rsidR="0049029B" w:rsidRPr="005510D8" w:rsidRDefault="005510D8" w:rsidP="00EE7187">
            <w:pPr>
              <w:jc w:val="center"/>
              <w:rPr>
                <w:b/>
                <w:bCs/>
              </w:rPr>
            </w:pPr>
            <w:r w:rsidRPr="005510D8">
              <w:rPr>
                <w:b/>
                <w:bCs/>
              </w:rPr>
              <w:t>11.30</w:t>
            </w:r>
          </w:p>
        </w:tc>
        <w:tc>
          <w:tcPr>
            <w:tcW w:w="6817" w:type="dxa"/>
            <w:vAlign w:val="center"/>
          </w:tcPr>
          <w:p w14:paraId="07D1D989" w14:textId="77777777" w:rsidR="0049029B" w:rsidRPr="005510D8" w:rsidRDefault="005510D8" w:rsidP="00EE7187">
            <w:pPr>
              <w:ind w:left="57"/>
              <w:rPr>
                <w:b/>
                <w:bCs/>
              </w:rPr>
            </w:pPr>
            <w:r w:rsidRPr="005510D8">
              <w:rPr>
                <w:b/>
                <w:bCs/>
              </w:rPr>
              <w:t xml:space="preserve">Delovno srečanje </w:t>
            </w:r>
            <w:proofErr w:type="gramStart"/>
            <w:r w:rsidRPr="005510D8">
              <w:rPr>
                <w:b/>
                <w:bCs/>
              </w:rPr>
              <w:t>predsednika Vlade</w:t>
            </w:r>
            <w:proofErr w:type="gramEnd"/>
            <w:r w:rsidRPr="005510D8">
              <w:rPr>
                <w:b/>
                <w:bCs/>
              </w:rPr>
              <w:t xml:space="preserve"> Republike Slovenije Janeza Janše z župani belokranjskega in ribniško-kočevskega območja</w:t>
            </w:r>
          </w:p>
          <w:p w14:paraId="5BA40C6A" w14:textId="77777777" w:rsidR="005510D8" w:rsidRPr="00B2573C" w:rsidRDefault="005510D8" w:rsidP="005510D8">
            <w:pPr>
              <w:ind w:left="57"/>
              <w:rPr>
                <w:i/>
                <w:iCs/>
              </w:rPr>
            </w:pPr>
            <w:r w:rsidRPr="00B2573C">
              <w:rPr>
                <w:i/>
                <w:iCs/>
              </w:rPr>
              <w:t>Lokacija:</w:t>
            </w:r>
            <w:r w:rsidRPr="00B2573C">
              <w:t xml:space="preserve"> </w:t>
            </w:r>
            <w:r w:rsidRPr="00B2573C">
              <w:rPr>
                <w:i/>
                <w:iCs/>
              </w:rPr>
              <w:t>Belokranjski muzej Metlika, Trg svobode 4, Metlika</w:t>
            </w:r>
          </w:p>
          <w:p w14:paraId="0711D21A" w14:textId="3ECC7C81" w:rsidR="005510D8" w:rsidRPr="001007AE" w:rsidRDefault="005510D8" w:rsidP="00EE7187">
            <w:pPr>
              <w:ind w:left="57"/>
            </w:pPr>
            <w:r w:rsidRPr="00B2573C">
              <w:rPr>
                <w:color w:val="00B050"/>
              </w:rPr>
              <w:t>FOTOTERMIN</w:t>
            </w:r>
          </w:p>
        </w:tc>
      </w:tr>
      <w:tr w:rsidR="0049029B" w:rsidRPr="001007AE" w14:paraId="57CCED16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4BBDB329" w14:textId="4C8F8EE1" w:rsidR="0049029B" w:rsidRPr="005510D8" w:rsidRDefault="005510D8" w:rsidP="00EE7187">
            <w:pPr>
              <w:jc w:val="center"/>
              <w:rPr>
                <w:b/>
                <w:bCs/>
              </w:rPr>
            </w:pPr>
            <w:r w:rsidRPr="005510D8">
              <w:rPr>
                <w:b/>
                <w:bCs/>
              </w:rPr>
              <w:t>14.15</w:t>
            </w:r>
          </w:p>
        </w:tc>
        <w:tc>
          <w:tcPr>
            <w:tcW w:w="6817" w:type="dxa"/>
            <w:vAlign w:val="center"/>
          </w:tcPr>
          <w:p w14:paraId="0227C18C" w14:textId="1DF8FD9C" w:rsidR="005510D8" w:rsidRPr="005510D8" w:rsidRDefault="005510D8" w:rsidP="005510D8">
            <w:pPr>
              <w:ind w:left="57"/>
              <w:rPr>
                <w:b/>
                <w:bCs/>
              </w:rPr>
            </w:pPr>
            <w:r w:rsidRPr="005510D8">
              <w:rPr>
                <w:b/>
                <w:bCs/>
              </w:rPr>
              <w:t xml:space="preserve">Kosilo </w:t>
            </w:r>
            <w:proofErr w:type="gramStart"/>
            <w:r w:rsidRPr="005510D8">
              <w:rPr>
                <w:b/>
                <w:bCs/>
              </w:rPr>
              <w:t>predsednika</w:t>
            </w:r>
            <w:r>
              <w:t xml:space="preserve"> </w:t>
            </w:r>
            <w:r w:rsidRPr="005510D8">
              <w:rPr>
                <w:b/>
                <w:bCs/>
              </w:rPr>
              <w:t>Vlade</w:t>
            </w:r>
            <w:proofErr w:type="gramEnd"/>
            <w:r w:rsidRPr="005510D8">
              <w:rPr>
                <w:b/>
                <w:bCs/>
              </w:rPr>
              <w:t xml:space="preserve"> Republike Slovenije Janeza Janše z župani </w:t>
            </w:r>
            <w:r>
              <w:rPr>
                <w:b/>
                <w:bCs/>
              </w:rPr>
              <w:t>z dolenjske regije</w:t>
            </w:r>
          </w:p>
          <w:p w14:paraId="478F195D" w14:textId="1709CAB2" w:rsidR="0049029B" w:rsidRPr="001007AE" w:rsidRDefault="005510D8" w:rsidP="00EE7187">
            <w:pPr>
              <w:ind w:left="57"/>
            </w:pPr>
            <w:r w:rsidRPr="00B2573C">
              <w:rPr>
                <w:color w:val="00B050"/>
              </w:rPr>
              <w:t>FOTOTERMIN</w:t>
            </w:r>
            <w:r>
              <w:rPr>
                <w:color w:val="00B050"/>
              </w:rPr>
              <w:t xml:space="preserve"> ZA URADNEGA FOTOGRAFA</w:t>
            </w:r>
          </w:p>
        </w:tc>
      </w:tr>
      <w:tr w:rsidR="0049029B" w:rsidRPr="001007AE" w14:paraId="15830C03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6BB038D6" w14:textId="5203DDB8" w:rsidR="0049029B" w:rsidRPr="005510D8" w:rsidRDefault="005510D8" w:rsidP="00EE7187">
            <w:pPr>
              <w:jc w:val="center"/>
              <w:rPr>
                <w:b/>
                <w:bCs/>
              </w:rPr>
            </w:pPr>
            <w:r w:rsidRPr="005510D8">
              <w:rPr>
                <w:b/>
                <w:bCs/>
              </w:rPr>
              <w:t xml:space="preserve">16.30 </w:t>
            </w:r>
          </w:p>
        </w:tc>
        <w:tc>
          <w:tcPr>
            <w:tcW w:w="6817" w:type="dxa"/>
            <w:vAlign w:val="center"/>
          </w:tcPr>
          <w:p w14:paraId="3C2118A8" w14:textId="77777777" w:rsidR="0049029B" w:rsidRPr="005510D8" w:rsidRDefault="005510D8" w:rsidP="00EE7187">
            <w:pPr>
              <w:ind w:left="57"/>
              <w:rPr>
                <w:b/>
                <w:bCs/>
              </w:rPr>
            </w:pPr>
            <w:r w:rsidRPr="005510D8">
              <w:rPr>
                <w:b/>
                <w:bCs/>
              </w:rPr>
              <w:t xml:space="preserve">Obisk </w:t>
            </w:r>
            <w:proofErr w:type="gramStart"/>
            <w:r w:rsidRPr="005510D8">
              <w:rPr>
                <w:b/>
                <w:bCs/>
              </w:rPr>
              <w:t>predsednika Vlade</w:t>
            </w:r>
            <w:proofErr w:type="gramEnd"/>
            <w:r w:rsidRPr="005510D8">
              <w:rPr>
                <w:b/>
                <w:bCs/>
              </w:rPr>
              <w:t xml:space="preserve"> Republike Slovenije Janeza Janše v podjetju AREX </w:t>
            </w:r>
          </w:p>
          <w:p w14:paraId="6C798F85" w14:textId="77777777" w:rsidR="005510D8" w:rsidRPr="005510D8" w:rsidRDefault="005510D8" w:rsidP="00EE7187">
            <w:pPr>
              <w:ind w:left="57"/>
              <w:rPr>
                <w:i/>
                <w:iCs/>
              </w:rPr>
            </w:pPr>
            <w:r w:rsidRPr="005510D8">
              <w:rPr>
                <w:i/>
                <w:iCs/>
              </w:rPr>
              <w:t>Lokacija: Trubarjeva cesta 7, Šentjernej</w:t>
            </w:r>
          </w:p>
          <w:p w14:paraId="62814D65" w14:textId="0E83DDB3" w:rsidR="005510D8" w:rsidRPr="001007AE" w:rsidRDefault="005510D8" w:rsidP="00EE7187">
            <w:pPr>
              <w:ind w:left="57"/>
            </w:pPr>
            <w:r w:rsidRPr="00B2573C">
              <w:rPr>
                <w:color w:val="00B050"/>
              </w:rPr>
              <w:t>FOTOTERMIN</w:t>
            </w:r>
            <w:r>
              <w:rPr>
                <w:color w:val="00B050"/>
              </w:rPr>
              <w:t xml:space="preserve"> ZA URADNEGA FOTOGRAFA</w:t>
            </w:r>
          </w:p>
        </w:tc>
      </w:tr>
      <w:tr w:rsidR="00BC6307" w:rsidRPr="001007AE" w14:paraId="08ADFDF7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52259017" w14:textId="5B0E74BE" w:rsidR="00BC6307" w:rsidRPr="005510D8" w:rsidRDefault="00BC6307" w:rsidP="00EE71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18.00 </w:t>
            </w:r>
          </w:p>
        </w:tc>
        <w:tc>
          <w:tcPr>
            <w:tcW w:w="6817" w:type="dxa"/>
            <w:vAlign w:val="center"/>
          </w:tcPr>
          <w:p w14:paraId="1DD94087" w14:textId="77777777" w:rsidR="00BC6307" w:rsidRDefault="00BC6307" w:rsidP="00EE7187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 xml:space="preserve">Udeležba </w:t>
            </w:r>
            <w:proofErr w:type="gramStart"/>
            <w:r>
              <w:rPr>
                <w:b/>
                <w:bCs/>
              </w:rPr>
              <w:t>predsednika Vlade</w:t>
            </w:r>
            <w:proofErr w:type="gramEnd"/>
            <w:r>
              <w:rPr>
                <w:b/>
                <w:bCs/>
              </w:rPr>
              <w:t xml:space="preserve"> Republike Janeza Janše na slovesnosti ob otvoritvi Univerze v Novem mestu</w:t>
            </w:r>
          </w:p>
          <w:p w14:paraId="73C4ABA3" w14:textId="77777777" w:rsidR="00BC6307" w:rsidRDefault="00BC6307" w:rsidP="00EE7187">
            <w:pPr>
              <w:ind w:left="57"/>
              <w:rPr>
                <w:i/>
                <w:iCs/>
              </w:rPr>
            </w:pPr>
            <w:r w:rsidRPr="00BC6307">
              <w:rPr>
                <w:i/>
                <w:iCs/>
              </w:rPr>
              <w:t>Lokacija: Narodni dom, Sokolska ulica 3, Novo mesto</w:t>
            </w:r>
          </w:p>
          <w:p w14:paraId="0615AD82" w14:textId="5AF98FA3" w:rsidR="00BC6307" w:rsidRPr="00BC6307" w:rsidRDefault="00BC6307" w:rsidP="00EE7187">
            <w:pPr>
              <w:ind w:left="57"/>
              <w:rPr>
                <w:i/>
                <w:iCs/>
              </w:rPr>
            </w:pPr>
            <w:r w:rsidRPr="007D1DBA">
              <w:rPr>
                <w:color w:val="00B050"/>
              </w:rPr>
              <w:t xml:space="preserve">NEPOSREDNI PRENOS: </w:t>
            </w:r>
            <w:hyperlink r:id="rId9" w:history="1">
              <w:r w:rsidRPr="00FC06C7">
                <w:rPr>
                  <w:rStyle w:val="Hiperpovezava"/>
                </w:rPr>
                <w:t>https://www.youtube.com/@VladaRepublikeSlovenije/</w:t>
              </w:r>
            </w:hyperlink>
            <w:r w:rsidRPr="00FC06C7">
              <w:rPr>
                <w:color w:val="00B050"/>
              </w:rPr>
              <w:t> in </w:t>
            </w:r>
            <w:hyperlink r:id="rId10" w:history="1">
              <w:r w:rsidRPr="00FC06C7">
                <w:rPr>
                  <w:rStyle w:val="Hiperpovezava"/>
                </w:rPr>
                <w:t>https://www.gov.si/neposredni-prenos/</w:t>
              </w:r>
            </w:hyperlink>
          </w:p>
        </w:tc>
      </w:tr>
    </w:tbl>
    <w:p w14:paraId="5F708D47" w14:textId="77777777" w:rsidR="0049029B" w:rsidRPr="001007AE" w:rsidRDefault="0049029B" w:rsidP="0049029B"/>
    <w:p w14:paraId="7BE8D3DA" w14:textId="77777777" w:rsidR="0049029B" w:rsidRPr="001007AE" w:rsidRDefault="0049029B" w:rsidP="0049029B"/>
    <w:p w14:paraId="2E144416" w14:textId="77777777" w:rsidR="0049029B" w:rsidRPr="001007AE" w:rsidRDefault="0049029B" w:rsidP="0049029B">
      <w:pPr>
        <w:spacing w:line="230" w:lineRule="auto"/>
      </w:pPr>
      <w:r w:rsidRPr="006851A0">
        <w:rPr>
          <w:b/>
          <w:sz w:val="24"/>
          <w:szCs w:val="24"/>
          <w:u w:val="single"/>
        </w:rPr>
        <w:t xml:space="preserve">dr. Anže Logar, </w:t>
      </w:r>
      <w:r w:rsidRPr="00247C47">
        <w:rPr>
          <w:b/>
          <w:sz w:val="24"/>
          <w:szCs w:val="24"/>
          <w:u w:val="single"/>
        </w:rPr>
        <w:t>minister za gospodarstvo, delo in šport</w:t>
      </w:r>
    </w:p>
    <w:p w14:paraId="5A84DD6D" w14:textId="77777777" w:rsidR="0049029B" w:rsidRPr="001007AE" w:rsidRDefault="0049029B" w:rsidP="0049029B"/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17"/>
      </w:tblGrid>
      <w:tr w:rsidR="0049029B" w:rsidRPr="001007AE" w14:paraId="55B73A4E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362F8BD8" w14:textId="75E4FA86" w:rsidR="0049029B" w:rsidRPr="001007AE" w:rsidRDefault="0001397E" w:rsidP="00EE7187">
            <w:pPr>
              <w:jc w:val="center"/>
            </w:pPr>
            <w:r>
              <w:rPr>
                <w:b/>
              </w:rPr>
              <w:t>8.30 – 9.30</w:t>
            </w:r>
          </w:p>
        </w:tc>
        <w:tc>
          <w:tcPr>
            <w:tcW w:w="6817" w:type="dxa"/>
            <w:vAlign w:val="center"/>
          </w:tcPr>
          <w:p w14:paraId="5914B0DD" w14:textId="761B5D30" w:rsidR="0049029B" w:rsidRDefault="0049029B" w:rsidP="00EE7187">
            <w:pPr>
              <w:ind w:left="57"/>
              <w:rPr>
                <w:b/>
              </w:rPr>
            </w:pPr>
            <w:r>
              <w:rPr>
                <w:b/>
              </w:rPr>
              <w:t xml:space="preserve">Obisk </w:t>
            </w:r>
            <w:r w:rsidR="0001397E">
              <w:rPr>
                <w:b/>
              </w:rPr>
              <w:t xml:space="preserve">podjetja Krka, d. d. </w:t>
            </w:r>
          </w:p>
          <w:p w14:paraId="20FF21E2" w14:textId="5EFB81A1" w:rsidR="00085CF5" w:rsidRPr="00085CF5" w:rsidRDefault="00085CF5" w:rsidP="00EE7187">
            <w:pPr>
              <w:ind w:left="57"/>
              <w:rPr>
                <w:bCs/>
                <w:i/>
                <w:iCs/>
              </w:rPr>
            </w:pPr>
            <w:r w:rsidRPr="00085CF5">
              <w:rPr>
                <w:bCs/>
                <w:i/>
                <w:iCs/>
              </w:rPr>
              <w:t>Dogodka se udeleži DS Kušar</w:t>
            </w:r>
          </w:p>
          <w:p w14:paraId="09D1EE7F" w14:textId="05CE5F86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</w:t>
            </w:r>
            <w:r w:rsidR="00085CF5">
              <w:rPr>
                <w:i/>
                <w:iCs/>
              </w:rPr>
              <w:t>Šmarješka cesta 6, Novo mesto</w:t>
            </w:r>
          </w:p>
        </w:tc>
      </w:tr>
      <w:tr w:rsidR="00085CF5" w:rsidRPr="001007AE" w14:paraId="019E4A27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368FD06E" w14:textId="16491A59" w:rsidR="00085CF5" w:rsidRDefault="00085CF5" w:rsidP="00EE7187">
            <w:pPr>
              <w:jc w:val="center"/>
              <w:rPr>
                <w:b/>
              </w:rPr>
            </w:pPr>
            <w:r>
              <w:rPr>
                <w:b/>
              </w:rPr>
              <w:t>9.40 – 11.10</w:t>
            </w:r>
          </w:p>
        </w:tc>
        <w:tc>
          <w:tcPr>
            <w:tcW w:w="6817" w:type="dxa"/>
            <w:vAlign w:val="center"/>
          </w:tcPr>
          <w:p w14:paraId="52421CE7" w14:textId="77777777" w:rsidR="00085CF5" w:rsidRDefault="00085CF5" w:rsidP="00EE7187">
            <w:pPr>
              <w:ind w:left="57"/>
              <w:rPr>
                <w:b/>
              </w:rPr>
            </w:pPr>
            <w:r>
              <w:rPr>
                <w:b/>
              </w:rPr>
              <w:t>Obisk podjetja Revoz</w:t>
            </w:r>
          </w:p>
          <w:p w14:paraId="4D5BA99A" w14:textId="77777777" w:rsidR="00085CF5" w:rsidRPr="00085CF5" w:rsidRDefault="00085CF5" w:rsidP="00085CF5">
            <w:pPr>
              <w:ind w:left="57"/>
              <w:rPr>
                <w:bCs/>
                <w:i/>
                <w:iCs/>
              </w:rPr>
            </w:pPr>
            <w:r w:rsidRPr="00085CF5">
              <w:rPr>
                <w:bCs/>
                <w:i/>
                <w:iCs/>
              </w:rPr>
              <w:t>Dogodka se udeleži DS Kušar</w:t>
            </w:r>
          </w:p>
          <w:p w14:paraId="463BDD1C" w14:textId="3440F79C" w:rsidR="00085CF5" w:rsidRPr="00085CF5" w:rsidRDefault="00085CF5" w:rsidP="00EE7187">
            <w:pPr>
              <w:ind w:left="57"/>
              <w:rPr>
                <w:bCs/>
                <w:i/>
                <w:iCs/>
              </w:rPr>
            </w:pPr>
            <w:r w:rsidRPr="00085CF5">
              <w:rPr>
                <w:bCs/>
                <w:i/>
                <w:iCs/>
              </w:rPr>
              <w:t>Lokacija: Belokranjska cesta 4, Novo mesto</w:t>
            </w:r>
          </w:p>
        </w:tc>
      </w:tr>
      <w:tr w:rsidR="00085CF5" w:rsidRPr="001007AE" w14:paraId="3B1D2263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52FFDB83" w14:textId="254DD8D0" w:rsidR="00085CF5" w:rsidRDefault="00085CF5" w:rsidP="00EE7187">
            <w:pPr>
              <w:jc w:val="center"/>
              <w:rPr>
                <w:b/>
              </w:rPr>
            </w:pPr>
            <w:r>
              <w:rPr>
                <w:b/>
              </w:rPr>
              <w:t>11.30 – 12.30</w:t>
            </w:r>
          </w:p>
        </w:tc>
        <w:tc>
          <w:tcPr>
            <w:tcW w:w="6817" w:type="dxa"/>
            <w:vAlign w:val="center"/>
          </w:tcPr>
          <w:p w14:paraId="2C37CF41" w14:textId="77777777" w:rsidR="00085CF5" w:rsidRDefault="00085CF5" w:rsidP="00EE7187">
            <w:pPr>
              <w:ind w:left="57"/>
              <w:rPr>
                <w:b/>
              </w:rPr>
            </w:pPr>
            <w:r>
              <w:rPr>
                <w:b/>
              </w:rPr>
              <w:t xml:space="preserve">Obisk Zavoda RS za zaposlovanje </w:t>
            </w:r>
            <w:proofErr w:type="gramStart"/>
            <w:r>
              <w:rPr>
                <w:b/>
              </w:rPr>
              <w:t>OE NM</w:t>
            </w:r>
            <w:proofErr w:type="gramEnd"/>
          </w:p>
          <w:p w14:paraId="7416C8CD" w14:textId="77777777" w:rsidR="00085CF5" w:rsidRPr="00085CF5" w:rsidRDefault="00085CF5" w:rsidP="00085CF5">
            <w:pPr>
              <w:ind w:left="57"/>
              <w:rPr>
                <w:bCs/>
                <w:i/>
                <w:iCs/>
              </w:rPr>
            </w:pPr>
            <w:r w:rsidRPr="00085CF5">
              <w:rPr>
                <w:bCs/>
                <w:i/>
                <w:iCs/>
              </w:rPr>
              <w:t>Dogodka se udeleži DS Kušar</w:t>
            </w:r>
          </w:p>
          <w:p w14:paraId="3C94FF91" w14:textId="3C3C736A" w:rsidR="00085CF5" w:rsidRPr="00085CF5" w:rsidRDefault="00085CF5" w:rsidP="00EE7187">
            <w:pPr>
              <w:ind w:left="57"/>
              <w:rPr>
                <w:bCs/>
                <w:i/>
                <w:iCs/>
              </w:rPr>
            </w:pPr>
            <w:r w:rsidRPr="00085CF5">
              <w:rPr>
                <w:bCs/>
                <w:i/>
                <w:iCs/>
              </w:rPr>
              <w:t>Lokacija: Šentjernejska cesta 6, Novo mesto</w:t>
            </w:r>
          </w:p>
        </w:tc>
      </w:tr>
      <w:tr w:rsidR="0001397E" w:rsidRPr="001007AE" w14:paraId="1711513A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27D8714" w14:textId="702B249C" w:rsidR="0001397E" w:rsidRPr="001007AE" w:rsidRDefault="0001397E" w:rsidP="0001397E">
            <w:pPr>
              <w:jc w:val="center"/>
              <w:rPr>
                <w:b/>
              </w:rPr>
            </w:pPr>
            <w:r w:rsidRPr="001007AE">
              <w:rPr>
                <w:b/>
              </w:rPr>
              <w:t>12.30 – 13.20</w:t>
            </w:r>
          </w:p>
        </w:tc>
        <w:tc>
          <w:tcPr>
            <w:tcW w:w="6817" w:type="dxa"/>
            <w:vAlign w:val="center"/>
          </w:tcPr>
          <w:p w14:paraId="4228771F" w14:textId="77777777" w:rsidR="0001397E" w:rsidRPr="001007AE" w:rsidRDefault="0001397E" w:rsidP="0001397E">
            <w:pPr>
              <w:ind w:left="57"/>
            </w:pPr>
            <w:r>
              <w:rPr>
                <w:b/>
              </w:rPr>
              <w:t>Obisk Obrtno-podjetniške zbornice Ribnica + Kočevje</w:t>
            </w:r>
          </w:p>
          <w:p w14:paraId="54B3F6D6" w14:textId="256EC33E" w:rsidR="0001397E" w:rsidRDefault="0001397E" w:rsidP="0001397E">
            <w:pPr>
              <w:ind w:left="57"/>
              <w:rPr>
                <w:b/>
              </w:rPr>
            </w:pPr>
            <w:r w:rsidRPr="001007AE">
              <w:rPr>
                <w:i/>
                <w:iCs/>
              </w:rPr>
              <w:t xml:space="preserve">Lokacija: </w:t>
            </w:r>
            <w:r>
              <w:rPr>
                <w:i/>
                <w:iCs/>
              </w:rPr>
              <w:t xml:space="preserve">Vrvarska pot 3, </w:t>
            </w:r>
            <w:r w:rsidRPr="001007AE">
              <w:rPr>
                <w:i/>
                <w:iCs/>
              </w:rPr>
              <w:t>Ribnica</w:t>
            </w:r>
          </w:p>
        </w:tc>
      </w:tr>
      <w:tr w:rsidR="00085CF5" w:rsidRPr="001007AE" w14:paraId="1B6334F3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63B0FD9E" w14:textId="7CC4220F" w:rsidR="00085CF5" w:rsidRPr="001007AE" w:rsidRDefault="00085CF5" w:rsidP="0001397E">
            <w:pPr>
              <w:jc w:val="center"/>
              <w:rPr>
                <w:b/>
              </w:rPr>
            </w:pPr>
            <w:r>
              <w:rPr>
                <w:b/>
              </w:rPr>
              <w:t>13.00 – 14.00</w:t>
            </w:r>
          </w:p>
        </w:tc>
        <w:tc>
          <w:tcPr>
            <w:tcW w:w="6817" w:type="dxa"/>
            <w:vAlign w:val="center"/>
          </w:tcPr>
          <w:p w14:paraId="73FFB588" w14:textId="77777777" w:rsidR="00085CF5" w:rsidRDefault="00085CF5" w:rsidP="0001397E">
            <w:pPr>
              <w:ind w:left="57"/>
              <w:rPr>
                <w:b/>
              </w:rPr>
            </w:pPr>
            <w:r>
              <w:rPr>
                <w:b/>
              </w:rPr>
              <w:t>Obisk CSD Dolenjska in bela krajina</w:t>
            </w:r>
          </w:p>
          <w:p w14:paraId="33E41B44" w14:textId="77777777" w:rsidR="00085CF5" w:rsidRPr="00085CF5" w:rsidRDefault="00085CF5" w:rsidP="00085CF5">
            <w:pPr>
              <w:ind w:left="57"/>
              <w:rPr>
                <w:bCs/>
                <w:i/>
                <w:iCs/>
              </w:rPr>
            </w:pPr>
            <w:r w:rsidRPr="00085CF5">
              <w:rPr>
                <w:bCs/>
                <w:i/>
                <w:iCs/>
              </w:rPr>
              <w:t>Dogodka se udeleži DS Kušar</w:t>
            </w:r>
          </w:p>
          <w:p w14:paraId="17FE8C90" w14:textId="2961885A" w:rsidR="00085CF5" w:rsidRPr="00085CF5" w:rsidRDefault="00085CF5" w:rsidP="0001397E">
            <w:pPr>
              <w:ind w:left="57"/>
              <w:rPr>
                <w:bCs/>
                <w:i/>
                <w:iCs/>
              </w:rPr>
            </w:pPr>
            <w:r w:rsidRPr="00085CF5">
              <w:rPr>
                <w:bCs/>
                <w:i/>
                <w:iCs/>
              </w:rPr>
              <w:t>Lokacija: Resljeva ulica 7b, Novo mesto</w:t>
            </w:r>
          </w:p>
        </w:tc>
      </w:tr>
      <w:tr w:rsidR="0001397E" w:rsidRPr="001007AE" w14:paraId="0ADE71A0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14496B4" w14:textId="77777777" w:rsidR="0001397E" w:rsidRPr="001007AE" w:rsidRDefault="0001397E" w:rsidP="0001397E">
            <w:pPr>
              <w:jc w:val="center"/>
            </w:pPr>
            <w:r w:rsidRPr="001007AE">
              <w:rPr>
                <w:b/>
              </w:rPr>
              <w:t>13.30 – 14.30</w:t>
            </w:r>
          </w:p>
        </w:tc>
        <w:tc>
          <w:tcPr>
            <w:tcW w:w="6817" w:type="dxa"/>
            <w:vAlign w:val="center"/>
          </w:tcPr>
          <w:p w14:paraId="6F566575" w14:textId="77777777" w:rsidR="0001397E" w:rsidRPr="001007AE" w:rsidRDefault="0001397E" w:rsidP="0001397E">
            <w:pPr>
              <w:ind w:left="57"/>
            </w:pPr>
            <w:r w:rsidRPr="001007AE">
              <w:rPr>
                <w:b/>
              </w:rPr>
              <w:t>Obisk podjetja Inotherm</w:t>
            </w:r>
          </w:p>
          <w:p w14:paraId="607F3343" w14:textId="77777777" w:rsidR="0001397E" w:rsidRPr="001007AE" w:rsidRDefault="0001397E" w:rsidP="0001397E">
            <w:pPr>
              <w:ind w:left="57"/>
            </w:pPr>
            <w:r w:rsidRPr="001007AE">
              <w:rPr>
                <w:i/>
                <w:iCs/>
              </w:rPr>
              <w:t xml:space="preserve">Lokacija: </w:t>
            </w:r>
            <w:r>
              <w:rPr>
                <w:i/>
                <w:iCs/>
              </w:rPr>
              <w:t>Prigorica 98, Dolenja vas</w:t>
            </w:r>
          </w:p>
        </w:tc>
      </w:tr>
      <w:tr w:rsidR="0001397E" w:rsidRPr="001007AE" w14:paraId="03D1AB24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12B9CA44" w14:textId="77777777" w:rsidR="0001397E" w:rsidRPr="001007AE" w:rsidRDefault="0001397E" w:rsidP="0001397E">
            <w:pPr>
              <w:jc w:val="center"/>
            </w:pPr>
            <w:r w:rsidRPr="001007AE">
              <w:rPr>
                <w:b/>
              </w:rPr>
              <w:t>14.</w:t>
            </w:r>
            <w:r>
              <w:rPr>
                <w:b/>
              </w:rPr>
              <w:t>4</w:t>
            </w:r>
            <w:r w:rsidRPr="001007AE">
              <w:rPr>
                <w:b/>
              </w:rPr>
              <w:t>0 – 15.30</w:t>
            </w:r>
          </w:p>
        </w:tc>
        <w:tc>
          <w:tcPr>
            <w:tcW w:w="6817" w:type="dxa"/>
            <w:vAlign w:val="center"/>
          </w:tcPr>
          <w:p w14:paraId="7C913C96" w14:textId="77777777" w:rsidR="0001397E" w:rsidRPr="001007AE" w:rsidRDefault="0001397E" w:rsidP="0001397E">
            <w:pPr>
              <w:ind w:left="57"/>
            </w:pPr>
            <w:r w:rsidRPr="001007AE">
              <w:rPr>
                <w:b/>
              </w:rPr>
              <w:t>Obisk podjetja Intersocks</w:t>
            </w:r>
          </w:p>
          <w:p w14:paraId="6ACE34EF" w14:textId="77777777" w:rsidR="0001397E" w:rsidRPr="001007AE" w:rsidRDefault="0001397E" w:rsidP="0001397E">
            <w:pPr>
              <w:ind w:left="57"/>
            </w:pPr>
            <w:r w:rsidRPr="001007AE">
              <w:rPr>
                <w:i/>
                <w:iCs/>
              </w:rPr>
              <w:t xml:space="preserve">Lokacija: </w:t>
            </w:r>
            <w:r>
              <w:rPr>
                <w:i/>
                <w:iCs/>
              </w:rPr>
              <w:t xml:space="preserve">Reška cesta 29, </w:t>
            </w:r>
            <w:r w:rsidRPr="001007AE">
              <w:rPr>
                <w:i/>
                <w:iCs/>
              </w:rPr>
              <w:t>Kočevje</w:t>
            </w:r>
          </w:p>
        </w:tc>
      </w:tr>
      <w:tr w:rsidR="0001397E" w:rsidRPr="001007AE" w14:paraId="031C2DFD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1D9F305D" w14:textId="77777777" w:rsidR="0001397E" w:rsidRPr="001007AE" w:rsidRDefault="0001397E" w:rsidP="0001397E">
            <w:pPr>
              <w:jc w:val="center"/>
            </w:pPr>
            <w:r w:rsidRPr="001007AE">
              <w:rPr>
                <w:b/>
              </w:rPr>
              <w:t>16.30 – 19.00</w:t>
            </w:r>
          </w:p>
        </w:tc>
        <w:tc>
          <w:tcPr>
            <w:tcW w:w="6817" w:type="dxa"/>
            <w:vAlign w:val="center"/>
          </w:tcPr>
          <w:p w14:paraId="7F0F20AB" w14:textId="77777777" w:rsidR="0001397E" w:rsidRPr="001007AE" w:rsidRDefault="0001397E" w:rsidP="0001397E">
            <w:pPr>
              <w:ind w:left="57"/>
            </w:pPr>
            <w:r w:rsidRPr="001007AE">
              <w:rPr>
                <w:b/>
              </w:rPr>
              <w:t xml:space="preserve">Delovno srečanje v zvezi z aktualnimi temami in razvojnimi izzivi </w:t>
            </w:r>
            <w:proofErr w:type="gramStart"/>
            <w:r w:rsidRPr="001007AE">
              <w:rPr>
                <w:b/>
              </w:rPr>
              <w:t>regije</w:t>
            </w:r>
            <w:proofErr w:type="gramEnd"/>
          </w:p>
          <w:p w14:paraId="02654BDE" w14:textId="77777777" w:rsidR="0001397E" w:rsidRPr="001007AE" w:rsidRDefault="0001397E" w:rsidP="0001397E">
            <w:pPr>
              <w:ind w:left="57"/>
            </w:pPr>
            <w:r w:rsidRPr="001007AE">
              <w:rPr>
                <w:i/>
                <w:iCs/>
              </w:rPr>
              <w:t>Lokacija: Novo mesto</w:t>
            </w:r>
          </w:p>
        </w:tc>
      </w:tr>
    </w:tbl>
    <w:p w14:paraId="6B1CE813" w14:textId="77777777" w:rsidR="0049029B" w:rsidRPr="001007AE" w:rsidRDefault="0049029B" w:rsidP="0049029B"/>
    <w:p w14:paraId="4F001556" w14:textId="77777777" w:rsidR="0049029B" w:rsidRPr="001007AE" w:rsidRDefault="0049029B" w:rsidP="0049029B"/>
    <w:p w14:paraId="513F60EE" w14:textId="77777777" w:rsidR="0049029B" w:rsidRPr="001007AE" w:rsidRDefault="0049029B" w:rsidP="0049029B">
      <w:pPr>
        <w:spacing w:line="230" w:lineRule="auto"/>
      </w:pPr>
      <w:r w:rsidRPr="00BC6307">
        <w:rPr>
          <w:b/>
          <w:sz w:val="24"/>
          <w:szCs w:val="24"/>
          <w:u w:val="single"/>
        </w:rPr>
        <w:t>Jernej Vrtovec, minister za infrastrukturo in energetiko</w:t>
      </w:r>
    </w:p>
    <w:p w14:paraId="5188E446" w14:textId="33085122" w:rsidR="0049029B" w:rsidRPr="001007AE" w:rsidRDefault="0049029B" w:rsidP="00BC6307">
      <w:pPr>
        <w:spacing w:line="230" w:lineRule="auto"/>
      </w:pPr>
      <w:r w:rsidRPr="001007AE">
        <w:t> </w:t>
      </w:r>
    </w:p>
    <w:tbl>
      <w:tblPr>
        <w:tblW w:w="9060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0"/>
        <w:gridCol w:w="6840"/>
      </w:tblGrid>
      <w:tr w:rsidR="0049029B" w:rsidRPr="001007AE" w14:paraId="00F89265" w14:textId="77777777" w:rsidTr="00EE7187">
        <w:trPr>
          <w:trHeight w:val="690"/>
        </w:trPr>
        <w:tc>
          <w:tcPr>
            <w:tcW w:w="2220" w:type="dxa"/>
            <w:vAlign w:val="center"/>
          </w:tcPr>
          <w:p w14:paraId="0BAA37EF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11.00 – 11.30</w:t>
            </w:r>
          </w:p>
        </w:tc>
        <w:tc>
          <w:tcPr>
            <w:tcW w:w="6840" w:type="dxa"/>
            <w:vAlign w:val="center"/>
          </w:tcPr>
          <w:p w14:paraId="1C3091E2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Občina Metlika: </w:t>
            </w:r>
            <w:r w:rsidRPr="001007AE">
              <w:rPr>
                <w:rFonts w:eastAsia="sans-serif"/>
                <w:b/>
              </w:rPr>
              <w:t>otvoritev obnovljene regionalne ceste R3-662/5407 Metlika-Božakovo v Rosalnicah</w:t>
            </w:r>
          </w:p>
          <w:p w14:paraId="0E595E93" w14:textId="77777777" w:rsidR="0049029B" w:rsidRDefault="0049029B" w:rsidP="00EE7187">
            <w:pPr>
              <w:ind w:left="57"/>
              <w:rPr>
                <w:rFonts w:eastAsia="sans-serif"/>
                <w:i/>
                <w:iCs/>
              </w:rPr>
            </w:pPr>
            <w:r w:rsidRPr="001007AE">
              <w:rPr>
                <w:rFonts w:eastAsia="sans-serif"/>
                <w:i/>
                <w:iCs/>
              </w:rPr>
              <w:t>Lokacija: Metlika</w:t>
            </w:r>
          </w:p>
          <w:p w14:paraId="158DEE38" w14:textId="77777777" w:rsidR="0049029B" w:rsidRPr="004F6318" w:rsidRDefault="0049029B" w:rsidP="00EE7187">
            <w:pPr>
              <w:ind w:left="57"/>
            </w:pPr>
            <w:r w:rsidRPr="004F6318">
              <w:rPr>
                <w:rFonts w:eastAsia="sans-serif"/>
                <w:color w:val="00B050"/>
              </w:rPr>
              <w:t>FOTOTERMIN IN IZJAVA MINISTRA ZA MEDIJE</w:t>
            </w:r>
          </w:p>
        </w:tc>
      </w:tr>
      <w:tr w:rsidR="0049029B" w:rsidRPr="001007AE" w14:paraId="2ACCB2FC" w14:textId="77777777" w:rsidTr="00EE7187">
        <w:trPr>
          <w:trHeight w:val="1260"/>
        </w:trPr>
        <w:tc>
          <w:tcPr>
            <w:tcW w:w="2220" w:type="dxa"/>
            <w:vAlign w:val="center"/>
          </w:tcPr>
          <w:p w14:paraId="5B14DB12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11.30 – 13.30</w:t>
            </w:r>
          </w:p>
        </w:tc>
        <w:tc>
          <w:tcPr>
            <w:tcW w:w="6840" w:type="dxa"/>
            <w:vAlign w:val="center"/>
          </w:tcPr>
          <w:p w14:paraId="4A252C17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Srečanje predsednika vlade z župani belokranjskega in ribniško-kočevskega območja</w:t>
            </w:r>
          </w:p>
          <w:p w14:paraId="0F19388A" w14:textId="77777777" w:rsidR="0049029B" w:rsidRPr="00BC6307" w:rsidRDefault="0049029B" w:rsidP="00EE7187">
            <w:pPr>
              <w:ind w:left="57"/>
            </w:pPr>
            <w:r w:rsidRPr="00BC6307">
              <w:rPr>
                <w:i/>
                <w:iCs/>
              </w:rPr>
              <w:t>Srečanja se udeležita tudi ministrici Kirbiš Rojs in Rifelj in minister Vrtovec</w:t>
            </w:r>
          </w:p>
          <w:p w14:paraId="559AB2DD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Belokranjski muzej Metlika, Trg svobode 4, Metlika</w:t>
            </w:r>
          </w:p>
        </w:tc>
      </w:tr>
      <w:tr w:rsidR="0049029B" w:rsidRPr="001007AE" w14:paraId="377E5A94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09FB3A34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14.15 – 16.15</w:t>
            </w:r>
          </w:p>
        </w:tc>
        <w:tc>
          <w:tcPr>
            <w:tcW w:w="6840" w:type="dxa"/>
            <w:vAlign w:val="center"/>
          </w:tcPr>
          <w:p w14:paraId="05F48967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Delovno kosilo predsednika vlade z dolenjskimi župani</w:t>
            </w:r>
          </w:p>
          <w:p w14:paraId="1147E3DA" w14:textId="77777777" w:rsidR="0049029B" w:rsidRPr="00BC6307" w:rsidRDefault="0049029B" w:rsidP="00EE7187">
            <w:pPr>
              <w:ind w:left="57"/>
            </w:pPr>
            <w:r w:rsidRPr="00BC6307">
              <w:rPr>
                <w:i/>
                <w:iCs/>
              </w:rPr>
              <w:t>Srečanja se udeležita tudi ministrici Kirbiš Rojs in Rifelj in minister Vrtovec</w:t>
            </w:r>
          </w:p>
          <w:p w14:paraId="0DFCD4DA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Gostilna Vovko, Ratež 48, Brusnice</w:t>
            </w:r>
          </w:p>
        </w:tc>
      </w:tr>
      <w:tr w:rsidR="0049029B" w:rsidRPr="001007AE" w14:paraId="3F976458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0565C021" w14:textId="34A380FD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</w:t>
            </w:r>
            <w:r w:rsidR="00247C47">
              <w:rPr>
                <w:b/>
              </w:rPr>
              <w:t>7</w:t>
            </w:r>
            <w:r w:rsidRPr="001007AE">
              <w:rPr>
                <w:b/>
              </w:rPr>
              <w:t>.</w:t>
            </w:r>
            <w:r w:rsidR="00247C47">
              <w:rPr>
                <w:b/>
              </w:rPr>
              <w:t>00</w:t>
            </w:r>
            <w:r w:rsidRPr="001007AE">
              <w:rPr>
                <w:b/>
              </w:rPr>
              <w:t xml:space="preserve"> – 17.45</w:t>
            </w:r>
          </w:p>
        </w:tc>
        <w:tc>
          <w:tcPr>
            <w:tcW w:w="6840" w:type="dxa"/>
            <w:vAlign w:val="center"/>
          </w:tcPr>
          <w:p w14:paraId="2B8855BB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Dolenjski razvojni klub in srečanje s skupino Reevo</w:t>
            </w:r>
          </w:p>
          <w:p w14:paraId="284DB310" w14:textId="77777777" w:rsidR="0049029B" w:rsidRPr="00BC6307" w:rsidRDefault="0049029B" w:rsidP="00EE7187">
            <w:pPr>
              <w:ind w:left="57"/>
            </w:pPr>
            <w:r w:rsidRPr="00BC6307">
              <w:rPr>
                <w:i/>
                <w:iCs/>
              </w:rPr>
              <w:t>Srečanja se udeleži tudi DS Čadonič Špelič</w:t>
            </w:r>
          </w:p>
          <w:p w14:paraId="47DB3545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Bistro Situla, Dilančeva ulica 1, Novo mesto</w:t>
            </w:r>
          </w:p>
        </w:tc>
      </w:tr>
    </w:tbl>
    <w:p w14:paraId="474600C7" w14:textId="77777777" w:rsidR="0049029B" w:rsidRPr="001007AE" w:rsidRDefault="0049029B" w:rsidP="0049029B"/>
    <w:p w14:paraId="6398B6C5" w14:textId="77777777" w:rsidR="0049029B" w:rsidRPr="001007AE" w:rsidRDefault="0049029B" w:rsidP="0049029B"/>
    <w:p w14:paraId="74A893A8" w14:textId="1715C0C0" w:rsidR="0049029B" w:rsidRPr="001007AE" w:rsidRDefault="0047609A" w:rsidP="0049029B">
      <w:pPr>
        <w:spacing w:line="230" w:lineRule="auto"/>
        <w:ind w:left="425" w:hanging="425"/>
      </w:pPr>
      <w:r>
        <w:rPr>
          <w:b/>
          <w:sz w:val="24"/>
          <w:szCs w:val="24"/>
          <w:u w:val="single"/>
        </w:rPr>
        <w:t>Tone Kajzer</w:t>
      </w:r>
      <w:r w:rsidR="0049029B" w:rsidRPr="001007AE">
        <w:rPr>
          <w:b/>
          <w:sz w:val="24"/>
          <w:szCs w:val="24"/>
          <w:u w:val="single"/>
        </w:rPr>
        <w:t xml:space="preserve">, </w:t>
      </w:r>
      <w:r>
        <w:rPr>
          <w:b/>
          <w:sz w:val="24"/>
          <w:szCs w:val="24"/>
          <w:u w:val="single"/>
        </w:rPr>
        <w:t>minister</w:t>
      </w:r>
      <w:r w:rsidR="00004519">
        <w:rPr>
          <w:b/>
          <w:sz w:val="24"/>
          <w:szCs w:val="24"/>
          <w:u w:val="single"/>
        </w:rPr>
        <w:t xml:space="preserve"> za zunanje in evropske zadeve</w:t>
      </w:r>
    </w:p>
    <w:p w14:paraId="02358A0C" w14:textId="77777777" w:rsidR="0049029B" w:rsidRPr="001007AE" w:rsidRDefault="0049029B" w:rsidP="0049029B">
      <w:pPr>
        <w:spacing w:line="230" w:lineRule="auto"/>
        <w:ind w:left="425" w:firstLine="1"/>
      </w:pP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17"/>
      </w:tblGrid>
      <w:tr w:rsidR="0049029B" w:rsidRPr="001007AE" w14:paraId="4382D600" w14:textId="77777777" w:rsidTr="00EE7187">
        <w:trPr>
          <w:trHeight w:val="360"/>
        </w:trPr>
        <w:tc>
          <w:tcPr>
            <w:tcW w:w="2250" w:type="dxa"/>
            <w:vAlign w:val="center"/>
          </w:tcPr>
          <w:p w14:paraId="5AFDA521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11.30 – 13.00</w:t>
            </w:r>
          </w:p>
        </w:tc>
        <w:tc>
          <w:tcPr>
            <w:tcW w:w="6817" w:type="dxa"/>
            <w:vAlign w:val="center"/>
          </w:tcPr>
          <w:p w14:paraId="4FB4DABA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podjetja Krka</w:t>
            </w:r>
          </w:p>
          <w:p w14:paraId="6837E616" w14:textId="41C27E32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  <w:color w:val="000000"/>
              </w:rPr>
              <w:t xml:space="preserve">Lokacija: </w:t>
            </w:r>
            <w:r w:rsidRPr="001007AE">
              <w:rPr>
                <w:i/>
                <w:iCs/>
                <w:color w:val="000000"/>
                <w:shd w:val="clear" w:color="auto" w:fill="FFFFFF"/>
              </w:rPr>
              <w:t>Šmarješka cesta 5, Novo mesto</w:t>
            </w:r>
          </w:p>
        </w:tc>
      </w:tr>
      <w:tr w:rsidR="0049029B" w:rsidRPr="001007AE" w14:paraId="000372DC" w14:textId="77777777" w:rsidTr="00EE7187">
        <w:trPr>
          <w:trHeight w:val="585"/>
        </w:trPr>
        <w:tc>
          <w:tcPr>
            <w:tcW w:w="2250" w:type="dxa"/>
            <w:vAlign w:val="center"/>
          </w:tcPr>
          <w:p w14:paraId="0D588915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14.00 – 15.00</w:t>
            </w:r>
          </w:p>
        </w:tc>
        <w:tc>
          <w:tcPr>
            <w:tcW w:w="6817" w:type="dxa"/>
            <w:vAlign w:val="center"/>
          </w:tcPr>
          <w:p w14:paraId="188F9E42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  <w:i/>
                <w:iCs/>
              </w:rPr>
              <w:t>O</w:t>
            </w:r>
            <w:r w:rsidRPr="001007AE">
              <w:rPr>
                <w:b/>
              </w:rPr>
              <w:t xml:space="preserve">bisk podjetja </w:t>
            </w:r>
            <w:proofErr w:type="spellStart"/>
            <w:r w:rsidRPr="001007AE">
              <w:rPr>
                <w:b/>
              </w:rPr>
              <w:t>Yaskava</w:t>
            </w:r>
            <w:proofErr w:type="spellEnd"/>
            <w:r w:rsidRPr="001007AE">
              <w:t xml:space="preserve">, </w:t>
            </w:r>
            <w:r w:rsidRPr="001007AE">
              <w:rPr>
                <w:b/>
              </w:rPr>
              <w:t>Kočevje</w:t>
            </w:r>
          </w:p>
          <w:p w14:paraId="58B70338" w14:textId="43B604F3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</w:t>
            </w:r>
            <w:r w:rsidRPr="001007AE">
              <w:t xml:space="preserve"> </w:t>
            </w:r>
            <w:r w:rsidRPr="001007AE">
              <w:rPr>
                <w:i/>
                <w:iCs/>
                <w:color w:val="000000"/>
                <w:shd w:val="clear" w:color="auto" w:fill="FFFFFF"/>
              </w:rPr>
              <w:t xml:space="preserve">Ulica </w:t>
            </w:r>
            <w:proofErr w:type="spellStart"/>
            <w:r w:rsidRPr="001007AE">
              <w:rPr>
                <w:i/>
                <w:iCs/>
                <w:color w:val="000000"/>
                <w:shd w:val="clear" w:color="auto" w:fill="FFFFFF"/>
              </w:rPr>
              <w:t>Daigora</w:t>
            </w:r>
            <w:proofErr w:type="spellEnd"/>
            <w:r w:rsidRPr="001007AE">
              <w:rPr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007AE">
              <w:rPr>
                <w:i/>
                <w:iCs/>
                <w:color w:val="000000"/>
                <w:shd w:val="clear" w:color="auto" w:fill="FFFFFF"/>
              </w:rPr>
              <w:t>Yasukawe</w:t>
            </w:r>
            <w:proofErr w:type="spellEnd"/>
            <w:r w:rsidRPr="001007AE">
              <w:rPr>
                <w:i/>
                <w:iCs/>
                <w:color w:val="000000"/>
                <w:shd w:val="clear" w:color="auto" w:fill="FFFFFF"/>
              </w:rPr>
              <w:t xml:space="preserve"> 1</w:t>
            </w:r>
            <w:r w:rsidR="00004519">
              <w:rPr>
                <w:i/>
                <w:iCs/>
                <w:color w:val="000000"/>
                <w:shd w:val="clear" w:color="auto" w:fill="FFFFFF"/>
              </w:rPr>
              <w:t xml:space="preserve">, </w:t>
            </w:r>
            <w:r w:rsidRPr="001007AE">
              <w:rPr>
                <w:i/>
                <w:iCs/>
                <w:color w:val="000000"/>
                <w:shd w:val="clear" w:color="auto" w:fill="FFFFFF"/>
              </w:rPr>
              <w:t>Kočevje</w:t>
            </w:r>
          </w:p>
        </w:tc>
      </w:tr>
      <w:tr w:rsidR="0049029B" w:rsidRPr="001007AE" w14:paraId="6292415E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1F5A0A89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15.10 – 16.30</w:t>
            </w:r>
          </w:p>
        </w:tc>
        <w:tc>
          <w:tcPr>
            <w:tcW w:w="6817" w:type="dxa"/>
            <w:vAlign w:val="center"/>
          </w:tcPr>
          <w:p w14:paraId="5C52EE7B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Delovno kosilo s predstavniki slovenske narodne skupnosti na Hrvaškem iz </w:t>
            </w:r>
            <w:proofErr w:type="gramStart"/>
            <w:r w:rsidRPr="001007AE">
              <w:rPr>
                <w:b/>
              </w:rPr>
              <w:t>Gorskega Kotarja</w:t>
            </w:r>
            <w:proofErr w:type="gramEnd"/>
          </w:p>
          <w:p w14:paraId="7493BBA3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  <w:color w:val="000000"/>
              </w:rPr>
              <w:t>Lokacija: Kočevje</w:t>
            </w:r>
          </w:p>
        </w:tc>
      </w:tr>
      <w:tr w:rsidR="0049029B" w:rsidRPr="001007AE" w14:paraId="75A9BB40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1FE29562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lastRenderedPageBreak/>
              <w:t>17.30 oz. 18.00</w:t>
            </w:r>
          </w:p>
        </w:tc>
        <w:tc>
          <w:tcPr>
            <w:tcW w:w="6817" w:type="dxa"/>
            <w:vAlign w:val="center"/>
          </w:tcPr>
          <w:p w14:paraId="52898919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Obisk Subregionalnega </w:t>
            </w:r>
            <w:proofErr w:type="gramStart"/>
            <w:r w:rsidRPr="001007AE">
              <w:rPr>
                <w:b/>
              </w:rPr>
              <w:t>centra</w:t>
            </w:r>
            <w:proofErr w:type="gramEnd"/>
            <w:r w:rsidRPr="001007AE">
              <w:rPr>
                <w:b/>
              </w:rPr>
              <w:t xml:space="preserve"> za usposabljanje sil zaščite in reševanja Črnomelj</w:t>
            </w:r>
          </w:p>
          <w:p w14:paraId="015D5C47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Gasilski dom Črnomelj</w:t>
            </w:r>
          </w:p>
        </w:tc>
      </w:tr>
    </w:tbl>
    <w:p w14:paraId="7F55985C" w14:textId="77777777" w:rsidR="0049029B" w:rsidRDefault="0049029B" w:rsidP="0049029B">
      <w:pPr>
        <w:spacing w:line="230" w:lineRule="auto"/>
      </w:pPr>
    </w:p>
    <w:p w14:paraId="463EC206" w14:textId="77777777" w:rsidR="00237A30" w:rsidRDefault="00237A30" w:rsidP="0049029B">
      <w:pPr>
        <w:spacing w:line="230" w:lineRule="auto"/>
      </w:pPr>
    </w:p>
    <w:p w14:paraId="11C2FA36" w14:textId="77777777" w:rsidR="0049029B" w:rsidRPr="006851A0" w:rsidRDefault="0049029B" w:rsidP="0049029B">
      <w:pPr>
        <w:spacing w:line="230" w:lineRule="auto"/>
        <w:rPr>
          <w:highlight w:val="yellow"/>
        </w:rPr>
      </w:pPr>
      <w:r w:rsidRPr="006851A0">
        <w:rPr>
          <w:b/>
          <w:sz w:val="24"/>
          <w:szCs w:val="24"/>
          <w:u w:val="single"/>
        </w:rPr>
        <w:t xml:space="preserve">mag. Valentin Hajdinjak, </w:t>
      </w:r>
      <w:r w:rsidRPr="00247C47">
        <w:rPr>
          <w:b/>
          <w:sz w:val="24"/>
          <w:szCs w:val="24"/>
          <w:u w:val="single"/>
        </w:rPr>
        <w:t>minister za obrambo</w:t>
      </w:r>
    </w:p>
    <w:p w14:paraId="796CC080" w14:textId="6BF376CB" w:rsidR="0049029B" w:rsidRPr="001007AE" w:rsidRDefault="0049029B" w:rsidP="0049029B">
      <w:pPr>
        <w:spacing w:line="230" w:lineRule="auto"/>
      </w:pP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832"/>
      </w:tblGrid>
      <w:tr w:rsidR="0049029B" w:rsidRPr="001007AE" w14:paraId="53906FF2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5C21F5AB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11.45 – 12.</w:t>
            </w:r>
            <w:r>
              <w:rPr>
                <w:b/>
              </w:rPr>
              <w:t>15</w:t>
            </w:r>
          </w:p>
        </w:tc>
        <w:tc>
          <w:tcPr>
            <w:tcW w:w="6832" w:type="dxa"/>
            <w:vAlign w:val="center"/>
          </w:tcPr>
          <w:p w14:paraId="1DDA950A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Gasilske brigade Novo mesto</w:t>
            </w:r>
          </w:p>
          <w:p w14:paraId="65945408" w14:textId="77777777" w:rsidR="0049029B" w:rsidRPr="00247C47" w:rsidRDefault="0049029B" w:rsidP="00EE7187">
            <w:pPr>
              <w:ind w:left="57"/>
            </w:pPr>
            <w:r w:rsidRPr="00247C47">
              <w:rPr>
                <w:i/>
                <w:iCs/>
              </w:rPr>
              <w:t>Obiska se bo poleg ministra udeležila tudi DS Čadonič Špelič</w:t>
            </w:r>
          </w:p>
          <w:p w14:paraId="0668A7FA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Seidlova cesta 29, Novo mesto</w:t>
            </w:r>
          </w:p>
          <w:p w14:paraId="7800D8F7" w14:textId="77777777" w:rsidR="0049029B" w:rsidRPr="001007AE" w:rsidRDefault="0049029B" w:rsidP="00EE7187">
            <w:pPr>
              <w:ind w:left="57"/>
            </w:pPr>
            <w:r w:rsidRPr="004F6318">
              <w:rPr>
                <w:rFonts w:eastAsia="Helvetica"/>
                <w:color w:val="00B050"/>
                <w:shd w:val="clear" w:color="auto" w:fill="FFFFFF"/>
              </w:rPr>
              <w:t>FOTOTERMIN IN MOŽNOST IZJAVE MINISTRA</w:t>
            </w:r>
          </w:p>
        </w:tc>
      </w:tr>
      <w:tr w:rsidR="0049029B" w:rsidRPr="001007AE" w14:paraId="6C3A7CC7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67236643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12.</w:t>
            </w:r>
            <w:r>
              <w:rPr>
                <w:b/>
              </w:rPr>
              <w:t>2</w:t>
            </w:r>
            <w:r w:rsidRPr="001007AE">
              <w:rPr>
                <w:b/>
              </w:rPr>
              <w:t>0 – 12.3</w:t>
            </w:r>
            <w:r>
              <w:rPr>
                <w:b/>
              </w:rPr>
              <w:t>0</w:t>
            </w:r>
          </w:p>
        </w:tc>
        <w:tc>
          <w:tcPr>
            <w:tcW w:w="6832" w:type="dxa"/>
            <w:vAlign w:val="center"/>
          </w:tcPr>
          <w:p w14:paraId="5416FFE4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Obhod izpostave URSZR Novo mesto</w:t>
            </w:r>
          </w:p>
          <w:p w14:paraId="1163A8B8" w14:textId="77777777" w:rsidR="0049029B" w:rsidRPr="00247C47" w:rsidRDefault="0049029B" w:rsidP="00EE7187">
            <w:pPr>
              <w:ind w:left="57"/>
            </w:pPr>
            <w:r w:rsidRPr="00247C47">
              <w:rPr>
                <w:i/>
                <w:iCs/>
              </w:rPr>
              <w:t>Obiska se bo poleg ministra udeležila tudi DS Čadonič Špelič</w:t>
            </w:r>
          </w:p>
          <w:p w14:paraId="374C5AFC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Seidlova cesta 1, Novo mesto</w:t>
            </w:r>
          </w:p>
          <w:p w14:paraId="074B3B9C" w14:textId="77777777" w:rsidR="0049029B" w:rsidRPr="001007AE" w:rsidRDefault="0049029B" w:rsidP="00EE7187">
            <w:pPr>
              <w:ind w:left="57"/>
            </w:pPr>
            <w:r w:rsidRPr="004F6318">
              <w:rPr>
                <w:rFonts w:eastAsia="Helvetica"/>
                <w:color w:val="00B050"/>
                <w:shd w:val="clear" w:color="auto" w:fill="FFFFFF"/>
              </w:rPr>
              <w:t>FOTOTERMIN</w:t>
            </w:r>
          </w:p>
        </w:tc>
      </w:tr>
      <w:tr w:rsidR="0049029B" w:rsidRPr="001007AE" w14:paraId="5B96A111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1AD1C579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12.</w:t>
            </w:r>
            <w:r>
              <w:rPr>
                <w:b/>
              </w:rPr>
              <w:t>35</w:t>
            </w:r>
            <w:r w:rsidRPr="001007AE">
              <w:rPr>
                <w:b/>
              </w:rPr>
              <w:t xml:space="preserve"> – 12.50</w:t>
            </w:r>
          </w:p>
        </w:tc>
        <w:tc>
          <w:tcPr>
            <w:tcW w:w="6832" w:type="dxa"/>
            <w:vAlign w:val="center"/>
          </w:tcPr>
          <w:p w14:paraId="7C916B13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Ogled </w:t>
            </w:r>
            <w:r>
              <w:rPr>
                <w:b/>
              </w:rPr>
              <w:t xml:space="preserve">lokacije, kjer bo zgrajeno </w:t>
            </w:r>
            <w:r w:rsidRPr="001007AE">
              <w:rPr>
                <w:b/>
              </w:rPr>
              <w:t>regionaln</w:t>
            </w:r>
            <w:r>
              <w:rPr>
                <w:b/>
              </w:rPr>
              <w:t>o</w:t>
            </w:r>
            <w:r w:rsidRPr="001007AE">
              <w:rPr>
                <w:b/>
              </w:rPr>
              <w:t xml:space="preserve"> središč</w:t>
            </w:r>
            <w:r>
              <w:rPr>
                <w:b/>
              </w:rPr>
              <w:t>e</w:t>
            </w:r>
            <w:r w:rsidRPr="001007AE">
              <w:rPr>
                <w:b/>
              </w:rPr>
              <w:t xml:space="preserve"> za zaščito, reševanje in pomoč</w:t>
            </w:r>
          </w:p>
          <w:p w14:paraId="71C5B9FA" w14:textId="77777777" w:rsidR="0049029B" w:rsidRPr="00247C47" w:rsidRDefault="0049029B" w:rsidP="00EE7187">
            <w:pPr>
              <w:ind w:left="57"/>
            </w:pPr>
            <w:r w:rsidRPr="00247C47">
              <w:rPr>
                <w:i/>
                <w:iCs/>
              </w:rPr>
              <w:t>Ogleda se bo poleg ministra udeležila tudi DS Čadonič Špelič</w:t>
            </w:r>
          </w:p>
          <w:p w14:paraId="497C923F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Straška cesta 2</w:t>
            </w:r>
            <w:r>
              <w:rPr>
                <w:i/>
                <w:iCs/>
              </w:rPr>
              <w:t>8</w:t>
            </w:r>
            <w:r w:rsidRPr="001007AE">
              <w:rPr>
                <w:i/>
                <w:iCs/>
              </w:rPr>
              <w:t>, Novo mesto</w:t>
            </w:r>
          </w:p>
          <w:p w14:paraId="4B03606A" w14:textId="77777777" w:rsidR="0049029B" w:rsidRPr="001007AE" w:rsidRDefault="0049029B" w:rsidP="00EE7187">
            <w:pPr>
              <w:ind w:left="57"/>
            </w:pPr>
            <w:r w:rsidRPr="004F6318">
              <w:rPr>
                <w:rFonts w:eastAsia="Helvetica"/>
                <w:color w:val="00B050"/>
                <w:shd w:val="clear" w:color="auto" w:fill="FFFFFF"/>
              </w:rPr>
              <w:t>FOTOTERMIN</w:t>
            </w:r>
          </w:p>
        </w:tc>
      </w:tr>
      <w:tr w:rsidR="0049029B" w:rsidRPr="001007AE" w14:paraId="5B2F508F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3CADEBDB" w14:textId="77777777" w:rsidR="0049029B" w:rsidRDefault="0049029B" w:rsidP="00EE7187">
            <w:pPr>
              <w:jc w:val="center"/>
              <w:rPr>
                <w:b/>
              </w:rPr>
            </w:pPr>
            <w:r w:rsidRPr="001007AE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007AE">
              <w:rPr>
                <w:b/>
              </w:rPr>
              <w:t>.</w:t>
            </w:r>
            <w:r>
              <w:rPr>
                <w:b/>
              </w:rPr>
              <w:t>30</w:t>
            </w:r>
            <w:r w:rsidRPr="001007AE">
              <w:rPr>
                <w:b/>
              </w:rPr>
              <w:t xml:space="preserve"> – 1</w:t>
            </w:r>
            <w:r>
              <w:rPr>
                <w:b/>
              </w:rPr>
              <w:t>5</w:t>
            </w:r>
            <w:r w:rsidRPr="001007AE">
              <w:rPr>
                <w:b/>
              </w:rPr>
              <w:t>.</w:t>
            </w:r>
            <w:r>
              <w:rPr>
                <w:b/>
              </w:rPr>
              <w:t>15</w:t>
            </w:r>
          </w:p>
          <w:p w14:paraId="773E12DD" w14:textId="77777777" w:rsidR="0049029B" w:rsidRPr="001007AE" w:rsidRDefault="0049029B" w:rsidP="00EE7187"/>
        </w:tc>
        <w:tc>
          <w:tcPr>
            <w:tcW w:w="6832" w:type="dxa"/>
            <w:vAlign w:val="center"/>
          </w:tcPr>
          <w:p w14:paraId="23668E1D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podjetja Gal</w:t>
            </w:r>
            <w:r>
              <w:rPr>
                <w:b/>
              </w:rPr>
              <w:t>l</w:t>
            </w:r>
            <w:r w:rsidRPr="001007AE">
              <w:rPr>
                <w:b/>
              </w:rPr>
              <w:t>us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SM</w:t>
            </w:r>
            <w:proofErr w:type="gramEnd"/>
          </w:p>
          <w:p w14:paraId="3066C2AE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 xml:space="preserve">Lokacija: </w:t>
            </w:r>
            <w:r>
              <w:rPr>
                <w:i/>
                <w:iCs/>
              </w:rPr>
              <w:t xml:space="preserve">Novomeška cesta 17, </w:t>
            </w:r>
            <w:r w:rsidRPr="001007AE">
              <w:rPr>
                <w:i/>
                <w:iCs/>
              </w:rPr>
              <w:t>Šentjernej</w:t>
            </w:r>
          </w:p>
          <w:p w14:paraId="7147665F" w14:textId="77777777" w:rsidR="0049029B" w:rsidRPr="001007AE" w:rsidRDefault="0049029B" w:rsidP="00EE7187">
            <w:pPr>
              <w:ind w:left="57"/>
            </w:pPr>
            <w:r w:rsidRPr="004F6318">
              <w:rPr>
                <w:rFonts w:eastAsia="Helvetica"/>
                <w:color w:val="00B050"/>
                <w:shd w:val="clear" w:color="auto" w:fill="FFFFFF"/>
              </w:rPr>
              <w:t xml:space="preserve">FOTOTERMIN </w:t>
            </w:r>
          </w:p>
        </w:tc>
      </w:tr>
      <w:tr w:rsidR="0049029B" w:rsidRPr="001007AE" w14:paraId="582DBE7E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41325624" w14:textId="77777777" w:rsidR="0049029B" w:rsidRPr="0047609A" w:rsidRDefault="0049029B" w:rsidP="00EE7187">
            <w:pPr>
              <w:jc w:val="center"/>
            </w:pPr>
            <w:r w:rsidRPr="0047609A">
              <w:rPr>
                <w:b/>
              </w:rPr>
              <w:t>16.30 – 17.25</w:t>
            </w:r>
          </w:p>
        </w:tc>
        <w:tc>
          <w:tcPr>
            <w:tcW w:w="6832" w:type="dxa"/>
            <w:vAlign w:val="center"/>
          </w:tcPr>
          <w:p w14:paraId="431F74E6" w14:textId="77777777" w:rsidR="0049029B" w:rsidRPr="0047609A" w:rsidRDefault="0049029B" w:rsidP="00EE7187">
            <w:pPr>
              <w:ind w:left="57"/>
            </w:pPr>
            <w:r w:rsidRPr="0047609A">
              <w:rPr>
                <w:b/>
              </w:rPr>
              <w:t xml:space="preserve">Obisk podjetja Arex </w:t>
            </w:r>
            <w:proofErr w:type="spellStart"/>
            <w:proofErr w:type="gramStart"/>
            <w:r w:rsidRPr="0047609A">
              <w:rPr>
                <w:b/>
              </w:rPr>
              <w:t>d.o.o</w:t>
            </w:r>
            <w:proofErr w:type="spellEnd"/>
            <w:proofErr w:type="gramEnd"/>
            <w:r w:rsidRPr="0047609A">
              <w:rPr>
                <w:b/>
              </w:rPr>
              <w:t xml:space="preserve"> </w:t>
            </w:r>
          </w:p>
          <w:p w14:paraId="28D482E2" w14:textId="77777777" w:rsidR="0049029B" w:rsidRPr="0047609A" w:rsidRDefault="0049029B" w:rsidP="00EE7187">
            <w:pPr>
              <w:ind w:left="57"/>
            </w:pPr>
            <w:r w:rsidRPr="0047609A">
              <w:rPr>
                <w:i/>
                <w:iCs/>
              </w:rPr>
              <w:t>Minister bo podjetje obiskal skupaj s predsednikom vlade</w:t>
            </w:r>
          </w:p>
          <w:p w14:paraId="7BADDE15" w14:textId="77777777" w:rsidR="0049029B" w:rsidRPr="0047609A" w:rsidRDefault="0049029B" w:rsidP="00EE7187">
            <w:pPr>
              <w:ind w:left="57"/>
            </w:pPr>
            <w:r w:rsidRPr="0047609A">
              <w:rPr>
                <w:i/>
                <w:iCs/>
              </w:rPr>
              <w:t>Lokacija: Trubarjeva cesta 7, Šentjernej</w:t>
            </w:r>
          </w:p>
        </w:tc>
      </w:tr>
      <w:tr w:rsidR="0049029B" w:rsidRPr="001007AE" w14:paraId="70C14729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6DF1D325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</w:t>
            </w:r>
            <w:r>
              <w:rPr>
                <w:b/>
              </w:rPr>
              <w:t>7</w:t>
            </w:r>
            <w:r w:rsidRPr="001007AE">
              <w:rPr>
                <w:b/>
              </w:rPr>
              <w:t>.</w:t>
            </w:r>
            <w:r>
              <w:rPr>
                <w:b/>
              </w:rPr>
              <w:t>00</w:t>
            </w:r>
            <w:r w:rsidRPr="001007AE">
              <w:rPr>
                <w:b/>
              </w:rPr>
              <w:t xml:space="preserve"> – 17.45</w:t>
            </w:r>
          </w:p>
        </w:tc>
        <w:tc>
          <w:tcPr>
            <w:tcW w:w="6832" w:type="dxa"/>
            <w:vAlign w:val="center"/>
          </w:tcPr>
          <w:p w14:paraId="713E1771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Dolenjski razvojni klub in srečanje s skupino Reevo</w:t>
            </w:r>
          </w:p>
          <w:p w14:paraId="7616448E" w14:textId="0834D34A" w:rsidR="0049029B" w:rsidRPr="00247C47" w:rsidRDefault="0049029B" w:rsidP="00EE7187">
            <w:pPr>
              <w:ind w:left="57"/>
            </w:pPr>
            <w:r w:rsidRPr="00247C47">
              <w:rPr>
                <w:i/>
                <w:iCs/>
              </w:rPr>
              <w:t>Srečanja se udeleži DS Čadonič Špelič</w:t>
            </w:r>
          </w:p>
          <w:p w14:paraId="4F50FB30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Bistro Situla, Dilančeva ulica 1, Novo mesto</w:t>
            </w:r>
          </w:p>
        </w:tc>
      </w:tr>
    </w:tbl>
    <w:p w14:paraId="41D3F139" w14:textId="77777777" w:rsidR="0049029B" w:rsidRPr="001007AE" w:rsidRDefault="0049029B" w:rsidP="0049029B">
      <w:pPr>
        <w:spacing w:line="230" w:lineRule="auto"/>
      </w:pPr>
    </w:p>
    <w:p w14:paraId="134B799B" w14:textId="77777777" w:rsidR="0049029B" w:rsidRPr="001007AE" w:rsidRDefault="0049029B" w:rsidP="0049029B">
      <w:pPr>
        <w:spacing w:line="230" w:lineRule="auto"/>
      </w:pPr>
    </w:p>
    <w:p w14:paraId="5184FB0F" w14:textId="77777777" w:rsidR="0049029B" w:rsidRPr="001007AE" w:rsidRDefault="0049029B" w:rsidP="0049029B">
      <w:pPr>
        <w:spacing w:line="230" w:lineRule="auto"/>
      </w:pPr>
      <w:r w:rsidRPr="006851A0">
        <w:rPr>
          <w:b/>
          <w:sz w:val="24"/>
          <w:szCs w:val="24"/>
          <w:u w:val="single"/>
        </w:rPr>
        <w:t xml:space="preserve">Franci Matoz, </w:t>
      </w:r>
      <w:r w:rsidRPr="00247C47">
        <w:rPr>
          <w:b/>
          <w:sz w:val="24"/>
          <w:szCs w:val="24"/>
          <w:u w:val="single"/>
        </w:rPr>
        <w:t>minister za notranje zadeve in javno upravo</w:t>
      </w:r>
    </w:p>
    <w:p w14:paraId="3D479321" w14:textId="1757D6C2" w:rsidR="0049029B" w:rsidRPr="001007AE" w:rsidRDefault="0049029B" w:rsidP="0049029B">
      <w:pPr>
        <w:spacing w:line="230" w:lineRule="auto"/>
        <w:ind w:left="566" w:hanging="566"/>
      </w:pP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0"/>
        <w:gridCol w:w="6847"/>
      </w:tblGrid>
      <w:tr w:rsidR="0049029B" w:rsidRPr="001007AE" w14:paraId="03D7C1EA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7DE42A3F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10.15 – 11.00</w:t>
            </w:r>
          </w:p>
        </w:tc>
        <w:tc>
          <w:tcPr>
            <w:tcW w:w="6847" w:type="dxa"/>
            <w:vAlign w:val="center"/>
          </w:tcPr>
          <w:p w14:paraId="35359F89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Sestanek z županom občine </w:t>
            </w:r>
            <w:proofErr w:type="gramStart"/>
            <w:r w:rsidRPr="001007AE">
              <w:rPr>
                <w:b/>
              </w:rPr>
              <w:t>Dolenjske toplice</w:t>
            </w:r>
            <w:proofErr w:type="gramEnd"/>
          </w:p>
          <w:p w14:paraId="65360CEE" w14:textId="77777777" w:rsidR="0049029B" w:rsidRPr="00247C47" w:rsidRDefault="0049029B" w:rsidP="00EE7187">
            <w:pPr>
              <w:ind w:left="57"/>
            </w:pPr>
            <w:r w:rsidRPr="00247C47">
              <w:rPr>
                <w:i/>
                <w:iCs/>
              </w:rPr>
              <w:t>Sestanka se udeleži DS Zobarič</w:t>
            </w:r>
          </w:p>
          <w:p w14:paraId="659AEF35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</w:t>
            </w:r>
            <w:proofErr w:type="gramStart"/>
            <w:r w:rsidRPr="001007AE">
              <w:rPr>
                <w:i/>
                <w:iCs/>
              </w:rPr>
              <w:t>Občina Dolenjske toplice</w:t>
            </w:r>
            <w:proofErr w:type="gramEnd"/>
          </w:p>
        </w:tc>
      </w:tr>
      <w:tr w:rsidR="0049029B" w:rsidRPr="001007AE" w14:paraId="7F53DE93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0736D294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 xml:space="preserve">12.00 – 13.00 </w:t>
            </w:r>
          </w:p>
        </w:tc>
        <w:tc>
          <w:tcPr>
            <w:tcW w:w="6847" w:type="dxa"/>
            <w:vAlign w:val="center"/>
          </w:tcPr>
          <w:p w14:paraId="5D391D74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Policijske uprave Novo mesto</w:t>
            </w:r>
          </w:p>
          <w:p w14:paraId="732BD2FD" w14:textId="77777777" w:rsidR="0049029B" w:rsidRPr="008B3428" w:rsidRDefault="0049029B" w:rsidP="00EE7187">
            <w:pPr>
              <w:ind w:left="57"/>
            </w:pPr>
            <w:r w:rsidRPr="008B3428">
              <w:rPr>
                <w:i/>
                <w:iCs/>
              </w:rPr>
              <w:t>Obiska se udeleži DS Kangler</w:t>
            </w:r>
          </w:p>
          <w:p w14:paraId="734A2AAB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PU Novo mesto</w:t>
            </w:r>
          </w:p>
        </w:tc>
      </w:tr>
      <w:tr w:rsidR="0049029B" w:rsidRPr="001007AE" w14:paraId="25978619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4F8EA25D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12.00 – 12.45</w:t>
            </w:r>
          </w:p>
        </w:tc>
        <w:tc>
          <w:tcPr>
            <w:tcW w:w="6847" w:type="dxa"/>
            <w:vAlign w:val="center"/>
          </w:tcPr>
          <w:p w14:paraId="2DF7B875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Sestanek z županom občine Škocjan</w:t>
            </w:r>
          </w:p>
          <w:p w14:paraId="136C1ED9" w14:textId="77777777" w:rsidR="0049029B" w:rsidRPr="008B3428" w:rsidRDefault="0049029B" w:rsidP="00EE7187">
            <w:pPr>
              <w:ind w:left="57"/>
            </w:pPr>
            <w:r w:rsidRPr="008B3428">
              <w:rPr>
                <w:i/>
                <w:iCs/>
              </w:rPr>
              <w:t>Sestanka se udeleži DS Zobarič</w:t>
            </w:r>
          </w:p>
          <w:p w14:paraId="35E8231B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Občina Škocjan</w:t>
            </w:r>
          </w:p>
        </w:tc>
      </w:tr>
      <w:tr w:rsidR="0049029B" w:rsidRPr="001007AE" w14:paraId="7DC4C226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410024E7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12.10 – 13.20</w:t>
            </w:r>
          </w:p>
        </w:tc>
        <w:tc>
          <w:tcPr>
            <w:tcW w:w="6847" w:type="dxa"/>
            <w:vAlign w:val="center"/>
          </w:tcPr>
          <w:p w14:paraId="3D94981F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Sestanek z županom občine Trebnje in obisk Policijske postaje Trebnje</w:t>
            </w:r>
          </w:p>
          <w:p w14:paraId="089CADD0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Občina Trebnje, </w:t>
            </w:r>
            <w:proofErr w:type="spellStart"/>
            <w:proofErr w:type="gramStart"/>
            <w:r w:rsidRPr="001007AE">
              <w:rPr>
                <w:i/>
                <w:iCs/>
              </w:rPr>
              <w:t>Goliev</w:t>
            </w:r>
            <w:proofErr w:type="spellEnd"/>
            <w:proofErr w:type="gramEnd"/>
            <w:r w:rsidRPr="001007AE">
              <w:rPr>
                <w:i/>
                <w:iCs/>
              </w:rPr>
              <w:t xml:space="preserve"> trg 5 in </w:t>
            </w:r>
            <w:proofErr w:type="spellStart"/>
            <w:r w:rsidRPr="001007AE">
              <w:rPr>
                <w:i/>
                <w:iCs/>
              </w:rPr>
              <w:t>Goliev</w:t>
            </w:r>
            <w:proofErr w:type="spellEnd"/>
            <w:r w:rsidRPr="001007AE">
              <w:rPr>
                <w:i/>
                <w:iCs/>
              </w:rPr>
              <w:t xml:space="preserve"> trg 14, Trebnje</w:t>
            </w:r>
          </w:p>
        </w:tc>
      </w:tr>
      <w:tr w:rsidR="0049029B" w:rsidRPr="001007AE" w14:paraId="57529FF4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005937DA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13.20 – 13.45</w:t>
            </w:r>
          </w:p>
        </w:tc>
        <w:tc>
          <w:tcPr>
            <w:tcW w:w="6847" w:type="dxa"/>
            <w:vAlign w:val="center"/>
          </w:tcPr>
          <w:p w14:paraId="79C04609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Upravne enote Trebnje</w:t>
            </w:r>
          </w:p>
          <w:p w14:paraId="604BCF0A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UE Trebnje, </w:t>
            </w:r>
            <w:proofErr w:type="spellStart"/>
            <w:proofErr w:type="gramStart"/>
            <w:r w:rsidRPr="001007AE">
              <w:rPr>
                <w:i/>
                <w:iCs/>
              </w:rPr>
              <w:t>Goliev</w:t>
            </w:r>
            <w:proofErr w:type="spellEnd"/>
            <w:proofErr w:type="gramEnd"/>
            <w:r w:rsidRPr="001007AE">
              <w:rPr>
                <w:i/>
                <w:iCs/>
              </w:rPr>
              <w:t xml:space="preserve"> trg 5, Trebnje</w:t>
            </w:r>
          </w:p>
        </w:tc>
      </w:tr>
      <w:tr w:rsidR="0049029B" w:rsidRPr="001007AE" w14:paraId="0F0AE7B4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17CF2E02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16.15 – 17.00</w:t>
            </w:r>
          </w:p>
        </w:tc>
        <w:tc>
          <w:tcPr>
            <w:tcW w:w="6847" w:type="dxa"/>
            <w:vAlign w:val="center"/>
          </w:tcPr>
          <w:p w14:paraId="0224B874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Sestanek </w:t>
            </w:r>
            <w:r>
              <w:rPr>
                <w:b/>
              </w:rPr>
              <w:t>na občini</w:t>
            </w:r>
            <w:r w:rsidRPr="001007AE">
              <w:rPr>
                <w:b/>
              </w:rPr>
              <w:t xml:space="preserve"> Ribnica</w:t>
            </w:r>
          </w:p>
          <w:p w14:paraId="55C4F6AF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Občina Ribnica, Gorenjska cesta 3, Ribnica</w:t>
            </w:r>
          </w:p>
          <w:p w14:paraId="0038686E" w14:textId="77777777" w:rsidR="0049029B" w:rsidRPr="00A32050" w:rsidRDefault="0049029B" w:rsidP="00EE7187">
            <w:pPr>
              <w:ind w:left="57"/>
            </w:pPr>
            <w:r w:rsidRPr="00A32050">
              <w:rPr>
                <w:color w:val="00B050"/>
              </w:rPr>
              <w:t>MOŽNOST IZJAVE MINISTRA ZA MEDIJE</w:t>
            </w:r>
          </w:p>
        </w:tc>
      </w:tr>
      <w:tr w:rsidR="0049029B" w:rsidRPr="001007AE" w14:paraId="21243E27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3067B085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17.00 – 17.</w:t>
            </w:r>
            <w:r>
              <w:rPr>
                <w:b/>
              </w:rPr>
              <w:t>30</w:t>
            </w:r>
          </w:p>
        </w:tc>
        <w:tc>
          <w:tcPr>
            <w:tcW w:w="6847" w:type="dxa"/>
            <w:vAlign w:val="center"/>
          </w:tcPr>
          <w:p w14:paraId="14EBB524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Policijske postaje Ribnica</w:t>
            </w:r>
          </w:p>
          <w:p w14:paraId="3190F56E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Občina Ribnica, Gorenjska cesta 7, Ribnica</w:t>
            </w:r>
          </w:p>
        </w:tc>
      </w:tr>
      <w:tr w:rsidR="0049029B" w:rsidRPr="001007AE" w14:paraId="4156DEA9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067112B2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17.</w:t>
            </w:r>
            <w:r>
              <w:rPr>
                <w:b/>
              </w:rPr>
              <w:t>30</w:t>
            </w:r>
            <w:r w:rsidRPr="001007AE">
              <w:rPr>
                <w:b/>
              </w:rPr>
              <w:t xml:space="preserve"> – 18.</w:t>
            </w:r>
            <w:r>
              <w:rPr>
                <w:b/>
              </w:rPr>
              <w:t>00</w:t>
            </w:r>
          </w:p>
        </w:tc>
        <w:tc>
          <w:tcPr>
            <w:tcW w:w="6847" w:type="dxa"/>
            <w:vAlign w:val="center"/>
          </w:tcPr>
          <w:p w14:paraId="3AE6F6CE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Upravne enote Ribnica</w:t>
            </w:r>
          </w:p>
          <w:p w14:paraId="499702E5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UE Ribnica, Gorenjska cesta 9, Ribnica</w:t>
            </w:r>
          </w:p>
        </w:tc>
      </w:tr>
    </w:tbl>
    <w:p w14:paraId="3CA8E092" w14:textId="77777777" w:rsidR="0049029B" w:rsidRPr="00DA7FFA" w:rsidRDefault="0049029B" w:rsidP="0049029B">
      <w:r w:rsidRPr="001007AE">
        <w:t> </w:t>
      </w:r>
    </w:p>
    <w:p w14:paraId="35BC1F73" w14:textId="77777777" w:rsidR="0049029B" w:rsidRPr="001007AE" w:rsidRDefault="0049029B" w:rsidP="0049029B"/>
    <w:p w14:paraId="0D0F5386" w14:textId="77777777" w:rsidR="0049029B" w:rsidRPr="006851A0" w:rsidRDefault="0049029B" w:rsidP="0049029B">
      <w:pPr>
        <w:spacing w:line="230" w:lineRule="auto"/>
        <w:jc w:val="both"/>
        <w:rPr>
          <w:b/>
        </w:rPr>
      </w:pPr>
      <w:r w:rsidRPr="006851A0">
        <w:rPr>
          <w:b/>
          <w:sz w:val="24"/>
          <w:szCs w:val="24"/>
          <w:u w:val="single"/>
        </w:rPr>
        <w:t xml:space="preserve">mag. Andrej Šircelj, </w:t>
      </w:r>
      <w:r w:rsidRPr="008B3428">
        <w:rPr>
          <w:b/>
          <w:sz w:val="24"/>
          <w:szCs w:val="24"/>
          <w:u w:val="single"/>
        </w:rPr>
        <w:t>minister za finance</w:t>
      </w:r>
    </w:p>
    <w:p w14:paraId="2003FFDE" w14:textId="77777777" w:rsidR="0049029B" w:rsidRPr="001007AE" w:rsidRDefault="0049029B" w:rsidP="0049029B">
      <w:pPr>
        <w:spacing w:line="230" w:lineRule="auto"/>
        <w:jc w:val="both"/>
      </w:pPr>
      <w:r w:rsidRPr="001007AE">
        <w:t> </w:t>
      </w: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832"/>
      </w:tblGrid>
      <w:tr w:rsidR="0049029B" w:rsidRPr="001007AE" w14:paraId="57DF41A4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547BA65D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11.30 – 12.30</w:t>
            </w:r>
          </w:p>
        </w:tc>
        <w:tc>
          <w:tcPr>
            <w:tcW w:w="6832" w:type="dxa"/>
            <w:vAlign w:val="center"/>
          </w:tcPr>
          <w:p w14:paraId="26AA18E6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in pogovor z vodstvom podjetja Adria-dom</w:t>
            </w:r>
          </w:p>
          <w:p w14:paraId="668A0499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Naslov: Kanižarica 135, Črnomelj</w:t>
            </w:r>
          </w:p>
        </w:tc>
      </w:tr>
      <w:tr w:rsidR="0049029B" w:rsidRPr="001007AE" w14:paraId="18221980" w14:textId="77777777" w:rsidTr="00EE7187">
        <w:trPr>
          <w:trHeight w:val="390"/>
        </w:trPr>
        <w:tc>
          <w:tcPr>
            <w:tcW w:w="2235" w:type="dxa"/>
            <w:vAlign w:val="center"/>
          </w:tcPr>
          <w:p w14:paraId="2AE6052C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15.00 – 16.00</w:t>
            </w:r>
          </w:p>
        </w:tc>
        <w:tc>
          <w:tcPr>
            <w:tcW w:w="6832" w:type="dxa"/>
            <w:vAlign w:val="center"/>
          </w:tcPr>
          <w:p w14:paraId="55614598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Delovni obisk Finančnih uradov Novo mesto in Kočevje</w:t>
            </w:r>
          </w:p>
          <w:p w14:paraId="0FB7C58B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Naslov: Kandijska cesta 21, Novo mesto</w:t>
            </w:r>
          </w:p>
        </w:tc>
      </w:tr>
      <w:tr w:rsidR="0049029B" w:rsidRPr="001007AE" w14:paraId="2E3CC4A4" w14:textId="77777777" w:rsidTr="00EE7187">
        <w:trPr>
          <w:trHeight w:val="420"/>
        </w:trPr>
        <w:tc>
          <w:tcPr>
            <w:tcW w:w="2235" w:type="dxa"/>
            <w:vAlign w:val="center"/>
          </w:tcPr>
          <w:p w14:paraId="6F38F939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16.30 – 17.30</w:t>
            </w:r>
          </w:p>
        </w:tc>
        <w:tc>
          <w:tcPr>
            <w:tcW w:w="6832" w:type="dxa"/>
            <w:vAlign w:val="center"/>
          </w:tcPr>
          <w:p w14:paraId="77BDE29C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Obisk in pogovor z vodstvom Term Krka in Term </w:t>
            </w:r>
            <w:proofErr w:type="gramStart"/>
            <w:r w:rsidRPr="001007AE">
              <w:rPr>
                <w:b/>
              </w:rPr>
              <w:t>Dolenjske toplice</w:t>
            </w:r>
            <w:proofErr w:type="gramEnd"/>
          </w:p>
          <w:p w14:paraId="4AAB71E2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Naslov: Zdraviliški trg 7, Dolenjske Toplice </w:t>
            </w:r>
          </w:p>
        </w:tc>
      </w:tr>
    </w:tbl>
    <w:p w14:paraId="6C50A3BD" w14:textId="77777777" w:rsidR="0049029B" w:rsidRPr="001007AE" w:rsidRDefault="0049029B" w:rsidP="0049029B"/>
    <w:p w14:paraId="6CA67388" w14:textId="77777777" w:rsidR="0049029B" w:rsidRPr="001007AE" w:rsidRDefault="0049029B" w:rsidP="0049029B"/>
    <w:p w14:paraId="48AB1B92" w14:textId="77777777" w:rsidR="0049029B" w:rsidRPr="006851A0" w:rsidRDefault="0049029B" w:rsidP="0049029B">
      <w:pPr>
        <w:spacing w:line="230" w:lineRule="auto"/>
        <w:jc w:val="both"/>
        <w:rPr>
          <w:b/>
        </w:rPr>
      </w:pPr>
      <w:r w:rsidRPr="006851A0">
        <w:rPr>
          <w:b/>
          <w:sz w:val="24"/>
          <w:szCs w:val="24"/>
          <w:u w:val="single"/>
        </w:rPr>
        <w:t xml:space="preserve">Janez Cigler Kralj, </w:t>
      </w:r>
      <w:r w:rsidRPr="008B3428">
        <w:rPr>
          <w:b/>
          <w:sz w:val="24"/>
          <w:szCs w:val="24"/>
          <w:u w:val="single"/>
        </w:rPr>
        <w:t>minister za kmetijstvo</w:t>
      </w:r>
    </w:p>
    <w:p w14:paraId="3025BFCF" w14:textId="1FD6A0BA" w:rsidR="0049029B" w:rsidRPr="001007AE" w:rsidRDefault="0049029B" w:rsidP="0049029B"/>
    <w:tbl>
      <w:tblPr>
        <w:tblW w:w="9082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32"/>
      </w:tblGrid>
      <w:tr w:rsidR="0049029B" w:rsidRPr="001007AE" w14:paraId="204E83E6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333C29B0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15.00 – 16.30</w:t>
            </w:r>
          </w:p>
        </w:tc>
        <w:tc>
          <w:tcPr>
            <w:tcW w:w="6832" w:type="dxa"/>
            <w:vAlign w:val="center"/>
          </w:tcPr>
          <w:p w14:paraId="26181556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b/>
              </w:rPr>
              <w:t xml:space="preserve">Obisk podjetja Dana </w:t>
            </w:r>
            <w:proofErr w:type="gramStart"/>
            <w:r w:rsidRPr="001007AE">
              <w:rPr>
                <w:b/>
              </w:rPr>
              <w:t>d.o.o.</w:t>
            </w:r>
            <w:proofErr w:type="gramEnd"/>
            <w:r w:rsidRPr="001007AE">
              <w:rPr>
                <w:b/>
              </w:rPr>
              <w:t xml:space="preserve">   </w:t>
            </w:r>
            <w:r w:rsidRPr="001007AE">
              <w:br/>
            </w:r>
            <w:r w:rsidRPr="001007AE">
              <w:rPr>
                <w:i/>
                <w:iCs/>
              </w:rPr>
              <w:t xml:space="preserve">Lokacija: Glavna cesta 34, Mirna  </w:t>
            </w:r>
          </w:p>
          <w:p w14:paraId="04F75A44" w14:textId="1276E59C" w:rsidR="0049029B" w:rsidRPr="00700FF4" w:rsidRDefault="008B3428" w:rsidP="00EE7187">
            <w:pPr>
              <w:ind w:left="57"/>
              <w:rPr>
                <w:bCs/>
              </w:rPr>
            </w:pPr>
            <w:r>
              <w:rPr>
                <w:bCs/>
                <w:color w:val="00B050"/>
              </w:rPr>
              <w:t xml:space="preserve">FOTOTERMIN IN </w:t>
            </w:r>
            <w:r w:rsidR="0049029B" w:rsidRPr="00700FF4">
              <w:rPr>
                <w:bCs/>
                <w:color w:val="00B050"/>
              </w:rPr>
              <w:t>IZJAVA MINISTRA ZA MEDIJE</w:t>
            </w:r>
          </w:p>
        </w:tc>
      </w:tr>
      <w:tr w:rsidR="008B3428" w:rsidRPr="001007AE" w14:paraId="1C52C8E5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66E57E2E" w14:textId="0457AE01" w:rsidR="008B3428" w:rsidRPr="001007AE" w:rsidRDefault="008B3428" w:rsidP="00EE7187">
            <w:pPr>
              <w:jc w:val="center"/>
              <w:rPr>
                <w:b/>
              </w:rPr>
            </w:pPr>
            <w:r>
              <w:rPr>
                <w:b/>
              </w:rPr>
              <w:t>16.45</w:t>
            </w:r>
          </w:p>
        </w:tc>
        <w:tc>
          <w:tcPr>
            <w:tcW w:w="6832" w:type="dxa"/>
            <w:vAlign w:val="center"/>
          </w:tcPr>
          <w:p w14:paraId="0D2695F0" w14:textId="36237650" w:rsidR="008B3428" w:rsidRPr="001007AE" w:rsidRDefault="008B3428" w:rsidP="00EE7187">
            <w:pPr>
              <w:ind w:left="57"/>
              <w:rPr>
                <w:b/>
              </w:rPr>
            </w:pPr>
            <w:r>
              <w:rPr>
                <w:b/>
              </w:rPr>
              <w:t xml:space="preserve">Obisk </w:t>
            </w:r>
            <w:proofErr w:type="spellStart"/>
            <w:r>
              <w:rPr>
                <w:b/>
              </w:rPr>
              <w:t>Ekosirarne</w:t>
            </w:r>
            <w:proofErr w:type="spellEnd"/>
            <w:r>
              <w:rPr>
                <w:b/>
              </w:rPr>
              <w:t xml:space="preserve"> Kukenberger</w:t>
            </w:r>
          </w:p>
        </w:tc>
      </w:tr>
      <w:tr w:rsidR="008B3428" w:rsidRPr="001007AE" w14:paraId="645A9F84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46D133F" w14:textId="5C790E52" w:rsidR="008B3428" w:rsidRDefault="008B3428" w:rsidP="00EE7187">
            <w:pPr>
              <w:jc w:val="center"/>
              <w:rPr>
                <w:b/>
              </w:rPr>
            </w:pPr>
            <w:r>
              <w:rPr>
                <w:b/>
              </w:rPr>
              <w:t>18.00</w:t>
            </w:r>
          </w:p>
        </w:tc>
        <w:tc>
          <w:tcPr>
            <w:tcW w:w="6832" w:type="dxa"/>
            <w:vAlign w:val="center"/>
          </w:tcPr>
          <w:p w14:paraId="17885612" w14:textId="480D0412" w:rsidR="008B3428" w:rsidRDefault="008B3428" w:rsidP="00EE7187">
            <w:pPr>
              <w:ind w:left="57"/>
              <w:rPr>
                <w:b/>
              </w:rPr>
            </w:pPr>
            <w:r>
              <w:rPr>
                <w:b/>
              </w:rPr>
              <w:t xml:space="preserve">Obisk vinogradniške kmetije </w:t>
            </w:r>
            <w:proofErr w:type="spellStart"/>
            <w:r>
              <w:rPr>
                <w:b/>
              </w:rPr>
              <w:t>Winery</w:t>
            </w:r>
            <w:proofErr w:type="spellEnd"/>
            <w:r>
              <w:rPr>
                <w:b/>
              </w:rPr>
              <w:t xml:space="preserve"> Martinčič trsničarstvo, vinogradništvo, </w:t>
            </w:r>
            <w:proofErr w:type="gramStart"/>
            <w:r>
              <w:rPr>
                <w:b/>
              </w:rPr>
              <w:t>d.o.o.</w:t>
            </w:r>
            <w:proofErr w:type="gramEnd"/>
          </w:p>
        </w:tc>
      </w:tr>
    </w:tbl>
    <w:p w14:paraId="7F26D3EF" w14:textId="77777777" w:rsidR="0049029B" w:rsidRPr="001007AE" w:rsidRDefault="0049029B" w:rsidP="0049029B"/>
    <w:p w14:paraId="2E5F217F" w14:textId="7FFFF83C" w:rsidR="00237A30" w:rsidRDefault="00237A30" w:rsidP="0049029B">
      <w:pPr>
        <w:spacing w:line="230" w:lineRule="auto"/>
        <w:jc w:val="both"/>
      </w:pPr>
    </w:p>
    <w:p w14:paraId="2837A91A" w14:textId="77777777" w:rsidR="0049029B" w:rsidRPr="001007AE" w:rsidRDefault="0049029B" w:rsidP="0049029B">
      <w:pPr>
        <w:spacing w:line="230" w:lineRule="auto"/>
        <w:jc w:val="both"/>
      </w:pPr>
      <w:r w:rsidRPr="006851A0">
        <w:rPr>
          <w:b/>
          <w:sz w:val="24"/>
          <w:szCs w:val="24"/>
          <w:u w:val="single"/>
        </w:rPr>
        <w:t xml:space="preserve">dr. Ignacija Fridl Jarc, </w:t>
      </w:r>
      <w:r w:rsidRPr="008B3428">
        <w:rPr>
          <w:b/>
          <w:sz w:val="24"/>
          <w:szCs w:val="24"/>
          <w:u w:val="single"/>
        </w:rPr>
        <w:t>ministrica za kulturo</w:t>
      </w:r>
    </w:p>
    <w:p w14:paraId="7A5F0616" w14:textId="77777777" w:rsidR="0049029B" w:rsidRPr="001007AE" w:rsidRDefault="0049029B" w:rsidP="0049029B">
      <w:pPr>
        <w:spacing w:line="230" w:lineRule="auto"/>
        <w:ind w:left="566"/>
        <w:jc w:val="both"/>
      </w:pPr>
      <w:r w:rsidRPr="001007AE">
        <w:t> </w:t>
      </w:r>
    </w:p>
    <w:tbl>
      <w:tblPr>
        <w:tblW w:w="9195" w:type="dxa"/>
        <w:jc w:val="right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945"/>
      </w:tblGrid>
      <w:tr w:rsidR="0049029B" w:rsidRPr="001007AE" w14:paraId="544DAD7B" w14:textId="77777777" w:rsidTr="00EE7187">
        <w:trPr>
          <w:trHeight w:val="390"/>
          <w:jc w:val="right"/>
        </w:trPr>
        <w:tc>
          <w:tcPr>
            <w:tcW w:w="2250" w:type="dxa"/>
            <w:vAlign w:val="center"/>
          </w:tcPr>
          <w:p w14:paraId="2A796A50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11.20 – 11.50</w:t>
            </w:r>
          </w:p>
        </w:tc>
        <w:tc>
          <w:tcPr>
            <w:tcW w:w="6945" w:type="dxa"/>
            <w:vAlign w:val="center"/>
          </w:tcPr>
          <w:p w14:paraId="0EF03D55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Knjižnice Metlika</w:t>
            </w:r>
          </w:p>
          <w:p w14:paraId="316D972F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Cesta bratstva in enotnosti 23, Metlika</w:t>
            </w:r>
          </w:p>
        </w:tc>
      </w:tr>
      <w:tr w:rsidR="0049029B" w:rsidRPr="001007AE" w14:paraId="3FB62DF7" w14:textId="77777777" w:rsidTr="00EE7187">
        <w:trPr>
          <w:trHeight w:val="390"/>
          <w:jc w:val="right"/>
        </w:trPr>
        <w:tc>
          <w:tcPr>
            <w:tcW w:w="2250" w:type="dxa"/>
            <w:vAlign w:val="center"/>
          </w:tcPr>
          <w:p w14:paraId="4305257E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12.10 – 12.40</w:t>
            </w:r>
          </w:p>
        </w:tc>
        <w:tc>
          <w:tcPr>
            <w:tcW w:w="6945" w:type="dxa"/>
            <w:vAlign w:val="center"/>
          </w:tcPr>
          <w:p w14:paraId="377C3C80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gradu Gradac</w:t>
            </w:r>
          </w:p>
          <w:p w14:paraId="3429B94A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Gradac 89, Gradac</w:t>
            </w:r>
          </w:p>
        </w:tc>
      </w:tr>
      <w:tr w:rsidR="0049029B" w:rsidRPr="001007AE" w14:paraId="31F31479" w14:textId="77777777" w:rsidTr="00EE7187">
        <w:trPr>
          <w:trHeight w:val="390"/>
          <w:jc w:val="right"/>
        </w:trPr>
        <w:tc>
          <w:tcPr>
            <w:tcW w:w="2250" w:type="dxa"/>
            <w:vAlign w:val="center"/>
          </w:tcPr>
          <w:p w14:paraId="4B0E2DA7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13.30 – 14.00</w:t>
            </w:r>
          </w:p>
        </w:tc>
        <w:tc>
          <w:tcPr>
            <w:tcW w:w="6945" w:type="dxa"/>
            <w:vAlign w:val="center"/>
          </w:tcPr>
          <w:p w14:paraId="79FA4019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Auerspergova železarna, Dvor</w:t>
            </w:r>
          </w:p>
          <w:p w14:paraId="1079F685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</w:t>
            </w:r>
            <w:proofErr w:type="gramStart"/>
            <w:r w:rsidRPr="001007AE">
              <w:rPr>
                <w:i/>
                <w:iCs/>
              </w:rPr>
              <w:t>Stari log</w:t>
            </w:r>
            <w:proofErr w:type="gramEnd"/>
            <w:r w:rsidRPr="001007AE">
              <w:rPr>
                <w:i/>
                <w:iCs/>
              </w:rPr>
              <w:t xml:space="preserve"> - Dvor, Dvor</w:t>
            </w:r>
          </w:p>
        </w:tc>
      </w:tr>
      <w:tr w:rsidR="0049029B" w:rsidRPr="001007AE" w14:paraId="38EA0246" w14:textId="77777777" w:rsidTr="00EE7187">
        <w:trPr>
          <w:trHeight w:val="390"/>
          <w:jc w:val="right"/>
        </w:trPr>
        <w:tc>
          <w:tcPr>
            <w:tcW w:w="2250" w:type="dxa"/>
            <w:vAlign w:val="center"/>
          </w:tcPr>
          <w:p w14:paraId="55653CB9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</w:t>
            </w:r>
            <w:r>
              <w:rPr>
                <w:b/>
              </w:rPr>
              <w:t>4</w:t>
            </w:r>
            <w:r w:rsidRPr="001007AE">
              <w:rPr>
                <w:b/>
              </w:rPr>
              <w:t>.</w:t>
            </w:r>
            <w:r>
              <w:rPr>
                <w:b/>
              </w:rPr>
              <w:t>4</w:t>
            </w:r>
            <w:r w:rsidRPr="001007AE">
              <w:rPr>
                <w:b/>
              </w:rPr>
              <w:t>5 – 16.00</w:t>
            </w:r>
          </w:p>
        </w:tc>
        <w:tc>
          <w:tcPr>
            <w:tcW w:w="6945" w:type="dxa"/>
            <w:vAlign w:val="center"/>
          </w:tcPr>
          <w:p w14:paraId="27D76C16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Knobleharjev muzej</w:t>
            </w:r>
          </w:p>
          <w:p w14:paraId="0E5A4A88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Škocjan 76, Škocjan</w:t>
            </w:r>
          </w:p>
        </w:tc>
      </w:tr>
      <w:tr w:rsidR="0049029B" w:rsidRPr="001007AE" w14:paraId="266BAB4B" w14:textId="77777777" w:rsidTr="00EE7187">
        <w:trPr>
          <w:trHeight w:val="390"/>
          <w:jc w:val="right"/>
        </w:trPr>
        <w:tc>
          <w:tcPr>
            <w:tcW w:w="2250" w:type="dxa"/>
            <w:vAlign w:val="center"/>
          </w:tcPr>
          <w:p w14:paraId="0465FA1F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16.40 – 17.15</w:t>
            </w:r>
          </w:p>
        </w:tc>
        <w:tc>
          <w:tcPr>
            <w:tcW w:w="6945" w:type="dxa"/>
            <w:vAlign w:val="center"/>
          </w:tcPr>
          <w:p w14:paraId="57391DB3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Kozinove zidanice</w:t>
            </w:r>
          </w:p>
          <w:p w14:paraId="45353CD6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</w:t>
            </w:r>
            <w:proofErr w:type="gramStart"/>
            <w:r w:rsidRPr="001007AE">
              <w:rPr>
                <w:i/>
                <w:iCs/>
              </w:rPr>
              <w:t>Trška gora</w:t>
            </w:r>
            <w:proofErr w:type="gramEnd"/>
            <w:r w:rsidRPr="001007AE">
              <w:rPr>
                <w:i/>
                <w:iCs/>
              </w:rPr>
              <w:t xml:space="preserve"> 6, Novo Mesto</w:t>
            </w:r>
          </w:p>
        </w:tc>
      </w:tr>
      <w:tr w:rsidR="0049029B" w:rsidRPr="001007AE" w14:paraId="4B3829D4" w14:textId="77777777" w:rsidTr="00EE7187">
        <w:trPr>
          <w:trHeight w:val="390"/>
          <w:jc w:val="right"/>
        </w:trPr>
        <w:tc>
          <w:tcPr>
            <w:tcW w:w="2250" w:type="dxa"/>
            <w:vAlign w:val="center"/>
          </w:tcPr>
          <w:p w14:paraId="0B973604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17.45 – 18.30</w:t>
            </w:r>
          </w:p>
        </w:tc>
        <w:tc>
          <w:tcPr>
            <w:tcW w:w="6945" w:type="dxa"/>
            <w:vAlign w:val="center"/>
          </w:tcPr>
          <w:p w14:paraId="42FFDBCB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gradu Grm</w:t>
            </w:r>
          </w:p>
          <w:p w14:paraId="6C9FD841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Skalickega ulica 1, </w:t>
            </w:r>
            <w:proofErr w:type="gramStart"/>
            <w:r w:rsidRPr="001007AE">
              <w:rPr>
                <w:i/>
                <w:iCs/>
              </w:rPr>
              <w:t>Novo Mesto</w:t>
            </w:r>
            <w:proofErr w:type="gramEnd"/>
          </w:p>
        </w:tc>
      </w:tr>
      <w:tr w:rsidR="0049029B" w:rsidRPr="001007AE" w14:paraId="40450A7E" w14:textId="77777777" w:rsidTr="00EE7187">
        <w:trPr>
          <w:trHeight w:val="390"/>
          <w:jc w:val="right"/>
        </w:trPr>
        <w:tc>
          <w:tcPr>
            <w:tcW w:w="2250" w:type="dxa"/>
            <w:vAlign w:val="center"/>
          </w:tcPr>
          <w:p w14:paraId="44A9795D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18.30 – 19.00</w:t>
            </w:r>
          </w:p>
        </w:tc>
        <w:tc>
          <w:tcPr>
            <w:tcW w:w="6945" w:type="dxa"/>
            <w:vAlign w:val="center"/>
          </w:tcPr>
          <w:p w14:paraId="34A1CC56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Založbe in knjigarne Goga</w:t>
            </w:r>
          </w:p>
          <w:p w14:paraId="3E28DA21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 xml:space="preserve">Lokacija: Glavni trg 6, </w:t>
            </w:r>
            <w:proofErr w:type="gramStart"/>
            <w:r w:rsidRPr="001007AE">
              <w:rPr>
                <w:i/>
                <w:iCs/>
              </w:rPr>
              <w:t>Novo Mesto</w:t>
            </w:r>
            <w:proofErr w:type="gramEnd"/>
          </w:p>
        </w:tc>
      </w:tr>
    </w:tbl>
    <w:p w14:paraId="33B049D5" w14:textId="77777777" w:rsidR="0049029B" w:rsidRDefault="0049029B" w:rsidP="0049029B">
      <w:pPr>
        <w:spacing w:line="230" w:lineRule="auto"/>
      </w:pPr>
      <w:r w:rsidRPr="001007AE">
        <w:t> </w:t>
      </w:r>
    </w:p>
    <w:p w14:paraId="0D0D43DA" w14:textId="77777777" w:rsidR="0049029B" w:rsidRPr="001007AE" w:rsidRDefault="0049029B" w:rsidP="0049029B">
      <w:pPr>
        <w:spacing w:line="230" w:lineRule="auto"/>
      </w:pPr>
      <w:r w:rsidRPr="001007AE">
        <w:t> </w:t>
      </w:r>
    </w:p>
    <w:p w14:paraId="50F0C302" w14:textId="77777777" w:rsidR="0049029B" w:rsidRPr="001007AE" w:rsidRDefault="0049029B" w:rsidP="0049029B">
      <w:pPr>
        <w:spacing w:line="230" w:lineRule="auto"/>
        <w:jc w:val="both"/>
      </w:pPr>
      <w:r w:rsidRPr="006851A0">
        <w:rPr>
          <w:b/>
          <w:color w:val="000000"/>
          <w:sz w:val="24"/>
          <w:szCs w:val="24"/>
          <w:u w:val="single"/>
        </w:rPr>
        <w:t xml:space="preserve">dr. Monika Kirbiš Rojs, </w:t>
      </w:r>
      <w:r w:rsidRPr="008B3428">
        <w:rPr>
          <w:b/>
          <w:color w:val="000000"/>
          <w:sz w:val="24"/>
          <w:szCs w:val="24"/>
          <w:u w:val="single"/>
        </w:rPr>
        <w:t>ministrica za lokalno samoupravo, kohezijo</w:t>
      </w:r>
      <w:r w:rsidRPr="006851A0">
        <w:rPr>
          <w:b/>
          <w:color w:val="000000"/>
          <w:sz w:val="24"/>
          <w:szCs w:val="24"/>
          <w:u w:val="single"/>
        </w:rPr>
        <w:t xml:space="preserve"> in regionalni razvoj</w:t>
      </w:r>
      <w:r w:rsidRPr="006851A0">
        <w:rPr>
          <w:b/>
          <w:color w:val="000000"/>
          <w:u w:val="single"/>
        </w:rPr>
        <w:t>;</w:t>
      </w:r>
      <w:r w:rsidRPr="006851A0">
        <w:rPr>
          <w:color w:val="000000"/>
        </w:rPr>
        <w:t xml:space="preserve"> </w:t>
      </w:r>
    </w:p>
    <w:p w14:paraId="0F9E5261" w14:textId="36620626" w:rsidR="0049029B" w:rsidRPr="004F31E9" w:rsidRDefault="0049029B" w:rsidP="0049029B">
      <w:pPr>
        <w:rPr>
          <w:b/>
        </w:rPr>
      </w:pPr>
    </w:p>
    <w:tbl>
      <w:tblPr>
        <w:tblW w:w="9060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0"/>
        <w:gridCol w:w="6840"/>
      </w:tblGrid>
      <w:tr w:rsidR="0049029B" w:rsidRPr="001007AE" w14:paraId="1431B424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47CB04B1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11.30 – 13.30</w:t>
            </w:r>
          </w:p>
        </w:tc>
        <w:tc>
          <w:tcPr>
            <w:tcW w:w="6840" w:type="dxa"/>
            <w:vAlign w:val="center"/>
          </w:tcPr>
          <w:p w14:paraId="527FCFA5" w14:textId="77777777" w:rsidR="0049029B" w:rsidRPr="00BC6307" w:rsidRDefault="0049029B" w:rsidP="00EE7187">
            <w:r w:rsidRPr="00BC6307">
              <w:rPr>
                <w:b/>
              </w:rPr>
              <w:t>Srečanje predsednika vlade z župani belokranjskega in ribniško-kočevskega območja</w:t>
            </w:r>
          </w:p>
          <w:p w14:paraId="0C4DC283" w14:textId="77777777" w:rsidR="0049029B" w:rsidRPr="00BC6307" w:rsidRDefault="0049029B" w:rsidP="00EE7187">
            <w:r w:rsidRPr="00BC6307">
              <w:rPr>
                <w:i/>
                <w:iCs/>
              </w:rPr>
              <w:t>Srečanja se udeležita tudi ministrici Kirbiš Rojs in Rifelj ter minister Vrtovec</w:t>
            </w:r>
          </w:p>
          <w:p w14:paraId="1E2BDFB4" w14:textId="77777777" w:rsidR="0049029B" w:rsidRPr="00BC6307" w:rsidRDefault="0049029B" w:rsidP="00EE7187">
            <w:r w:rsidRPr="00BC6307">
              <w:rPr>
                <w:i/>
                <w:iCs/>
              </w:rPr>
              <w:t>Lokacija: Belokranjski muzej Metlika, Trg svobode 4, Metlika</w:t>
            </w:r>
          </w:p>
        </w:tc>
      </w:tr>
      <w:tr w:rsidR="0049029B" w:rsidRPr="001007AE" w14:paraId="122E9312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51D881F3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14.15 – 16.15</w:t>
            </w:r>
          </w:p>
        </w:tc>
        <w:tc>
          <w:tcPr>
            <w:tcW w:w="6840" w:type="dxa"/>
            <w:vAlign w:val="center"/>
          </w:tcPr>
          <w:p w14:paraId="79FE1BF1" w14:textId="77777777" w:rsidR="0049029B" w:rsidRPr="00BC6307" w:rsidRDefault="0049029B" w:rsidP="00EE7187">
            <w:r w:rsidRPr="00BC6307">
              <w:rPr>
                <w:b/>
              </w:rPr>
              <w:t>Delovno kosilo predsednika vlade z dolenjskimi župani</w:t>
            </w:r>
          </w:p>
          <w:p w14:paraId="2482F67F" w14:textId="77777777" w:rsidR="0049029B" w:rsidRPr="00BC6307" w:rsidRDefault="0049029B" w:rsidP="00EE7187">
            <w:r w:rsidRPr="00BC6307">
              <w:rPr>
                <w:i/>
                <w:iCs/>
              </w:rPr>
              <w:t>Srečanja se udeležita tudi ministrici Kirbiš Rojs in Rifelj ter minister Vrtovec</w:t>
            </w:r>
          </w:p>
          <w:p w14:paraId="4F37290C" w14:textId="77777777" w:rsidR="0049029B" w:rsidRPr="00BC6307" w:rsidRDefault="0049029B" w:rsidP="00EE7187">
            <w:r w:rsidRPr="00BC6307">
              <w:rPr>
                <w:i/>
                <w:iCs/>
              </w:rPr>
              <w:t>Lokacija: Gostilna Vovko, Ratež 48, Brusnice</w:t>
            </w:r>
          </w:p>
        </w:tc>
      </w:tr>
      <w:tr w:rsidR="0049029B" w:rsidRPr="001007AE" w14:paraId="2247B866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1FCCC79F" w14:textId="3AF56B5E" w:rsidR="0049029B" w:rsidRPr="001007AE" w:rsidRDefault="0049029B" w:rsidP="00EE7187">
            <w:pPr>
              <w:jc w:val="center"/>
              <w:rPr>
                <w:b/>
              </w:rPr>
            </w:pPr>
            <w:r>
              <w:rPr>
                <w:b/>
              </w:rPr>
              <w:t>16.30 – 1</w:t>
            </w:r>
            <w:r w:rsidR="008B3428">
              <w:rPr>
                <w:b/>
              </w:rPr>
              <w:t>7</w:t>
            </w:r>
            <w:r>
              <w:rPr>
                <w:b/>
              </w:rPr>
              <w:t>.</w:t>
            </w:r>
            <w:r w:rsidR="008B3428">
              <w:rPr>
                <w:b/>
              </w:rPr>
              <w:t>15</w:t>
            </w:r>
          </w:p>
        </w:tc>
        <w:tc>
          <w:tcPr>
            <w:tcW w:w="6840" w:type="dxa"/>
            <w:vAlign w:val="center"/>
          </w:tcPr>
          <w:p w14:paraId="4E711201" w14:textId="77777777" w:rsidR="008B3428" w:rsidRPr="001007AE" w:rsidRDefault="008B3428" w:rsidP="008B3428">
            <w:r w:rsidRPr="001007AE">
              <w:rPr>
                <w:b/>
              </w:rPr>
              <w:t xml:space="preserve">Obisk Komunale Novo mesto </w:t>
            </w:r>
          </w:p>
          <w:p w14:paraId="62CC972A" w14:textId="3A074799" w:rsidR="008B3428" w:rsidRPr="00BC6307" w:rsidRDefault="008B3428" w:rsidP="008B3428">
            <w:r w:rsidRPr="00BC6307">
              <w:rPr>
                <w:i/>
                <w:iCs/>
              </w:rPr>
              <w:t>Srečanja se udeleži tudi DS Peter Lovšin</w:t>
            </w:r>
          </w:p>
          <w:p w14:paraId="322DCE15" w14:textId="34C4DE19" w:rsidR="0049029B" w:rsidRPr="00877971" w:rsidRDefault="008B3428" w:rsidP="00EE7187">
            <w:pPr>
              <w:rPr>
                <w:b/>
                <w:bCs/>
              </w:rPr>
            </w:pPr>
            <w:r w:rsidRPr="001007AE">
              <w:rPr>
                <w:i/>
                <w:iCs/>
              </w:rPr>
              <w:t>Lokacija: Komunala Novo mesto, Podbevškova ulica 12, Novo mesto</w:t>
            </w:r>
          </w:p>
        </w:tc>
      </w:tr>
      <w:tr w:rsidR="0049029B" w:rsidRPr="001007AE" w14:paraId="2F334D67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3479E072" w14:textId="3DD6DA80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lastRenderedPageBreak/>
              <w:t>17.</w:t>
            </w:r>
            <w:r w:rsidR="008B3428">
              <w:rPr>
                <w:b/>
              </w:rPr>
              <w:t>3</w:t>
            </w:r>
            <w:r w:rsidRPr="001007AE">
              <w:rPr>
                <w:b/>
              </w:rPr>
              <w:t>0 – 1</w:t>
            </w:r>
            <w:r w:rsidR="008B3428">
              <w:rPr>
                <w:b/>
              </w:rPr>
              <w:t>7</w:t>
            </w:r>
            <w:r w:rsidRPr="001007AE">
              <w:rPr>
                <w:b/>
              </w:rPr>
              <w:t>.</w:t>
            </w:r>
            <w:r w:rsidR="008B3428">
              <w:rPr>
                <w:b/>
              </w:rPr>
              <w:t>45</w:t>
            </w:r>
          </w:p>
        </w:tc>
        <w:tc>
          <w:tcPr>
            <w:tcW w:w="6840" w:type="dxa"/>
            <w:vAlign w:val="center"/>
          </w:tcPr>
          <w:p w14:paraId="5AF6DA82" w14:textId="77777777" w:rsidR="008B3428" w:rsidRDefault="008B3428" w:rsidP="008B34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Podpis pogodbe prenos premoženja </w:t>
            </w:r>
            <w:proofErr w:type="gramStart"/>
            <w:r>
              <w:rPr>
                <w:b/>
                <w:bCs/>
              </w:rPr>
              <w:t>MO Novo Mesto</w:t>
            </w:r>
            <w:proofErr w:type="gramEnd"/>
          </w:p>
          <w:p w14:paraId="4B29826B" w14:textId="5DA4C54C" w:rsidR="008B3428" w:rsidRDefault="008B3428" w:rsidP="008B3428">
            <w:pPr>
              <w:rPr>
                <w:i/>
                <w:iCs/>
              </w:rPr>
            </w:pPr>
            <w:r w:rsidRPr="0034095D">
              <w:rPr>
                <w:i/>
                <w:iCs/>
              </w:rPr>
              <w:t>Lokacija: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877971">
              <w:rPr>
                <w:i/>
                <w:iCs/>
              </w:rPr>
              <w:t>Glavni trg 7</w:t>
            </w:r>
            <w:r w:rsidRPr="0034095D">
              <w:rPr>
                <w:i/>
                <w:iCs/>
              </w:rPr>
              <w:t>, Novo mesto</w:t>
            </w:r>
          </w:p>
          <w:p w14:paraId="23167280" w14:textId="127D30DE" w:rsidR="0049029B" w:rsidRPr="001007AE" w:rsidRDefault="008B3428" w:rsidP="008B3428">
            <w:r w:rsidRPr="00700FF4">
              <w:rPr>
                <w:color w:val="00B050"/>
              </w:rPr>
              <w:t>IZJAVA MINISTRICE ZA MEDIJE</w:t>
            </w:r>
          </w:p>
        </w:tc>
      </w:tr>
    </w:tbl>
    <w:p w14:paraId="5E2D2509" w14:textId="77777777" w:rsidR="0049029B" w:rsidRPr="001007AE" w:rsidRDefault="0049029B" w:rsidP="0049029B"/>
    <w:p w14:paraId="04F2A217" w14:textId="77777777" w:rsidR="0049029B" w:rsidRPr="001007AE" w:rsidRDefault="0049029B" w:rsidP="0049029B">
      <w:pPr>
        <w:spacing w:line="230" w:lineRule="auto"/>
      </w:pPr>
      <w:r w:rsidRPr="001007AE">
        <w:t>  </w:t>
      </w:r>
    </w:p>
    <w:p w14:paraId="6B40FB55" w14:textId="77777777" w:rsidR="0049029B" w:rsidRPr="001007AE" w:rsidRDefault="0049029B" w:rsidP="0049029B">
      <w:pPr>
        <w:spacing w:line="230" w:lineRule="auto"/>
      </w:pPr>
      <w:r w:rsidRPr="006851A0">
        <w:rPr>
          <w:b/>
          <w:sz w:val="24"/>
          <w:szCs w:val="24"/>
          <w:u w:val="single"/>
        </w:rPr>
        <w:t xml:space="preserve">dr. Tadej Ostrc, </w:t>
      </w:r>
      <w:r w:rsidRPr="003A258B">
        <w:rPr>
          <w:b/>
          <w:sz w:val="24"/>
          <w:szCs w:val="24"/>
          <w:u w:val="single"/>
        </w:rPr>
        <w:t>minister za zdravje</w:t>
      </w:r>
    </w:p>
    <w:p w14:paraId="36F6E7D0" w14:textId="77777777" w:rsidR="0049029B" w:rsidRPr="001007AE" w:rsidRDefault="0049029B" w:rsidP="0049029B">
      <w:pPr>
        <w:spacing w:line="230" w:lineRule="auto"/>
        <w:ind w:left="566" w:hanging="566"/>
      </w:pPr>
      <w:r w:rsidRPr="001007AE">
        <w:t> </w:t>
      </w:r>
    </w:p>
    <w:tbl>
      <w:tblPr>
        <w:tblW w:w="9195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945"/>
      </w:tblGrid>
      <w:tr w:rsidR="0049029B" w:rsidRPr="001007AE" w14:paraId="4F16B985" w14:textId="77777777" w:rsidTr="00EE7187">
        <w:trPr>
          <w:trHeight w:val="1080"/>
        </w:trPr>
        <w:tc>
          <w:tcPr>
            <w:tcW w:w="2250" w:type="dxa"/>
            <w:vAlign w:val="center"/>
          </w:tcPr>
          <w:p w14:paraId="3927DAD3" w14:textId="0D0CAE41" w:rsidR="0049029B" w:rsidRPr="001007AE" w:rsidRDefault="008B3428" w:rsidP="00EE7187">
            <w:pPr>
              <w:jc w:val="center"/>
            </w:pPr>
            <w:r>
              <w:rPr>
                <w:b/>
              </w:rPr>
              <w:t>9.30 – 10.30</w:t>
            </w:r>
            <w:r w:rsidR="0049029B" w:rsidRPr="001007AE">
              <w:rPr>
                <w:b/>
              </w:rPr>
              <w:t xml:space="preserve"> </w:t>
            </w:r>
          </w:p>
        </w:tc>
        <w:tc>
          <w:tcPr>
            <w:tcW w:w="6945" w:type="dxa"/>
            <w:vAlign w:val="center"/>
          </w:tcPr>
          <w:p w14:paraId="49029656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  <w:color w:val="000000"/>
                <w:shd w:val="clear" w:color="auto" w:fill="FFFFFF"/>
              </w:rPr>
              <w:t xml:space="preserve">Otvoritev prostorov Satelitskega urgentnega </w:t>
            </w:r>
            <w:proofErr w:type="gramStart"/>
            <w:r w:rsidRPr="001007AE">
              <w:rPr>
                <w:b/>
                <w:color w:val="000000"/>
                <w:shd w:val="clear" w:color="auto" w:fill="FFFFFF"/>
              </w:rPr>
              <w:t>centra</w:t>
            </w:r>
            <w:proofErr w:type="gramEnd"/>
            <w:r w:rsidRPr="001007AE">
              <w:rPr>
                <w:b/>
                <w:color w:val="000000"/>
                <w:shd w:val="clear" w:color="auto" w:fill="FFFFFF"/>
              </w:rPr>
              <w:t xml:space="preserve"> v Zdravstvenem domu Črnomelj</w:t>
            </w:r>
          </w:p>
          <w:p w14:paraId="034E383D" w14:textId="77777777" w:rsidR="0049029B" w:rsidRPr="008B3428" w:rsidRDefault="0049029B" w:rsidP="00EE7187">
            <w:pPr>
              <w:ind w:left="57"/>
            </w:pPr>
            <w:r w:rsidRPr="008B3428">
              <w:rPr>
                <w:i/>
                <w:iCs/>
                <w:sz w:val="24"/>
                <w:szCs w:val="24"/>
                <w:shd w:val="clear" w:color="auto" w:fill="FFFFFF"/>
              </w:rPr>
              <w:t>Otvoritve se udeleži DS Novak.</w:t>
            </w:r>
          </w:p>
          <w:p w14:paraId="6AD02B36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Zdravstveni dom Črnomelj, Delavska pot 4, Črnomelj</w:t>
            </w:r>
          </w:p>
        </w:tc>
      </w:tr>
      <w:tr w:rsidR="0049029B" w:rsidRPr="001007AE" w14:paraId="2BD085AE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35D7FA4F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12.15 – 13.15</w:t>
            </w:r>
          </w:p>
        </w:tc>
        <w:tc>
          <w:tcPr>
            <w:tcW w:w="6945" w:type="dxa"/>
            <w:vAlign w:val="center"/>
          </w:tcPr>
          <w:p w14:paraId="39AA7E1E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Obisk Zdravstvenega doma Kočevje in ogled </w:t>
            </w:r>
            <w:proofErr w:type="gramStart"/>
            <w:r w:rsidRPr="001007AE">
              <w:rPr>
                <w:b/>
              </w:rPr>
              <w:t>heliporta</w:t>
            </w:r>
            <w:proofErr w:type="gramEnd"/>
            <w:r w:rsidRPr="001007AE">
              <w:rPr>
                <w:b/>
              </w:rPr>
              <w:t xml:space="preserve"> </w:t>
            </w:r>
          </w:p>
          <w:p w14:paraId="22424AA5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 xml:space="preserve">Lokacija: Zdravstveni dom Kočevje, Roška cesta 18, Kočevje </w:t>
            </w:r>
          </w:p>
          <w:p w14:paraId="5CB5216F" w14:textId="515B2345" w:rsidR="003A258B" w:rsidRPr="003A258B" w:rsidRDefault="003A258B" w:rsidP="00EE7187">
            <w:pPr>
              <w:ind w:left="57"/>
            </w:pPr>
            <w:r w:rsidRPr="003A258B">
              <w:rPr>
                <w:color w:val="00B050"/>
              </w:rPr>
              <w:t>IZJAVA MINISTRA ZA MEDIJE</w:t>
            </w:r>
          </w:p>
        </w:tc>
      </w:tr>
      <w:tr w:rsidR="0049029B" w:rsidRPr="001007AE" w14:paraId="45989E43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9A51C54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14.30 – 15.30</w:t>
            </w:r>
          </w:p>
        </w:tc>
        <w:tc>
          <w:tcPr>
            <w:tcW w:w="6945" w:type="dxa"/>
            <w:vAlign w:val="center"/>
          </w:tcPr>
          <w:p w14:paraId="4E3CC497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  <w:color w:val="000000"/>
                <w:shd w:val="clear" w:color="auto" w:fill="FFFFFF"/>
              </w:rPr>
              <w:t>Slovesna otvoritev prenovljenega pediatričnega oddelka v Splošni bolnišnici Novo mesto</w:t>
            </w:r>
          </w:p>
          <w:p w14:paraId="0C4EBB49" w14:textId="77777777" w:rsidR="0049029B" w:rsidRPr="008B3428" w:rsidRDefault="0049029B" w:rsidP="00EE7187">
            <w:pPr>
              <w:ind w:left="57"/>
            </w:pPr>
            <w:r w:rsidRPr="008B3428">
              <w:rPr>
                <w:i/>
                <w:iCs/>
                <w:shd w:val="clear" w:color="auto" w:fill="FFFFFF"/>
              </w:rPr>
              <w:t>Otvoritve se udeleži tudi DS Novak.</w:t>
            </w:r>
          </w:p>
          <w:p w14:paraId="0F4F8BA6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Splošna bolnišnica Novo mesto,</w:t>
            </w:r>
            <w:r w:rsidRPr="001007AE">
              <w:rPr>
                <w:rFonts w:eastAsia="Calibri"/>
              </w:rPr>
              <w:t xml:space="preserve"> </w:t>
            </w:r>
            <w:r w:rsidRPr="001007AE">
              <w:rPr>
                <w:i/>
                <w:iCs/>
              </w:rPr>
              <w:t>Šmihelska cesta 1, Novo mesto</w:t>
            </w:r>
          </w:p>
          <w:p w14:paraId="43739E9C" w14:textId="79AD17CC" w:rsidR="003A258B" w:rsidRPr="001007AE" w:rsidRDefault="003A258B" w:rsidP="00EE7187">
            <w:pPr>
              <w:ind w:left="57"/>
            </w:pPr>
            <w:r w:rsidRPr="003A258B">
              <w:rPr>
                <w:color w:val="00B050"/>
              </w:rPr>
              <w:t>IZJAVA MINISTRA ZA MEDIJE</w:t>
            </w:r>
          </w:p>
        </w:tc>
      </w:tr>
      <w:tr w:rsidR="0049029B" w:rsidRPr="001007AE" w14:paraId="2D8AD194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0AFC5725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15.30 – 16.15</w:t>
            </w:r>
          </w:p>
        </w:tc>
        <w:tc>
          <w:tcPr>
            <w:tcW w:w="6945" w:type="dxa"/>
            <w:vAlign w:val="center"/>
          </w:tcPr>
          <w:p w14:paraId="0DA7E203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Obisk Zdravstvenega doma Novo mesto </w:t>
            </w:r>
          </w:p>
          <w:p w14:paraId="7C965013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Kandijska cesta 4, Novo mesto</w:t>
            </w:r>
          </w:p>
        </w:tc>
      </w:tr>
    </w:tbl>
    <w:p w14:paraId="4196EB2A" w14:textId="77777777" w:rsidR="0049029B" w:rsidRPr="00DA7FFA" w:rsidRDefault="0049029B" w:rsidP="0049029B">
      <w:pPr>
        <w:spacing w:line="230" w:lineRule="auto"/>
        <w:ind w:left="566" w:hanging="566"/>
      </w:pPr>
    </w:p>
    <w:p w14:paraId="55C88046" w14:textId="77777777" w:rsidR="0049029B" w:rsidRPr="001007AE" w:rsidRDefault="0049029B" w:rsidP="0049029B">
      <w:pPr>
        <w:spacing w:line="230" w:lineRule="auto"/>
        <w:ind w:left="566" w:hanging="566"/>
      </w:pPr>
    </w:p>
    <w:p w14:paraId="07EDEB5A" w14:textId="77777777" w:rsidR="0049029B" w:rsidRPr="001007AE" w:rsidRDefault="0049029B" w:rsidP="0049029B">
      <w:pPr>
        <w:spacing w:line="230" w:lineRule="auto"/>
      </w:pPr>
      <w:r w:rsidRPr="006851A0">
        <w:rPr>
          <w:b/>
          <w:sz w:val="24"/>
          <w:szCs w:val="24"/>
          <w:u w:val="single"/>
        </w:rPr>
        <w:t xml:space="preserve">Mateja Ribič, </w:t>
      </w:r>
      <w:r w:rsidRPr="003A258B">
        <w:rPr>
          <w:b/>
          <w:sz w:val="24"/>
          <w:szCs w:val="24"/>
          <w:u w:val="single"/>
        </w:rPr>
        <w:t>ministrica za demografijo in</w:t>
      </w:r>
      <w:r w:rsidRPr="006851A0">
        <w:rPr>
          <w:b/>
          <w:sz w:val="24"/>
          <w:szCs w:val="24"/>
          <w:u w:val="single"/>
        </w:rPr>
        <w:t xml:space="preserve"> socialne zadeve </w:t>
      </w:r>
    </w:p>
    <w:p w14:paraId="0498A4A3" w14:textId="0076EBAB" w:rsidR="0049029B" w:rsidRPr="001007AE" w:rsidRDefault="0049029B" w:rsidP="003A258B">
      <w:pPr>
        <w:spacing w:line="230" w:lineRule="auto"/>
      </w:pPr>
    </w:p>
    <w:tbl>
      <w:tblPr>
        <w:tblW w:w="9060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0"/>
        <w:gridCol w:w="6840"/>
      </w:tblGrid>
      <w:tr w:rsidR="0049029B" w:rsidRPr="001007AE" w14:paraId="7F4306E7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6EF0BECE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8.30 – 9.30</w:t>
            </w:r>
          </w:p>
        </w:tc>
        <w:tc>
          <w:tcPr>
            <w:tcW w:w="6840" w:type="dxa"/>
            <w:vAlign w:val="center"/>
          </w:tcPr>
          <w:p w14:paraId="24D4CA84" w14:textId="77777777" w:rsidR="0049029B" w:rsidRPr="003A258B" w:rsidRDefault="0049029B" w:rsidP="00EE7187">
            <w:pPr>
              <w:ind w:left="57"/>
            </w:pPr>
            <w:r w:rsidRPr="003A258B">
              <w:rPr>
                <w:b/>
              </w:rPr>
              <w:t>Obisk Zavoda za pomoč in oskrbo na domu Jutro</w:t>
            </w:r>
          </w:p>
          <w:p w14:paraId="1269F02A" w14:textId="77777777" w:rsidR="0049029B" w:rsidRPr="003A258B" w:rsidRDefault="0049029B" w:rsidP="00EE7187">
            <w:pPr>
              <w:ind w:left="57"/>
            </w:pPr>
            <w:r w:rsidRPr="003A258B">
              <w:rPr>
                <w:rFonts w:eastAsia="sans-serif"/>
                <w:i/>
                <w:iCs/>
              </w:rPr>
              <w:t>Obiska se udeleži DS Štesl</w:t>
            </w:r>
          </w:p>
          <w:p w14:paraId="052F364E" w14:textId="77777777" w:rsidR="0049029B" w:rsidRPr="003A258B" w:rsidRDefault="0049029B" w:rsidP="00EE7187">
            <w:pPr>
              <w:ind w:left="57"/>
            </w:pPr>
            <w:r w:rsidRPr="003A258B">
              <w:rPr>
                <w:rFonts w:eastAsia="sans-serif"/>
                <w:i/>
                <w:iCs/>
                <w:shd w:val="clear" w:color="auto" w:fill="FFFFFF"/>
              </w:rPr>
              <w:t>Lokacija: Reška cesta 23, Kočevje</w:t>
            </w:r>
          </w:p>
        </w:tc>
      </w:tr>
      <w:tr w:rsidR="0049029B" w:rsidRPr="001007AE" w14:paraId="30E1885A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496CD171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10.30 – 11.00</w:t>
            </w:r>
          </w:p>
        </w:tc>
        <w:tc>
          <w:tcPr>
            <w:tcW w:w="6840" w:type="dxa"/>
            <w:vAlign w:val="center"/>
          </w:tcPr>
          <w:p w14:paraId="6EABA9E6" w14:textId="77777777" w:rsidR="0049029B" w:rsidRPr="003A258B" w:rsidRDefault="0049029B" w:rsidP="00EE7187">
            <w:pPr>
              <w:ind w:left="57"/>
            </w:pPr>
            <w:r w:rsidRPr="003A258B">
              <w:rPr>
                <w:b/>
              </w:rPr>
              <w:t>Obisk VDC Črnomelj</w:t>
            </w:r>
          </w:p>
          <w:p w14:paraId="4AA1D231" w14:textId="77777777" w:rsidR="0049029B" w:rsidRPr="003A258B" w:rsidRDefault="0049029B" w:rsidP="00EE7187">
            <w:pPr>
              <w:ind w:left="57"/>
            </w:pPr>
            <w:r w:rsidRPr="003A258B">
              <w:rPr>
                <w:rFonts w:eastAsia="sans-serif"/>
                <w:i/>
                <w:iCs/>
              </w:rPr>
              <w:t>Obiska se udeleži DS Štesl</w:t>
            </w:r>
          </w:p>
          <w:p w14:paraId="3D098289" w14:textId="77777777" w:rsidR="0049029B" w:rsidRPr="003A258B" w:rsidRDefault="0049029B" w:rsidP="00EE7187">
            <w:pPr>
              <w:ind w:left="57"/>
            </w:pPr>
            <w:r w:rsidRPr="003A258B">
              <w:rPr>
                <w:rFonts w:eastAsia="sans-serif"/>
                <w:i/>
                <w:iCs/>
                <w:shd w:val="clear" w:color="auto" w:fill="FFFFFF"/>
              </w:rPr>
              <w:t>Lokacija: Majer 7, Črnomelj</w:t>
            </w:r>
          </w:p>
        </w:tc>
      </w:tr>
      <w:tr w:rsidR="0049029B" w:rsidRPr="001007AE" w14:paraId="0827E73B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5738C294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</w:t>
            </w:r>
            <w:r>
              <w:rPr>
                <w:b/>
              </w:rPr>
              <w:t>30</w:t>
            </w:r>
            <w:r w:rsidRPr="001007AE">
              <w:rPr>
                <w:b/>
              </w:rPr>
              <w:t xml:space="preserve"> – 12.</w:t>
            </w:r>
            <w:r>
              <w:rPr>
                <w:b/>
              </w:rPr>
              <w:t>30</w:t>
            </w:r>
          </w:p>
        </w:tc>
        <w:tc>
          <w:tcPr>
            <w:tcW w:w="6840" w:type="dxa"/>
            <w:vAlign w:val="center"/>
          </w:tcPr>
          <w:p w14:paraId="378D9875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DSO Metlika</w:t>
            </w:r>
          </w:p>
          <w:p w14:paraId="4E1EA189" w14:textId="77777777" w:rsidR="0049029B" w:rsidRPr="001007AE" w:rsidRDefault="0049029B" w:rsidP="00EE7187">
            <w:pPr>
              <w:ind w:left="57"/>
            </w:pPr>
            <w:r w:rsidRPr="001007AE">
              <w:rPr>
                <w:rFonts w:eastAsia="sans-serif"/>
                <w:i/>
                <w:iCs/>
                <w:color w:val="000000"/>
                <w:shd w:val="clear" w:color="auto" w:fill="FFFFFF"/>
              </w:rPr>
              <w:t>Lokacija: Mestni trg 16, Metlika</w:t>
            </w:r>
          </w:p>
        </w:tc>
      </w:tr>
      <w:tr w:rsidR="0049029B" w:rsidRPr="001007AE" w14:paraId="0F328F7F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7DDE6978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11.45 – 12.</w:t>
            </w:r>
            <w:r>
              <w:rPr>
                <w:b/>
              </w:rPr>
              <w:t>30</w:t>
            </w:r>
          </w:p>
        </w:tc>
        <w:tc>
          <w:tcPr>
            <w:tcW w:w="6840" w:type="dxa"/>
            <w:vAlign w:val="center"/>
          </w:tcPr>
          <w:p w14:paraId="588112C9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Obisk </w:t>
            </w:r>
            <w:r>
              <w:rPr>
                <w:b/>
              </w:rPr>
              <w:t xml:space="preserve">IRIS Novo mesto, </w:t>
            </w:r>
            <w:proofErr w:type="gramStart"/>
            <w:r>
              <w:rPr>
                <w:b/>
              </w:rPr>
              <w:t>d.o.o.</w:t>
            </w:r>
            <w:proofErr w:type="gramEnd"/>
          </w:p>
          <w:p w14:paraId="6ABA7BF6" w14:textId="77777777" w:rsidR="0049029B" w:rsidRPr="00A32050" w:rsidRDefault="0049029B" w:rsidP="00EE7187">
            <w:pPr>
              <w:ind w:left="57"/>
              <w:rPr>
                <w:color w:val="CC3300"/>
              </w:rPr>
            </w:pPr>
            <w:r w:rsidRPr="003A258B">
              <w:rPr>
                <w:rFonts w:eastAsia="sans-serif"/>
                <w:i/>
                <w:iCs/>
              </w:rPr>
              <w:t>Obiska se udeleži DS Štesl</w:t>
            </w:r>
          </w:p>
        </w:tc>
      </w:tr>
      <w:tr w:rsidR="0049029B" w:rsidRPr="001007AE" w14:paraId="6CE89F48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21B7A9AB" w14:textId="77777777" w:rsidR="0049029B" w:rsidRPr="001007AE" w:rsidRDefault="0049029B" w:rsidP="00EE7187">
            <w:pPr>
              <w:jc w:val="center"/>
              <w:rPr>
                <w:b/>
              </w:rPr>
            </w:pPr>
            <w:r>
              <w:rPr>
                <w:b/>
              </w:rPr>
              <w:t>14.45 – 15.45</w:t>
            </w:r>
          </w:p>
        </w:tc>
        <w:tc>
          <w:tcPr>
            <w:tcW w:w="6840" w:type="dxa"/>
            <w:vAlign w:val="center"/>
          </w:tcPr>
          <w:p w14:paraId="1DF4D73F" w14:textId="77777777" w:rsidR="0049029B" w:rsidRDefault="0049029B" w:rsidP="00EE7187">
            <w:pPr>
              <w:ind w:left="57"/>
              <w:rPr>
                <w:b/>
              </w:rPr>
            </w:pPr>
            <w:r>
              <w:rPr>
                <w:b/>
              </w:rPr>
              <w:t xml:space="preserve">Obisk Trebnje TINDE </w:t>
            </w:r>
            <w:proofErr w:type="gramStart"/>
            <w:r>
              <w:rPr>
                <w:b/>
              </w:rPr>
              <w:t>d.o.o.</w:t>
            </w:r>
            <w:proofErr w:type="gramEnd"/>
          </w:p>
          <w:p w14:paraId="54F2425C" w14:textId="77777777" w:rsidR="0049029B" w:rsidRPr="001007AE" w:rsidRDefault="0049029B" w:rsidP="00EE7187">
            <w:pPr>
              <w:ind w:left="57"/>
              <w:rPr>
                <w:b/>
              </w:rPr>
            </w:pPr>
            <w:r w:rsidRPr="003A258B">
              <w:rPr>
                <w:rFonts w:eastAsia="sans-serif"/>
                <w:i/>
                <w:iCs/>
              </w:rPr>
              <w:t>Obiska se udeleži DS Štesl</w:t>
            </w:r>
          </w:p>
        </w:tc>
      </w:tr>
      <w:tr w:rsidR="0049029B" w:rsidRPr="001007AE" w14:paraId="549FC840" w14:textId="77777777" w:rsidTr="00EE7187">
        <w:trPr>
          <w:trHeight w:val="390"/>
        </w:trPr>
        <w:tc>
          <w:tcPr>
            <w:tcW w:w="2220" w:type="dxa"/>
            <w:vAlign w:val="center"/>
          </w:tcPr>
          <w:p w14:paraId="33338185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15.00 – 16.00</w:t>
            </w:r>
          </w:p>
        </w:tc>
        <w:tc>
          <w:tcPr>
            <w:tcW w:w="6840" w:type="dxa"/>
            <w:vAlign w:val="center"/>
          </w:tcPr>
          <w:p w14:paraId="59FCA89A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Obisk Večgeneracijskega </w:t>
            </w:r>
            <w:proofErr w:type="gramStart"/>
            <w:r w:rsidRPr="001007AE">
              <w:rPr>
                <w:b/>
              </w:rPr>
              <w:t>centra</w:t>
            </w:r>
            <w:proofErr w:type="gramEnd"/>
            <w:r w:rsidRPr="001007AE">
              <w:rPr>
                <w:b/>
              </w:rPr>
              <w:t xml:space="preserve"> Skupaj+</w:t>
            </w:r>
          </w:p>
          <w:p w14:paraId="4CDCFB41" w14:textId="77777777" w:rsidR="0049029B" w:rsidRPr="001007AE" w:rsidRDefault="0049029B" w:rsidP="00EE7187">
            <w:pPr>
              <w:ind w:left="57"/>
            </w:pPr>
            <w:r w:rsidRPr="001007AE">
              <w:rPr>
                <w:rFonts w:eastAsia="sans-serif"/>
                <w:i/>
                <w:iCs/>
                <w:color w:val="000000"/>
                <w:shd w:val="clear" w:color="auto" w:fill="FFFFFF"/>
              </w:rPr>
              <w:t>Lokacija: Topliška cesta 2, Novo mesto</w:t>
            </w:r>
          </w:p>
        </w:tc>
      </w:tr>
    </w:tbl>
    <w:p w14:paraId="10D21EB6" w14:textId="77777777" w:rsidR="0049029B" w:rsidRDefault="0049029B" w:rsidP="0049029B"/>
    <w:p w14:paraId="67F0EF53" w14:textId="77777777" w:rsidR="0049029B" w:rsidRPr="001007AE" w:rsidRDefault="0049029B" w:rsidP="0049029B">
      <w:r w:rsidRPr="001007AE">
        <w:t> </w:t>
      </w:r>
    </w:p>
    <w:p w14:paraId="211A40BC" w14:textId="77777777" w:rsidR="0049029B" w:rsidRPr="006851A0" w:rsidRDefault="0049029B" w:rsidP="0049029B">
      <w:pPr>
        <w:spacing w:line="230" w:lineRule="auto"/>
        <w:rPr>
          <w:b/>
        </w:rPr>
      </w:pPr>
      <w:r w:rsidRPr="006851A0">
        <w:rPr>
          <w:b/>
          <w:sz w:val="24"/>
          <w:szCs w:val="24"/>
          <w:u w:val="single"/>
        </w:rPr>
        <w:t>mag. Polona Rifelj, ministrica za okolje in prostor</w:t>
      </w:r>
    </w:p>
    <w:p w14:paraId="2EA666AF" w14:textId="6D3BAAA7" w:rsidR="0049029B" w:rsidRPr="001007AE" w:rsidRDefault="0049029B" w:rsidP="0049029B">
      <w:pPr>
        <w:spacing w:line="230" w:lineRule="auto"/>
        <w:jc w:val="both"/>
      </w:pP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17"/>
      </w:tblGrid>
      <w:tr w:rsidR="0049029B" w:rsidRPr="001007AE" w14:paraId="0B679DF4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40BE2503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9.00 – 10.00</w:t>
            </w:r>
          </w:p>
        </w:tc>
        <w:tc>
          <w:tcPr>
            <w:tcW w:w="6817" w:type="dxa"/>
            <w:vAlign w:val="center"/>
          </w:tcPr>
          <w:p w14:paraId="599EAAF9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Srečanje s predstavniki Občine Mirna Peč na temo Uredbe o razvrščanju objektov</w:t>
            </w:r>
          </w:p>
          <w:p w14:paraId="3711E5DA" w14:textId="77777777" w:rsidR="0049029B" w:rsidRPr="003A258B" w:rsidRDefault="0049029B" w:rsidP="00EE7187">
            <w:pPr>
              <w:ind w:left="57"/>
            </w:pPr>
            <w:r w:rsidRPr="003A258B">
              <w:rPr>
                <w:i/>
                <w:iCs/>
              </w:rPr>
              <w:t>Srečanja se udeleži DS Peter Lovšin</w:t>
            </w:r>
          </w:p>
          <w:p w14:paraId="44ABBC67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Občina Mirna Peč, Trg 8, Mirna Peč</w:t>
            </w:r>
          </w:p>
        </w:tc>
      </w:tr>
      <w:tr w:rsidR="0049029B" w:rsidRPr="001007AE" w14:paraId="010FEC42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212347A6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 xml:space="preserve">10.30 – 11.30 </w:t>
            </w:r>
          </w:p>
        </w:tc>
        <w:tc>
          <w:tcPr>
            <w:tcW w:w="6817" w:type="dxa"/>
            <w:vAlign w:val="center"/>
          </w:tcPr>
          <w:p w14:paraId="61807302" w14:textId="1F52A4FE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Srečanje s predstavniki Občine Šentjernej na temo protipoplavnih ukrepov na povodju Kobile (ogled na terenu)</w:t>
            </w:r>
          </w:p>
          <w:p w14:paraId="17C90D6A" w14:textId="77777777" w:rsidR="0049029B" w:rsidRPr="003A258B" w:rsidRDefault="0049029B" w:rsidP="00EE7187">
            <w:pPr>
              <w:ind w:left="57"/>
            </w:pPr>
            <w:r w:rsidRPr="003A258B">
              <w:rPr>
                <w:i/>
                <w:iCs/>
              </w:rPr>
              <w:t>Srečanja se udeleži DS Peter Lovšin</w:t>
            </w:r>
          </w:p>
          <w:p w14:paraId="7F9F6E98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Občina Šentjernej, Prvomajska cesta 3a, Šentjernej</w:t>
            </w:r>
          </w:p>
          <w:p w14:paraId="17144E63" w14:textId="7DC2CD39" w:rsidR="003A258B" w:rsidRPr="003A258B" w:rsidRDefault="003A258B" w:rsidP="00EE7187">
            <w:pPr>
              <w:ind w:left="57"/>
            </w:pPr>
            <w:r w:rsidRPr="003A258B">
              <w:rPr>
                <w:color w:val="00B050"/>
              </w:rPr>
              <w:t>FOTOTERMIN</w:t>
            </w:r>
          </w:p>
        </w:tc>
      </w:tr>
      <w:tr w:rsidR="0049029B" w:rsidRPr="001007AE" w14:paraId="5556C6F7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5AE74D9B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11.30 – 13.30</w:t>
            </w:r>
          </w:p>
        </w:tc>
        <w:tc>
          <w:tcPr>
            <w:tcW w:w="6817" w:type="dxa"/>
            <w:vAlign w:val="center"/>
          </w:tcPr>
          <w:p w14:paraId="769924E6" w14:textId="77777777" w:rsidR="0049029B" w:rsidRPr="00BC6307" w:rsidRDefault="0049029B" w:rsidP="00EE7187">
            <w:pPr>
              <w:ind w:left="57"/>
            </w:pPr>
            <w:r w:rsidRPr="00BC6307">
              <w:rPr>
                <w:b/>
              </w:rPr>
              <w:t>Srečanje predsednika vlade z župani belokranjskega in ribniško-kočevskega območja</w:t>
            </w:r>
          </w:p>
          <w:p w14:paraId="6C297EF1" w14:textId="77777777" w:rsidR="0049029B" w:rsidRPr="00BC6307" w:rsidRDefault="0049029B" w:rsidP="00EE7187">
            <w:pPr>
              <w:ind w:left="57"/>
            </w:pPr>
            <w:r w:rsidRPr="00BC6307">
              <w:rPr>
                <w:i/>
                <w:iCs/>
              </w:rPr>
              <w:lastRenderedPageBreak/>
              <w:t>Srečanja se udeležita tudi ministrici Kirbiš Rojs in Rifelj ter minister Vrtovec</w:t>
            </w:r>
          </w:p>
          <w:p w14:paraId="0EF7D944" w14:textId="77777777" w:rsidR="0049029B" w:rsidRPr="001007AE" w:rsidRDefault="0049029B" w:rsidP="00EE7187">
            <w:pPr>
              <w:ind w:left="57"/>
            </w:pPr>
            <w:r w:rsidRPr="00BC6307">
              <w:rPr>
                <w:i/>
                <w:iCs/>
              </w:rPr>
              <w:t>Lokacija: Belokranjski muzej Metlika, Trg svobode 4, Metlika</w:t>
            </w:r>
          </w:p>
        </w:tc>
      </w:tr>
      <w:tr w:rsidR="0049029B" w:rsidRPr="001007AE" w14:paraId="11ADAD45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D1BD395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lastRenderedPageBreak/>
              <w:t>12.30 – 14.00</w:t>
            </w:r>
          </w:p>
        </w:tc>
        <w:tc>
          <w:tcPr>
            <w:tcW w:w="6817" w:type="dxa"/>
            <w:vAlign w:val="center"/>
          </w:tcPr>
          <w:p w14:paraId="2F9103E0" w14:textId="28BA71C2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Srečanje z direktorico občinske uprave Metlika go. Tjašo Kump Murn na temo širitve gospodarske </w:t>
            </w:r>
            <w:proofErr w:type="gramStart"/>
            <w:r w:rsidRPr="001007AE">
              <w:rPr>
                <w:b/>
              </w:rPr>
              <w:t>cone</w:t>
            </w:r>
            <w:proofErr w:type="gramEnd"/>
            <w:r w:rsidRPr="001007AE">
              <w:rPr>
                <w:b/>
              </w:rPr>
              <w:t xml:space="preserve"> PILD (ogled na terenu)</w:t>
            </w:r>
          </w:p>
          <w:p w14:paraId="694E6EE1" w14:textId="77777777" w:rsidR="0049029B" w:rsidRPr="003A258B" w:rsidRDefault="0049029B" w:rsidP="00EE7187">
            <w:pPr>
              <w:ind w:left="57"/>
            </w:pPr>
            <w:r w:rsidRPr="003A258B">
              <w:rPr>
                <w:i/>
                <w:iCs/>
              </w:rPr>
              <w:t>Srečanja se udeleži DS Peter Lovšin</w:t>
            </w:r>
          </w:p>
          <w:p w14:paraId="23364C3B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Občina Metlika, Mestni trg 24, Metlika</w:t>
            </w:r>
          </w:p>
          <w:p w14:paraId="0100AB06" w14:textId="75173298" w:rsidR="003A258B" w:rsidRPr="001007AE" w:rsidRDefault="003A258B" w:rsidP="00EE7187">
            <w:pPr>
              <w:ind w:left="57"/>
            </w:pPr>
            <w:r w:rsidRPr="003A258B">
              <w:rPr>
                <w:color w:val="00B050"/>
              </w:rPr>
              <w:t>FOTOTERMIN</w:t>
            </w:r>
          </w:p>
        </w:tc>
      </w:tr>
      <w:tr w:rsidR="0049029B" w:rsidRPr="001007AE" w14:paraId="6DA8DAD3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4EDCEA5C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14.15 – 16.15</w:t>
            </w:r>
          </w:p>
        </w:tc>
        <w:tc>
          <w:tcPr>
            <w:tcW w:w="6817" w:type="dxa"/>
            <w:vAlign w:val="center"/>
          </w:tcPr>
          <w:p w14:paraId="0C17BCE7" w14:textId="77777777" w:rsidR="0049029B" w:rsidRPr="00BC6307" w:rsidRDefault="0049029B" w:rsidP="00EE7187">
            <w:pPr>
              <w:ind w:left="57"/>
            </w:pPr>
            <w:r w:rsidRPr="00BC6307">
              <w:rPr>
                <w:b/>
              </w:rPr>
              <w:t>Delovno kosilo predsednika vlade z dolenjskimi župani</w:t>
            </w:r>
          </w:p>
          <w:p w14:paraId="05B6B440" w14:textId="77777777" w:rsidR="0049029B" w:rsidRPr="00BC6307" w:rsidRDefault="0049029B" w:rsidP="00EE7187">
            <w:pPr>
              <w:ind w:left="57"/>
            </w:pPr>
            <w:r w:rsidRPr="00BC6307">
              <w:rPr>
                <w:i/>
                <w:iCs/>
              </w:rPr>
              <w:t>Srečanja se udeležita tudi ministrici Kirbiš Rojs in Rifelj ter minister Vrtovec</w:t>
            </w:r>
          </w:p>
          <w:p w14:paraId="4D2DB5EB" w14:textId="77777777" w:rsidR="0049029B" w:rsidRPr="001007AE" w:rsidRDefault="0049029B" w:rsidP="00EE7187">
            <w:pPr>
              <w:ind w:left="57"/>
            </w:pPr>
            <w:r w:rsidRPr="00BC6307">
              <w:rPr>
                <w:i/>
                <w:iCs/>
              </w:rPr>
              <w:t>Lokacija: Gostilna Vovko, Ratež 48, Brusnice</w:t>
            </w:r>
          </w:p>
        </w:tc>
      </w:tr>
      <w:tr w:rsidR="0049029B" w:rsidRPr="001007AE" w14:paraId="0068D63C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01DFC46C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14.30 – 15.30</w:t>
            </w:r>
          </w:p>
        </w:tc>
        <w:tc>
          <w:tcPr>
            <w:tcW w:w="6817" w:type="dxa"/>
            <w:vAlign w:val="center"/>
          </w:tcPr>
          <w:p w14:paraId="007F08C7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Srečanje s predstavniki Občine Semič na temo OPN, bonitete zemljišč in evidenc stavbnih zemljišč - sestanek in ogled na terenu</w:t>
            </w:r>
          </w:p>
          <w:p w14:paraId="24806DD9" w14:textId="77777777" w:rsidR="0049029B" w:rsidRPr="003A258B" w:rsidRDefault="0049029B" w:rsidP="00EE7187">
            <w:pPr>
              <w:ind w:left="57"/>
            </w:pPr>
            <w:r w:rsidRPr="003A258B">
              <w:rPr>
                <w:i/>
                <w:iCs/>
              </w:rPr>
              <w:t>Srečanja se udeleži DS Peter Lovšin</w:t>
            </w:r>
          </w:p>
          <w:p w14:paraId="1A6D73F6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Občina Semič, Štefanov trg 9, Semič</w:t>
            </w:r>
          </w:p>
          <w:p w14:paraId="6E02E71B" w14:textId="74065478" w:rsidR="003A258B" w:rsidRPr="001007AE" w:rsidRDefault="003A258B" w:rsidP="00EE7187">
            <w:pPr>
              <w:ind w:left="57"/>
            </w:pPr>
            <w:r w:rsidRPr="003A258B">
              <w:rPr>
                <w:color w:val="00B050"/>
              </w:rPr>
              <w:t>FOTOTERMIN</w:t>
            </w:r>
          </w:p>
        </w:tc>
      </w:tr>
      <w:tr w:rsidR="0049029B" w:rsidRPr="001007AE" w14:paraId="785555E7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50EF6861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16.30 – 17.15</w:t>
            </w:r>
          </w:p>
        </w:tc>
        <w:tc>
          <w:tcPr>
            <w:tcW w:w="6817" w:type="dxa"/>
            <w:vAlign w:val="center"/>
          </w:tcPr>
          <w:p w14:paraId="0B842E01" w14:textId="1C220893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Predstavitev projekta Vodovod Jezero</w:t>
            </w:r>
            <w:r w:rsidR="003A258B">
              <w:rPr>
                <w:b/>
              </w:rPr>
              <w:t xml:space="preserve"> in srečanje z županom </w:t>
            </w:r>
            <w:proofErr w:type="gramStart"/>
            <w:r w:rsidR="003A258B">
              <w:rPr>
                <w:b/>
              </w:rPr>
              <w:t>Šmarjeških toplic</w:t>
            </w:r>
            <w:proofErr w:type="gramEnd"/>
          </w:p>
          <w:p w14:paraId="47A6CED1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Družinska vas, Šmarješke Toplice</w:t>
            </w:r>
          </w:p>
          <w:p w14:paraId="4B362C7B" w14:textId="52D7094D" w:rsidR="003A258B" w:rsidRPr="003A258B" w:rsidRDefault="003A258B" w:rsidP="00EE7187">
            <w:pPr>
              <w:ind w:left="57"/>
            </w:pPr>
            <w:r w:rsidRPr="003A258B">
              <w:rPr>
                <w:color w:val="00B050"/>
              </w:rPr>
              <w:t>FOTOTERMIN IN IZJAVA MINISTRICE ZA MEDIJE</w:t>
            </w:r>
          </w:p>
        </w:tc>
      </w:tr>
      <w:tr w:rsidR="0049029B" w:rsidRPr="001007AE" w14:paraId="0D415986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CCD7C58" w14:textId="55C1CEF3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</w:t>
            </w:r>
            <w:r w:rsidR="003A258B">
              <w:rPr>
                <w:b/>
              </w:rPr>
              <w:t>6</w:t>
            </w:r>
            <w:r w:rsidRPr="001007AE">
              <w:rPr>
                <w:b/>
              </w:rPr>
              <w:t>.</w:t>
            </w:r>
            <w:r w:rsidR="003A258B">
              <w:rPr>
                <w:b/>
              </w:rPr>
              <w:t>3</w:t>
            </w:r>
            <w:r w:rsidRPr="001007AE">
              <w:rPr>
                <w:b/>
              </w:rPr>
              <w:t>0 – 1</w:t>
            </w:r>
            <w:r w:rsidR="003A258B">
              <w:rPr>
                <w:b/>
              </w:rPr>
              <w:t>7</w:t>
            </w:r>
            <w:r w:rsidRPr="001007AE">
              <w:rPr>
                <w:b/>
              </w:rPr>
              <w:t>.</w:t>
            </w:r>
            <w:r w:rsidR="003A258B">
              <w:rPr>
                <w:b/>
              </w:rPr>
              <w:t>15</w:t>
            </w:r>
          </w:p>
        </w:tc>
        <w:tc>
          <w:tcPr>
            <w:tcW w:w="6817" w:type="dxa"/>
            <w:vAlign w:val="center"/>
          </w:tcPr>
          <w:p w14:paraId="72283EDE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Komunale Novo mesto z ministrico dr. Moniko Kirbiš Rojs</w:t>
            </w:r>
          </w:p>
          <w:p w14:paraId="0D00B114" w14:textId="77777777" w:rsidR="0049029B" w:rsidRPr="003A258B" w:rsidRDefault="0049029B" w:rsidP="00EE7187">
            <w:pPr>
              <w:ind w:left="57"/>
            </w:pPr>
            <w:r w:rsidRPr="003A258B">
              <w:rPr>
                <w:i/>
                <w:iCs/>
              </w:rPr>
              <w:t>Srečanja se udeleži DS Peter Lovšin</w:t>
            </w:r>
          </w:p>
          <w:p w14:paraId="6E960B6D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Komunala Novo mesto, Podbevškova ulica 12, Novo mesto</w:t>
            </w:r>
          </w:p>
        </w:tc>
      </w:tr>
    </w:tbl>
    <w:p w14:paraId="5183AFCF" w14:textId="77777777" w:rsidR="0049029B" w:rsidRDefault="0049029B" w:rsidP="0049029B"/>
    <w:p w14:paraId="43FC73B0" w14:textId="77777777" w:rsidR="0049029B" w:rsidRPr="001007AE" w:rsidRDefault="0049029B" w:rsidP="0049029B"/>
    <w:p w14:paraId="46EEF876" w14:textId="77777777" w:rsidR="0049029B" w:rsidRPr="001007AE" w:rsidRDefault="0049029B" w:rsidP="0049029B">
      <w:pPr>
        <w:spacing w:line="230" w:lineRule="auto"/>
      </w:pPr>
      <w:r w:rsidRPr="006851A0">
        <w:rPr>
          <w:b/>
          <w:sz w:val="24"/>
          <w:szCs w:val="24"/>
          <w:u w:val="single"/>
        </w:rPr>
        <w:t xml:space="preserve">dr. Borut Rončević, minister za </w:t>
      </w:r>
      <w:r w:rsidRPr="003A258B">
        <w:rPr>
          <w:b/>
          <w:sz w:val="24"/>
          <w:szCs w:val="24"/>
          <w:u w:val="single"/>
        </w:rPr>
        <w:t>izobraževanje, znanost</w:t>
      </w:r>
      <w:r w:rsidRPr="006851A0">
        <w:rPr>
          <w:b/>
          <w:sz w:val="24"/>
          <w:szCs w:val="24"/>
          <w:u w:val="single"/>
        </w:rPr>
        <w:t xml:space="preserve"> in mladino</w:t>
      </w:r>
    </w:p>
    <w:p w14:paraId="42197044" w14:textId="2898FA2C" w:rsidR="0049029B" w:rsidRPr="003A258B" w:rsidRDefault="0049029B" w:rsidP="003A258B">
      <w:pPr>
        <w:spacing w:line="230" w:lineRule="auto"/>
        <w:ind w:left="566"/>
        <w:jc w:val="both"/>
      </w:pPr>
      <w:r w:rsidRPr="001007AE">
        <w:t> </w:t>
      </w: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17"/>
      </w:tblGrid>
      <w:tr w:rsidR="0049029B" w:rsidRPr="001007AE" w14:paraId="4D1B8889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64F4C089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 xml:space="preserve">12.00 – </w:t>
            </w:r>
            <w:r>
              <w:rPr>
                <w:b/>
              </w:rPr>
              <w:t>12.20</w:t>
            </w:r>
          </w:p>
        </w:tc>
        <w:tc>
          <w:tcPr>
            <w:tcW w:w="6817" w:type="dxa"/>
            <w:vAlign w:val="center"/>
          </w:tcPr>
          <w:p w14:paraId="1C8B2DD3" w14:textId="77777777" w:rsidR="0049029B" w:rsidRPr="00207105" w:rsidRDefault="0049029B" w:rsidP="00EE7187">
            <w:pPr>
              <w:ind w:left="57"/>
              <w:rPr>
                <w:b/>
                <w:bCs/>
              </w:rPr>
            </w:pPr>
            <w:r w:rsidRPr="00207105">
              <w:rPr>
                <w:b/>
                <w:bCs/>
              </w:rPr>
              <w:t xml:space="preserve">Podpis dogovora med Ministrstvom za izobraževanje, znanost in mladino ter Mestno občino Novo mesto za prenos nepremičnin na območju Srebrnič in </w:t>
            </w:r>
            <w:proofErr w:type="spellStart"/>
            <w:r w:rsidRPr="00207105">
              <w:rPr>
                <w:b/>
                <w:bCs/>
              </w:rPr>
              <w:t>Bajnofa</w:t>
            </w:r>
            <w:proofErr w:type="spellEnd"/>
          </w:p>
          <w:p w14:paraId="2269BA44" w14:textId="77777777" w:rsidR="0049029B" w:rsidRPr="00207105" w:rsidRDefault="0049029B" w:rsidP="00EE7187">
            <w:pPr>
              <w:ind w:left="57"/>
              <w:rPr>
                <w:i/>
                <w:iCs/>
              </w:rPr>
            </w:pPr>
            <w:r w:rsidRPr="00207105">
              <w:rPr>
                <w:i/>
                <w:iCs/>
              </w:rPr>
              <w:t>Lokacija: MO Novo mesto, Glavni trg 7, Novo mesto</w:t>
            </w:r>
          </w:p>
        </w:tc>
      </w:tr>
      <w:tr w:rsidR="0049029B" w:rsidRPr="001007AE" w14:paraId="24FA69A9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3451D4B3" w14:textId="77777777" w:rsidR="0049029B" w:rsidRPr="001007AE" w:rsidRDefault="0049029B" w:rsidP="00EE7187">
            <w:pPr>
              <w:jc w:val="center"/>
            </w:pPr>
            <w:r>
              <w:rPr>
                <w:b/>
              </w:rPr>
              <w:t>12.30</w:t>
            </w:r>
            <w:r w:rsidRPr="001007AE">
              <w:rPr>
                <w:b/>
              </w:rPr>
              <w:t xml:space="preserve"> – </w:t>
            </w:r>
            <w:r>
              <w:rPr>
                <w:b/>
              </w:rPr>
              <w:t>13.40</w:t>
            </w:r>
          </w:p>
        </w:tc>
        <w:tc>
          <w:tcPr>
            <w:tcW w:w="6817" w:type="dxa"/>
            <w:vAlign w:val="center"/>
          </w:tcPr>
          <w:p w14:paraId="4259A434" w14:textId="77777777" w:rsidR="0049029B" w:rsidRPr="00207105" w:rsidRDefault="0049029B" w:rsidP="00EE7187">
            <w:pPr>
              <w:ind w:left="57"/>
              <w:rPr>
                <w:b/>
                <w:bCs/>
              </w:rPr>
            </w:pPr>
            <w:r w:rsidRPr="00207105">
              <w:rPr>
                <w:b/>
                <w:bCs/>
              </w:rPr>
              <w:t>Obisk Šolskega centra Novo mesto</w:t>
            </w:r>
          </w:p>
          <w:p w14:paraId="03FD3C2E" w14:textId="77777777" w:rsidR="0049029B" w:rsidRPr="00207105" w:rsidRDefault="0049029B" w:rsidP="00EE7187">
            <w:pPr>
              <w:ind w:left="57"/>
              <w:rPr>
                <w:i/>
                <w:iCs/>
              </w:rPr>
            </w:pPr>
            <w:r w:rsidRPr="00207105">
              <w:rPr>
                <w:i/>
                <w:iCs/>
              </w:rPr>
              <w:t>Lokacija:</w:t>
            </w:r>
            <w:r>
              <w:rPr>
                <w:i/>
                <w:iCs/>
              </w:rPr>
              <w:t xml:space="preserve"> Šegova ulica 112, Novo mesto</w:t>
            </w:r>
          </w:p>
        </w:tc>
      </w:tr>
      <w:tr w:rsidR="0049029B" w:rsidRPr="001007AE" w14:paraId="71A98F56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35B42DAB" w14:textId="774EC209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</w:t>
            </w:r>
            <w:r>
              <w:rPr>
                <w:b/>
              </w:rPr>
              <w:t>0</w:t>
            </w:r>
            <w:r w:rsidRPr="001007AE">
              <w:rPr>
                <w:b/>
              </w:rPr>
              <w:t>0</w:t>
            </w:r>
          </w:p>
        </w:tc>
        <w:tc>
          <w:tcPr>
            <w:tcW w:w="6817" w:type="dxa"/>
            <w:vAlign w:val="center"/>
          </w:tcPr>
          <w:p w14:paraId="5C48D894" w14:textId="212B543D" w:rsidR="0049029B" w:rsidRPr="00207105" w:rsidRDefault="0049029B" w:rsidP="00EE7187">
            <w:pPr>
              <w:ind w:left="57"/>
              <w:rPr>
                <w:b/>
                <w:bCs/>
              </w:rPr>
            </w:pPr>
            <w:r w:rsidRPr="00207105">
              <w:rPr>
                <w:b/>
                <w:bCs/>
              </w:rPr>
              <w:t xml:space="preserve">Ogled lokacije </w:t>
            </w:r>
            <w:proofErr w:type="gramStart"/>
            <w:r w:rsidRPr="00207105">
              <w:rPr>
                <w:b/>
                <w:bCs/>
              </w:rPr>
              <w:t>bodoče</w:t>
            </w:r>
            <w:proofErr w:type="gramEnd"/>
            <w:r w:rsidRPr="00207105">
              <w:rPr>
                <w:b/>
                <w:bCs/>
              </w:rPr>
              <w:t xml:space="preserve"> zgradbe inštituta Rudolfovo</w:t>
            </w:r>
          </w:p>
        </w:tc>
      </w:tr>
      <w:tr w:rsidR="0049029B" w:rsidRPr="001007AE" w14:paraId="0B39CDDB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10ECD3D3" w14:textId="35C30423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</w:t>
            </w:r>
            <w:r>
              <w:rPr>
                <w:b/>
              </w:rPr>
              <w:t>8</w:t>
            </w:r>
            <w:r w:rsidRPr="001007AE">
              <w:rPr>
                <w:b/>
              </w:rPr>
              <w:t>.</w:t>
            </w:r>
            <w:r>
              <w:rPr>
                <w:b/>
              </w:rPr>
              <w:t>0</w:t>
            </w:r>
            <w:r w:rsidRPr="001007AE">
              <w:rPr>
                <w:b/>
              </w:rPr>
              <w:t>0</w:t>
            </w:r>
          </w:p>
        </w:tc>
        <w:tc>
          <w:tcPr>
            <w:tcW w:w="6817" w:type="dxa"/>
            <w:vAlign w:val="center"/>
          </w:tcPr>
          <w:p w14:paraId="6887099C" w14:textId="77777777" w:rsidR="0049029B" w:rsidRPr="00207105" w:rsidRDefault="0049029B" w:rsidP="00EE7187">
            <w:pPr>
              <w:ind w:left="57"/>
              <w:rPr>
                <w:b/>
                <w:bCs/>
              </w:rPr>
            </w:pPr>
            <w:r w:rsidRPr="00207105">
              <w:rPr>
                <w:b/>
                <w:bCs/>
              </w:rPr>
              <w:t>Slavnostna akademija ob ustanovitvi Univerze v Novem mestu</w:t>
            </w:r>
          </w:p>
          <w:p w14:paraId="1F889C36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207105">
              <w:rPr>
                <w:i/>
                <w:iCs/>
              </w:rPr>
              <w:t>Lokacija: Narodni dom Novo mesto</w:t>
            </w:r>
          </w:p>
          <w:p w14:paraId="56DD84BB" w14:textId="77777777" w:rsidR="0049029B" w:rsidRPr="00207105" w:rsidRDefault="0049029B" w:rsidP="00EE7187">
            <w:pPr>
              <w:ind w:left="57"/>
              <w:rPr>
                <w:i/>
                <w:iCs/>
              </w:rPr>
            </w:pPr>
            <w:r w:rsidRPr="007D1DBA">
              <w:rPr>
                <w:color w:val="00B050"/>
              </w:rPr>
              <w:t xml:space="preserve">NEPOSREDNI PRENOS: </w:t>
            </w:r>
            <w:hyperlink r:id="rId11" w:history="1">
              <w:r w:rsidRPr="00FC06C7">
                <w:rPr>
                  <w:rStyle w:val="Hiperpovezava"/>
                </w:rPr>
                <w:t>https://www.youtube.com/@VladaRepublikeSlovenije/</w:t>
              </w:r>
            </w:hyperlink>
            <w:r w:rsidRPr="00FC06C7">
              <w:rPr>
                <w:color w:val="00B050"/>
              </w:rPr>
              <w:t> in </w:t>
            </w:r>
            <w:hyperlink r:id="rId12" w:history="1">
              <w:r w:rsidRPr="00FC06C7">
                <w:rPr>
                  <w:rStyle w:val="Hiperpovezava"/>
                </w:rPr>
                <w:t>https://www.gov.si/neposredni-prenos/</w:t>
              </w:r>
            </w:hyperlink>
          </w:p>
        </w:tc>
      </w:tr>
    </w:tbl>
    <w:p w14:paraId="439B0ED2" w14:textId="77777777" w:rsidR="0049029B" w:rsidRDefault="0049029B" w:rsidP="0049029B">
      <w:pPr>
        <w:spacing w:line="230" w:lineRule="auto"/>
      </w:pPr>
      <w:r w:rsidRPr="001007AE">
        <w:t>  </w:t>
      </w:r>
    </w:p>
    <w:p w14:paraId="2E9453F9" w14:textId="77777777" w:rsidR="0049029B" w:rsidRPr="001007AE" w:rsidRDefault="0049029B" w:rsidP="0049029B">
      <w:pPr>
        <w:spacing w:line="230" w:lineRule="auto"/>
      </w:pPr>
    </w:p>
    <w:p w14:paraId="0B664E74" w14:textId="77777777" w:rsidR="0049029B" w:rsidRPr="001007AE" w:rsidRDefault="0049029B" w:rsidP="0049029B">
      <w:pPr>
        <w:spacing w:line="230" w:lineRule="auto"/>
      </w:pPr>
      <w:r w:rsidRPr="006851A0">
        <w:rPr>
          <w:b/>
          <w:sz w:val="24"/>
          <w:szCs w:val="24"/>
          <w:u w:val="single"/>
        </w:rPr>
        <w:t xml:space="preserve">Mihael Zupančič, </w:t>
      </w:r>
      <w:r w:rsidRPr="003A258B">
        <w:rPr>
          <w:b/>
          <w:sz w:val="24"/>
          <w:szCs w:val="24"/>
          <w:u w:val="single"/>
        </w:rPr>
        <w:t>minister za pravosodje</w:t>
      </w:r>
    </w:p>
    <w:p w14:paraId="525F10E7" w14:textId="158280B8" w:rsidR="0049029B" w:rsidRPr="006851A0" w:rsidRDefault="0049029B" w:rsidP="003A258B">
      <w:pPr>
        <w:spacing w:line="230" w:lineRule="auto"/>
      </w:pP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17"/>
      </w:tblGrid>
      <w:tr w:rsidR="0049029B" w:rsidRPr="001007AE" w14:paraId="3033D887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24185BC4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12.00 – 13.15</w:t>
            </w:r>
          </w:p>
        </w:tc>
        <w:tc>
          <w:tcPr>
            <w:tcW w:w="6817" w:type="dxa"/>
            <w:vAlign w:val="center"/>
          </w:tcPr>
          <w:p w14:paraId="55852C9E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Obisk okrožnega sodišča v Novem mestu in srečanje s predsednico ter predsedniki okrajnih sodišč v Novem mestu, Trebnjem in Črnomlju</w:t>
            </w:r>
          </w:p>
          <w:p w14:paraId="710D8F00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Jerebova ulica 2, Novo mesto</w:t>
            </w:r>
          </w:p>
        </w:tc>
      </w:tr>
      <w:tr w:rsidR="0049029B" w:rsidRPr="001007AE" w14:paraId="0DB898FF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500691AD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13.30 – 14.30</w:t>
            </w:r>
          </w:p>
        </w:tc>
        <w:tc>
          <w:tcPr>
            <w:tcW w:w="6817" w:type="dxa"/>
            <w:vAlign w:val="bottom"/>
          </w:tcPr>
          <w:p w14:paraId="270F8380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Obisk Okrožnega državnega tožilstva v Novem mestu in srečanje z namestnikom vodje ter vodjo zunanjega oddelka v Kočevju </w:t>
            </w:r>
          </w:p>
          <w:p w14:paraId="19347D53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t>Lokacija: Vrhovčeva 18, Novo mesto</w:t>
            </w:r>
          </w:p>
        </w:tc>
      </w:tr>
      <w:tr w:rsidR="0049029B" w:rsidRPr="001007AE" w14:paraId="56E474C4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DD218D1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14.40 – 16.00</w:t>
            </w:r>
          </w:p>
        </w:tc>
        <w:tc>
          <w:tcPr>
            <w:tcW w:w="6817" w:type="dxa"/>
            <w:vAlign w:val="bottom"/>
          </w:tcPr>
          <w:p w14:paraId="000F143F" w14:textId="77777777" w:rsidR="0049029B" w:rsidRPr="00004519" w:rsidRDefault="0049029B" w:rsidP="00EE7187">
            <w:pPr>
              <w:ind w:left="57"/>
            </w:pPr>
            <w:r w:rsidRPr="00004519">
              <w:rPr>
                <w:b/>
              </w:rPr>
              <w:t>Obisk Oddelka Novo mesto Zavoda za prestajanje kazni zapora Ljubljana in srečanje z vodstvom,</w:t>
            </w:r>
            <w:r w:rsidRPr="00004519">
              <w:t xml:space="preserve"> </w:t>
            </w:r>
          </w:p>
          <w:p w14:paraId="5D887459" w14:textId="77777777" w:rsidR="0049029B" w:rsidRPr="001007AE" w:rsidRDefault="0049029B" w:rsidP="00EE7187">
            <w:pPr>
              <w:ind w:left="57"/>
            </w:pPr>
            <w:r w:rsidRPr="001007AE">
              <w:rPr>
                <w:i/>
                <w:iCs/>
              </w:rPr>
              <w:lastRenderedPageBreak/>
              <w:t>Lokacija: Jerebova ulica 1, Novo mesto</w:t>
            </w:r>
          </w:p>
        </w:tc>
      </w:tr>
    </w:tbl>
    <w:p w14:paraId="1560630A" w14:textId="77777777" w:rsidR="0049029B" w:rsidRDefault="0049029B" w:rsidP="0049029B">
      <w:pPr>
        <w:spacing w:line="230" w:lineRule="auto"/>
      </w:pPr>
    </w:p>
    <w:p w14:paraId="2DC43653" w14:textId="77777777" w:rsidR="0049029B" w:rsidRPr="001007AE" w:rsidRDefault="0049029B" w:rsidP="0049029B">
      <w:pPr>
        <w:spacing w:line="230" w:lineRule="auto"/>
        <w:ind w:left="566" w:hanging="566"/>
      </w:pPr>
    </w:p>
    <w:p w14:paraId="5B64D0C3" w14:textId="77777777" w:rsidR="0049029B" w:rsidRPr="001007AE" w:rsidRDefault="0049029B" w:rsidP="0049029B">
      <w:pPr>
        <w:spacing w:line="230" w:lineRule="auto"/>
        <w:jc w:val="both"/>
      </w:pPr>
      <w:r w:rsidRPr="006851A0">
        <w:rPr>
          <w:b/>
          <w:u w:val="single"/>
          <w:shd w:val="clear" w:color="auto" w:fill="FFFFFF"/>
        </w:rPr>
        <w:t>S</w:t>
      </w:r>
      <w:r w:rsidRPr="006851A0">
        <w:rPr>
          <w:b/>
          <w:sz w:val="24"/>
          <w:szCs w:val="24"/>
          <w:u w:val="single"/>
          <w:shd w:val="clear" w:color="auto" w:fill="FFFFFF"/>
        </w:rPr>
        <w:t>uzana Lep Šimenko, ministrica brez resorja za področje odnosov med Republiko Slovenijo in avtohtono slovensko narodno skupnostjo v sosednjih državah ter med Republiko Slovenijo in Slovenci po svetu</w:t>
      </w:r>
      <w:r w:rsidRPr="006851A0">
        <w:rPr>
          <w:b/>
          <w:sz w:val="24"/>
          <w:szCs w:val="24"/>
          <w:u w:val="single"/>
        </w:rPr>
        <w:t xml:space="preserve"> </w:t>
      </w:r>
    </w:p>
    <w:p w14:paraId="45A9B509" w14:textId="77777777" w:rsidR="0049029B" w:rsidRPr="001007AE" w:rsidRDefault="0049029B" w:rsidP="0049029B">
      <w:pPr>
        <w:spacing w:line="230" w:lineRule="auto"/>
        <w:ind w:firstLine="566"/>
      </w:pPr>
      <w:r w:rsidRPr="001007AE">
        <w:t> </w:t>
      </w:r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6817"/>
      </w:tblGrid>
      <w:tr w:rsidR="0049029B" w:rsidRPr="001007AE" w14:paraId="14F43E29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1A92FF33" w14:textId="04A262AD" w:rsidR="0049029B" w:rsidRPr="001007AE" w:rsidRDefault="00237A30" w:rsidP="00EE7187">
            <w:pPr>
              <w:jc w:val="center"/>
            </w:pPr>
            <w:r>
              <w:rPr>
                <w:b/>
              </w:rPr>
              <w:t>8.50</w:t>
            </w:r>
          </w:p>
        </w:tc>
        <w:tc>
          <w:tcPr>
            <w:tcW w:w="6817" w:type="dxa"/>
            <w:vAlign w:val="center"/>
          </w:tcPr>
          <w:p w14:paraId="0EE415D1" w14:textId="5F25BEE7" w:rsidR="00237A30" w:rsidRDefault="0049029B" w:rsidP="00237A30">
            <w:pPr>
              <w:ind w:left="57"/>
              <w:rPr>
                <w:b/>
              </w:rPr>
            </w:pPr>
            <w:r w:rsidRPr="001007AE">
              <w:rPr>
                <w:b/>
              </w:rPr>
              <w:t xml:space="preserve">Obisk </w:t>
            </w:r>
            <w:proofErr w:type="gramStart"/>
            <w:r w:rsidR="00237A30">
              <w:rPr>
                <w:b/>
              </w:rPr>
              <w:t>Galerije Božidarja Jakca</w:t>
            </w:r>
            <w:proofErr w:type="gramEnd"/>
          </w:p>
          <w:p w14:paraId="6FC863D6" w14:textId="2C3A5BB7" w:rsidR="00237A30" w:rsidRPr="00237A30" w:rsidRDefault="00237A30" w:rsidP="00EE7187">
            <w:pPr>
              <w:ind w:left="57"/>
              <w:rPr>
                <w:bCs/>
                <w:i/>
                <w:iCs/>
              </w:rPr>
            </w:pPr>
            <w:r w:rsidRPr="00237A30">
              <w:rPr>
                <w:bCs/>
                <w:i/>
                <w:iCs/>
              </w:rPr>
              <w:t>Ogleda se udeleži DS Jaklitsch</w:t>
            </w:r>
          </w:p>
          <w:p w14:paraId="24556CC7" w14:textId="405969A8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 xml:space="preserve">Lokacija: </w:t>
            </w:r>
            <w:r w:rsidR="00237A30">
              <w:rPr>
                <w:i/>
                <w:iCs/>
              </w:rPr>
              <w:t>Grajska cesta 45</w:t>
            </w:r>
            <w:r w:rsidRPr="001007AE">
              <w:rPr>
                <w:i/>
                <w:iCs/>
              </w:rPr>
              <w:t xml:space="preserve">, </w:t>
            </w:r>
            <w:r w:rsidR="00237A30">
              <w:rPr>
                <w:i/>
                <w:iCs/>
              </w:rPr>
              <w:t>Kostanjevica na Krki</w:t>
            </w:r>
          </w:p>
          <w:p w14:paraId="1F081AAE" w14:textId="38704518" w:rsidR="00237A30" w:rsidRPr="00237A30" w:rsidRDefault="00237A30" w:rsidP="00EE7187">
            <w:pPr>
              <w:ind w:left="57"/>
            </w:pPr>
            <w:r w:rsidRPr="00237A30">
              <w:rPr>
                <w:color w:val="00B050"/>
              </w:rPr>
              <w:t>FOTOTERMIN</w:t>
            </w:r>
          </w:p>
        </w:tc>
      </w:tr>
      <w:tr w:rsidR="00237A30" w:rsidRPr="001007AE" w14:paraId="35AE6FCB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15A7057F" w14:textId="40B33A92" w:rsidR="00237A30" w:rsidRPr="001007AE" w:rsidRDefault="00237A30" w:rsidP="00EE7187">
            <w:pPr>
              <w:jc w:val="center"/>
              <w:rPr>
                <w:b/>
              </w:rPr>
            </w:pPr>
            <w:r>
              <w:rPr>
                <w:b/>
              </w:rPr>
              <w:t>11.00</w:t>
            </w:r>
          </w:p>
        </w:tc>
        <w:tc>
          <w:tcPr>
            <w:tcW w:w="6817" w:type="dxa"/>
            <w:vAlign w:val="center"/>
          </w:tcPr>
          <w:p w14:paraId="37452527" w14:textId="77777777" w:rsidR="00237A30" w:rsidRDefault="00237A30" w:rsidP="00237A30">
            <w:pPr>
              <w:ind w:left="57"/>
              <w:rPr>
                <w:b/>
              </w:rPr>
            </w:pPr>
            <w:r w:rsidRPr="001007AE">
              <w:rPr>
                <w:b/>
              </w:rPr>
              <w:t>Obisk Belokranjskega muzeja</w:t>
            </w:r>
          </w:p>
          <w:p w14:paraId="72AF24F4" w14:textId="77777777" w:rsidR="00237A30" w:rsidRPr="00237A30" w:rsidRDefault="00237A30" w:rsidP="00237A30">
            <w:pPr>
              <w:ind w:left="57"/>
              <w:rPr>
                <w:bCs/>
                <w:i/>
                <w:iCs/>
              </w:rPr>
            </w:pPr>
            <w:r w:rsidRPr="00237A30">
              <w:rPr>
                <w:bCs/>
                <w:i/>
                <w:iCs/>
              </w:rPr>
              <w:t>Ogleda se udeleži tudi DS Jaklitsch</w:t>
            </w:r>
          </w:p>
          <w:p w14:paraId="44299209" w14:textId="77777777" w:rsidR="00237A30" w:rsidRDefault="00237A30" w:rsidP="00237A30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Belokranjski muzej Metlika, Trg svobode 4, Metlika</w:t>
            </w:r>
          </w:p>
          <w:p w14:paraId="438A8F76" w14:textId="09D4449B" w:rsidR="00237A30" w:rsidRPr="001007AE" w:rsidRDefault="00237A30" w:rsidP="00237A30">
            <w:pPr>
              <w:ind w:left="57"/>
              <w:rPr>
                <w:b/>
              </w:rPr>
            </w:pPr>
            <w:r w:rsidRPr="00237A30">
              <w:rPr>
                <w:color w:val="00B050"/>
              </w:rPr>
              <w:t>FOTOTERMIN</w:t>
            </w:r>
          </w:p>
        </w:tc>
      </w:tr>
      <w:tr w:rsidR="0049029B" w:rsidRPr="001007AE" w14:paraId="50689010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7901602A" w14:textId="721F78BC" w:rsidR="0049029B" w:rsidRPr="001007AE" w:rsidRDefault="00237A30" w:rsidP="00EE7187">
            <w:pPr>
              <w:jc w:val="center"/>
            </w:pPr>
            <w:r>
              <w:rPr>
                <w:b/>
              </w:rPr>
              <w:t>12.00</w:t>
            </w:r>
          </w:p>
        </w:tc>
        <w:tc>
          <w:tcPr>
            <w:tcW w:w="6817" w:type="dxa"/>
            <w:vAlign w:val="center"/>
          </w:tcPr>
          <w:p w14:paraId="44D33114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>Ogled rojstne hiše dr. Antona Mavretiča</w:t>
            </w:r>
          </w:p>
          <w:p w14:paraId="0DEFE461" w14:textId="77777777" w:rsidR="00237A30" w:rsidRPr="00237A30" w:rsidRDefault="00237A30" w:rsidP="00237A30">
            <w:pPr>
              <w:ind w:left="57"/>
              <w:rPr>
                <w:bCs/>
                <w:i/>
                <w:iCs/>
              </w:rPr>
            </w:pPr>
            <w:r w:rsidRPr="00237A30">
              <w:rPr>
                <w:bCs/>
                <w:i/>
                <w:iCs/>
              </w:rPr>
              <w:t>Ogleda se udeleži tudi DS Jaklitsch</w:t>
            </w:r>
          </w:p>
          <w:p w14:paraId="6DB1230B" w14:textId="471910B7" w:rsidR="0049029B" w:rsidRDefault="00237A30" w:rsidP="00237A3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="0049029B" w:rsidRPr="001007AE">
              <w:rPr>
                <w:i/>
                <w:iCs/>
              </w:rPr>
              <w:t>Lokacija: Boldraž</w:t>
            </w:r>
          </w:p>
          <w:p w14:paraId="750EB5FD" w14:textId="3F9A5A50" w:rsidR="00237A30" w:rsidRPr="001007AE" w:rsidRDefault="00237A30" w:rsidP="00EE7187">
            <w:pPr>
              <w:ind w:left="57"/>
            </w:pPr>
            <w:r w:rsidRPr="00237A30">
              <w:rPr>
                <w:color w:val="00B050"/>
              </w:rPr>
              <w:t>FOTOTERMIN</w:t>
            </w:r>
          </w:p>
        </w:tc>
      </w:tr>
      <w:tr w:rsidR="00237A30" w:rsidRPr="001007AE" w14:paraId="22E0D098" w14:textId="77777777" w:rsidTr="00EE7187">
        <w:trPr>
          <w:trHeight w:val="390"/>
        </w:trPr>
        <w:tc>
          <w:tcPr>
            <w:tcW w:w="2250" w:type="dxa"/>
            <w:vAlign w:val="center"/>
          </w:tcPr>
          <w:p w14:paraId="6A14AA28" w14:textId="3FCE845D" w:rsidR="00237A30" w:rsidRDefault="00237A30" w:rsidP="00EE7187">
            <w:pPr>
              <w:jc w:val="center"/>
              <w:rPr>
                <w:b/>
              </w:rPr>
            </w:pPr>
            <w:r>
              <w:rPr>
                <w:b/>
              </w:rPr>
              <w:t>15.45</w:t>
            </w:r>
          </w:p>
        </w:tc>
        <w:tc>
          <w:tcPr>
            <w:tcW w:w="6817" w:type="dxa"/>
            <w:vAlign w:val="center"/>
          </w:tcPr>
          <w:p w14:paraId="2A7B6279" w14:textId="77777777" w:rsidR="00237A30" w:rsidRDefault="00237A30" w:rsidP="00EE7187">
            <w:pPr>
              <w:ind w:left="57"/>
              <w:rPr>
                <w:b/>
              </w:rPr>
            </w:pPr>
            <w:r>
              <w:rPr>
                <w:b/>
              </w:rPr>
              <w:t>Obisk župnije Fara pri Kostelu</w:t>
            </w:r>
          </w:p>
          <w:p w14:paraId="7B01F7F7" w14:textId="3B3D76C7" w:rsidR="00237A30" w:rsidRDefault="00237A30" w:rsidP="00237A30">
            <w:pPr>
              <w:ind w:left="57"/>
              <w:rPr>
                <w:bCs/>
                <w:i/>
                <w:iCs/>
              </w:rPr>
            </w:pPr>
            <w:r w:rsidRPr="00237A30">
              <w:rPr>
                <w:bCs/>
                <w:i/>
                <w:iCs/>
              </w:rPr>
              <w:t>Ogleda se udeleži DS Jaklitsch</w:t>
            </w:r>
          </w:p>
          <w:p w14:paraId="6E4DC814" w14:textId="68E6D839" w:rsidR="00237A30" w:rsidRDefault="00237A30" w:rsidP="00EE7187">
            <w:pPr>
              <w:ind w:left="57"/>
              <w:rPr>
                <w:bCs/>
                <w:i/>
                <w:iCs/>
              </w:rPr>
            </w:pPr>
            <w:r w:rsidRPr="00237A30">
              <w:rPr>
                <w:bCs/>
                <w:i/>
                <w:iCs/>
              </w:rPr>
              <w:t>Lokacija: Fara 5, Kostel</w:t>
            </w:r>
          </w:p>
          <w:p w14:paraId="35D0B5F2" w14:textId="3901A585" w:rsidR="00237A30" w:rsidRPr="00237A30" w:rsidRDefault="00237A30" w:rsidP="00EE7187">
            <w:pPr>
              <w:ind w:left="57"/>
              <w:rPr>
                <w:bCs/>
                <w:i/>
                <w:iCs/>
              </w:rPr>
            </w:pPr>
            <w:r w:rsidRPr="00237A30">
              <w:rPr>
                <w:color w:val="00B050"/>
              </w:rPr>
              <w:t>FOTOTERMIN</w:t>
            </w:r>
          </w:p>
        </w:tc>
      </w:tr>
      <w:tr w:rsidR="0049029B" w:rsidRPr="001007AE" w14:paraId="1213FDDE" w14:textId="77777777" w:rsidTr="00237A30">
        <w:trPr>
          <w:trHeight w:val="390"/>
        </w:trPr>
        <w:tc>
          <w:tcPr>
            <w:tcW w:w="2250" w:type="dxa"/>
            <w:vAlign w:val="center"/>
          </w:tcPr>
          <w:p w14:paraId="4BB1E03C" w14:textId="77777777" w:rsidR="0049029B" w:rsidRPr="001007AE" w:rsidRDefault="0049029B" w:rsidP="00EE7187">
            <w:pPr>
              <w:jc w:val="center"/>
            </w:pPr>
            <w:r w:rsidRPr="001007AE">
              <w:rPr>
                <w:b/>
              </w:rPr>
              <w:t>16.00 – 17.30</w:t>
            </w:r>
          </w:p>
        </w:tc>
        <w:tc>
          <w:tcPr>
            <w:tcW w:w="6817" w:type="dxa"/>
            <w:vAlign w:val="center"/>
          </w:tcPr>
          <w:p w14:paraId="01F44607" w14:textId="77777777" w:rsidR="0049029B" w:rsidRPr="001007AE" w:rsidRDefault="0049029B" w:rsidP="00EE7187">
            <w:pPr>
              <w:ind w:left="57"/>
            </w:pPr>
            <w:r w:rsidRPr="001007AE">
              <w:rPr>
                <w:b/>
              </w:rPr>
              <w:t xml:space="preserve">Delovno omizje z uspešnimi podjetji JV </w:t>
            </w:r>
            <w:proofErr w:type="gramStart"/>
            <w:r w:rsidRPr="001007AE">
              <w:rPr>
                <w:b/>
              </w:rPr>
              <w:t>regije</w:t>
            </w:r>
            <w:proofErr w:type="gramEnd"/>
          </w:p>
          <w:p w14:paraId="298E872D" w14:textId="77777777" w:rsidR="0049029B" w:rsidRDefault="0049029B" w:rsidP="00EE7187">
            <w:pPr>
              <w:ind w:left="57"/>
              <w:rPr>
                <w:i/>
                <w:iCs/>
              </w:rPr>
            </w:pPr>
            <w:r w:rsidRPr="001007AE">
              <w:rPr>
                <w:i/>
                <w:iCs/>
              </w:rPr>
              <w:t>Lokacija: Gospodarska zbornica Dolenjske in Bele krajine, Novi trg 11, Novo mesto</w:t>
            </w:r>
          </w:p>
          <w:p w14:paraId="132F210F" w14:textId="5BE49519" w:rsidR="00237A30" w:rsidRPr="001007AE" w:rsidRDefault="00237A30" w:rsidP="00EE7187">
            <w:pPr>
              <w:ind w:left="57"/>
            </w:pPr>
            <w:r w:rsidRPr="00237A30">
              <w:rPr>
                <w:color w:val="00B050"/>
              </w:rPr>
              <w:t>FOTOTERMIN</w:t>
            </w:r>
          </w:p>
        </w:tc>
      </w:tr>
      <w:tr w:rsidR="00237A30" w:rsidRPr="001007AE" w14:paraId="52AE2B0D" w14:textId="77777777" w:rsidTr="00EE7187">
        <w:trPr>
          <w:trHeight w:val="390"/>
        </w:trPr>
        <w:tc>
          <w:tcPr>
            <w:tcW w:w="2250" w:type="dxa"/>
            <w:tcBorders>
              <w:bottom w:val="single" w:sz="4" w:space="0" w:color="404040" w:themeColor="text1" w:themeTint="BF"/>
            </w:tcBorders>
            <w:vAlign w:val="center"/>
          </w:tcPr>
          <w:p w14:paraId="7E79858F" w14:textId="2F3F9513" w:rsidR="00237A30" w:rsidRPr="001007AE" w:rsidRDefault="00237A30" w:rsidP="00EE7187">
            <w:pPr>
              <w:jc w:val="center"/>
              <w:rPr>
                <w:b/>
              </w:rPr>
            </w:pPr>
            <w:r>
              <w:rPr>
                <w:b/>
              </w:rPr>
              <w:t>18.00</w:t>
            </w:r>
          </w:p>
        </w:tc>
        <w:tc>
          <w:tcPr>
            <w:tcW w:w="6817" w:type="dxa"/>
            <w:tcBorders>
              <w:bottom w:val="single" w:sz="4" w:space="0" w:color="404040" w:themeColor="text1" w:themeTint="BF"/>
            </w:tcBorders>
            <w:vAlign w:val="center"/>
          </w:tcPr>
          <w:p w14:paraId="280F00A2" w14:textId="77777777" w:rsidR="00237A30" w:rsidRDefault="00237A30" w:rsidP="00EE7187">
            <w:pPr>
              <w:ind w:left="57"/>
              <w:rPr>
                <w:b/>
              </w:rPr>
            </w:pPr>
            <w:r>
              <w:rPr>
                <w:b/>
              </w:rPr>
              <w:t xml:space="preserve">Obisk Knjižnice </w:t>
            </w:r>
            <w:proofErr w:type="gramStart"/>
            <w:r>
              <w:rPr>
                <w:b/>
              </w:rPr>
              <w:t>Milana Jarca</w:t>
            </w:r>
            <w:proofErr w:type="gramEnd"/>
            <w:r>
              <w:rPr>
                <w:b/>
              </w:rPr>
              <w:t xml:space="preserve"> Novo mesto</w:t>
            </w:r>
          </w:p>
          <w:p w14:paraId="6228C331" w14:textId="77777777" w:rsidR="00237A30" w:rsidRDefault="00237A30" w:rsidP="00EE7187">
            <w:pPr>
              <w:ind w:left="57"/>
              <w:rPr>
                <w:bCs/>
                <w:i/>
                <w:iCs/>
              </w:rPr>
            </w:pPr>
            <w:r w:rsidRPr="00237A30">
              <w:rPr>
                <w:bCs/>
                <w:i/>
                <w:iCs/>
              </w:rPr>
              <w:t>Lokacija: Rozmanova ulica 28, Novo mesto</w:t>
            </w:r>
          </w:p>
          <w:p w14:paraId="1705C047" w14:textId="50D518D3" w:rsidR="00237A30" w:rsidRPr="00237A30" w:rsidRDefault="00237A30" w:rsidP="00EE7187">
            <w:pPr>
              <w:ind w:left="57"/>
              <w:rPr>
                <w:bCs/>
                <w:i/>
                <w:iCs/>
              </w:rPr>
            </w:pPr>
            <w:r w:rsidRPr="00237A30">
              <w:rPr>
                <w:color w:val="00B050"/>
              </w:rPr>
              <w:t>FOTOTERMIN</w:t>
            </w:r>
          </w:p>
        </w:tc>
      </w:tr>
    </w:tbl>
    <w:p w14:paraId="23FEE7B8" w14:textId="77777777" w:rsidR="0049029B" w:rsidRPr="001007AE" w:rsidRDefault="0049029B" w:rsidP="0049029B">
      <w:pPr>
        <w:spacing w:line="230" w:lineRule="auto"/>
      </w:pPr>
    </w:p>
    <w:p w14:paraId="0D543501" w14:textId="77777777" w:rsidR="00C8272B" w:rsidRDefault="00C8272B"/>
    <w:sectPr w:rsidR="00C8272B" w:rsidSect="0049029B">
      <w:footerReference w:type="default" r:id="rId13"/>
      <w:pgSz w:w="11906" w:h="16838" w:code="9"/>
      <w:pgMar w:top="1276" w:right="1417" w:bottom="127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E0E32" w14:textId="77777777" w:rsidR="002C71A6" w:rsidRDefault="002C71A6">
      <w:r>
        <w:separator/>
      </w:r>
    </w:p>
  </w:endnote>
  <w:endnote w:type="continuationSeparator" w:id="0">
    <w:p w14:paraId="564BC489" w14:textId="77777777" w:rsidR="002C71A6" w:rsidRDefault="002C7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ns-serif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2874298"/>
      <w:docPartObj>
        <w:docPartGallery w:val="Page Numbers (Bottom of Page)"/>
        <w:docPartUnique/>
      </w:docPartObj>
    </w:sdtPr>
    <w:sdtEndPr>
      <w:rPr>
        <w:rFonts w:ascii="Arial Narrow" w:hAnsi="Arial Narrow"/>
        <w:sz w:val="18"/>
        <w:szCs w:val="18"/>
      </w:rPr>
    </w:sdtEndPr>
    <w:sdtContent>
      <w:p w14:paraId="050C4EEC" w14:textId="77777777" w:rsidR="0049029B" w:rsidRPr="00107E48" w:rsidRDefault="0049029B">
        <w:pPr>
          <w:pStyle w:val="Noga"/>
          <w:jc w:val="right"/>
          <w:rPr>
            <w:rFonts w:ascii="Arial Narrow" w:hAnsi="Arial Narrow"/>
            <w:sz w:val="18"/>
            <w:szCs w:val="18"/>
          </w:rPr>
        </w:pPr>
        <w:r w:rsidRPr="00107E48">
          <w:rPr>
            <w:rFonts w:ascii="Arial Narrow" w:hAnsi="Arial Narrow"/>
            <w:sz w:val="18"/>
            <w:szCs w:val="18"/>
          </w:rPr>
          <w:fldChar w:fldCharType="begin"/>
        </w:r>
        <w:r w:rsidRPr="00107E48">
          <w:rPr>
            <w:rFonts w:ascii="Arial Narrow" w:hAnsi="Arial Narrow"/>
            <w:sz w:val="18"/>
            <w:szCs w:val="18"/>
          </w:rPr>
          <w:instrText>PAGE   \* MERGEFORMAT</w:instrText>
        </w:r>
        <w:r w:rsidRPr="00107E48">
          <w:rPr>
            <w:rFonts w:ascii="Arial Narrow" w:hAnsi="Arial Narrow"/>
            <w:sz w:val="18"/>
            <w:szCs w:val="18"/>
          </w:rPr>
          <w:fldChar w:fldCharType="separate"/>
        </w:r>
        <w:r w:rsidRPr="00107E48">
          <w:rPr>
            <w:rFonts w:ascii="Arial Narrow" w:hAnsi="Arial Narrow"/>
            <w:sz w:val="18"/>
            <w:szCs w:val="18"/>
          </w:rPr>
          <w:t>2</w:t>
        </w:r>
        <w:r w:rsidRPr="00107E48">
          <w:rPr>
            <w:rFonts w:ascii="Arial Narrow" w:hAnsi="Arial Narrow"/>
            <w:sz w:val="18"/>
            <w:szCs w:val="18"/>
          </w:rPr>
          <w:fldChar w:fldCharType="end"/>
        </w:r>
      </w:p>
    </w:sdtContent>
  </w:sdt>
  <w:p w14:paraId="443C5561" w14:textId="77777777" w:rsidR="0049029B" w:rsidRDefault="004902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7688E" w14:textId="77777777" w:rsidR="002C71A6" w:rsidRDefault="002C71A6">
      <w:r>
        <w:separator/>
      </w:r>
    </w:p>
  </w:footnote>
  <w:footnote w:type="continuationSeparator" w:id="0">
    <w:p w14:paraId="3FB637FB" w14:textId="77777777" w:rsidR="002C71A6" w:rsidRDefault="002C7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722F4"/>
    <w:multiLevelType w:val="multilevel"/>
    <w:tmpl w:val="2A22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9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9B"/>
    <w:rsid w:val="00004519"/>
    <w:rsid w:val="0001397E"/>
    <w:rsid w:val="00026043"/>
    <w:rsid w:val="00085CF5"/>
    <w:rsid w:val="00237A30"/>
    <w:rsid w:val="00247C47"/>
    <w:rsid w:val="002C71A6"/>
    <w:rsid w:val="003A258B"/>
    <w:rsid w:val="0047609A"/>
    <w:rsid w:val="0049029B"/>
    <w:rsid w:val="004F01CA"/>
    <w:rsid w:val="005510D8"/>
    <w:rsid w:val="005C1F3F"/>
    <w:rsid w:val="00877971"/>
    <w:rsid w:val="008B3428"/>
    <w:rsid w:val="00A1165C"/>
    <w:rsid w:val="00BC6307"/>
    <w:rsid w:val="00C3532D"/>
    <w:rsid w:val="00C56003"/>
    <w:rsid w:val="00C8272B"/>
    <w:rsid w:val="00EE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A22A"/>
  <w15:chartTrackingRefBased/>
  <w15:docId w15:val="{F440F234-3B2E-4712-8FE7-4142F0A5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29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90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90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90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90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90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902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902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902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902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90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90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90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9029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9029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902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9029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902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902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902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90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90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90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90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9029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9029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9029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90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9029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9029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49029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9029B"/>
    <w:rPr>
      <w:rFonts w:ascii="Arial" w:eastAsia="Arial" w:hAnsi="Arial" w:cs="Arial"/>
      <w:kern w:val="0"/>
      <w:sz w:val="22"/>
      <w:szCs w:val="22"/>
      <w:lang w:eastAsia="sl-SI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49029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neposredni-preno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@VladaRepublikeSlovenije/" TargetMode="External"/><Relationship Id="rId12" Type="http://schemas.openxmlformats.org/officeDocument/2006/relationships/hyperlink" Target="https://www.gov.si/neposredni-pren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@VladaRepublikeSlovenij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ov.si/neposredni-pren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@VladaRepublikeSlovenij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2023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Šonc Simčič</dc:creator>
  <cp:keywords/>
  <dc:description/>
  <cp:lastModifiedBy>Andreja Šonc Simčič</cp:lastModifiedBy>
  <cp:revision>2</cp:revision>
  <dcterms:created xsi:type="dcterms:W3CDTF">2026-11-03T16:56:00Z</dcterms:created>
  <dcterms:modified xsi:type="dcterms:W3CDTF">2026-11-03T16:56:00Z</dcterms:modified>
</cp:coreProperties>
</file>