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1179" w14:textId="77777777" w:rsidR="00095E37" w:rsidRDefault="00095E37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3E3E68E4" w14:textId="0BFB9EFD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B4AD97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18617AF" w14:textId="03FEEA01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D5ACF">
        <w:rPr>
          <w:rFonts w:ascii="Arial" w:hAnsi="Arial" w:cs="Arial"/>
          <w:sz w:val="22"/>
          <w:szCs w:val="22"/>
          <w:lang w:val="sl-SI"/>
        </w:rPr>
        <w:t>ADMINISTRATOR V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D44D69">
        <w:rPr>
          <w:rFonts w:ascii="Arial" w:hAnsi="Arial" w:cs="Arial"/>
          <w:sz w:val="22"/>
          <w:szCs w:val="22"/>
          <w:lang w:val="sl-SI"/>
        </w:rPr>
        <w:t>Oddelk</w:t>
      </w:r>
      <w:r w:rsidR="00095E37">
        <w:rPr>
          <w:rFonts w:ascii="Arial" w:hAnsi="Arial" w:cs="Arial"/>
          <w:sz w:val="22"/>
          <w:szCs w:val="22"/>
          <w:lang w:val="sl-SI"/>
        </w:rPr>
        <w:t>u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za </w:t>
      </w:r>
      <w:r w:rsidR="00095E37">
        <w:rPr>
          <w:rFonts w:ascii="Arial" w:hAnsi="Arial" w:cs="Arial"/>
          <w:sz w:val="22"/>
          <w:szCs w:val="22"/>
          <w:lang w:val="sl-SI"/>
        </w:rPr>
        <w:t>okolje in kmetijstvo</w:t>
      </w:r>
    </w:p>
    <w:p w14:paraId="10473984" w14:textId="44E122AA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095E37">
        <w:rPr>
          <w:rFonts w:ascii="Arial" w:hAnsi="Arial" w:cs="Arial"/>
          <w:sz w:val="22"/>
          <w:szCs w:val="22"/>
          <w:lang w:val="sl-SI"/>
        </w:rPr>
        <w:t>9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CD5ACF">
        <w:rPr>
          <w:rFonts w:ascii="Arial" w:hAnsi="Arial" w:cs="Arial"/>
          <w:sz w:val="22"/>
          <w:szCs w:val="22"/>
          <w:lang w:val="sl-SI"/>
        </w:rPr>
        <w:t>1</w:t>
      </w:r>
    </w:p>
    <w:p w14:paraId="1776457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2F5484CC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ADC985A" w14:textId="77777777">
        <w:tc>
          <w:tcPr>
            <w:tcW w:w="2700" w:type="dxa"/>
          </w:tcPr>
          <w:p w14:paraId="587740A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1F8A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7632782" w14:textId="77777777">
        <w:tc>
          <w:tcPr>
            <w:tcW w:w="2700" w:type="dxa"/>
          </w:tcPr>
          <w:p w14:paraId="2BCD96A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918618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1B38971B" w14:textId="77777777">
        <w:tc>
          <w:tcPr>
            <w:tcW w:w="2700" w:type="dxa"/>
          </w:tcPr>
          <w:p w14:paraId="01EF4C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445F79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509AE37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2FE6B73" w14:textId="77777777">
        <w:trPr>
          <w:trHeight w:val="812"/>
        </w:trPr>
        <w:tc>
          <w:tcPr>
            <w:tcW w:w="9360" w:type="dxa"/>
          </w:tcPr>
          <w:p w14:paraId="3F6D51C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5FE79C1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35C9CF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56CEBB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E2A2A8E" w14:textId="77777777">
        <w:trPr>
          <w:trHeight w:val="781"/>
        </w:trPr>
        <w:tc>
          <w:tcPr>
            <w:tcW w:w="9360" w:type="dxa"/>
          </w:tcPr>
          <w:p w14:paraId="0E9B1277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6E2009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12AF78D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775FEECB" w14:textId="77777777">
        <w:tc>
          <w:tcPr>
            <w:tcW w:w="2700" w:type="dxa"/>
          </w:tcPr>
          <w:p w14:paraId="70BC394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FEE632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6219407" w14:textId="77777777">
        <w:tc>
          <w:tcPr>
            <w:tcW w:w="2700" w:type="dxa"/>
          </w:tcPr>
          <w:p w14:paraId="3658D12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85D15F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8B9D2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83D68B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31A0BA88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6C32A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DDA1EB7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D9210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D40AFD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B66DD7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07CB57A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0BCAF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3782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4CC9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918E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C451C4B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CA3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C38A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56F7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25FE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5879A9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B561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50393D0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A876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84E8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99D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F89DD81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31CA0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FAE0AC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F65D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350E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4BAA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07BA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37E3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E1AC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769B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E73C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15BCDF6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59360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F43B04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F5F6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CB03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0085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C9DD0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93B9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01F4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C66D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3337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2F2BED2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23BD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EE4E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0291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43F0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65062DE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F3882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7B23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D8DE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A86C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C2E739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DC6CD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06C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AB1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A54C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2D7803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61B9C5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2E209AA0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D662F7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8C0B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75E12F8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3762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BC923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596AA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E3D1C06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A56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EFB76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02185A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11142D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5A3601D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68F2C3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A90F1F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1C7F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5740D1" w14:paraId="59913586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9EB8FE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2BA738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BAB2A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363DFE4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32BF2DB9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0AA71FE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9D61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C8E08BB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808C6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6974C4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56C34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BFE358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1BFA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35692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02CE9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F8FC9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1DD59E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7156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C4D85C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EB6F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5740D1" w14:paraId="51963A3E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22D02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55A0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0F6B6B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CBEED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B4546B3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0A81110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60343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2F09D934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A33FB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CF61F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ECF899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7D36AC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E6EA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75FC0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C30F7E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2563F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6D9CC4C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B34CF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758614E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6A5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5740D1" w14:paraId="45298979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BF6C6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96C74C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B687F6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EBA51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58BB52E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D776BF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97D4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578A443A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76D02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1C630D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10BF5F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4E6BB0C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83F0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8191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F642F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73FAD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19AF0D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A6B1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1B97284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5B39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5740D1" w14:paraId="204BF36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215A0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23454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8A122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E827C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CC5DA70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D59C59D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7FF0A74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E40C5B3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5ED61C3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7B3882B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C218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EE78D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5C5D9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3BD1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A227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4688D6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BD11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1501F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BB9D44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CF1AE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20479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CFA9CD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699B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4CD43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368D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AEB3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2FE331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B20182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0F49A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46667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9489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1E9FF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90AB71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302A92B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B354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6FB73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90F6C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14EE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7C648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4B95B3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2ABAF3B5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242E02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5740D1" w14:paraId="0FB6B0CA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5F8F7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CE7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38C49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8F4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A90ED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08139A8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8DCF1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31062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6091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6B78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94AD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5F4F407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AD852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9A7F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E8B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DB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35BF3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37CB10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42649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AE47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B151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4591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7988A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37CD468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0607D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27A6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F40F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D669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523D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A08F6E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D89CD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C463B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F073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4DB9D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A01E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E18C540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3F366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D6BD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F048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C83D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5A5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540130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CBE7F9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3313564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1DA3B6E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C26DFB3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A37882E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F701AEF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76364753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634F2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0E9CD9A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548174CC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56A86A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62BCBEFC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F3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20A0A3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408F9AAB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5B449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176273FA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3707F69E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478CD919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1717BC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9A690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06019CF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EEC244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09F4FB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C2155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12B9A01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F8B5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D2560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3B7CCC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132F7CB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D16EA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63BA5FE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602D7852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DD8B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01F2EFB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575A38D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3B443C6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CEAF4F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284CC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41566E7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41956DA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B25C61C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2DDCA4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76497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11ECEB1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03A62D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C0AD78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FA2A7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3DD7A6B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95BD2CC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2B2A79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AD315C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EF764A8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AE183E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BE4ACEE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CB1F53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7D7D1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1635595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5D1C41D6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B2157C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EF0194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BC3EC8C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69BFD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6B0C4F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84183D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567306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87A7E9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411CEA11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6C969E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B035D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6EAA1845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4C5B81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5F28B9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45806B34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211D2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2576A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40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9D80BB" w14:textId="13778B5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B451A7E" w14:textId="77777777" w:rsidR="009C0617" w:rsidRDefault="009C0617" w:rsidP="009C061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A467E1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D5F5E24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AB709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0BC8DE" w14:textId="68B85C9B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C5A072" w14:textId="4FA8EBBD" w:rsidR="005740D1" w:rsidRDefault="005740D1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687F97" w14:textId="77777777" w:rsidR="005740D1" w:rsidRDefault="005740D1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25CF54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8FABE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4C25CFE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7625DC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2973B7E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D369D9C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49852EBB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1600E398" w14:textId="77777777">
        <w:trPr>
          <w:trHeight w:hRule="exact" w:val="397"/>
        </w:trPr>
        <w:tc>
          <w:tcPr>
            <w:tcW w:w="1980" w:type="dxa"/>
          </w:tcPr>
          <w:p w14:paraId="155EA091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A428BFA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803A7D6" w14:textId="77777777">
        <w:trPr>
          <w:trHeight w:hRule="exact" w:val="397"/>
        </w:trPr>
        <w:tc>
          <w:tcPr>
            <w:tcW w:w="1980" w:type="dxa"/>
          </w:tcPr>
          <w:p w14:paraId="3B27F5AB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08647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0BBC14" w14:textId="77777777">
        <w:trPr>
          <w:trHeight w:hRule="exact" w:val="397"/>
        </w:trPr>
        <w:tc>
          <w:tcPr>
            <w:tcW w:w="1980" w:type="dxa"/>
          </w:tcPr>
          <w:p w14:paraId="6F4A9ED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BD594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FD48D5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E00AD0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5236BFFC" w14:textId="77777777">
        <w:trPr>
          <w:trHeight w:hRule="exact" w:val="397"/>
        </w:trPr>
        <w:tc>
          <w:tcPr>
            <w:tcW w:w="1980" w:type="dxa"/>
          </w:tcPr>
          <w:p w14:paraId="763B4865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531B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E61306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8A5049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CBD1807" w14:textId="77777777">
        <w:trPr>
          <w:trHeight w:hRule="exact" w:val="397"/>
        </w:trPr>
        <w:tc>
          <w:tcPr>
            <w:tcW w:w="1980" w:type="dxa"/>
          </w:tcPr>
          <w:p w14:paraId="196FFA9E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7EE519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49DCE4DC" w14:textId="77777777">
        <w:trPr>
          <w:trHeight w:hRule="exact" w:val="397"/>
        </w:trPr>
        <w:tc>
          <w:tcPr>
            <w:tcW w:w="1980" w:type="dxa"/>
          </w:tcPr>
          <w:p w14:paraId="4D4F75EC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6BAD1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278ED625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A44B619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0A9F51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B8A020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A1CB0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EB5E35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4607EF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87C9A29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5F330C02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5D4506B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4F3CC8E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FB42F8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10C690F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EDC5E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F8C5BD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788D6A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CB535FE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E52352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5740D1" w14:paraId="283C2628" w14:textId="77777777">
        <w:trPr>
          <w:trHeight w:hRule="exact" w:val="397"/>
        </w:trPr>
        <w:tc>
          <w:tcPr>
            <w:tcW w:w="10260" w:type="dxa"/>
            <w:gridSpan w:val="5"/>
          </w:tcPr>
          <w:p w14:paraId="579FCB0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082B0E38" w14:textId="77777777">
        <w:trPr>
          <w:trHeight w:hRule="exact" w:val="397"/>
        </w:trPr>
        <w:tc>
          <w:tcPr>
            <w:tcW w:w="3380" w:type="dxa"/>
            <w:gridSpan w:val="2"/>
          </w:tcPr>
          <w:p w14:paraId="26908DD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29F667A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466488D" w14:textId="77777777">
        <w:trPr>
          <w:trHeight w:hRule="exact" w:val="397"/>
        </w:trPr>
        <w:tc>
          <w:tcPr>
            <w:tcW w:w="3380" w:type="dxa"/>
            <w:gridSpan w:val="2"/>
          </w:tcPr>
          <w:p w14:paraId="76CD412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49419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4C10647" w14:textId="77777777">
        <w:trPr>
          <w:trHeight w:hRule="exact" w:val="397"/>
        </w:trPr>
        <w:tc>
          <w:tcPr>
            <w:tcW w:w="3380" w:type="dxa"/>
            <w:gridSpan w:val="2"/>
          </w:tcPr>
          <w:p w14:paraId="62FA050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9F425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D623D35" w14:textId="77777777">
        <w:trPr>
          <w:trHeight w:hRule="exact" w:val="397"/>
        </w:trPr>
        <w:tc>
          <w:tcPr>
            <w:tcW w:w="3380" w:type="dxa"/>
            <w:gridSpan w:val="2"/>
          </w:tcPr>
          <w:p w14:paraId="2C1AC99B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B503DF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9D33ED" w14:textId="77777777">
        <w:trPr>
          <w:trHeight w:hRule="exact" w:val="397"/>
        </w:trPr>
        <w:tc>
          <w:tcPr>
            <w:tcW w:w="3380" w:type="dxa"/>
            <w:gridSpan w:val="2"/>
          </w:tcPr>
          <w:p w14:paraId="2CD2E0C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56FC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DDEBC2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9AA3117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12A215D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84ECDBE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6237CD82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11D3EC1D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državljan/-ka Republike Slovenije s stalnim prebivališčem v Republiki Sloveniji;</w:t>
      </w:r>
    </w:p>
    <w:p w14:paraId="0A15DFFE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043EC362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76DA2B3D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2AB9BC8C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3283043A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6745F5D7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D6E755" w14:textId="77777777">
        <w:tc>
          <w:tcPr>
            <w:tcW w:w="1510" w:type="dxa"/>
          </w:tcPr>
          <w:p w14:paraId="01F531F8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68AAA0C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0AA559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1A37547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7934F46" w14:textId="77777777">
        <w:tc>
          <w:tcPr>
            <w:tcW w:w="1510" w:type="dxa"/>
          </w:tcPr>
          <w:p w14:paraId="4D75723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ACAC39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5457D3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8686263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9550C12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3D287" w14:textId="77777777" w:rsidR="00D540FA" w:rsidRDefault="00D540FA">
      <w:r>
        <w:separator/>
      </w:r>
    </w:p>
  </w:endnote>
  <w:endnote w:type="continuationSeparator" w:id="0">
    <w:p w14:paraId="6BAE5DBD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2642" w14:textId="77777777" w:rsidR="00E83CF5" w:rsidRDefault="00E83CF5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C7A2" w14:textId="77777777" w:rsidR="00D540FA" w:rsidRDefault="00D540FA">
      <w:r>
        <w:separator/>
      </w:r>
    </w:p>
  </w:footnote>
  <w:footnote w:type="continuationSeparator" w:id="0">
    <w:p w14:paraId="46E2DBE4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0FDD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95E37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740D1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C0617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3BDF2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732</Words>
  <Characters>6965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4</cp:revision>
  <cp:lastPrinted>2015-03-10T12:15:00Z</cp:lastPrinted>
  <dcterms:created xsi:type="dcterms:W3CDTF">2021-09-06T11:14:00Z</dcterms:created>
  <dcterms:modified xsi:type="dcterms:W3CDTF">2021-09-06T11:17:00Z</dcterms:modified>
</cp:coreProperties>
</file>