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A0C6" w14:textId="77777777"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 xml:space="preserve">e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proofErr w:type="gram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  <w:proofErr w:type="gramEnd"/>
    </w:p>
    <w:p w14:paraId="7E0B86BF" w14:textId="77777777"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14:paraId="1B3D3DC8" w14:textId="77777777"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196A62" wp14:editId="78131AF3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FE353" w14:textId="77777777"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96A62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" stroked="f">
                <v:textbox inset="0,0,0,0">
                  <w:txbxContent>
                    <w:p w14:paraId="05EFE353" w14:textId="77777777"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7E6D1" w14:textId="055B6DC4"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4D58C9">
        <w:rPr>
          <w:rFonts w:ascii="Tahoma" w:eastAsia="Calibri" w:hAnsi="Tahoma" w:cs="Tahoma"/>
          <w:b/>
          <w:sz w:val="22"/>
          <w:szCs w:val="22"/>
        </w:rPr>
        <w:t>1007</w:t>
      </w:r>
      <w:r w:rsidR="004D58C9" w:rsidRPr="004D58C9">
        <w:rPr>
          <w:rFonts w:ascii="Tahoma" w:eastAsia="Calibri" w:hAnsi="Tahoma" w:cs="Tahoma"/>
          <w:b/>
          <w:sz w:val="22"/>
          <w:szCs w:val="22"/>
        </w:rPr>
        <w:t>-</w:t>
      </w:r>
      <w:r w:rsidR="00FA7C31">
        <w:rPr>
          <w:rFonts w:ascii="Tahoma" w:eastAsia="Calibri" w:hAnsi="Tahoma" w:cs="Tahoma"/>
          <w:b/>
          <w:sz w:val="22"/>
          <w:szCs w:val="22"/>
        </w:rPr>
        <w:t>22</w:t>
      </w:r>
      <w:r w:rsidR="004D58C9" w:rsidRPr="004D58C9">
        <w:rPr>
          <w:rFonts w:ascii="Tahoma" w:eastAsia="Calibri" w:hAnsi="Tahoma" w:cs="Tahoma"/>
          <w:b/>
          <w:sz w:val="22"/>
          <w:szCs w:val="22"/>
        </w:rPr>
        <w:t>/2025</w:t>
      </w:r>
      <w:r w:rsidR="00FA7C31">
        <w:rPr>
          <w:rFonts w:ascii="Tahoma" w:eastAsia="Calibri" w:hAnsi="Tahoma" w:cs="Tahoma"/>
          <w:b/>
          <w:sz w:val="22"/>
          <w:szCs w:val="22"/>
        </w:rPr>
        <w:t>-2431</w:t>
      </w:r>
    </w:p>
    <w:p w14:paraId="6DDEAC80" w14:textId="0C5329E5"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gramStart"/>
      <w:r w:rsidRPr="009121AB">
        <w:rPr>
          <w:rFonts w:ascii="Tahoma" w:eastAsia="Calibri" w:hAnsi="Tahoma" w:cs="Tahoma"/>
          <w:b/>
          <w:sz w:val="22"/>
          <w:szCs w:val="22"/>
        </w:rPr>
        <w:t xml:space="preserve">za 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FA7C31">
        <w:rPr>
          <w:rFonts w:ascii="Tahoma" w:eastAsia="Calibri" w:hAnsi="Tahoma" w:cs="Tahoma"/>
          <w:b/>
          <w:sz w:val="22"/>
          <w:szCs w:val="22"/>
        </w:rPr>
        <w:t>452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14:paraId="128C9CC5" w14:textId="430A0CB2"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proofErr w:type="spellStart"/>
      <w:r w:rsidR="00FA7C31">
        <w:rPr>
          <w:rFonts w:ascii="Tahoma" w:eastAsia="Calibri" w:hAnsi="Tahoma" w:cs="Tahoma"/>
          <w:b/>
          <w:sz w:val="22"/>
          <w:szCs w:val="22"/>
        </w:rPr>
        <w:t>S</w:t>
      </w:r>
      <w:r w:rsidR="00C34BBE">
        <w:rPr>
          <w:rFonts w:ascii="Tahoma" w:eastAsia="Calibri" w:hAnsi="Tahoma" w:cs="Tahoma"/>
          <w:b/>
          <w:sz w:val="22"/>
          <w:szCs w:val="22"/>
        </w:rPr>
        <w:t>ektorju</w:t>
      </w:r>
      <w:proofErr w:type="spellEnd"/>
      <w:r w:rsidR="00FA7C31">
        <w:rPr>
          <w:rFonts w:ascii="Tahoma" w:eastAsia="Calibri" w:hAnsi="Tahoma" w:cs="Tahoma"/>
          <w:b/>
          <w:sz w:val="22"/>
          <w:szCs w:val="22"/>
        </w:rPr>
        <w:t xml:space="preserve"> za </w:t>
      </w:r>
      <w:proofErr w:type="spellStart"/>
      <w:r w:rsidR="00FA7C31">
        <w:rPr>
          <w:rFonts w:ascii="Tahoma" w:eastAsia="Calibri" w:hAnsi="Tahoma" w:cs="Tahoma"/>
          <w:b/>
          <w:sz w:val="22"/>
          <w:szCs w:val="22"/>
        </w:rPr>
        <w:t>javna</w:t>
      </w:r>
      <w:proofErr w:type="spellEnd"/>
      <w:r w:rsidR="00FA7C31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FA7C31">
        <w:rPr>
          <w:rFonts w:ascii="Tahoma" w:eastAsia="Calibri" w:hAnsi="Tahoma" w:cs="Tahoma"/>
          <w:b/>
          <w:sz w:val="22"/>
          <w:szCs w:val="22"/>
        </w:rPr>
        <w:t>naročila</w:t>
      </w:r>
      <w:proofErr w:type="spellEnd"/>
      <w:r w:rsidR="00A02962"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</w:t>
      </w:r>
      <w:proofErr w:type="spellStart"/>
      <w:r w:rsidRPr="00EF3BC3">
        <w:rPr>
          <w:rFonts w:ascii="Tahoma" w:eastAsia="Calibri" w:hAnsi="Tahoma" w:cs="Tahoma"/>
          <w:szCs w:val="20"/>
        </w:rPr>
        <w:t>nedoločen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Pr="00EF3BC3">
        <w:rPr>
          <w:rFonts w:ascii="Tahoma" w:eastAsia="Calibri" w:hAnsi="Tahoma" w:cs="Tahoma"/>
          <w:szCs w:val="20"/>
        </w:rPr>
        <w:t>polnim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delovnim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časom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in </w:t>
      </w:r>
      <w:r>
        <w:rPr>
          <w:rFonts w:ascii="Tahoma" w:eastAsia="Calibri" w:hAnsi="Tahoma" w:cs="Tahoma"/>
          <w:szCs w:val="20"/>
        </w:rPr>
        <w:t xml:space="preserve">s </w:t>
      </w:r>
      <w:proofErr w:type="spellStart"/>
      <w:r>
        <w:rPr>
          <w:rFonts w:ascii="Tahoma" w:eastAsia="Calibri" w:hAnsi="Tahoma" w:cs="Tahoma"/>
          <w:szCs w:val="20"/>
        </w:rPr>
        <w:t>trimesečnim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poskusnim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delom</w:t>
      </w:r>
      <w:proofErr w:type="spellEnd"/>
    </w:p>
    <w:p w14:paraId="3766E531" w14:textId="77777777"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14:paraId="0173686A" w14:textId="77777777"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14:paraId="7D9E73E0" w14:textId="77777777" w:rsidTr="009103C6">
        <w:tc>
          <w:tcPr>
            <w:tcW w:w="10173" w:type="dxa"/>
            <w:gridSpan w:val="2"/>
            <w:shd w:val="clear" w:color="auto" w:fill="CCFF99"/>
          </w:tcPr>
          <w:p w14:paraId="4379554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14:paraId="20C9ED39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7D4D850B" w14:textId="77777777" w:rsidTr="009103C6">
        <w:tblPrEx>
          <w:shd w:val="clear" w:color="auto" w:fill="auto"/>
        </w:tblPrEx>
        <w:tc>
          <w:tcPr>
            <w:tcW w:w="3652" w:type="dxa"/>
          </w:tcPr>
          <w:p w14:paraId="42D0663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14:paraId="4FEE1FF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139EE3C" w14:textId="77777777" w:rsidTr="009103C6">
        <w:tblPrEx>
          <w:shd w:val="clear" w:color="auto" w:fill="auto"/>
        </w:tblPrEx>
        <w:tc>
          <w:tcPr>
            <w:tcW w:w="3652" w:type="dxa"/>
          </w:tcPr>
          <w:p w14:paraId="21F6054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763598F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58C1C47" w14:textId="77777777" w:rsidTr="009103C6">
        <w:tblPrEx>
          <w:shd w:val="clear" w:color="auto" w:fill="auto"/>
        </w:tblPrEx>
        <w:tc>
          <w:tcPr>
            <w:tcW w:w="3652" w:type="dxa"/>
          </w:tcPr>
          <w:p w14:paraId="267537C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14:paraId="79E8DDA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FCCCE10" w14:textId="77777777" w:rsidTr="009103C6">
        <w:tblPrEx>
          <w:shd w:val="clear" w:color="auto" w:fill="auto"/>
        </w:tblPrEx>
        <w:tc>
          <w:tcPr>
            <w:tcW w:w="3652" w:type="dxa"/>
          </w:tcPr>
          <w:p w14:paraId="1B25D8D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14:paraId="15FC6C2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2F55D5B" w14:textId="77777777" w:rsidTr="009103C6">
        <w:tblPrEx>
          <w:shd w:val="clear" w:color="auto" w:fill="auto"/>
        </w:tblPrEx>
        <w:tc>
          <w:tcPr>
            <w:tcW w:w="3652" w:type="dxa"/>
          </w:tcPr>
          <w:p w14:paraId="3F09E56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79B24C9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4832766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82451FE" w14:textId="77777777" w:rsidTr="009103C6">
        <w:tblPrEx>
          <w:shd w:val="clear" w:color="auto" w:fill="auto"/>
        </w:tblPrEx>
        <w:tc>
          <w:tcPr>
            <w:tcW w:w="3652" w:type="dxa"/>
          </w:tcPr>
          <w:p w14:paraId="2A0B434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0D20BEC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14:paraId="3C42C24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45F764D" w14:textId="77777777" w:rsidTr="009103C6">
        <w:tblPrEx>
          <w:shd w:val="clear" w:color="auto" w:fill="auto"/>
        </w:tblPrEx>
        <w:tc>
          <w:tcPr>
            <w:tcW w:w="3652" w:type="dxa"/>
          </w:tcPr>
          <w:p w14:paraId="546A778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14:paraId="13796D3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3751158" w14:textId="77777777" w:rsidTr="009103C6">
        <w:tblPrEx>
          <w:shd w:val="clear" w:color="auto" w:fill="auto"/>
        </w:tblPrEx>
        <w:tc>
          <w:tcPr>
            <w:tcW w:w="3652" w:type="dxa"/>
          </w:tcPr>
          <w:p w14:paraId="4D4A3EF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14:paraId="345E5F2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FA1B41F" w14:textId="77777777" w:rsidTr="009103C6">
        <w:tblPrEx>
          <w:shd w:val="clear" w:color="auto" w:fill="auto"/>
        </w:tblPrEx>
        <w:tc>
          <w:tcPr>
            <w:tcW w:w="3652" w:type="dxa"/>
          </w:tcPr>
          <w:p w14:paraId="5D271CF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14:paraId="408EC17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4CB8BEC" w14:textId="77777777" w:rsidTr="009103C6">
        <w:tblPrEx>
          <w:shd w:val="clear" w:color="auto" w:fill="auto"/>
        </w:tblPrEx>
        <w:tc>
          <w:tcPr>
            <w:tcW w:w="3652" w:type="dxa"/>
          </w:tcPr>
          <w:p w14:paraId="3987EFB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14:paraId="2F03186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C56411E" w14:textId="77777777" w:rsidTr="009103C6">
        <w:tblPrEx>
          <w:shd w:val="clear" w:color="auto" w:fill="auto"/>
        </w:tblPrEx>
        <w:tc>
          <w:tcPr>
            <w:tcW w:w="3652" w:type="dxa"/>
          </w:tcPr>
          <w:p w14:paraId="2FC39D2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B368FD">
              <w:rPr>
                <w:rFonts w:ascii="Tahoma" w:eastAsia="Calibri" w:hAnsi="Tahoma" w:cs="Tahoma"/>
                <w:i/>
                <w:szCs w:val="20"/>
              </w:rPr>
              <w:t>ustrezno</w:t>
            </w:r>
            <w:proofErr w:type="spellEnd"/>
            <w:r w:rsidRPr="00B368FD">
              <w:rPr>
                <w:rFonts w:ascii="Tahoma" w:eastAsia="Calibri" w:hAnsi="Tahoma" w:cs="Tahoma"/>
                <w:i/>
                <w:szCs w:val="20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7E7182EA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63B8345B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2CBD6FE3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proofErr w:type="gram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po</w:t>
            </w:r>
            <w:proofErr w:type="gram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7A7A0F5C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14:paraId="37AC2998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62C478B8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14:paraId="2658162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026045" w:rsidRPr="0080238A" w14:paraId="35D68F8C" w14:textId="77777777" w:rsidTr="009103C6">
        <w:tblPrEx>
          <w:shd w:val="clear" w:color="auto" w:fill="auto"/>
        </w:tblPrEx>
        <w:tc>
          <w:tcPr>
            <w:tcW w:w="3652" w:type="dxa"/>
          </w:tcPr>
          <w:p w14:paraId="340CCDC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6A400A4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DBD9C61" w14:textId="77777777" w:rsidTr="009103C6">
        <w:tblPrEx>
          <w:shd w:val="clear" w:color="auto" w:fill="auto"/>
        </w:tblPrEx>
        <w:tc>
          <w:tcPr>
            <w:tcW w:w="3652" w:type="dxa"/>
          </w:tcPr>
          <w:p w14:paraId="034DB439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57079153" w14:textId="77777777"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</w:t>
            </w:r>
            <w:proofErr w:type="spellStart"/>
            <w:r w:rsidRPr="00B368FD">
              <w:rPr>
                <w:rFonts w:ascii="Tahoma" w:eastAsia="Calibri" w:hAnsi="Tahoma" w:cs="Tahoma"/>
                <w:szCs w:val="20"/>
              </w:rPr>
              <w:t>navedite</w:t>
            </w:r>
            <w:proofErr w:type="spellEnd"/>
            <w:r w:rsidRPr="00B368FD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proofErr w:type="gramStart"/>
            <w:r w:rsidRPr="00B368FD">
              <w:rPr>
                <w:rFonts w:ascii="Tahoma" w:eastAsia="Calibri" w:hAnsi="Tahoma" w:cs="Tahoma"/>
                <w:szCs w:val="20"/>
              </w:rPr>
              <w:t>število</w:t>
            </w:r>
            <w:proofErr w:type="spellEnd"/>
            <w:r w:rsidRPr="00B368FD">
              <w:rPr>
                <w:rFonts w:ascii="Tahoma" w:eastAsia="Calibri" w:hAnsi="Tahoma" w:cs="Tahoma"/>
                <w:szCs w:val="20"/>
              </w:rPr>
              <w:t xml:space="preserve">  let</w:t>
            </w:r>
            <w:proofErr w:type="gramEnd"/>
            <w:r w:rsidRPr="00B368FD">
              <w:rPr>
                <w:rFonts w:ascii="Tahoma" w:eastAsia="Calibri" w:hAnsi="Tahoma" w:cs="Tahoma"/>
                <w:szCs w:val="20"/>
              </w:rPr>
              <w:t xml:space="preserve"> / </w:t>
            </w:r>
            <w:proofErr w:type="spellStart"/>
            <w:r w:rsidRPr="00B368FD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B368FD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585EF3D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7E251930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14:paraId="3F41869A" w14:textId="77777777" w:rsidTr="009103C6">
        <w:tc>
          <w:tcPr>
            <w:tcW w:w="10173" w:type="dxa"/>
            <w:gridSpan w:val="4"/>
          </w:tcPr>
          <w:p w14:paraId="7044527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14:paraId="081CFEE5" w14:textId="77777777"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14:paraId="5B6B524F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14:paraId="44ECE0F1" w14:textId="77777777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14:paraId="4FD59CF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14:paraId="50F43D9F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80238A" w14:paraId="050A856E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E51C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3D2B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14:paraId="1686F89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2FB915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803CAA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14:paraId="6482B29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026045" w:rsidRPr="0080238A" w14:paraId="39620E02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D8B5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C77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49978D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EBDFB6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9B5A112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0450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529B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4BEE55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A72305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AD4B09D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1081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0C21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7B37EE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C17DF0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28855C9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86E8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5BFE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CA0196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4FB2A0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234FFAFB" w14:textId="77777777"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14:paraId="7B06D684" w14:textId="77777777" w:rsidTr="009103C6">
        <w:tc>
          <w:tcPr>
            <w:tcW w:w="10173" w:type="dxa"/>
            <w:gridSpan w:val="7"/>
            <w:shd w:val="clear" w:color="auto" w:fill="CCFF99"/>
          </w:tcPr>
          <w:p w14:paraId="4E5C256E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14:paraId="4014DA48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za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14:paraId="1D695890" w14:textId="77777777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14:paraId="5060886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14:paraId="225DBA6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dela</w:t>
            </w:r>
          </w:p>
        </w:tc>
        <w:tc>
          <w:tcPr>
            <w:tcW w:w="1134" w:type="dxa"/>
          </w:tcPr>
          <w:p w14:paraId="00C4B2E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za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ga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glede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C..)</w:t>
            </w:r>
          </w:p>
        </w:tc>
        <w:tc>
          <w:tcPr>
            <w:tcW w:w="1418" w:type="dxa"/>
          </w:tcPr>
          <w:p w14:paraId="150EEA5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za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14:paraId="78417AA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030A421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dela</w:t>
            </w:r>
          </w:p>
        </w:tc>
        <w:tc>
          <w:tcPr>
            <w:tcW w:w="2268" w:type="dxa"/>
          </w:tcPr>
          <w:p w14:paraId="3B96A5F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kratko v alinejah</w:t>
            </w:r>
          </w:p>
        </w:tc>
      </w:tr>
      <w:tr w:rsidR="00026045" w:rsidRPr="0080238A" w14:paraId="1B4BB4F7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6D774B6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948603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E5E19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0CB9D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4278B3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1D2DB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6F924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3279AC5D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426A354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8AE4E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7CFC7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ED3245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AE7C4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E16E6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55466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6BEDA100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00D63D5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FACB2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506DA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8ADCAF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40F0B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FF08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C9B468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1B700C5D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164675D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824525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6954A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4A03A3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A503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6348A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8361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349716DD" w14:textId="77777777"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2354F647" w14:textId="77777777"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mesto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14:paraId="0D78BB0B" w14:textId="77777777"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14:paraId="4EE63C0B" w14:textId="77777777" w:rsidTr="00026045">
        <w:tc>
          <w:tcPr>
            <w:tcW w:w="3256" w:type="dxa"/>
          </w:tcPr>
          <w:p w14:paraId="6BAC3FC7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14:paraId="4A17AAA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08F9CDB7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14:paraId="7255962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1.bolonjska)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14:paraId="586F657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4494385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14:paraId="0542E8C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72E80AF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4AF9207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14:paraId="526019F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4BD158FF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14:paraId="39500BE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14:paraId="719A4DA1" w14:textId="77777777"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14:paraId="47A11F4F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14:paraId="11E90544" w14:textId="77777777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B3B036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14:paraId="71FF2B6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14:paraId="6530570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0A88385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14:paraId="26E6E276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028A95D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14:paraId="19A261A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0589C8C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14:paraId="11274CB5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BBC4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38B1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2C0F9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335F78C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70A8A74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016BD0B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6687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347B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774370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00704D8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6F5A23A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B6F783B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F52A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2635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FD949C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DEF72D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66147F9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ACCC167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4480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AF64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37BAB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5C02068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54C0FD9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016E65A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44D7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C4E7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1AA6F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F83F7A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04C04B5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698FE8CE" w14:textId="77777777"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50E30612" w14:textId="77777777"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14:paraId="004A0982" w14:textId="77777777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306CB536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557095D5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5B30F594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14:paraId="60CDB1D6" w14:textId="77777777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26E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5641B443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31AD4F73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14:paraId="47CCE984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E63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82B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90B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63585D40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3B9" w14:textId="77777777"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0B8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BBE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14:paraId="4FFE494C" w14:textId="77777777"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(po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694EDBC6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11521BBD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izobraževanje,opravljen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14:paraId="15FEEF37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702BC461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5A19AE4E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2640C3EC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28"/>
        <w:gridCol w:w="1764"/>
        <w:gridCol w:w="1701"/>
        <w:gridCol w:w="1494"/>
      </w:tblGrid>
      <w:tr w:rsidR="00026045" w:rsidRPr="0080238A" w14:paraId="080D5F0A" w14:textId="77777777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DA9098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14:paraId="78E057B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14:paraId="5192CE9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14:paraId="4840584E" w14:textId="77777777" w:rsidTr="00FA7C31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3BBB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5B826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3B63AA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30F5295B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14:paraId="23C56417" w14:textId="77777777"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669D78DB" w14:textId="77777777"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14:paraId="1FC31589" w14:textId="77777777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14:paraId="423253BB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, hobiji, itd…..)</w:t>
            </w:r>
          </w:p>
        </w:tc>
      </w:tr>
      <w:tr w:rsidR="00026045" w:rsidRPr="0080238A" w14:paraId="6BCC3C09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DF22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E88C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932C56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8025702" w14:textId="77777777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81EE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5701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0019C76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7990224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0DD3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3676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A631E9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CCE2A58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3C18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4E09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1839CF3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103EF83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B5DD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CD6B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2215950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F76F0CC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83B9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4241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404984C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17DFCE0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0B8A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8796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1716D1D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395B054D" w14:textId="77777777"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14:paraId="73E73256" w14:textId="77777777"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14:paraId="07830582" w14:textId="77777777"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14:paraId="4876EDDF" w14:textId="18E81672"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/-a________________________________________(</w:t>
      </w:r>
      <w:proofErr w:type="spellStart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 w:rsidR="00533E79">
        <w:rPr>
          <w:rFonts w:ascii="Tahoma" w:hAnsi="Tahoma" w:cs="Tahoma"/>
          <w:b/>
          <w:iCs/>
          <w:szCs w:val="20"/>
        </w:rPr>
        <w:t>4</w:t>
      </w:r>
      <w:r w:rsidR="00FA7C31">
        <w:rPr>
          <w:rFonts w:ascii="Tahoma" w:hAnsi="Tahoma" w:cs="Tahoma"/>
          <w:b/>
          <w:iCs/>
          <w:szCs w:val="20"/>
        </w:rPr>
        <w:t>5</w:t>
      </w:r>
      <w:r w:rsidR="00533E79">
        <w:rPr>
          <w:rFonts w:ascii="Tahoma" w:hAnsi="Tahoma" w:cs="Tahoma"/>
          <w:b/>
          <w:iCs/>
          <w:szCs w:val="20"/>
        </w:rPr>
        <w:t>2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r w:rsidR="00FA7C31">
        <w:rPr>
          <w:rFonts w:ascii="Tahoma" w:hAnsi="Tahoma" w:cs="Tahoma"/>
          <w:b/>
          <w:iCs/>
          <w:szCs w:val="20"/>
        </w:rPr>
        <w:t>S</w:t>
      </w:r>
      <w:r w:rsidR="00C34BBE">
        <w:rPr>
          <w:rFonts w:ascii="Tahoma" w:hAnsi="Tahoma" w:cs="Tahoma"/>
          <w:b/>
          <w:iCs/>
          <w:szCs w:val="20"/>
        </w:rPr>
        <w:t>ektorju</w:t>
      </w:r>
      <w:r w:rsidR="00FA7C31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="00FA7C31">
        <w:rPr>
          <w:rFonts w:ascii="Tahoma" w:hAnsi="Tahoma" w:cs="Tahoma"/>
          <w:b/>
          <w:iCs/>
          <w:szCs w:val="20"/>
        </w:rPr>
        <w:t>javna</w:t>
      </w:r>
      <w:proofErr w:type="spellEnd"/>
      <w:r w:rsidR="00FA7C31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FA7C31">
        <w:rPr>
          <w:rFonts w:ascii="Tahoma" w:hAnsi="Tahoma" w:cs="Tahoma"/>
          <w:b/>
          <w:iCs/>
          <w:szCs w:val="20"/>
        </w:rPr>
        <w:t>naročila</w:t>
      </w:r>
      <w:proofErr w:type="spellEnd"/>
      <w:r w:rsidR="00A02962">
        <w:rPr>
          <w:rFonts w:ascii="Tahoma" w:hAnsi="Tahoma" w:cs="Tahoma"/>
          <w:b/>
          <w:iCs/>
          <w:szCs w:val="20"/>
        </w:rPr>
        <w:t xml:space="preserve">, </w:t>
      </w:r>
      <w:r w:rsidRPr="00DC7380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14:paraId="15904CD8" w14:textId="77777777"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5BE0C339" w14:textId="77777777"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za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  <w:r w:rsidRPr="00713377">
        <w:rPr>
          <w:rFonts w:ascii="Tahoma" w:eastAsia="Calibri" w:hAnsi="Tahoma" w:cs="Tahoma"/>
          <w:szCs w:val="20"/>
        </w:rPr>
        <w:t xml:space="preserve"> </w:t>
      </w:r>
    </w:p>
    <w:p w14:paraId="58AE49DB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315442D5" w14:textId="77777777"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0894AAEB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4A6D9C10" w14:textId="77777777"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6A08EF78" w14:textId="77777777" w:rsidR="00026045" w:rsidRP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opravljenega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strokovnega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izpita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iz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upravnega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postopka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druge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73D7D0BE" w14:textId="77777777"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/ka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>;</w:t>
      </w:r>
      <w:proofErr w:type="gramEnd"/>
      <w:r w:rsidRPr="006A3DF3">
        <w:rPr>
          <w:rFonts w:ascii="Tahoma" w:eastAsia="Calibri" w:hAnsi="Tahoma" w:cs="Tahoma"/>
          <w:szCs w:val="20"/>
        </w:rPr>
        <w:t xml:space="preserve"> </w:t>
      </w:r>
    </w:p>
    <w:p w14:paraId="396FF66B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174D4835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14:paraId="0AD7CADC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14:paraId="138E16D7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infrastrukt</w:t>
      </w:r>
      <w:r w:rsidR="00493DCD">
        <w:rPr>
          <w:rFonts w:ascii="Tahoma" w:eastAsia="Calibri" w:hAnsi="Tahoma" w:cs="Tahoma"/>
          <w:szCs w:val="20"/>
        </w:rPr>
        <w:t>uro</w:t>
      </w:r>
      <w:proofErr w:type="spellEnd"/>
      <w:r w:rsidR="00493DCD">
        <w:rPr>
          <w:rFonts w:ascii="Tahoma" w:eastAsia="Calibri" w:hAnsi="Tahoma" w:cs="Tahoma"/>
          <w:szCs w:val="20"/>
        </w:rPr>
        <w:t xml:space="preserve">, </w:t>
      </w:r>
      <w:proofErr w:type="spellStart"/>
      <w:r w:rsidR="00493DCD">
        <w:rPr>
          <w:rFonts w:ascii="Tahoma" w:eastAsia="Calibri" w:hAnsi="Tahoma" w:cs="Tahoma"/>
          <w:szCs w:val="20"/>
        </w:rPr>
        <w:t>Direkcija</w:t>
      </w:r>
      <w:proofErr w:type="spellEnd"/>
      <w:r w:rsidR="00493DCD">
        <w:rPr>
          <w:rFonts w:ascii="Tahoma" w:eastAsia="Calibri" w:hAnsi="Tahoma" w:cs="Tahoma"/>
          <w:szCs w:val="20"/>
        </w:rPr>
        <w:t xml:space="preserve"> </w:t>
      </w:r>
      <w:proofErr w:type="spellStart"/>
      <w:r w:rsidR="00493DCD">
        <w:rPr>
          <w:rFonts w:ascii="Tahoma" w:eastAsia="Calibri" w:hAnsi="Tahoma" w:cs="Tahoma"/>
          <w:szCs w:val="20"/>
        </w:rPr>
        <w:t>Republike</w:t>
      </w:r>
      <w:proofErr w:type="spellEnd"/>
      <w:r w:rsidR="00493DCD">
        <w:rPr>
          <w:rFonts w:ascii="Tahoma" w:eastAsia="Calibri" w:hAnsi="Tahoma" w:cs="Tahoma"/>
          <w:szCs w:val="20"/>
        </w:rPr>
        <w:t xml:space="preserve"> </w:t>
      </w:r>
      <w:proofErr w:type="spellStart"/>
      <w:r w:rsidR="00493DCD">
        <w:rPr>
          <w:rFonts w:ascii="Tahoma" w:eastAsia="Calibri" w:hAnsi="Tahoma" w:cs="Tahoma"/>
          <w:szCs w:val="20"/>
        </w:rPr>
        <w:t>Slovenije</w:t>
      </w:r>
      <w:proofErr w:type="spellEnd"/>
      <w:r w:rsidR="00493DCD">
        <w:rPr>
          <w:rFonts w:ascii="Tahoma" w:eastAsia="Calibri" w:hAnsi="Tahoma" w:cs="Tahoma"/>
          <w:szCs w:val="20"/>
        </w:rPr>
        <w:t xml:space="preserve"> za </w:t>
      </w:r>
      <w:proofErr w:type="spellStart"/>
      <w:r w:rsidR="00493DCD">
        <w:rPr>
          <w:rFonts w:ascii="Tahoma" w:eastAsia="Calibri" w:hAnsi="Tahoma" w:cs="Tahoma"/>
          <w:szCs w:val="20"/>
        </w:rPr>
        <w:t>infrastrukturo</w:t>
      </w:r>
      <w:proofErr w:type="spellEnd"/>
      <w:r w:rsidR="00493DCD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7CC67D45" w14:textId="77777777" w:rsidTr="009103C6">
        <w:tc>
          <w:tcPr>
            <w:tcW w:w="1510" w:type="dxa"/>
          </w:tcPr>
          <w:p w14:paraId="4D0F036E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54037E2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250CA82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719B497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5E32A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51C9CAAB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4570DD2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5E13BF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720DF15A" w14:textId="77777777" w:rsidTr="009103C6">
        <w:trPr>
          <w:trHeight w:val="370"/>
        </w:trPr>
        <w:tc>
          <w:tcPr>
            <w:tcW w:w="1510" w:type="dxa"/>
          </w:tcPr>
          <w:p w14:paraId="65C0BAA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DC55270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05F86E41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6AA65BE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1BF106E7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08A2937A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600074B4" w14:textId="77777777" w:rsidR="00026045" w:rsidRPr="00713377" w:rsidRDefault="00026045" w:rsidP="00026045">
      <w:pPr>
        <w:rPr>
          <w:rFonts w:ascii="Tahoma" w:hAnsi="Tahoma" w:cs="Tahoma"/>
          <w:szCs w:val="20"/>
        </w:rPr>
      </w:pPr>
    </w:p>
    <w:p w14:paraId="0C89FEE0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250396EB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15C16A0C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380E1C6F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065B282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287DD316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E17ACC2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D4B9066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06EF9810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30A94CCB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9F3DD50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B7E3089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318D5E1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2AD1F7F9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5422E020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58FD0F34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7F3D2716" w14:textId="77777777"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14:paraId="68117817" w14:textId="77777777"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14:paraId="0139095D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14:paraId="0428E3B2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14:paraId="2C310EAF" w14:textId="77777777" w:rsidTr="009103C6">
        <w:trPr>
          <w:trHeight w:hRule="exact" w:val="397"/>
        </w:trPr>
        <w:tc>
          <w:tcPr>
            <w:tcW w:w="1712" w:type="dxa"/>
          </w:tcPr>
          <w:p w14:paraId="2FB3CBE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 xml:space="preserve">Ime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1FA230A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BCE2420" w14:textId="77777777" w:rsidTr="009103C6">
        <w:trPr>
          <w:trHeight w:hRule="exact" w:val="397"/>
        </w:trPr>
        <w:tc>
          <w:tcPr>
            <w:tcW w:w="1712" w:type="dxa"/>
          </w:tcPr>
          <w:p w14:paraId="710D1E8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1F585C00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5FD4958E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4E4C94F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FBFAE2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A7C98AB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A405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02A4E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AD2CEF2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38F9A9C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CF3AA2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2DFE0F3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5459BF4D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20CDF5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3A33682C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31C5786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AA0FF7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3BE9621B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303A1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32A4C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37B7CF8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0365758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65AC66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6F7C151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61E7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7BBC6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763AF67" w14:textId="77777777" w:rsidTr="009103C6">
        <w:trPr>
          <w:trHeight w:hRule="exact" w:val="397"/>
        </w:trPr>
        <w:tc>
          <w:tcPr>
            <w:tcW w:w="10260" w:type="dxa"/>
            <w:gridSpan w:val="3"/>
          </w:tcPr>
          <w:p w14:paraId="29C00A9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14:paraId="564CED1D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713377">
        <w:rPr>
          <w:rFonts w:ascii="Tahoma" w:hAnsi="Tahoma" w:cs="Tahoma"/>
          <w:b/>
          <w:iCs/>
          <w:szCs w:val="20"/>
        </w:rPr>
        <w:t>namen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tega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postopka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dovoljujem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713377">
        <w:rPr>
          <w:rFonts w:ascii="Tahoma" w:hAnsi="Tahoma" w:cs="Tahoma"/>
          <w:b/>
          <w:iCs/>
          <w:szCs w:val="20"/>
        </w:rPr>
        <w:t>Ministrstvo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pridobi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naslednje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podatke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713377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pogojev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>)</w:t>
      </w:r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iz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uradnih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evidenc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: </w:t>
      </w:r>
    </w:p>
    <w:p w14:paraId="6031648C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61EB4817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 </w:t>
      </w:r>
    </w:p>
    <w:p w14:paraId="1A399684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2E4FF89B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4D01240E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3FD10D72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</w:p>
    <w:p w14:paraId="51FD9884" w14:textId="77777777"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14:paraId="08D0F272" w14:textId="77777777"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52F1C7DE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14:paraId="208D824A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6FCC2746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60B92D5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050CA629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514F2FE3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65ECEBC2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4D1D5894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79DBFD34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78DB31F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621D7038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1E670AE2" w14:textId="77777777"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14:paraId="72194136" w14:textId="77777777"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06D5EDD0" w14:textId="77777777" w:rsidTr="009103C6">
        <w:tc>
          <w:tcPr>
            <w:tcW w:w="1510" w:type="dxa"/>
          </w:tcPr>
          <w:p w14:paraId="4DE7AEE6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4C2D982D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C33E26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3D8113A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BDCF5F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2327537C" w14:textId="77777777" w:rsidTr="009103C6">
        <w:trPr>
          <w:trHeight w:val="370"/>
        </w:trPr>
        <w:tc>
          <w:tcPr>
            <w:tcW w:w="1510" w:type="dxa"/>
          </w:tcPr>
          <w:p w14:paraId="5811048D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FE873B6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14:paraId="33ABC278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F5035A8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36BA93A4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2EBEBB05" w14:textId="77777777"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0D7E" w14:textId="77777777" w:rsidR="007A4C5B" w:rsidRDefault="007A4C5B">
      <w:r>
        <w:separator/>
      </w:r>
    </w:p>
  </w:endnote>
  <w:endnote w:type="continuationSeparator" w:id="0">
    <w:p w14:paraId="5E742EFF" w14:textId="77777777" w:rsidR="007A4C5B" w:rsidRDefault="007A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5EA70" w14:textId="77777777" w:rsidR="008613AA" w:rsidRDefault="008613AA" w:rsidP="000634FE">
    <w:pPr>
      <w:pStyle w:val="Noga"/>
      <w:jc w:val="right"/>
      <w:rPr>
        <w:rStyle w:val="tevilkastrani"/>
      </w:rPr>
    </w:pPr>
  </w:p>
  <w:p w14:paraId="1DBF8BF4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4D58C9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D58C9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59E9" w14:textId="77777777"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E4D3685" wp14:editId="333150A7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950B" w14:textId="77777777" w:rsidR="007A4C5B" w:rsidRDefault="007A4C5B">
      <w:r>
        <w:separator/>
      </w:r>
    </w:p>
  </w:footnote>
  <w:footnote w:type="continuationSeparator" w:id="0">
    <w:p w14:paraId="5A6FAC39" w14:textId="77777777" w:rsidR="007A4C5B" w:rsidRDefault="007A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602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B9BB" w14:textId="77777777"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07D95A07" wp14:editId="385F625C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F327BA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34800E3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C56B0AB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24C496C6" w14:textId="77777777"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24D8DDB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2EBE2F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5141D31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654C0F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3996">
    <w:abstractNumId w:val="22"/>
  </w:num>
  <w:num w:numId="2" w16cid:durableId="712120265">
    <w:abstractNumId w:val="11"/>
  </w:num>
  <w:num w:numId="3" w16cid:durableId="427190340">
    <w:abstractNumId w:val="17"/>
  </w:num>
  <w:num w:numId="4" w16cid:durableId="1830513629">
    <w:abstractNumId w:val="2"/>
  </w:num>
  <w:num w:numId="5" w16cid:durableId="888997474">
    <w:abstractNumId w:val="4"/>
  </w:num>
  <w:num w:numId="6" w16cid:durableId="907230895">
    <w:abstractNumId w:val="19"/>
  </w:num>
  <w:num w:numId="7" w16cid:durableId="1640458288">
    <w:abstractNumId w:val="6"/>
  </w:num>
  <w:num w:numId="8" w16cid:durableId="578753016">
    <w:abstractNumId w:val="23"/>
  </w:num>
  <w:num w:numId="9" w16cid:durableId="129232133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1325711">
    <w:abstractNumId w:val="5"/>
  </w:num>
  <w:num w:numId="11" w16cid:durableId="71196481">
    <w:abstractNumId w:val="1"/>
  </w:num>
  <w:num w:numId="12" w16cid:durableId="1669097681">
    <w:abstractNumId w:val="0"/>
  </w:num>
  <w:num w:numId="13" w16cid:durableId="2143110180">
    <w:abstractNumId w:val="7"/>
  </w:num>
  <w:num w:numId="14" w16cid:durableId="2015915850">
    <w:abstractNumId w:val="19"/>
  </w:num>
  <w:num w:numId="15" w16cid:durableId="269970746">
    <w:abstractNumId w:val="6"/>
  </w:num>
  <w:num w:numId="16" w16cid:durableId="163895218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3365359">
    <w:abstractNumId w:val="23"/>
  </w:num>
  <w:num w:numId="18" w16cid:durableId="68309366">
    <w:abstractNumId w:val="6"/>
  </w:num>
  <w:num w:numId="19" w16cid:durableId="154760776">
    <w:abstractNumId w:val="5"/>
  </w:num>
  <w:num w:numId="20" w16cid:durableId="1409614710">
    <w:abstractNumId w:val="21"/>
  </w:num>
  <w:num w:numId="21" w16cid:durableId="854269876">
    <w:abstractNumId w:val="3"/>
  </w:num>
  <w:num w:numId="22" w16cid:durableId="967121789">
    <w:abstractNumId w:val="10"/>
  </w:num>
  <w:num w:numId="23" w16cid:durableId="1453939860">
    <w:abstractNumId w:val="9"/>
  </w:num>
  <w:num w:numId="24" w16cid:durableId="1294142031">
    <w:abstractNumId w:val="16"/>
  </w:num>
  <w:num w:numId="25" w16cid:durableId="1089472419">
    <w:abstractNumId w:val="12"/>
  </w:num>
  <w:num w:numId="26" w16cid:durableId="1806121095">
    <w:abstractNumId w:val="13"/>
  </w:num>
  <w:num w:numId="27" w16cid:durableId="910774931">
    <w:abstractNumId w:val="20"/>
  </w:num>
  <w:num w:numId="28" w16cid:durableId="237398384">
    <w:abstractNumId w:val="18"/>
  </w:num>
  <w:num w:numId="29" w16cid:durableId="840201958">
    <w:abstractNumId w:val="15"/>
  </w:num>
  <w:num w:numId="30" w16cid:durableId="1161237152">
    <w:abstractNumId w:val="24"/>
  </w:num>
  <w:num w:numId="31" w16cid:durableId="1741319914">
    <w:abstractNumId w:val="14"/>
  </w:num>
  <w:num w:numId="32" w16cid:durableId="1075396404">
    <w:abstractNumId w:val="8"/>
  </w:num>
  <w:num w:numId="33" w16cid:durableId="2642662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B3421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93DCD"/>
    <w:rsid w:val="004C1C12"/>
    <w:rsid w:val="004C480A"/>
    <w:rsid w:val="004D008A"/>
    <w:rsid w:val="004D58C9"/>
    <w:rsid w:val="004D6EAA"/>
    <w:rsid w:val="004E0AAA"/>
    <w:rsid w:val="004F0230"/>
    <w:rsid w:val="00515C6A"/>
    <w:rsid w:val="005177E9"/>
    <w:rsid w:val="00526246"/>
    <w:rsid w:val="00533E79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A4C5B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B1E70"/>
    <w:rsid w:val="009C39EA"/>
    <w:rsid w:val="009C740A"/>
    <w:rsid w:val="00A02962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368FD"/>
    <w:rsid w:val="00B4531D"/>
    <w:rsid w:val="00B5354E"/>
    <w:rsid w:val="00B66880"/>
    <w:rsid w:val="00B8547D"/>
    <w:rsid w:val="00BF5189"/>
    <w:rsid w:val="00BF52EB"/>
    <w:rsid w:val="00C128C1"/>
    <w:rsid w:val="00C22CBA"/>
    <w:rsid w:val="00C250D5"/>
    <w:rsid w:val="00C34BBE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621EE"/>
    <w:rsid w:val="00D764AD"/>
    <w:rsid w:val="00D8542D"/>
    <w:rsid w:val="00D96CCF"/>
    <w:rsid w:val="00DB0509"/>
    <w:rsid w:val="00DC66E0"/>
    <w:rsid w:val="00DC6A71"/>
    <w:rsid w:val="00DD60F8"/>
    <w:rsid w:val="00DE74FF"/>
    <w:rsid w:val="00E0357D"/>
    <w:rsid w:val="00E13C0E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2F69"/>
    <w:rsid w:val="00EB5B02"/>
    <w:rsid w:val="00EC0456"/>
    <w:rsid w:val="00ED1C3E"/>
    <w:rsid w:val="00EF67AE"/>
    <w:rsid w:val="00F12AED"/>
    <w:rsid w:val="00F20845"/>
    <w:rsid w:val="00F240BB"/>
    <w:rsid w:val="00F252CD"/>
    <w:rsid w:val="00F31322"/>
    <w:rsid w:val="00F44DC5"/>
    <w:rsid w:val="00F47C47"/>
    <w:rsid w:val="00F52BF4"/>
    <w:rsid w:val="00F57FED"/>
    <w:rsid w:val="00F75421"/>
    <w:rsid w:val="00F939B0"/>
    <w:rsid w:val="00FA07F0"/>
    <w:rsid w:val="00FA7C31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5A7E5E2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918</Words>
  <Characters>6467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7371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7</cp:revision>
  <cp:lastPrinted>2022-12-13T08:22:00Z</cp:lastPrinted>
  <dcterms:created xsi:type="dcterms:W3CDTF">2024-06-22T04:27:00Z</dcterms:created>
  <dcterms:modified xsi:type="dcterms:W3CDTF">2025-09-17T04:38:00Z</dcterms:modified>
</cp:coreProperties>
</file>