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BB4FF5A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32966" w:rsidRPr="0093296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VIŠJI SVETOVALEC V SEKTORJU ZA DUŠEVNO ZDRAVJE IN DEMENCO</w:t>
      </w:r>
      <w:r w:rsidR="006950F1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25D7865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40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32966" w:rsidRPr="00932966">
        <w:rPr>
          <w:rFonts w:asciiTheme="minorHAnsi" w:hAnsiTheme="minorHAnsi" w:cstheme="minorHAnsi"/>
          <w:b/>
          <w:sz w:val="22"/>
          <w:szCs w:val="22"/>
          <w:lang w:val="sl-SI"/>
        </w:rPr>
        <w:t>4017</w:t>
      </w:r>
    </w:p>
    <w:p w14:paraId="66373531" w14:textId="11455FB2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E40E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32966">
        <w:rPr>
          <w:rFonts w:asciiTheme="minorHAnsi" w:hAnsiTheme="minorHAnsi" w:cstheme="minorHAnsi"/>
          <w:b/>
          <w:sz w:val="22"/>
          <w:szCs w:val="22"/>
          <w:lang w:val="sl-SI"/>
        </w:rPr>
        <w:t>148</w:t>
      </w:r>
      <w:r w:rsidR="002A7EE1" w:rsidRPr="002E40E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 w:rsidRPr="002E40E7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7D06A149" w:rsidR="00EC01EB" w:rsidRPr="00125EFE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</w:t>
      </w:r>
      <w:r w:rsidR="00932966">
        <w:rPr>
          <w:rFonts w:asciiTheme="minorHAnsi" w:hAnsiTheme="minorHAnsi" w:cstheme="minorHAnsi"/>
          <w:b/>
          <w:i/>
        </w:rPr>
        <w:t>i</w:t>
      </w:r>
      <w:r w:rsidR="00125EFE" w:rsidRPr="00125EFE">
        <w:rPr>
          <w:rFonts w:asciiTheme="minorHAnsi" w:hAnsiTheme="minorHAnsi" w:cstheme="minorHAnsi"/>
          <w:b/>
          <w:i/>
        </w:rPr>
        <w:t xml:space="preserve"> </w:t>
      </w:r>
      <w:r w:rsidR="00932966">
        <w:rPr>
          <w:rFonts w:asciiTheme="minorHAnsi" w:hAnsiTheme="minorHAnsi" w:cstheme="minorHAnsi"/>
          <w:b/>
          <w:i/>
        </w:rPr>
        <w:t>objavi</w:t>
      </w:r>
      <w:r w:rsidR="00125EFE" w:rsidRPr="00125EFE">
        <w:rPr>
          <w:rFonts w:asciiTheme="minorHAnsi" w:hAnsiTheme="minorHAnsi" w:cstheme="minorHAnsi"/>
          <w:b/>
          <w:i/>
        </w:rPr>
        <w:t>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71EFDA4F" w14:textId="77777777" w:rsidR="00932966" w:rsidRPr="00BA299D" w:rsidRDefault="00932966" w:rsidP="00932966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2966" w:rsidRPr="0015401D" w14:paraId="2260BEE8" w14:textId="77777777" w:rsidTr="005F0E7C">
        <w:tc>
          <w:tcPr>
            <w:tcW w:w="2700" w:type="dxa"/>
          </w:tcPr>
          <w:p w14:paraId="199700B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10405D6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667208CB" w14:textId="77777777" w:rsidTr="005F0E7C">
        <w:tc>
          <w:tcPr>
            <w:tcW w:w="2700" w:type="dxa"/>
          </w:tcPr>
          <w:p w14:paraId="74888DCA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5B47179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3D6AC796" w14:textId="77777777" w:rsidTr="005F0E7C">
        <w:tc>
          <w:tcPr>
            <w:tcW w:w="2700" w:type="dxa"/>
          </w:tcPr>
          <w:p w14:paraId="3FC84BC8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210110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4477913F" w14:textId="77777777" w:rsidR="00932966" w:rsidRPr="0015401D" w:rsidRDefault="00932966" w:rsidP="00932966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2966" w:rsidRPr="007A7BBB" w14:paraId="41AEE670" w14:textId="77777777" w:rsidTr="005F0E7C">
        <w:trPr>
          <w:trHeight w:val="812"/>
        </w:trPr>
        <w:tc>
          <w:tcPr>
            <w:tcW w:w="9360" w:type="dxa"/>
          </w:tcPr>
          <w:p w14:paraId="3A0C00DE" w14:textId="77777777" w:rsidR="00932966" w:rsidRDefault="00932966" w:rsidP="005F0E7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798A1C76" w14:textId="77777777" w:rsidR="00932966" w:rsidRDefault="00932966" w:rsidP="005F0E7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4272D693" w14:textId="77777777" w:rsidR="00932966" w:rsidRPr="00B154CF" w:rsidRDefault="00932966" w:rsidP="005F0E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A9E9B0C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6DCB30AD" w14:textId="77777777" w:rsidR="00932966" w:rsidRPr="0015401D" w:rsidRDefault="00932966" w:rsidP="00932966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932966" w:rsidRPr="0015401D" w14:paraId="12EC46A5" w14:textId="77777777" w:rsidTr="005F0E7C">
        <w:tc>
          <w:tcPr>
            <w:tcW w:w="4405" w:type="dxa"/>
          </w:tcPr>
          <w:p w14:paraId="27173C75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417725A7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3C64F5BD" w14:textId="77777777" w:rsidTr="005F0E7C">
        <w:tc>
          <w:tcPr>
            <w:tcW w:w="4405" w:type="dxa"/>
          </w:tcPr>
          <w:p w14:paraId="0D5EECA7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0DA98BC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A7BB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2C69EEA" w14:textId="6AF490C4" w:rsidR="00932966" w:rsidRPr="00B839BE" w:rsidRDefault="00A258BB" w:rsidP="00932966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A7BB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A7BB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A7BB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6950F1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A7BB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7A7BBB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08CFBEDE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D9F98E" w14:textId="59478B2F" w:rsidR="00932966" w:rsidRDefault="0093296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8B378AC" w14:textId="77777777" w:rsidR="00932966" w:rsidRDefault="0093296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7A7BBB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C4FD2" w14:textId="45667D6B" w:rsidR="00932966" w:rsidRPr="007A7BBB" w:rsidRDefault="00932966" w:rsidP="00932966">
            <w:pPr>
              <w:pStyle w:val="Odstavekseznam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A7BBB">
              <w:rPr>
                <w:rFonts w:asciiTheme="minorHAnsi" w:hAnsiTheme="minorHAnsi" w:cstheme="minorHAnsi"/>
              </w:rPr>
              <w:t>Prednost pri izbiri bodo imeli kandidati, ki imajo finančno-računovodske delovne izkušnje v evropskih kohezijskih projektih.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932966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6950F1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34CB6D47" w:rsidR="005C2105" w:rsidRPr="00932966" w:rsidRDefault="005A7055" w:rsidP="0093296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476F848A" w14:textId="77777777" w:rsidR="004F266F" w:rsidRDefault="004F266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6A861D69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276321" w14:textId="77777777" w:rsidR="00932966" w:rsidRDefault="0093296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7A7BB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A7BB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A7BB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A7BB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94BB5F3" w14:textId="77777777" w:rsidR="007A7BBB" w:rsidRDefault="007A7BB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48901A3F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470313E7" w:rsidR="00AC0F02" w:rsidRPr="00FF0F20" w:rsidRDefault="00AC0F02" w:rsidP="0093296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775"/>
    <w:multiLevelType w:val="hybridMultilevel"/>
    <w:tmpl w:val="C240B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75B7B"/>
    <w:multiLevelType w:val="hybridMultilevel"/>
    <w:tmpl w:val="721E46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40E7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266F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950F1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A3862"/>
    <w:rsid w:val="007A7BBB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296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7F80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717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2022-09-27T09:47:00Z</cp:lastPrinted>
  <dcterms:created xsi:type="dcterms:W3CDTF">2023-01-11T09:45:00Z</dcterms:created>
  <dcterms:modified xsi:type="dcterms:W3CDTF">2023-03-05T11:54:00Z</dcterms:modified>
</cp:coreProperties>
</file>