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7E838B1B" w:rsidR="00FA121A" w:rsidRPr="00FA121A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A81B00" w:rsidRPr="00A81B00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SEKTORJU ZA OSTALE ZDRAVSTVENE DEJAVNOSTI</w:t>
      </w:r>
      <w:r w:rsidR="00FA121A" w:rsidRPr="00FA121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FA121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44D09BE" w:rsidR="00DC1460" w:rsidRPr="00FA121A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D14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81B00" w:rsidRPr="00A81B00">
        <w:rPr>
          <w:rFonts w:asciiTheme="minorHAnsi" w:hAnsiTheme="minorHAnsi" w:cstheme="minorHAnsi"/>
          <w:b/>
          <w:sz w:val="22"/>
          <w:szCs w:val="22"/>
          <w:lang w:val="sl-SI"/>
        </w:rPr>
        <w:t>1752</w:t>
      </w:r>
    </w:p>
    <w:p w14:paraId="66373531" w14:textId="1F5BBEA6" w:rsidR="006E6091" w:rsidRPr="00FA121A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4F5A09">
        <w:rPr>
          <w:rFonts w:asciiTheme="minorHAnsi" w:hAnsiTheme="minorHAnsi" w:cstheme="minorHAnsi"/>
          <w:b/>
          <w:sz w:val="22"/>
          <w:szCs w:val="22"/>
          <w:lang w:val="sl-SI"/>
        </w:rPr>
        <w:t>437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Pr="004F5A09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4F5A09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125EFE" w:rsidRPr="004F5A09">
        <w:rPr>
          <w:rFonts w:asciiTheme="minorHAnsi" w:hAnsiTheme="minorHAnsi" w:cstheme="minorHAnsi"/>
          <w:b/>
          <w:i/>
          <w:iCs/>
          <w:lang w:val="sl-SI"/>
        </w:rPr>
        <w:t>e</w:t>
      </w:r>
      <w:r w:rsidRPr="004F5A09">
        <w:rPr>
          <w:rFonts w:asciiTheme="minorHAnsi" w:hAnsiTheme="minorHAnsi" w:cstheme="minorHAnsi"/>
          <w:b/>
          <w:i/>
          <w:iCs/>
          <w:lang w:val="sl-SI"/>
        </w:rPr>
        <w:t>:</w:t>
      </w:r>
    </w:p>
    <w:p w14:paraId="077CDBB5" w14:textId="57ED95A0" w:rsidR="00125EFE" w:rsidRPr="004F5A09" w:rsidRDefault="00903081" w:rsidP="00802E2E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4F5A09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4F5A09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="00125EFE" w:rsidRPr="004F5A09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25257D0" w14:textId="77777777" w:rsidR="00125EFE" w:rsidRPr="004F5A09" w:rsidRDefault="00125EFE" w:rsidP="00802E2E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4F5A09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6F008CF0" w14:textId="150B5814" w:rsidR="00EC01EB" w:rsidRPr="004F5A09" w:rsidRDefault="00125EFE" w:rsidP="00802E2E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5A09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802E2E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F5A0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F5A0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F5A0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F5A0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F5A0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802E2E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F5A0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03F46A96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A99EF5" w14:textId="77777777" w:rsidR="00A81B00" w:rsidRPr="0015401D" w:rsidRDefault="00A81B0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F5A09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3D0AC768" w:rsidR="00C24A50" w:rsidRPr="00026170" w:rsidRDefault="00A81B0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875FA6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875F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6D143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3CF91860" w:rsidR="00C24A50" w:rsidRPr="00026170" w:rsidRDefault="00802E2E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6D143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1C93DA8D" w:rsidR="00026170" w:rsidRPr="0015401D" w:rsidRDefault="00802E2E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A5A23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1B449" w14:textId="739D6844" w:rsidR="00802E2E" w:rsidRPr="00802E2E" w:rsidRDefault="00802E2E" w:rsidP="00802E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 w:rsidRPr="00802E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Prednost pri izbiri bodo imeli kandidati z delovnimi izkušnjami:</w:t>
            </w:r>
          </w:p>
          <w:p w14:paraId="78B5F4A2" w14:textId="77777777" w:rsidR="00802E2E" w:rsidRPr="00802E2E" w:rsidRDefault="00802E2E" w:rsidP="00802E2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E1E5566" w14:textId="77777777" w:rsidR="00802E2E" w:rsidRPr="00802E2E" w:rsidRDefault="00802E2E" w:rsidP="00802E2E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802E2E">
              <w:rPr>
                <w:rFonts w:asciiTheme="minorHAnsi" w:hAnsiTheme="minorHAnsi" w:cstheme="minorHAnsi"/>
                <w:lang w:val="en-US"/>
              </w:rPr>
              <w:t>s področja zdravstva;</w:t>
            </w:r>
          </w:p>
          <w:p w14:paraId="3CBEEDB7" w14:textId="77777777" w:rsidR="00802E2E" w:rsidRPr="00802E2E" w:rsidRDefault="00802E2E" w:rsidP="00802E2E">
            <w:pPr>
              <w:pStyle w:val="Odstavekseznama"/>
              <w:numPr>
                <w:ilvl w:val="0"/>
                <w:numId w:val="8"/>
              </w:numPr>
              <w:spacing w:after="0"/>
              <w:ind w:left="714" w:hanging="357"/>
              <w:rPr>
                <w:rFonts w:asciiTheme="minorHAnsi" w:hAnsiTheme="minorHAnsi" w:cstheme="minorHAnsi"/>
                <w:lang w:val="en-US"/>
              </w:rPr>
            </w:pPr>
            <w:r w:rsidRPr="00802E2E">
              <w:rPr>
                <w:rFonts w:asciiTheme="minorHAnsi" w:hAnsiTheme="minorHAnsi" w:cstheme="minorHAnsi"/>
                <w:lang w:val="en-US"/>
              </w:rPr>
              <w:t>vodenja projektov;</w:t>
            </w:r>
          </w:p>
          <w:p w14:paraId="03B26026" w14:textId="7491E9B8" w:rsidR="00802E2E" w:rsidRPr="00802E2E" w:rsidRDefault="00802E2E" w:rsidP="00802E2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02E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</w:t>
            </w:r>
          </w:p>
          <w:p w14:paraId="6D1F3D09" w14:textId="77777777" w:rsidR="00802E2E" w:rsidRPr="00802E2E" w:rsidRDefault="00802E2E" w:rsidP="00802E2E">
            <w:pPr>
              <w:pStyle w:val="Odstavekseznama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802E2E">
              <w:rPr>
                <w:rFonts w:asciiTheme="minorHAnsi" w:hAnsiTheme="minorHAnsi" w:cstheme="minorHAnsi"/>
                <w:lang w:val="en-US"/>
              </w:rPr>
              <w:t>s poznavanjem področja fizioterapije, delovne terapije, rehabilitacije ali kineziologije.</w:t>
            </w:r>
          </w:p>
          <w:p w14:paraId="78F5B7B9" w14:textId="77777777" w:rsidR="00992469" w:rsidRPr="00802E2E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lang w:val="en-US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802E2E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802E2E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802E2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802E2E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802E2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802E2E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77D8959F" w:rsidR="005C2105" w:rsidRPr="00802E2E" w:rsidRDefault="005A7055" w:rsidP="00802E2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F2821A6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9FAD67" w14:textId="77777777" w:rsidR="00802E2E" w:rsidRDefault="00802E2E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6C11E4" w14:textId="77777777" w:rsidR="00492F89" w:rsidRDefault="00492F89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4F5A09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F5A09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F5A09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F5A09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0FE8DD21" w:rsidR="00AC0F02" w:rsidRPr="00A81B00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A81B0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A81B00" w:rsidRDefault="00AC0F02" w:rsidP="00802E2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A81B00" w:rsidRDefault="00AC0F02" w:rsidP="00802E2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A81B00" w:rsidRDefault="00025867" w:rsidP="00802E2E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A81B00" w:rsidRDefault="00025867" w:rsidP="00802E2E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A81B0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81B00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A81B00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A81B00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87C1F"/>
    <w:multiLevelType w:val="hybridMultilevel"/>
    <w:tmpl w:val="19DC96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29630">
    <w:abstractNumId w:val="4"/>
  </w:num>
  <w:num w:numId="2" w16cid:durableId="2021544876">
    <w:abstractNumId w:val="5"/>
  </w:num>
  <w:num w:numId="3" w16cid:durableId="834304339">
    <w:abstractNumId w:val="0"/>
  </w:num>
  <w:num w:numId="4" w16cid:durableId="163400166">
    <w:abstractNumId w:val="2"/>
  </w:num>
  <w:num w:numId="5" w16cid:durableId="420764769">
    <w:abstractNumId w:val="1"/>
  </w:num>
  <w:num w:numId="6" w16cid:durableId="81688846">
    <w:abstractNumId w:val="3"/>
  </w:num>
  <w:num w:numId="7" w16cid:durableId="1358577316">
    <w:abstractNumId w:val="6"/>
  </w:num>
  <w:num w:numId="8" w16cid:durableId="21817250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269A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2F89"/>
    <w:rsid w:val="00495B9A"/>
    <w:rsid w:val="0049644F"/>
    <w:rsid w:val="004A20AB"/>
    <w:rsid w:val="004A51B1"/>
    <w:rsid w:val="004C3A8F"/>
    <w:rsid w:val="004C4237"/>
    <w:rsid w:val="004C428E"/>
    <w:rsid w:val="004E5A6C"/>
    <w:rsid w:val="004F5A09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D143D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2E2E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81B00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775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12</cp:revision>
  <cp:lastPrinted>2023-05-08T10:50:00Z</cp:lastPrinted>
  <dcterms:created xsi:type="dcterms:W3CDTF">2023-04-20T07:36:00Z</dcterms:created>
  <dcterms:modified xsi:type="dcterms:W3CDTF">2023-07-28T11:06:00Z</dcterms:modified>
</cp:coreProperties>
</file>