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3657474" w:rsidR="00235514" w:rsidRPr="004A7113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9C0BA1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9C0BA1" w:rsidRPr="009C0BA1">
        <w:rPr>
          <w:rFonts w:asciiTheme="minorHAnsi" w:hAnsiTheme="minorHAnsi" w:cstheme="minorHAnsi"/>
          <w:b/>
          <w:sz w:val="22"/>
          <w:szCs w:val="22"/>
          <w:lang w:val="sl-SI"/>
        </w:rPr>
        <w:t>KOORDINATOR VII</w:t>
      </w:r>
      <w:r w:rsidR="009C0BA1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9C0BA1" w:rsidRPr="009C0BA1">
        <w:rPr>
          <w:rFonts w:asciiTheme="minorHAnsi" w:hAnsiTheme="minorHAnsi" w:cstheme="minorHAnsi"/>
          <w:b/>
          <w:sz w:val="22"/>
          <w:szCs w:val="22"/>
          <w:lang w:val="sl-SI"/>
        </w:rPr>
        <w:t>1 V SEKTORJU ZA INVESTICIJE IN JAVNA NAROČILA</w:t>
      </w:r>
    </w:p>
    <w:p w14:paraId="6A559FDB" w14:textId="76316A04" w:rsidR="002E340E" w:rsidRPr="009C0BA1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C0BA1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C0BA1" w:rsidRPr="009C0BA1">
        <w:rPr>
          <w:rFonts w:asciiTheme="minorHAnsi" w:hAnsiTheme="minorHAnsi" w:cstheme="minorHAnsi"/>
          <w:b/>
          <w:sz w:val="22"/>
          <w:szCs w:val="22"/>
          <w:lang w:val="sl-SI"/>
        </w:rPr>
        <w:t>DM 92</w:t>
      </w:r>
    </w:p>
    <w:p w14:paraId="39F4D279" w14:textId="794D41F0" w:rsidR="00C128E9" w:rsidRPr="009C0BA1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9C0BA1" w:rsidRPr="009C0BA1">
        <w:rPr>
          <w:rFonts w:asciiTheme="minorHAnsi" w:hAnsiTheme="minorHAnsi" w:cstheme="minorHAnsi"/>
          <w:b/>
          <w:sz w:val="22"/>
          <w:szCs w:val="22"/>
          <w:lang w:val="sl-SI"/>
        </w:rPr>
        <w:t>110-6/2025-2718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6B15E6DC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9C0BA1">
        <w:rPr>
          <w:rFonts w:asciiTheme="minorHAnsi" w:hAnsiTheme="minorHAnsi" w:cstheme="minorHAnsi"/>
          <w:bCs/>
          <w:i/>
          <w:iCs/>
          <w:sz w:val="20"/>
          <w:szCs w:val="20"/>
        </w:rPr>
        <w:t>j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455653D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B030A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B030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215E9B91" w14:textId="77777777" w:rsidR="009C0BA1" w:rsidRDefault="009C0BA1" w:rsidP="00EE6938">
            <w:pPr>
              <w:rPr>
                <w:rFonts w:asciiTheme="minorHAnsi" w:hAnsiTheme="minorHAnsi" w:cstheme="minorHAnsi"/>
                <w:lang w:val="sl-SI"/>
              </w:rPr>
            </w:pP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B030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B030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B030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C0BA1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6E73277C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DB030A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DB030A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DB030A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DB030A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DB030A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DB030A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DB030A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DB030A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DB030A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DB030A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313E967F" w:rsidR="00EE6938" w:rsidRPr="009234C8" w:rsidRDefault="009C0BA1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C0BA1">
        <w:rPr>
          <w:rFonts w:asciiTheme="minorHAnsi" w:hAnsiTheme="minorHAnsi" w:cstheme="minorHAnsi"/>
          <w:b/>
          <w:color w:val="000000"/>
        </w:rPr>
        <w:lastRenderedPageBreak/>
        <w:t>Zažele</w:t>
      </w:r>
      <w:r w:rsidR="00EA0CB9">
        <w:rPr>
          <w:rFonts w:asciiTheme="minorHAnsi" w:hAnsiTheme="minorHAnsi" w:cstheme="minorHAnsi"/>
          <w:b/>
          <w:color w:val="000000"/>
        </w:rPr>
        <w:t xml:space="preserve"> izkušnje</w:t>
      </w:r>
      <w:r w:rsidR="00EE6938" w:rsidRPr="009234C8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DB030A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316C0" w14:textId="77777777" w:rsidR="00EA0CB9" w:rsidRPr="00DB030A" w:rsidRDefault="00EE6938" w:rsidP="00EA0CB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EA0CB9" w:rsidRPr="00DB0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Zaželene so izkušnje:</w:t>
            </w:r>
          </w:p>
          <w:p w14:paraId="218C9DBE" w14:textId="77777777" w:rsidR="00EA0CB9" w:rsidRPr="00DB030A" w:rsidRDefault="00EA0CB9" w:rsidP="00EA0CB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</w:p>
          <w:p w14:paraId="2A8C3B45" w14:textId="77777777" w:rsidR="00EA0CB9" w:rsidRPr="00DB030A" w:rsidRDefault="00EA0CB9" w:rsidP="00EA0C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DB0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z oblikovanjem in vodenjem baz podatkov ali poročil;</w:t>
            </w:r>
          </w:p>
          <w:p w14:paraId="60CA9736" w14:textId="77777777" w:rsidR="00EA0CB9" w:rsidRPr="00DB030A" w:rsidRDefault="00EA0CB9" w:rsidP="00EA0C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DB0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s koordiniranje aktivnosti v organizacijski enoti;</w:t>
            </w:r>
          </w:p>
          <w:p w14:paraId="5717E7F4" w14:textId="77777777" w:rsidR="00EA0CB9" w:rsidRPr="00DB030A" w:rsidRDefault="00EA0CB9" w:rsidP="00EA0C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DB0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z izdelovanje zahtevnejših poročil.</w:t>
            </w:r>
          </w:p>
          <w:p w14:paraId="6C2888ED" w14:textId="4B2A66B6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5987D3C3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="008A7D7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V</w:t>
            </w:r>
            <w:r w:rsidR="008A7D70" w:rsidRPr="008A7D7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primeru, da označite odgovor z DA</w:t>
            </w:r>
            <w:r w:rsidR="00DB030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="008A7D70" w:rsidRPr="008A7D7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8A7D7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</w:t>
            </w:r>
            <w:r w:rsidR="009C0BA1" w:rsidRPr="009C0BA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brazložite iz kje izhaja</w:t>
            </w:r>
            <w:r w:rsidR="008A7D7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jo</w:t>
            </w:r>
            <w:r w:rsidR="009C0BA1" w:rsidRPr="009C0BA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vaše</w:t>
            </w:r>
            <w:r w:rsidR="00EA0CB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izkušnje in jih podrobno opišite</w:t>
            </w:r>
            <w:r w:rsidR="008A7D7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9C0BA1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C0B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632CEB50" w:rsidR="00EE6938" w:rsidRPr="00EA0CB9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C0B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EA0CB9" w:rsidRPr="00EA0C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</w:t>
            </w:r>
            <w:r w:rsidR="00EE6938" w:rsidRPr="00EA0CB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strezno označite pod zaporednimi točkami: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798627FC" w:rsidR="00EE6938" w:rsidRPr="00217CEF" w:rsidRDefault="00DB030A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8A7D70">
              <w:rPr>
                <w:rFonts w:asciiTheme="minorHAnsi" w:hAnsiTheme="minorHAnsi" w:cstheme="minorHAnsi"/>
                <w:b/>
                <w:bCs/>
              </w:rPr>
              <w:t>(</w:t>
            </w:r>
            <w:r w:rsidR="008A7D70" w:rsidRPr="008A7D70">
              <w:rPr>
                <w:rFonts w:asciiTheme="minorHAnsi" w:hAnsiTheme="minorHAnsi" w:cstheme="minorHAnsi"/>
                <w:b/>
                <w:bCs/>
              </w:rPr>
              <w:t>utemeljitev je obvezna*)</w:t>
            </w:r>
            <w:r w:rsidR="009C0BA1">
              <w:rPr>
                <w:rFonts w:asciiTheme="minorHAnsi" w:hAnsiTheme="minorHAnsi" w:cstheme="minorHAnsi"/>
                <w:b/>
                <w:bCs/>
              </w:rPr>
              <w:t xml:space="preserve">              </w:t>
            </w:r>
            <w:r w:rsidR="00EA0CB9"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15A3CA59" w:rsidR="00EE6938" w:rsidRPr="00217CEF" w:rsidRDefault="00DB030A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8A7D70">
              <w:rPr>
                <w:rFonts w:asciiTheme="minorHAnsi" w:hAnsiTheme="minorHAnsi" w:cstheme="minorHAnsi"/>
                <w:b/>
                <w:bCs/>
              </w:rPr>
              <w:t>(</w:t>
            </w:r>
            <w:r w:rsidR="008A7D70" w:rsidRPr="00217CEF">
              <w:rPr>
                <w:rFonts w:asciiTheme="minorHAnsi" w:hAnsiTheme="minorHAnsi" w:cstheme="minorHAnsi"/>
                <w:b/>
                <w:bCs/>
              </w:rPr>
              <w:t>utemeljitev je obvezna</w:t>
            </w:r>
            <w:r w:rsidR="008A7D7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8A7D70" w:rsidRPr="00217CEF">
              <w:rPr>
                <w:rFonts w:asciiTheme="minorHAnsi" w:hAnsiTheme="minorHAnsi" w:cstheme="minorHAnsi"/>
                <w:b/>
                <w:bCs/>
              </w:rPr>
              <w:t xml:space="preserve">)  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9C0BA1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3053C1B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  <w:r w:rsidR="00EA0CB9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2B2A5A81" w:rsidR="00EE6938" w:rsidRPr="00217CEF" w:rsidRDefault="00DB030A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8A7D70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8A7D70" w:rsidRPr="00217CEF">
              <w:rPr>
                <w:rFonts w:asciiTheme="minorHAnsi" w:hAnsiTheme="minorHAnsi" w:cstheme="minorHAnsi"/>
                <w:b/>
                <w:bCs/>
              </w:rPr>
              <w:t>utemeljitev je obvezna</w:t>
            </w:r>
            <w:r w:rsidR="008A7D7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8A7D70" w:rsidRPr="00217CEF">
              <w:rPr>
                <w:rFonts w:asciiTheme="minorHAnsi" w:hAnsiTheme="minorHAnsi" w:cstheme="minorHAnsi"/>
                <w:b/>
                <w:bCs/>
              </w:rPr>
              <w:t xml:space="preserve">)      </w:t>
            </w:r>
            <w:r w:rsidR="008A7D70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EA0CB9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9C0BA1"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333FEE08" w:rsidR="00EE6938" w:rsidRPr="008A7D70" w:rsidRDefault="00EE6938" w:rsidP="008A7D7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DB030A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8382794" w14:textId="77777777" w:rsidR="009C0BA1" w:rsidRDefault="009C0BA1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1B131F5" w14:textId="77777777" w:rsidR="009C0BA1" w:rsidRDefault="009C0BA1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B030A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B030A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B030A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B030A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94EAA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5550"/>
    <w:multiLevelType w:val="hybridMultilevel"/>
    <w:tmpl w:val="453A46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00BC"/>
    <w:multiLevelType w:val="hybridMultilevel"/>
    <w:tmpl w:val="DB167E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5E3B"/>
    <w:multiLevelType w:val="hybridMultilevel"/>
    <w:tmpl w:val="4F18A4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6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363143372">
    <w:abstractNumId w:val="22"/>
  </w:num>
  <w:num w:numId="23" w16cid:durableId="1030648943">
    <w:abstractNumId w:val="7"/>
  </w:num>
  <w:num w:numId="24" w16cid:durableId="956331306">
    <w:abstractNumId w:val="8"/>
  </w:num>
  <w:num w:numId="25" w16cid:durableId="8427448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87B91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70899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03AD5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A7D70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0BA1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030A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2E45"/>
    <w:rsid w:val="00E96FA7"/>
    <w:rsid w:val="00EA0CB9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713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19</cp:revision>
  <cp:lastPrinted>2023-12-15T08:05:00Z</cp:lastPrinted>
  <dcterms:created xsi:type="dcterms:W3CDTF">2024-03-27T09:53:00Z</dcterms:created>
  <dcterms:modified xsi:type="dcterms:W3CDTF">2025-07-30T07:06:00Z</dcterms:modified>
</cp:coreProperties>
</file>