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EA8C33" w14:textId="56B80F88" w:rsidR="001B57E6" w:rsidRDefault="00011BD3">
      <w:bookmarkStart w:id="0" w:name="_GoBack"/>
      <w:bookmarkEnd w:id="0"/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BA2A5DF" wp14:editId="5BA9D50F">
                <wp:simplePos x="0" y="0"/>
                <wp:positionH relativeFrom="column">
                  <wp:posOffset>228600</wp:posOffset>
                </wp:positionH>
                <wp:positionV relativeFrom="paragraph">
                  <wp:posOffset>3200400</wp:posOffset>
                </wp:positionV>
                <wp:extent cx="7124700" cy="6305550"/>
                <wp:effectExtent l="0" t="0" r="0" b="0"/>
                <wp:wrapNone/>
                <wp:docPr id="3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6305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0489" w:type="dxa"/>
                              <w:tblInd w:w="34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701"/>
                              <w:gridCol w:w="5953"/>
                              <w:gridCol w:w="2835"/>
                            </w:tblGrid>
                            <w:tr w:rsidR="00B769E1" w:rsidRPr="00AC39C2" w14:paraId="7717925D" w14:textId="77777777" w:rsidTr="00AC39C2">
                              <w:trPr>
                                <w:trHeight w:val="416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  <w:hideMark/>
                                </w:tcPr>
                                <w:p w14:paraId="1B51CC54" w14:textId="77777777" w:rsidR="00416428" w:rsidRPr="00AC39C2" w:rsidRDefault="004B3DB2" w:rsidP="0072070D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Č</w:t>
                                  </w:r>
                                  <w:r w:rsidR="00416428"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as</w:t>
                                  </w:r>
                                </w:p>
                              </w:tc>
                              <w:tc>
                                <w:tcPr>
                                  <w:tcW w:w="5953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  <w:hideMark/>
                                </w:tcPr>
                                <w:p w14:paraId="2C1863E5" w14:textId="77777777" w:rsidR="00416428" w:rsidRPr="00AC39C2" w:rsidRDefault="00416428" w:rsidP="0072070D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Teme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  <w:hideMark/>
                                </w:tcPr>
                                <w:p w14:paraId="3EBD1691" w14:textId="77777777" w:rsidR="00416428" w:rsidRPr="00AC39C2" w:rsidRDefault="00416428" w:rsidP="0072070D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Predavatelji</w:t>
                                  </w:r>
                                </w:p>
                              </w:tc>
                            </w:tr>
                            <w:tr w:rsidR="00B769E1" w:rsidRPr="00AC39C2" w14:paraId="3BC459BA" w14:textId="77777777" w:rsidTr="00AC39C2">
                              <w:trPr>
                                <w:trHeight w:val="278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5E56E3E2" w14:textId="379842FA" w:rsidR="00416428" w:rsidRPr="00AC39C2" w:rsidRDefault="00416428" w:rsidP="0094447D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petek, </w:t>
                                  </w:r>
                                  <w:r w:rsidR="0094447D"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23</w:t>
                                  </w:r>
                                  <w:r w:rsidR="009653E6"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. </w:t>
                                  </w:r>
                                  <w:r w:rsidR="0094447D"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4</w:t>
                                  </w:r>
                                  <w:r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. 20</w:t>
                                  </w:r>
                                  <w:r w:rsidR="009653E6"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2</w:t>
                                  </w:r>
                                  <w:r w:rsidR="0094447D"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953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467136BC" w14:textId="77777777" w:rsidR="00416428" w:rsidRPr="00AC39C2" w:rsidRDefault="00416428" w:rsidP="0072070D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Dopoldanski sklop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30CAAD68" w14:textId="77777777" w:rsidR="00AC39C2" w:rsidRDefault="00416428" w:rsidP="0072070D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Vodi</w:t>
                                  </w:r>
                                  <w:r w:rsidR="00FC6955"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ta Nataša Mrak in </w:t>
                                  </w:r>
                                </w:p>
                                <w:p w14:paraId="004D97C7" w14:textId="4E2EC65E" w:rsidR="00416428" w:rsidRPr="00AC39C2" w:rsidRDefault="00A70649" w:rsidP="0072070D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Mojca Janžekovič</w:t>
                                  </w:r>
                                </w:p>
                              </w:tc>
                            </w:tr>
                            <w:tr w:rsidR="00B769E1" w:rsidRPr="00AC39C2" w14:paraId="2779C8B9" w14:textId="77777777" w:rsidTr="00AC39C2">
                              <w:trPr>
                                <w:trHeight w:val="330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76B30365" w14:textId="51BC817A" w:rsidR="00DC3686" w:rsidRPr="00AC39C2" w:rsidRDefault="00507692" w:rsidP="00BE6521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8.</w:t>
                                  </w:r>
                                  <w:r w:rsidR="00BE6521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3</w:t>
                                  </w:r>
                                  <w:r w:rsidR="00C502CB"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0</w:t>
                                  </w:r>
                                  <w:r w:rsidR="00DC3686"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–</w:t>
                                  </w:r>
                                  <w:r w:rsidR="008F04D6"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8.</w:t>
                                  </w:r>
                                  <w:r w:rsidR="00BE6521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5953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4C962537" w14:textId="77777777" w:rsidR="00DC3686" w:rsidRPr="00AC39C2" w:rsidRDefault="0072070D" w:rsidP="0072070D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Prijava udeležencev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371E7BA2" w14:textId="77777777" w:rsidR="00DC3686" w:rsidRPr="00AC39C2" w:rsidRDefault="00DC3686" w:rsidP="0072070D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</w:p>
                              </w:tc>
                            </w:tr>
                            <w:tr w:rsidR="00B769E1" w:rsidRPr="00AC39C2" w14:paraId="5B88D7E2" w14:textId="77777777" w:rsidTr="00AC39C2">
                              <w:trPr>
                                <w:trHeight w:val="340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06163701" w14:textId="3D78E1D0" w:rsidR="00DC3686" w:rsidRPr="00AC39C2" w:rsidRDefault="008F04D6" w:rsidP="00C502CB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8</w:t>
                                  </w:r>
                                  <w:r w:rsidR="00BB2C73"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.</w:t>
                                  </w:r>
                                  <w:r w:rsidR="00C502CB"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50</w:t>
                                  </w: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–9.0</w:t>
                                  </w:r>
                                  <w:r w:rsidR="00DC3686"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953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1D48D404" w14:textId="7B8E392D" w:rsidR="00DC3686" w:rsidRPr="00AC39C2" w:rsidRDefault="00FC6955" w:rsidP="00B769E1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Pozdravni nagovori:</w:t>
                                  </w:r>
                                  <w:r w:rsidR="00DC3686"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 predsedni</w:t>
                                  </w:r>
                                  <w:r w:rsidR="00B769E1"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ca</w:t>
                                  </w:r>
                                  <w:r w:rsidR="00DC3686"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 DUGS, p</w:t>
                                  </w:r>
                                  <w:r w:rsidR="00B769E1"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redsednik ZGS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5F0DF09C" w14:textId="73C76638" w:rsidR="00DC3686" w:rsidRPr="00AC39C2" w:rsidRDefault="00BB2C73" w:rsidP="0072070D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Nataša Mrak, predsednica DUGS</w:t>
                                  </w:r>
                                </w:p>
                                <w:p w14:paraId="0DFA6F34" w14:textId="34D466D7" w:rsidR="00BB2C73" w:rsidRPr="00AC39C2" w:rsidRDefault="00BB2C73" w:rsidP="0072070D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Igor Lipovšek, predsednik ZGS</w:t>
                                  </w:r>
                                </w:p>
                              </w:tc>
                            </w:tr>
                            <w:tr w:rsidR="00B769E1" w:rsidRPr="00AC39C2" w14:paraId="52AD3F8B" w14:textId="77777777" w:rsidTr="00AC39C2">
                              <w:trPr>
                                <w:trHeight w:val="340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2BCEE992" w14:textId="02D2928A" w:rsidR="00DC3686" w:rsidRPr="00AC39C2" w:rsidRDefault="00BB2C73" w:rsidP="00171FB9">
                                  <w:pPr>
                                    <w:pStyle w:val="Brezrazmikov"/>
                                    <w:rPr>
                                      <w:rFonts w:cstheme="minorHAnsi"/>
                                      <w:color w:val="007140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color w:val="007140"/>
                                      <w:sz w:val="20"/>
                                      <w:szCs w:val="20"/>
                                      <w:lang w:eastAsia="sl-SI"/>
                                    </w:rPr>
                                    <w:t>9.</w:t>
                                  </w:r>
                                  <w:r w:rsidR="00171FB9" w:rsidRPr="00AC39C2">
                                    <w:rPr>
                                      <w:rFonts w:cstheme="minorHAnsi"/>
                                      <w:color w:val="007140"/>
                                      <w:sz w:val="20"/>
                                      <w:szCs w:val="20"/>
                                      <w:lang w:eastAsia="sl-SI"/>
                                    </w:rPr>
                                    <w:t>0</w:t>
                                  </w:r>
                                  <w:r w:rsidR="002F7E6C" w:rsidRPr="00AC39C2">
                                    <w:rPr>
                                      <w:rFonts w:cstheme="minorHAnsi"/>
                                      <w:color w:val="007140"/>
                                      <w:sz w:val="20"/>
                                      <w:szCs w:val="20"/>
                                      <w:lang w:eastAsia="sl-SI"/>
                                    </w:rPr>
                                    <w:t>0</w:t>
                                  </w:r>
                                  <w:r w:rsidR="00DC3686" w:rsidRPr="00AC39C2">
                                    <w:rPr>
                                      <w:rFonts w:cstheme="minorHAnsi"/>
                                      <w:color w:val="007140"/>
                                      <w:sz w:val="20"/>
                                      <w:szCs w:val="20"/>
                                      <w:lang w:eastAsia="sl-SI"/>
                                    </w:rPr>
                                    <w:t>–9.</w:t>
                                  </w:r>
                                  <w:r w:rsidR="00171FB9" w:rsidRPr="00AC39C2">
                                    <w:rPr>
                                      <w:rFonts w:cstheme="minorHAnsi"/>
                                      <w:color w:val="007140"/>
                                      <w:sz w:val="20"/>
                                      <w:szCs w:val="20"/>
                                      <w:lang w:eastAsia="sl-SI"/>
                                    </w:rPr>
                                    <w:t>20</w:t>
                                  </w:r>
                                  <w:r w:rsidR="00DC3686" w:rsidRPr="00AC39C2">
                                    <w:rPr>
                                      <w:rFonts w:cstheme="minorHAnsi"/>
                                      <w:color w:val="007140"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953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3BE3522B" w14:textId="2B5B7A6D" w:rsidR="00DC3686" w:rsidRPr="00AC39C2" w:rsidRDefault="005E7C17" w:rsidP="005E7C17">
                                  <w:pPr>
                                    <w:pStyle w:val="Brezrazmikov"/>
                                    <w:rPr>
                                      <w:rFonts w:cstheme="minorHAnsi"/>
                                      <w:color w:val="007140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Style w:val="Hiperpovezava"/>
                                      <w:rFonts w:cstheme="minorHAnsi"/>
                                      <w:bCs/>
                                      <w:color w:val="007140"/>
                                      <w:sz w:val="20"/>
                                      <w:szCs w:val="20"/>
                                      <w:u w:val="none"/>
                                    </w:rPr>
                                    <w:t xml:space="preserve">Trajnostni razvoj in </w:t>
                                  </w:r>
                                  <w:r w:rsidR="00DC3686" w:rsidRPr="00AC39C2">
                                    <w:rPr>
                                      <w:rStyle w:val="Hiperpovezava"/>
                                      <w:rFonts w:cstheme="minorHAnsi"/>
                                      <w:bCs/>
                                      <w:color w:val="007140"/>
                                      <w:sz w:val="20"/>
                                      <w:szCs w:val="20"/>
                                      <w:u w:val="none"/>
                                    </w:rPr>
                                    <w:t xml:space="preserve">vloga </w:t>
                                  </w:r>
                                  <w:r w:rsidRPr="00AC39C2">
                                    <w:rPr>
                                      <w:rStyle w:val="Hiperpovezava"/>
                                      <w:rFonts w:cstheme="minorHAnsi"/>
                                      <w:bCs/>
                                      <w:color w:val="007140"/>
                                      <w:sz w:val="20"/>
                                      <w:szCs w:val="20"/>
                                      <w:u w:val="none"/>
                                    </w:rPr>
                                    <w:t xml:space="preserve">šol ter </w:t>
                                  </w:r>
                                  <w:r w:rsidR="00DC3686" w:rsidRPr="00AC39C2">
                                    <w:rPr>
                                      <w:rStyle w:val="Hiperpovezava"/>
                                      <w:rFonts w:cstheme="minorHAnsi"/>
                                      <w:bCs/>
                                      <w:color w:val="007140"/>
                                      <w:sz w:val="20"/>
                                      <w:szCs w:val="20"/>
                                      <w:u w:val="none"/>
                                    </w:rPr>
                                    <w:t>lokaln</w:t>
                                  </w:r>
                                  <w:r w:rsidRPr="00AC39C2">
                                    <w:rPr>
                                      <w:rStyle w:val="Hiperpovezava"/>
                                      <w:rFonts w:cstheme="minorHAnsi"/>
                                      <w:bCs/>
                                      <w:color w:val="007140"/>
                                      <w:sz w:val="20"/>
                                      <w:szCs w:val="20"/>
                                      <w:u w:val="none"/>
                                    </w:rPr>
                                    <w:t>ih</w:t>
                                  </w:r>
                                  <w:r w:rsidR="00DC3686" w:rsidRPr="00AC39C2">
                                    <w:rPr>
                                      <w:rStyle w:val="Hiperpovezava"/>
                                      <w:rFonts w:cstheme="minorHAnsi"/>
                                      <w:bCs/>
                                      <w:color w:val="007140"/>
                                      <w:sz w:val="20"/>
                                      <w:szCs w:val="20"/>
                                      <w:u w:val="none"/>
                                    </w:rPr>
                                    <w:t xml:space="preserve"> skupnosti</w:t>
                                  </w:r>
                                  <w:r w:rsidR="00DC3686" w:rsidRPr="00AC39C2">
                                    <w:rPr>
                                      <w:rFonts w:cstheme="minorHAnsi"/>
                                      <w:color w:val="007140"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1AD40414" w14:textId="77777777" w:rsidR="00DC3686" w:rsidRPr="00AC39C2" w:rsidRDefault="00DC3686" w:rsidP="0072070D">
                                  <w:pPr>
                                    <w:pStyle w:val="Brezrazmikov"/>
                                    <w:rPr>
                                      <w:rFonts w:cstheme="minorHAnsi"/>
                                      <w:color w:val="007140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color w:val="007140"/>
                                      <w:sz w:val="20"/>
                                      <w:szCs w:val="20"/>
                                      <w:lang w:eastAsia="sl-SI"/>
                                    </w:rPr>
                                    <w:t>dr. Mitja Bricelj, MOP RS</w:t>
                                  </w:r>
                                </w:p>
                              </w:tc>
                            </w:tr>
                            <w:tr w:rsidR="00B769E1" w:rsidRPr="00AC39C2" w14:paraId="62FDD8F3" w14:textId="77777777" w:rsidTr="00AC39C2">
                              <w:trPr>
                                <w:trHeight w:val="340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5B6B8DE3" w14:textId="06CDFAA2" w:rsidR="00DC3686" w:rsidRPr="00AC39C2" w:rsidRDefault="00BB2C73" w:rsidP="00171FB9">
                                  <w:pPr>
                                    <w:pStyle w:val="Brezrazmikov"/>
                                    <w:rPr>
                                      <w:rFonts w:cstheme="minorHAnsi"/>
                                      <w:color w:val="007140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color w:val="007140"/>
                                      <w:sz w:val="20"/>
                                      <w:szCs w:val="20"/>
                                      <w:lang w:eastAsia="sl-SI"/>
                                    </w:rPr>
                                    <w:t>9.</w:t>
                                  </w:r>
                                  <w:r w:rsidR="00171FB9" w:rsidRPr="00AC39C2">
                                    <w:rPr>
                                      <w:rFonts w:cstheme="minorHAnsi"/>
                                      <w:color w:val="007140"/>
                                      <w:sz w:val="20"/>
                                      <w:szCs w:val="20"/>
                                      <w:lang w:eastAsia="sl-SI"/>
                                    </w:rPr>
                                    <w:t>20</w:t>
                                  </w:r>
                                  <w:r w:rsidR="00DC3686" w:rsidRPr="00AC39C2">
                                    <w:rPr>
                                      <w:rFonts w:cstheme="minorHAnsi"/>
                                      <w:color w:val="007140"/>
                                      <w:sz w:val="20"/>
                                      <w:szCs w:val="20"/>
                                      <w:lang w:eastAsia="sl-SI"/>
                                    </w:rPr>
                                    <w:t>–9.</w:t>
                                  </w:r>
                                  <w:r w:rsidR="00171FB9" w:rsidRPr="00AC39C2">
                                    <w:rPr>
                                      <w:rFonts w:cstheme="minorHAnsi"/>
                                      <w:color w:val="007140"/>
                                      <w:sz w:val="20"/>
                                      <w:szCs w:val="20"/>
                                      <w:lang w:eastAsia="sl-SI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5953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482F27DD" w14:textId="256537B0" w:rsidR="00DC3686" w:rsidRPr="00AC39C2" w:rsidRDefault="00F71EC9" w:rsidP="00855A2C">
                                  <w:pPr>
                                    <w:pStyle w:val="Brezrazmikov"/>
                                    <w:rPr>
                                      <w:rFonts w:cstheme="minorHAnsi"/>
                                      <w:color w:val="007140"/>
                                      <w:sz w:val="20"/>
                                      <w:szCs w:val="20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color w:val="007140"/>
                                      <w:sz w:val="20"/>
                                      <w:szCs w:val="20"/>
                                    </w:rPr>
                                    <w:t>Globalni, evropski in slovenski trajnostni odzivi na podnebno krizo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5419206D" w14:textId="7F3815E1" w:rsidR="00DC3686" w:rsidRPr="00AC39C2" w:rsidRDefault="00BB2C73" w:rsidP="0072070D">
                                  <w:pPr>
                                    <w:pStyle w:val="Brezrazmikov"/>
                                    <w:rPr>
                                      <w:rFonts w:cstheme="minorHAnsi"/>
                                      <w:color w:val="007140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color w:val="007140"/>
                                      <w:sz w:val="20"/>
                                      <w:szCs w:val="20"/>
                                    </w:rPr>
                                    <w:t>dr. Dušan Plut</w:t>
                                  </w:r>
                                </w:p>
                              </w:tc>
                            </w:tr>
                            <w:tr w:rsidR="00B769E1" w:rsidRPr="00AC39C2" w14:paraId="7FCB90FF" w14:textId="77777777" w:rsidTr="00AC39C2">
                              <w:trPr>
                                <w:trHeight w:val="340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3F78DCEF" w14:textId="0DA987A1" w:rsidR="00DC3686" w:rsidRPr="00AC39C2" w:rsidRDefault="00BB2C73" w:rsidP="00171FB9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9.</w:t>
                                  </w:r>
                                  <w:r w:rsidR="00171FB9"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4</w:t>
                                  </w:r>
                                  <w:r w:rsidR="00DC3686"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0–</w:t>
                                  </w:r>
                                  <w:r w:rsidR="00171FB9"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9</w:t>
                                  </w:r>
                                  <w:r w:rsidR="00DC3686"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.</w:t>
                                  </w:r>
                                  <w:r w:rsidR="00171FB9"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5</w:t>
                                  </w:r>
                                  <w:r w:rsidR="00DC3686"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953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1AC0A3EE" w14:textId="66451294" w:rsidR="00DC3686" w:rsidRPr="00AC39C2" w:rsidRDefault="009A44F8" w:rsidP="0072070D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  <w:highlight w:val="yellow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Geografija domače pokrajine: Lokalna samooskrba (projektno delo)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6B5D9289" w14:textId="0DB3419A" w:rsidR="00DC3686" w:rsidRPr="00AC39C2" w:rsidRDefault="001C25A7" w:rsidP="00F71EC9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  <w:highlight w:val="yellow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Bar</w:t>
                                  </w:r>
                                  <w:r w:rsidR="00F71EC9"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b</w:t>
                                  </w: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ara Trn</w:t>
                                  </w:r>
                                  <w:r w:rsidR="00F71EC9"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o</w:t>
                                  </w: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vec</w:t>
                                  </w:r>
                                </w:p>
                              </w:tc>
                            </w:tr>
                            <w:tr w:rsidR="00B769E1" w:rsidRPr="00AC39C2" w14:paraId="0F95C47C" w14:textId="77777777" w:rsidTr="00AC39C2">
                              <w:trPr>
                                <w:trHeight w:val="340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3F8670F6" w14:textId="089DB318" w:rsidR="00DC3686" w:rsidRPr="00AC39C2" w:rsidRDefault="00171FB9" w:rsidP="00171FB9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  <w:highlight w:val="yellow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9.5</w:t>
                                  </w:r>
                                  <w:r w:rsidR="00BB2C73"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0–10.</w:t>
                                  </w: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0</w:t>
                                  </w:r>
                                  <w:r w:rsidR="00DC3686"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953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23A85D9E" w14:textId="538A88FC" w:rsidR="00DC3686" w:rsidRPr="00AC39C2" w:rsidRDefault="00D667AE" w:rsidP="0072070D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Raziskovanje sekundarnih biotopov v opuščenih glinokopih v Zalogu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0D1C3E7C" w14:textId="408436DD" w:rsidR="00DC3686" w:rsidRPr="00AC39C2" w:rsidRDefault="00D667AE" w:rsidP="00D667AE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Metka Starešinič</w:t>
                                  </w:r>
                                </w:p>
                              </w:tc>
                            </w:tr>
                            <w:tr w:rsidR="00B769E1" w:rsidRPr="00AC39C2" w14:paraId="4B4BF885" w14:textId="77777777" w:rsidTr="00AC39C2">
                              <w:trPr>
                                <w:trHeight w:val="340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7F9F8DAD" w14:textId="060AD1B3" w:rsidR="00DC3686" w:rsidRPr="00AC39C2" w:rsidRDefault="00BB2C73" w:rsidP="00171FB9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10.</w:t>
                                  </w:r>
                                  <w:r w:rsidR="00171FB9"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0</w:t>
                                  </w:r>
                                  <w:r w:rsidR="00DC3686"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0–1</w:t>
                                  </w:r>
                                  <w:r w:rsidR="0005125A"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0</w:t>
                                  </w:r>
                                  <w:r w:rsidR="00DC3686"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.</w:t>
                                  </w:r>
                                  <w:r w:rsidR="00171FB9"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1</w:t>
                                  </w:r>
                                  <w:r w:rsidR="00DC3686"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953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270B34BD" w14:textId="040599D8" w:rsidR="00AD4CAA" w:rsidRPr="00AC39C2" w:rsidRDefault="00D667AE" w:rsidP="0072070D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Problematika ohranjanja naravnih vrednot na dveh primerih iz Zgornjega Obsotelja v vzhodni Sloveniji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73F2F91E" w14:textId="344F6B8D" w:rsidR="00DC3686" w:rsidRPr="00AC39C2" w:rsidRDefault="00D667AE" w:rsidP="00FC6955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Igor Bahar</w:t>
                                  </w:r>
                                </w:p>
                              </w:tc>
                            </w:tr>
                            <w:tr w:rsidR="00B769E1" w:rsidRPr="00AC39C2" w14:paraId="3677511A" w14:textId="77777777" w:rsidTr="00AC39C2">
                              <w:trPr>
                                <w:trHeight w:val="340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3C89F3A3" w14:textId="3DE72DD6" w:rsidR="00DC3686" w:rsidRPr="00AC39C2" w:rsidRDefault="00BB2C73" w:rsidP="00171FB9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1</w:t>
                                  </w:r>
                                  <w:r w:rsidR="00171FB9"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0.1</w:t>
                                  </w:r>
                                  <w:r w:rsidR="00DC3686"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0–1</w:t>
                                  </w:r>
                                  <w:r w:rsidR="00171FB9"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0</w:t>
                                  </w:r>
                                  <w:r w:rsidR="00DC3686"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.</w:t>
                                  </w:r>
                                  <w:r w:rsidR="00171FB9"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953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13548E95" w14:textId="2F0593D8" w:rsidR="00DC3686" w:rsidRPr="00AC39C2" w:rsidRDefault="00D667AE" w:rsidP="00D667AE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Ekološki odtis v statističnih regijah 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2DEE9FDB" w14:textId="0A2A1A56" w:rsidR="00DC3686" w:rsidRPr="00AC39C2" w:rsidRDefault="00D667AE" w:rsidP="0072070D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Janja Pečar  </w:t>
                                  </w:r>
                                </w:p>
                              </w:tc>
                            </w:tr>
                            <w:tr w:rsidR="00B769E1" w:rsidRPr="00AC39C2" w14:paraId="155788B2" w14:textId="77777777" w:rsidTr="00AC39C2">
                              <w:trPr>
                                <w:trHeight w:val="340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1A6F234C" w14:textId="38701ED4" w:rsidR="00DC3686" w:rsidRPr="00AC39C2" w:rsidRDefault="00DC3686" w:rsidP="002F7E6C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10.20–10.30</w:t>
                                  </w:r>
                                </w:p>
                              </w:tc>
                              <w:tc>
                                <w:tcPr>
                                  <w:tcW w:w="5953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34A9CDB6" w14:textId="77777777" w:rsidR="00DC3686" w:rsidRPr="00AC39C2" w:rsidRDefault="00DC3686" w:rsidP="0072070D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Razprava, vprašanja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7145944F" w14:textId="0121D662" w:rsidR="00DC3686" w:rsidRPr="00AC39C2" w:rsidRDefault="00DC3686" w:rsidP="0072070D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B769E1" w:rsidRPr="00AC39C2" w14:paraId="79E0479E" w14:textId="77777777" w:rsidTr="00AC39C2">
                              <w:trPr>
                                <w:trHeight w:val="340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5A23E104" w14:textId="1326EA2C" w:rsidR="00DC3686" w:rsidRPr="00AC39C2" w:rsidRDefault="00DC3686" w:rsidP="002F7E6C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10.30–11.00</w:t>
                                  </w:r>
                                </w:p>
                              </w:tc>
                              <w:tc>
                                <w:tcPr>
                                  <w:tcW w:w="5953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2D7C33D1" w14:textId="77777777" w:rsidR="00DC3686" w:rsidRPr="00AC39C2" w:rsidRDefault="00DC3686" w:rsidP="0072070D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Odmor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10DC98D8" w14:textId="77777777" w:rsidR="00DC3686" w:rsidRPr="00AC39C2" w:rsidRDefault="00DC3686" w:rsidP="0072070D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B769E1" w:rsidRPr="00AC39C2" w14:paraId="663D60B8" w14:textId="77777777" w:rsidTr="00AC39C2">
                              <w:trPr>
                                <w:trHeight w:val="340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2C287E99" w14:textId="2EBEC63C" w:rsidR="008F04D6" w:rsidRPr="00AC39C2" w:rsidRDefault="008F04D6" w:rsidP="00BE6521">
                                  <w:pPr>
                                    <w:pStyle w:val="Brezrazmikov"/>
                                    <w:rPr>
                                      <w:rFonts w:cstheme="minorHAnsi"/>
                                      <w:color w:val="007140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BE6521">
                                    <w:rPr>
                                      <w:rFonts w:cstheme="minorHAnsi"/>
                                      <w:color w:val="007140"/>
                                      <w:sz w:val="20"/>
                                      <w:szCs w:val="20"/>
                                      <w:lang w:eastAsia="sl-SI"/>
                                    </w:rPr>
                                    <w:t>11.00–11.1</w:t>
                                  </w:r>
                                  <w:r w:rsidR="00BE6521" w:rsidRPr="00BE6521">
                                    <w:rPr>
                                      <w:rFonts w:cstheme="minorHAnsi"/>
                                      <w:color w:val="007140"/>
                                      <w:sz w:val="20"/>
                                      <w:szCs w:val="20"/>
                                      <w:lang w:eastAsia="sl-SI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953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288D7359" w14:textId="050CC0BB" w:rsidR="008F04D6" w:rsidRPr="00AC39C2" w:rsidRDefault="008F04D6" w:rsidP="008F04D6">
                                  <w:pPr>
                                    <w:pStyle w:val="Brezrazmikov"/>
                                    <w:rPr>
                                      <w:rFonts w:cstheme="minorHAnsi"/>
                                      <w:color w:val="007140"/>
                                      <w:sz w:val="20"/>
                                      <w:szCs w:val="20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color w:val="007140"/>
                                      <w:sz w:val="20"/>
                                      <w:szCs w:val="20"/>
                                    </w:rPr>
                                    <w:t>(Ne-)trajnostno upravljanje s kraškimi vodnimi viri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558EE6E9" w14:textId="554A7B95" w:rsidR="008F04D6" w:rsidRPr="00AC39C2" w:rsidRDefault="008F04D6" w:rsidP="008F04D6">
                                  <w:pPr>
                                    <w:pStyle w:val="Brezrazmikov"/>
                                    <w:rPr>
                                      <w:rFonts w:cstheme="minorHAnsi"/>
                                      <w:color w:val="007140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color w:val="007140"/>
                                      <w:sz w:val="20"/>
                                      <w:szCs w:val="20"/>
                                    </w:rPr>
                                    <w:t>dr. Gregor Kovačič</w:t>
                                  </w:r>
                                </w:p>
                              </w:tc>
                            </w:tr>
                            <w:tr w:rsidR="00B769E1" w:rsidRPr="00AC39C2" w14:paraId="5D74620A" w14:textId="77777777" w:rsidTr="00AC39C2">
                              <w:trPr>
                                <w:trHeight w:val="340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5BB45825" w14:textId="2B9055C5" w:rsidR="008F04D6" w:rsidRPr="00AC39C2" w:rsidRDefault="008F04D6" w:rsidP="00BE6521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11.1</w:t>
                                  </w:r>
                                  <w:r w:rsidR="00BE6521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5</w:t>
                                  </w: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–11.2</w:t>
                                  </w:r>
                                  <w:r w:rsidR="00BE6521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953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4FB8B439" w14:textId="77777777" w:rsidR="00BE6521" w:rsidRPr="00BE6521" w:rsidRDefault="00BE6521" w:rsidP="00BE6521">
                                  <w:pPr>
                                    <w:pStyle w:val="HTML-oblikovano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proofErr w:type="spellStart"/>
                                  <w:r w:rsidRPr="00BE6521">
                                    <w:rPr>
                                      <w:rFonts w:asciiTheme="minorHAnsi" w:hAnsiTheme="minorHAnsi" w:cstheme="minorHAnsi"/>
                                    </w:rPr>
                                    <w:t>Erasmus</w:t>
                                  </w:r>
                                  <w:proofErr w:type="spellEnd"/>
                                  <w:r w:rsidRPr="00BE6521">
                                    <w:rPr>
                                      <w:rFonts w:asciiTheme="minorHAnsi" w:hAnsiTheme="minorHAnsi" w:cstheme="minorHAnsi"/>
                                    </w:rPr>
                                    <w:t>+ Okolju prijazno kartiranje: uporaba spletnega sistema "</w:t>
                                  </w:r>
                                  <w:proofErr w:type="spellStart"/>
                                  <w:r w:rsidRPr="00BE6521">
                                    <w:rPr>
                                      <w:rFonts w:asciiTheme="minorHAnsi" w:hAnsiTheme="minorHAnsi" w:cstheme="minorHAnsi"/>
                                    </w:rPr>
                                    <w:t>web</w:t>
                                  </w:r>
                                  <w:proofErr w:type="spellEnd"/>
                                  <w:r w:rsidRPr="00BE6521">
                                    <w:rPr>
                                      <w:rFonts w:asciiTheme="minorHAnsi" w:hAnsiTheme="minorHAnsi" w:cstheme="minorHAnsi"/>
                                    </w:rPr>
                                    <w:t xml:space="preserve"> GIS" za raziskovanje trajnosti mest</w:t>
                                  </w:r>
                                </w:p>
                                <w:p w14:paraId="30A67376" w14:textId="13A0FCA9" w:rsidR="008F04D6" w:rsidRPr="00AC39C2" w:rsidRDefault="00DB0E33" w:rsidP="008F04D6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Erasmus</w:t>
                                  </w:r>
                                  <w:proofErr w:type="spellEnd"/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+ Eco-</w:t>
                                  </w:r>
                                  <w:proofErr w:type="spellStart"/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friendly</w:t>
                                  </w:r>
                                  <w:proofErr w:type="spellEnd"/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Mapping</w:t>
                                  </w:r>
                                  <w:proofErr w:type="spellEnd"/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proofErr w:type="spellStart"/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using</w:t>
                                  </w:r>
                                  <w:proofErr w:type="spellEnd"/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webgis</w:t>
                                  </w:r>
                                  <w:proofErr w:type="spellEnd"/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to </w:t>
                                  </w:r>
                                  <w:proofErr w:type="spellStart"/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investig</w:t>
                                  </w:r>
                                  <w:r w:rsidR="00BE6521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ate</w:t>
                                  </w:r>
                                  <w:proofErr w:type="spellEnd"/>
                                  <w:r w:rsidR="00BE6521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="00BE6521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the</w:t>
                                  </w:r>
                                  <w:proofErr w:type="spellEnd"/>
                                  <w:r w:rsidR="00BE6521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="00BE6521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cities</w:t>
                                  </w:r>
                                  <w:proofErr w:type="spellEnd"/>
                                  <w:r w:rsidR="00BE6521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' </w:t>
                                  </w:r>
                                  <w:proofErr w:type="spellStart"/>
                                  <w:r w:rsidR="00BE6521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sustainability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7CA83E8B" w14:textId="07FD5BFC" w:rsidR="008F04D6" w:rsidRPr="00AC39C2" w:rsidRDefault="00531A3F" w:rsidP="008F04D6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proofErr w:type="spellStart"/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Sergio</w:t>
                                  </w:r>
                                  <w:proofErr w:type="spellEnd"/>
                                  <w:r w:rsidR="00DB0E33"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="00DB0E33"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Cecchini</w:t>
                                  </w:r>
                                  <w:proofErr w:type="spellEnd"/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, Italija</w:t>
                                  </w:r>
                                </w:p>
                              </w:tc>
                            </w:tr>
                            <w:tr w:rsidR="00B769E1" w:rsidRPr="00AC39C2" w14:paraId="2B22B4CB" w14:textId="77777777" w:rsidTr="00AC39C2">
                              <w:trPr>
                                <w:trHeight w:val="340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54E20A19" w14:textId="653E484E" w:rsidR="008F04D6" w:rsidRPr="00AC39C2" w:rsidRDefault="008F04D6" w:rsidP="00BE6521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11.2</w:t>
                                  </w:r>
                                  <w:r w:rsidR="00BE6521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5</w:t>
                                  </w: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–11.3</w:t>
                                  </w:r>
                                  <w:r w:rsidR="00BE6521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953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7EAA5392" w14:textId="08360A64" w:rsidR="008F04D6" w:rsidRPr="00AC39C2" w:rsidRDefault="00B769E1" w:rsidP="008F04D6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  <w:highlight w:val="yellow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Problematika pozidave kmetijskih zemljišč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418F2246" w14:textId="1DE5DAED" w:rsidR="008F04D6" w:rsidRPr="00AC39C2" w:rsidRDefault="00171FB9" w:rsidP="008F04D6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  <w:highlight w:val="yellow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Miha Gorenc</w:t>
                                  </w:r>
                                </w:p>
                              </w:tc>
                            </w:tr>
                            <w:tr w:rsidR="00B769E1" w:rsidRPr="00AC39C2" w14:paraId="47A1555F" w14:textId="77777777" w:rsidTr="00AC39C2">
                              <w:trPr>
                                <w:trHeight w:val="340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6D7E8FA8" w14:textId="60F2FFC0" w:rsidR="008F04D6" w:rsidRPr="00AC39C2" w:rsidRDefault="008F04D6" w:rsidP="00BE6521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11.3</w:t>
                                  </w:r>
                                  <w:r w:rsidR="00BE6521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5</w:t>
                                  </w: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–11.4</w:t>
                                  </w:r>
                                  <w:r w:rsidR="00BE6521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953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2B5A1DEA" w14:textId="6DDDD363" w:rsidR="008F04D6" w:rsidRPr="00AC39C2" w:rsidRDefault="00D667AE" w:rsidP="008F04D6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Biodiverziteta</w:t>
                                  </w:r>
                                  <w:proofErr w:type="spellEnd"/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amazonskega deževnega gozda – projektno učno delo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3B3A537A" w14:textId="67B5B570" w:rsidR="008F04D6" w:rsidRPr="00AC39C2" w:rsidRDefault="0079374E" w:rsidP="008F04D6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dr. </w:t>
                                  </w:r>
                                  <w:r w:rsidR="00171FB9"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Vesna Markelj</w:t>
                                  </w:r>
                                </w:p>
                              </w:tc>
                            </w:tr>
                            <w:tr w:rsidR="00B769E1" w:rsidRPr="00AC39C2" w14:paraId="4979A951" w14:textId="77777777" w:rsidTr="00AC39C2">
                              <w:trPr>
                                <w:trHeight w:val="340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1355067D" w14:textId="71E3D269" w:rsidR="008F04D6" w:rsidRPr="00AC39C2" w:rsidRDefault="008F04D6" w:rsidP="00BE6521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11.4</w:t>
                                  </w:r>
                                  <w:r w:rsidR="00BE6521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5</w:t>
                                  </w: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–11.5</w:t>
                                  </w:r>
                                  <w:r w:rsidR="00BE6521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953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3FE6AF3E" w14:textId="30946B89" w:rsidR="008F04D6" w:rsidRPr="0082741A" w:rsidRDefault="0082741A" w:rsidP="0082741A">
                                  <w:pPr>
                                    <w:pStyle w:val="zbornik2021"/>
                                    <w:jc w:val="left"/>
                                    <w:rPr>
                                      <w:b w:val="0"/>
                                      <w:sz w:val="20"/>
                                      <w:szCs w:val="20"/>
                                    </w:rPr>
                                  </w:pPr>
                                  <w:r w:rsidRPr="0082741A">
                                    <w:rPr>
                                      <w:b w:val="0"/>
                                      <w:sz w:val="20"/>
                                      <w:szCs w:val="20"/>
                                    </w:rPr>
                                    <w:t xml:space="preserve">Potenciali </w:t>
                                  </w:r>
                                  <w:proofErr w:type="spellStart"/>
                                  <w:r w:rsidRPr="0082741A">
                                    <w:rPr>
                                      <w:b w:val="0"/>
                                      <w:sz w:val="20"/>
                                      <w:szCs w:val="20"/>
                                    </w:rPr>
                                    <w:t>ekoturizma</w:t>
                                  </w:r>
                                  <w:proofErr w:type="spellEnd"/>
                                  <w:r w:rsidRPr="0082741A">
                                    <w:rPr>
                                      <w:b w:val="0"/>
                                      <w:sz w:val="20"/>
                                      <w:szCs w:val="20"/>
                                    </w:rPr>
                                    <w:t xml:space="preserve"> v zgornji dolini Kolpe in </w:t>
                                  </w:r>
                                  <w:r w:rsidR="00FB1D0A">
                                    <w:rPr>
                                      <w:b w:val="0"/>
                                      <w:sz w:val="20"/>
                                      <w:szCs w:val="20"/>
                                    </w:rPr>
                                    <w:t xml:space="preserve">na </w:t>
                                  </w:r>
                                  <w:r w:rsidRPr="0082741A">
                                    <w:rPr>
                                      <w:b w:val="0"/>
                                      <w:sz w:val="20"/>
                                      <w:szCs w:val="20"/>
                                    </w:rPr>
                                    <w:t>Kočevske</w:t>
                                  </w:r>
                                  <w:r w:rsidR="00FB1D0A">
                                    <w:rPr>
                                      <w:b w:val="0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0FDDC275" w14:textId="3EBDF984" w:rsidR="008F04D6" w:rsidRPr="00AC39C2" w:rsidRDefault="00AD294C" w:rsidP="00AD294C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dr. </w:t>
                                  </w:r>
                                  <w:r w:rsidR="00DB0E33"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Jurij Ko</w:t>
                                  </w:r>
                                  <w:r w:rsidR="00D667AE"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č</w:t>
                                  </w:r>
                                  <w:r w:rsidR="00DB0E33"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ar</w:t>
                                  </w:r>
                                </w:p>
                              </w:tc>
                            </w:tr>
                            <w:tr w:rsidR="00B769E1" w:rsidRPr="00AC39C2" w14:paraId="799BB041" w14:textId="77777777" w:rsidTr="00AC39C2">
                              <w:trPr>
                                <w:trHeight w:val="340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5B6165B6" w14:textId="61DADEBB" w:rsidR="008F04D6" w:rsidRPr="00AC39C2" w:rsidRDefault="008F04D6" w:rsidP="00BE6521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11.5</w:t>
                                  </w:r>
                                  <w:r w:rsidR="00BE6521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5</w:t>
                                  </w: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–12.0</w:t>
                                  </w:r>
                                  <w:r w:rsidR="00BE6521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953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4287D66D" w14:textId="68E156A7" w:rsidR="008F04D6" w:rsidRPr="00AC39C2" w:rsidRDefault="00D667AE" w:rsidP="0082741A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Medpredmetna</w:t>
                                  </w:r>
                                  <w:proofErr w:type="spellEnd"/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povezava (angleščina + geografija) na primeru </w:t>
                                  </w:r>
                                  <w:r w:rsidR="00A73ED4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zavarovanih</w:t>
                                  </w:r>
                                  <w:r w:rsidR="0082741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območij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7039EF3B" w14:textId="2A5EF8AD" w:rsidR="008F04D6" w:rsidRPr="00AC39C2" w:rsidRDefault="00DB0E33" w:rsidP="008F04D6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Ivana </w:t>
                                  </w:r>
                                  <w:proofErr w:type="spellStart"/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Matošević</w:t>
                                  </w:r>
                                  <w:proofErr w:type="spellEnd"/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Pogačnik</w:t>
                                  </w:r>
                                </w:p>
                              </w:tc>
                            </w:tr>
                            <w:tr w:rsidR="00B769E1" w:rsidRPr="00AC39C2" w14:paraId="5DF055BE" w14:textId="77777777" w:rsidTr="00AC39C2">
                              <w:trPr>
                                <w:trHeight w:val="340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64C59756" w14:textId="493D1A0B" w:rsidR="008F04D6" w:rsidRPr="00AC39C2" w:rsidRDefault="008F04D6" w:rsidP="00BE6521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12.0</w:t>
                                  </w:r>
                                  <w:r w:rsidR="00BE6521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5</w:t>
                                  </w: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–12.</w:t>
                                  </w:r>
                                  <w:r w:rsidR="00BE6521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953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0B4BA379" w14:textId="22E7D66A" w:rsidR="008F04D6" w:rsidRPr="00AC39C2" w:rsidRDefault="00E96C9A" w:rsidP="00E96C9A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Ekini</w:t>
                                  </w:r>
                                  <w:proofErr w:type="spellEnd"/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 razredi-</w:t>
                                  </w:r>
                                  <w:proofErr w:type="spellStart"/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eko</w:t>
                                  </w:r>
                                  <w:proofErr w:type="spellEnd"/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 razredi</w:t>
                                  </w: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6FCB1BA4" w14:textId="4901F182" w:rsidR="008F04D6" w:rsidRPr="00AC39C2" w:rsidRDefault="00E96C9A" w:rsidP="008F04D6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Svjetlana</w:t>
                                  </w:r>
                                  <w:proofErr w:type="spellEnd"/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Tucman</w:t>
                                  </w:r>
                                  <w:proofErr w:type="spellEnd"/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, Franjo </w:t>
                                  </w:r>
                                  <w:proofErr w:type="spellStart"/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Percela</w:t>
                                  </w:r>
                                  <w:proofErr w:type="spellEnd"/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, Hrvaška</w:t>
                                  </w:r>
                                </w:p>
                              </w:tc>
                            </w:tr>
                            <w:tr w:rsidR="00B769E1" w:rsidRPr="00AC39C2" w14:paraId="084D59FB" w14:textId="77777777" w:rsidTr="00AC39C2">
                              <w:trPr>
                                <w:trHeight w:val="340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68163AE7" w14:textId="5DCE92A6" w:rsidR="00D667AE" w:rsidRPr="00AC39C2" w:rsidRDefault="00E96C9A" w:rsidP="00BE6521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12.</w:t>
                                  </w:r>
                                  <w:r w:rsidR="00BE6521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20</w:t>
                                  </w:r>
                                  <w:r w:rsidR="00D667AE"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–12.</w:t>
                                  </w:r>
                                  <w:r w:rsidR="00BE6521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5953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37DEAACD" w14:textId="4D54874B" w:rsidR="00D667AE" w:rsidRPr="00AC39C2" w:rsidRDefault="00D667AE" w:rsidP="00D667AE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O trajnostnem razvoju se učim z družabno igro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744B501D" w14:textId="0A70FE73" w:rsidR="00D667AE" w:rsidRPr="00AC39C2" w:rsidRDefault="00D667AE" w:rsidP="00D667AE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Simona </w:t>
                                  </w:r>
                                  <w:proofErr w:type="spellStart"/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Uranc</w:t>
                                  </w:r>
                                  <w:proofErr w:type="spellEnd"/>
                                </w:p>
                              </w:tc>
                            </w:tr>
                            <w:tr w:rsidR="00B769E1" w:rsidRPr="00AC39C2" w14:paraId="279DC0CA" w14:textId="77777777" w:rsidTr="00AC39C2">
                              <w:trPr>
                                <w:trHeight w:val="340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1A81A5F6" w14:textId="21F7A7DE" w:rsidR="00D667AE" w:rsidRPr="00AC39C2" w:rsidRDefault="00D667AE" w:rsidP="00BE6521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12.</w:t>
                                  </w:r>
                                  <w:r w:rsidR="00BE6521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30</w:t>
                                  </w: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–12.</w:t>
                                  </w:r>
                                  <w:r w:rsidR="00BE6521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5953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7AC8958C" w14:textId="3319618C" w:rsidR="00D667AE" w:rsidRPr="00AC39C2" w:rsidRDefault="00E96C9A" w:rsidP="00D667AE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Preliminarna anketa kot didaktični pripomoček pri obravnavi trajnostnega razvoja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7C1E0B20" w14:textId="74E324A6" w:rsidR="00D667AE" w:rsidRPr="00AC39C2" w:rsidRDefault="00E96C9A" w:rsidP="00D667AE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Luka Planinc</w:t>
                                  </w:r>
                                </w:p>
                              </w:tc>
                            </w:tr>
                            <w:tr w:rsidR="00B769E1" w:rsidRPr="00AC39C2" w14:paraId="245DC689" w14:textId="77777777" w:rsidTr="00AC39C2">
                              <w:trPr>
                                <w:trHeight w:val="340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69F9CA17" w14:textId="73D29809" w:rsidR="00D667AE" w:rsidRPr="00AC39C2" w:rsidRDefault="00D667AE" w:rsidP="00BE6521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12.</w:t>
                                  </w:r>
                                  <w:r w:rsidR="00BE6521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40–13</w:t>
                                  </w:r>
                                  <w:r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.</w:t>
                                  </w:r>
                                  <w:r w:rsidR="00BE6521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5953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2ECAC3DA" w14:textId="77777777" w:rsidR="00D667AE" w:rsidRPr="00AC39C2" w:rsidRDefault="00D667AE" w:rsidP="00D667AE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Razprava, vprašanja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33C84076" w14:textId="77777777" w:rsidR="00D667AE" w:rsidRPr="00AC39C2" w:rsidRDefault="00D667AE" w:rsidP="00D667AE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</w:p>
                              </w:tc>
                            </w:tr>
                            <w:tr w:rsidR="0017358D" w:rsidRPr="00AC39C2" w14:paraId="358D97C4" w14:textId="77777777" w:rsidTr="00AC39C2">
                              <w:trPr>
                                <w:trHeight w:val="340"/>
                              </w:trPr>
                              <w:tc>
                                <w:tcPr>
                                  <w:tcW w:w="1701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3C963D2D" w14:textId="6C22093B" w:rsidR="00D667AE" w:rsidRPr="00AC39C2" w:rsidRDefault="00BE6521" w:rsidP="00C502CB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13</w:t>
                                  </w:r>
                                  <w:r w:rsidR="00E96C9A"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.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0</w:t>
                                  </w:r>
                                  <w:r w:rsidR="00E96C9A"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0</w:t>
                                  </w:r>
                                  <w:r w:rsidR="00D667AE"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–1</w:t>
                                  </w:r>
                                  <w:r w:rsidR="00C502CB"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4</w:t>
                                  </w:r>
                                  <w:r w:rsidR="00D667AE"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.</w:t>
                                  </w:r>
                                  <w:r w:rsidR="00C502CB"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0</w:t>
                                  </w:r>
                                  <w:r w:rsidR="00D667AE"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953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6AB5C528" w14:textId="77777777" w:rsidR="00D667AE" w:rsidRPr="00AC39C2" w:rsidRDefault="00D667AE" w:rsidP="00D667AE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Kosilo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5A597941" w14:textId="77777777" w:rsidR="00D667AE" w:rsidRPr="00AC39C2" w:rsidRDefault="00D667AE" w:rsidP="00D667AE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4041C4A" w14:textId="77777777" w:rsidR="00586957" w:rsidRPr="0017358D" w:rsidRDefault="00586957" w:rsidP="00586957">
                            <w:pPr>
                              <w:pStyle w:val="Navadensplet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18pt;margin-top:252pt;width:561pt;height:49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" filled="f" stroked="f">
                <v:textbox>
                  <w:txbxContent>
                    <w:tbl>
                      <w:tblPr>
                        <w:tblW w:w="10489" w:type="dxa"/>
                        <w:tblInd w:w="34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701"/>
                        <w:gridCol w:w="5953"/>
                        <w:gridCol w:w="2835"/>
                      </w:tblGrid>
                      <w:tr w:rsidR="00B769E1" w:rsidRPr="00AC39C2" w14:paraId="7717925D" w14:textId="77777777" w:rsidTr="00AC39C2">
                        <w:trPr>
                          <w:trHeight w:val="416"/>
                        </w:trPr>
                        <w:tc>
                          <w:tcPr>
                            <w:tcW w:w="1701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  <w:hideMark/>
                          </w:tcPr>
                          <w:p w14:paraId="1B51CC54" w14:textId="77777777" w:rsidR="00416428" w:rsidRPr="00AC39C2" w:rsidRDefault="004B3DB2" w:rsidP="0072070D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Č</w:t>
                            </w:r>
                            <w:r w:rsidR="00416428"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as</w:t>
                            </w:r>
                          </w:p>
                        </w:tc>
                        <w:tc>
                          <w:tcPr>
                            <w:tcW w:w="5953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  <w:hideMark/>
                          </w:tcPr>
                          <w:p w14:paraId="2C1863E5" w14:textId="77777777" w:rsidR="00416428" w:rsidRPr="00AC39C2" w:rsidRDefault="00416428" w:rsidP="0072070D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Teme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  <w:hideMark/>
                          </w:tcPr>
                          <w:p w14:paraId="3EBD1691" w14:textId="77777777" w:rsidR="00416428" w:rsidRPr="00AC39C2" w:rsidRDefault="00416428" w:rsidP="0072070D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Predavatelji</w:t>
                            </w:r>
                          </w:p>
                        </w:tc>
                      </w:tr>
                      <w:tr w:rsidR="00B769E1" w:rsidRPr="00AC39C2" w14:paraId="3BC459BA" w14:textId="77777777" w:rsidTr="00AC39C2">
                        <w:trPr>
                          <w:trHeight w:val="278"/>
                        </w:trPr>
                        <w:tc>
                          <w:tcPr>
                            <w:tcW w:w="1701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5E56E3E2" w14:textId="379842FA" w:rsidR="00416428" w:rsidRPr="00AC39C2" w:rsidRDefault="00416428" w:rsidP="0094447D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 xml:space="preserve">petek, </w:t>
                            </w:r>
                            <w:r w:rsidR="0094447D"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23</w:t>
                            </w:r>
                            <w:r w:rsidR="009653E6"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 xml:space="preserve">. </w:t>
                            </w:r>
                            <w:r w:rsidR="0094447D"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4</w:t>
                            </w:r>
                            <w:r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. 20</w:t>
                            </w:r>
                            <w:r w:rsidR="009653E6"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2</w:t>
                            </w:r>
                            <w:r w:rsidR="0094447D"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953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467136BC" w14:textId="77777777" w:rsidR="00416428" w:rsidRPr="00AC39C2" w:rsidRDefault="00416428" w:rsidP="0072070D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Dopoldanski sklop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30CAAD68" w14:textId="77777777" w:rsidR="00AC39C2" w:rsidRDefault="00416428" w:rsidP="0072070D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Vodi</w:t>
                            </w:r>
                            <w:r w:rsidR="00FC6955"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 xml:space="preserve">ta Nataša Mrak in </w:t>
                            </w:r>
                          </w:p>
                          <w:p w14:paraId="004D97C7" w14:textId="4E2EC65E" w:rsidR="00416428" w:rsidRPr="00AC39C2" w:rsidRDefault="00A70649" w:rsidP="0072070D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Mojca Janžekovič</w:t>
                            </w:r>
                          </w:p>
                        </w:tc>
                      </w:tr>
                      <w:tr w:rsidR="00B769E1" w:rsidRPr="00AC39C2" w14:paraId="2779C8B9" w14:textId="77777777" w:rsidTr="00AC39C2">
                        <w:trPr>
                          <w:trHeight w:val="330"/>
                        </w:trPr>
                        <w:tc>
                          <w:tcPr>
                            <w:tcW w:w="1701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76B30365" w14:textId="51BC817A" w:rsidR="00DC3686" w:rsidRPr="00AC39C2" w:rsidRDefault="00507692" w:rsidP="00BE6521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8.</w:t>
                            </w:r>
                            <w:r w:rsidR="00BE6521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3</w:t>
                            </w:r>
                            <w:r w:rsidR="00C502CB"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0</w:t>
                            </w:r>
                            <w:r w:rsidR="00DC3686"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–</w:t>
                            </w:r>
                            <w:r w:rsidR="008F04D6"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8.</w:t>
                            </w:r>
                            <w:r w:rsidR="00BE6521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5953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4C962537" w14:textId="77777777" w:rsidR="00DC3686" w:rsidRPr="00AC39C2" w:rsidRDefault="0072070D" w:rsidP="0072070D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Prijava udeležencev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371E7BA2" w14:textId="77777777" w:rsidR="00DC3686" w:rsidRPr="00AC39C2" w:rsidRDefault="00DC3686" w:rsidP="0072070D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</w:p>
                        </w:tc>
                      </w:tr>
                      <w:tr w:rsidR="00B769E1" w:rsidRPr="00AC39C2" w14:paraId="5B88D7E2" w14:textId="77777777" w:rsidTr="00AC39C2">
                        <w:trPr>
                          <w:trHeight w:val="340"/>
                        </w:trPr>
                        <w:tc>
                          <w:tcPr>
                            <w:tcW w:w="1701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06163701" w14:textId="3D78E1D0" w:rsidR="00DC3686" w:rsidRPr="00AC39C2" w:rsidRDefault="008F04D6" w:rsidP="00C502CB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8</w:t>
                            </w:r>
                            <w:r w:rsidR="00BB2C73"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.</w:t>
                            </w:r>
                            <w:r w:rsidR="00C502CB"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50</w:t>
                            </w: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–9.0</w:t>
                            </w:r>
                            <w:r w:rsidR="00DC3686"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953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1D48D404" w14:textId="7B8E392D" w:rsidR="00DC3686" w:rsidRPr="00AC39C2" w:rsidRDefault="00FC6955" w:rsidP="00B769E1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Pozdravni nagovori:</w:t>
                            </w:r>
                            <w:r w:rsidR="00DC3686"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 xml:space="preserve"> predsedni</w:t>
                            </w:r>
                            <w:r w:rsidR="00B769E1"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ca</w:t>
                            </w:r>
                            <w:r w:rsidR="00DC3686"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 xml:space="preserve"> DUGS, p</w:t>
                            </w:r>
                            <w:r w:rsidR="00B769E1"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redsednik ZGS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5F0DF09C" w14:textId="73C76638" w:rsidR="00DC3686" w:rsidRPr="00AC39C2" w:rsidRDefault="00BB2C73" w:rsidP="0072070D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Nataša Mrak, predsednica DUGS</w:t>
                            </w:r>
                          </w:p>
                          <w:p w14:paraId="0DFA6F34" w14:textId="34D466D7" w:rsidR="00BB2C73" w:rsidRPr="00AC39C2" w:rsidRDefault="00BB2C73" w:rsidP="0072070D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Igor Lipovšek, predsednik ZGS</w:t>
                            </w:r>
                          </w:p>
                        </w:tc>
                      </w:tr>
                      <w:tr w:rsidR="00B769E1" w:rsidRPr="00AC39C2" w14:paraId="52AD3F8B" w14:textId="77777777" w:rsidTr="00AC39C2">
                        <w:trPr>
                          <w:trHeight w:val="340"/>
                        </w:trPr>
                        <w:tc>
                          <w:tcPr>
                            <w:tcW w:w="1701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2BCEE992" w14:textId="02D2928A" w:rsidR="00DC3686" w:rsidRPr="00AC39C2" w:rsidRDefault="00BB2C73" w:rsidP="00171FB9">
                            <w:pPr>
                              <w:pStyle w:val="Brezrazmikov"/>
                              <w:rPr>
                                <w:rFonts w:cstheme="minorHAnsi"/>
                                <w:color w:val="007140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color w:val="007140"/>
                                <w:sz w:val="20"/>
                                <w:szCs w:val="20"/>
                                <w:lang w:eastAsia="sl-SI"/>
                              </w:rPr>
                              <w:t>9.</w:t>
                            </w:r>
                            <w:r w:rsidR="00171FB9" w:rsidRPr="00AC39C2">
                              <w:rPr>
                                <w:rFonts w:cstheme="minorHAnsi"/>
                                <w:color w:val="007140"/>
                                <w:sz w:val="20"/>
                                <w:szCs w:val="20"/>
                                <w:lang w:eastAsia="sl-SI"/>
                              </w:rPr>
                              <w:t>0</w:t>
                            </w:r>
                            <w:r w:rsidR="002F7E6C" w:rsidRPr="00AC39C2">
                              <w:rPr>
                                <w:rFonts w:cstheme="minorHAnsi"/>
                                <w:color w:val="007140"/>
                                <w:sz w:val="20"/>
                                <w:szCs w:val="20"/>
                                <w:lang w:eastAsia="sl-SI"/>
                              </w:rPr>
                              <w:t>0</w:t>
                            </w:r>
                            <w:r w:rsidR="00DC3686" w:rsidRPr="00AC39C2">
                              <w:rPr>
                                <w:rFonts w:cstheme="minorHAnsi"/>
                                <w:color w:val="007140"/>
                                <w:sz w:val="20"/>
                                <w:szCs w:val="20"/>
                                <w:lang w:eastAsia="sl-SI"/>
                              </w:rPr>
                              <w:t>–9.</w:t>
                            </w:r>
                            <w:r w:rsidR="00171FB9" w:rsidRPr="00AC39C2">
                              <w:rPr>
                                <w:rFonts w:cstheme="minorHAnsi"/>
                                <w:color w:val="007140"/>
                                <w:sz w:val="20"/>
                                <w:szCs w:val="20"/>
                                <w:lang w:eastAsia="sl-SI"/>
                              </w:rPr>
                              <w:t>20</w:t>
                            </w:r>
                            <w:r w:rsidR="00DC3686" w:rsidRPr="00AC39C2">
                              <w:rPr>
                                <w:rFonts w:cstheme="minorHAnsi"/>
                                <w:color w:val="007140"/>
                                <w:sz w:val="20"/>
                                <w:szCs w:val="20"/>
                                <w:lang w:eastAsia="sl-SI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953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3BE3522B" w14:textId="2B5B7A6D" w:rsidR="00DC3686" w:rsidRPr="00AC39C2" w:rsidRDefault="005E7C17" w:rsidP="005E7C17">
                            <w:pPr>
                              <w:pStyle w:val="Brezrazmikov"/>
                              <w:rPr>
                                <w:rFonts w:cstheme="minorHAnsi"/>
                                <w:color w:val="007140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Style w:val="Hiperpovezava"/>
                                <w:rFonts w:cstheme="minorHAnsi"/>
                                <w:bCs/>
                                <w:color w:val="007140"/>
                                <w:sz w:val="20"/>
                                <w:szCs w:val="20"/>
                                <w:u w:val="none"/>
                              </w:rPr>
                              <w:t xml:space="preserve">Trajnostni razvoj in </w:t>
                            </w:r>
                            <w:r w:rsidR="00DC3686" w:rsidRPr="00AC39C2">
                              <w:rPr>
                                <w:rStyle w:val="Hiperpovezava"/>
                                <w:rFonts w:cstheme="minorHAnsi"/>
                                <w:bCs/>
                                <w:color w:val="007140"/>
                                <w:sz w:val="20"/>
                                <w:szCs w:val="20"/>
                                <w:u w:val="none"/>
                              </w:rPr>
                              <w:t xml:space="preserve">vloga </w:t>
                            </w:r>
                            <w:r w:rsidRPr="00AC39C2">
                              <w:rPr>
                                <w:rStyle w:val="Hiperpovezava"/>
                                <w:rFonts w:cstheme="minorHAnsi"/>
                                <w:bCs/>
                                <w:color w:val="007140"/>
                                <w:sz w:val="20"/>
                                <w:szCs w:val="20"/>
                                <w:u w:val="none"/>
                              </w:rPr>
                              <w:t xml:space="preserve">šol ter </w:t>
                            </w:r>
                            <w:r w:rsidR="00DC3686" w:rsidRPr="00AC39C2">
                              <w:rPr>
                                <w:rStyle w:val="Hiperpovezava"/>
                                <w:rFonts w:cstheme="minorHAnsi"/>
                                <w:bCs/>
                                <w:color w:val="007140"/>
                                <w:sz w:val="20"/>
                                <w:szCs w:val="20"/>
                                <w:u w:val="none"/>
                              </w:rPr>
                              <w:t>lokaln</w:t>
                            </w:r>
                            <w:r w:rsidRPr="00AC39C2">
                              <w:rPr>
                                <w:rStyle w:val="Hiperpovezava"/>
                                <w:rFonts w:cstheme="minorHAnsi"/>
                                <w:bCs/>
                                <w:color w:val="007140"/>
                                <w:sz w:val="20"/>
                                <w:szCs w:val="20"/>
                                <w:u w:val="none"/>
                              </w:rPr>
                              <w:t>ih</w:t>
                            </w:r>
                            <w:r w:rsidR="00DC3686" w:rsidRPr="00AC39C2">
                              <w:rPr>
                                <w:rStyle w:val="Hiperpovezava"/>
                                <w:rFonts w:cstheme="minorHAnsi"/>
                                <w:bCs/>
                                <w:color w:val="007140"/>
                                <w:sz w:val="20"/>
                                <w:szCs w:val="20"/>
                                <w:u w:val="none"/>
                              </w:rPr>
                              <w:t xml:space="preserve"> skupnosti</w:t>
                            </w:r>
                            <w:r w:rsidR="00DC3686" w:rsidRPr="00AC39C2">
                              <w:rPr>
                                <w:rFonts w:cstheme="minorHAnsi"/>
                                <w:color w:val="007140"/>
                                <w:sz w:val="20"/>
                                <w:szCs w:val="20"/>
                                <w:lang w:eastAsia="sl-SI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1AD40414" w14:textId="77777777" w:rsidR="00DC3686" w:rsidRPr="00AC39C2" w:rsidRDefault="00DC3686" w:rsidP="0072070D">
                            <w:pPr>
                              <w:pStyle w:val="Brezrazmikov"/>
                              <w:rPr>
                                <w:rFonts w:cstheme="minorHAnsi"/>
                                <w:color w:val="007140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color w:val="007140"/>
                                <w:sz w:val="20"/>
                                <w:szCs w:val="20"/>
                                <w:lang w:eastAsia="sl-SI"/>
                              </w:rPr>
                              <w:t>dr. Mitja Bricelj, MOP RS</w:t>
                            </w:r>
                          </w:p>
                        </w:tc>
                      </w:tr>
                      <w:tr w:rsidR="00B769E1" w:rsidRPr="00AC39C2" w14:paraId="62FDD8F3" w14:textId="77777777" w:rsidTr="00AC39C2">
                        <w:trPr>
                          <w:trHeight w:val="340"/>
                        </w:trPr>
                        <w:tc>
                          <w:tcPr>
                            <w:tcW w:w="1701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5B6B8DE3" w14:textId="06CDFAA2" w:rsidR="00DC3686" w:rsidRPr="00AC39C2" w:rsidRDefault="00BB2C73" w:rsidP="00171FB9">
                            <w:pPr>
                              <w:pStyle w:val="Brezrazmikov"/>
                              <w:rPr>
                                <w:rFonts w:cstheme="minorHAnsi"/>
                                <w:color w:val="007140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color w:val="007140"/>
                                <w:sz w:val="20"/>
                                <w:szCs w:val="20"/>
                                <w:lang w:eastAsia="sl-SI"/>
                              </w:rPr>
                              <w:t>9.</w:t>
                            </w:r>
                            <w:r w:rsidR="00171FB9" w:rsidRPr="00AC39C2">
                              <w:rPr>
                                <w:rFonts w:cstheme="minorHAnsi"/>
                                <w:color w:val="007140"/>
                                <w:sz w:val="20"/>
                                <w:szCs w:val="20"/>
                                <w:lang w:eastAsia="sl-SI"/>
                              </w:rPr>
                              <w:t>20</w:t>
                            </w:r>
                            <w:r w:rsidR="00DC3686" w:rsidRPr="00AC39C2">
                              <w:rPr>
                                <w:rFonts w:cstheme="minorHAnsi"/>
                                <w:color w:val="007140"/>
                                <w:sz w:val="20"/>
                                <w:szCs w:val="20"/>
                                <w:lang w:eastAsia="sl-SI"/>
                              </w:rPr>
                              <w:t>–9.</w:t>
                            </w:r>
                            <w:r w:rsidR="00171FB9" w:rsidRPr="00AC39C2">
                              <w:rPr>
                                <w:rFonts w:cstheme="minorHAnsi"/>
                                <w:color w:val="007140"/>
                                <w:sz w:val="20"/>
                                <w:szCs w:val="20"/>
                                <w:lang w:eastAsia="sl-SI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5953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482F27DD" w14:textId="256537B0" w:rsidR="00DC3686" w:rsidRPr="00AC39C2" w:rsidRDefault="00F71EC9" w:rsidP="00855A2C">
                            <w:pPr>
                              <w:pStyle w:val="Brezrazmikov"/>
                              <w:rPr>
                                <w:rFonts w:cstheme="minorHAnsi"/>
                                <w:color w:val="007140"/>
                                <w:sz w:val="20"/>
                                <w:szCs w:val="20"/>
                              </w:rPr>
                            </w:pPr>
                            <w:r w:rsidRPr="00AC39C2">
                              <w:rPr>
                                <w:rFonts w:cstheme="minorHAnsi"/>
                                <w:color w:val="007140"/>
                                <w:sz w:val="20"/>
                                <w:szCs w:val="20"/>
                              </w:rPr>
                              <w:t>Globalni, evropski in slovenski trajnostni odzivi na podnebno krizo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5419206D" w14:textId="7F3815E1" w:rsidR="00DC3686" w:rsidRPr="00AC39C2" w:rsidRDefault="00BB2C73" w:rsidP="0072070D">
                            <w:pPr>
                              <w:pStyle w:val="Brezrazmikov"/>
                              <w:rPr>
                                <w:rFonts w:cstheme="minorHAnsi"/>
                                <w:color w:val="007140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color w:val="007140"/>
                                <w:sz w:val="20"/>
                                <w:szCs w:val="20"/>
                              </w:rPr>
                              <w:t>dr. Dušan Plut</w:t>
                            </w:r>
                          </w:p>
                        </w:tc>
                      </w:tr>
                      <w:tr w:rsidR="00B769E1" w:rsidRPr="00AC39C2" w14:paraId="7FCB90FF" w14:textId="77777777" w:rsidTr="00AC39C2">
                        <w:trPr>
                          <w:trHeight w:val="340"/>
                        </w:trPr>
                        <w:tc>
                          <w:tcPr>
                            <w:tcW w:w="1701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3F78DCEF" w14:textId="0DA987A1" w:rsidR="00DC3686" w:rsidRPr="00AC39C2" w:rsidRDefault="00BB2C73" w:rsidP="00171FB9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9.</w:t>
                            </w:r>
                            <w:r w:rsidR="00171FB9"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4</w:t>
                            </w:r>
                            <w:r w:rsidR="00DC3686"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0–</w:t>
                            </w:r>
                            <w:r w:rsidR="00171FB9"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9</w:t>
                            </w:r>
                            <w:r w:rsidR="00DC3686"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.</w:t>
                            </w:r>
                            <w:r w:rsidR="00171FB9"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5</w:t>
                            </w:r>
                            <w:r w:rsidR="00DC3686"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953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1AC0A3EE" w14:textId="66451294" w:rsidR="00DC3686" w:rsidRPr="00AC39C2" w:rsidRDefault="009A44F8" w:rsidP="0072070D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  <w:highlight w:val="yellow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Geografija domače pokrajine: Lokalna samooskrba (projektno delo)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6B5D9289" w14:textId="0DB3419A" w:rsidR="00DC3686" w:rsidRPr="00AC39C2" w:rsidRDefault="001C25A7" w:rsidP="00F71EC9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  <w:highlight w:val="yellow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Bar</w:t>
                            </w:r>
                            <w:r w:rsidR="00F71EC9"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b</w:t>
                            </w: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ara Trn</w:t>
                            </w:r>
                            <w:r w:rsidR="00F71EC9"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o</w:t>
                            </w: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vec</w:t>
                            </w:r>
                          </w:p>
                        </w:tc>
                      </w:tr>
                      <w:tr w:rsidR="00B769E1" w:rsidRPr="00AC39C2" w14:paraId="0F95C47C" w14:textId="77777777" w:rsidTr="00AC39C2">
                        <w:trPr>
                          <w:trHeight w:val="340"/>
                        </w:trPr>
                        <w:tc>
                          <w:tcPr>
                            <w:tcW w:w="1701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3F8670F6" w14:textId="089DB318" w:rsidR="00DC3686" w:rsidRPr="00AC39C2" w:rsidRDefault="00171FB9" w:rsidP="00171FB9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  <w:highlight w:val="yellow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9.5</w:t>
                            </w:r>
                            <w:r w:rsidR="00BB2C73"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0–10.</w:t>
                            </w: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0</w:t>
                            </w:r>
                            <w:r w:rsidR="00DC3686"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953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23A85D9E" w14:textId="538A88FC" w:rsidR="00DC3686" w:rsidRPr="00AC39C2" w:rsidRDefault="00D667AE" w:rsidP="0072070D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Raziskovanje sekundarnih biotopov v opuščenih glinokopih v Zalogu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0D1C3E7C" w14:textId="408436DD" w:rsidR="00DC3686" w:rsidRPr="00AC39C2" w:rsidRDefault="00D667AE" w:rsidP="00D667AE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Metka Starešinič</w:t>
                            </w:r>
                          </w:p>
                        </w:tc>
                      </w:tr>
                      <w:tr w:rsidR="00B769E1" w:rsidRPr="00AC39C2" w14:paraId="4B4BF885" w14:textId="77777777" w:rsidTr="00AC39C2">
                        <w:trPr>
                          <w:trHeight w:val="340"/>
                        </w:trPr>
                        <w:tc>
                          <w:tcPr>
                            <w:tcW w:w="1701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7F9F8DAD" w14:textId="060AD1B3" w:rsidR="00DC3686" w:rsidRPr="00AC39C2" w:rsidRDefault="00BB2C73" w:rsidP="00171FB9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10.</w:t>
                            </w:r>
                            <w:r w:rsidR="00171FB9"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0</w:t>
                            </w:r>
                            <w:r w:rsidR="00DC3686"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0–1</w:t>
                            </w:r>
                            <w:r w:rsidR="0005125A"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0</w:t>
                            </w:r>
                            <w:r w:rsidR="00DC3686"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.</w:t>
                            </w:r>
                            <w:r w:rsidR="00171FB9"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1</w:t>
                            </w:r>
                            <w:r w:rsidR="00DC3686"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953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270B34BD" w14:textId="040599D8" w:rsidR="00AD4CAA" w:rsidRPr="00AC39C2" w:rsidRDefault="00D667AE" w:rsidP="0072070D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Problematika ohranjanja naravnih vrednot na dveh primerih iz Zgornjega Obsotelja v vzhodni Sloveniji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73F2F91E" w14:textId="344F6B8D" w:rsidR="00DC3686" w:rsidRPr="00AC39C2" w:rsidRDefault="00D667AE" w:rsidP="00FC6955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Igor Bahar</w:t>
                            </w:r>
                          </w:p>
                        </w:tc>
                      </w:tr>
                      <w:tr w:rsidR="00B769E1" w:rsidRPr="00AC39C2" w14:paraId="3677511A" w14:textId="77777777" w:rsidTr="00AC39C2">
                        <w:trPr>
                          <w:trHeight w:val="340"/>
                        </w:trPr>
                        <w:tc>
                          <w:tcPr>
                            <w:tcW w:w="1701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3C89F3A3" w14:textId="3DE72DD6" w:rsidR="00DC3686" w:rsidRPr="00AC39C2" w:rsidRDefault="00BB2C73" w:rsidP="00171FB9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1</w:t>
                            </w:r>
                            <w:r w:rsidR="00171FB9"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0.1</w:t>
                            </w:r>
                            <w:r w:rsidR="00DC3686"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0–1</w:t>
                            </w:r>
                            <w:r w:rsidR="00171FB9"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0</w:t>
                            </w:r>
                            <w:r w:rsidR="00DC3686"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.</w:t>
                            </w:r>
                            <w:r w:rsidR="00171FB9"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953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13548E95" w14:textId="2F0593D8" w:rsidR="00DC3686" w:rsidRPr="00AC39C2" w:rsidRDefault="00D667AE" w:rsidP="00D667AE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Ekološki odtis v statističnih regijah 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2DEE9FDB" w14:textId="0A2A1A56" w:rsidR="00DC3686" w:rsidRPr="00AC39C2" w:rsidRDefault="00D667AE" w:rsidP="0072070D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 xml:space="preserve">Janja Pečar  </w:t>
                            </w:r>
                          </w:p>
                        </w:tc>
                      </w:tr>
                      <w:tr w:rsidR="00B769E1" w:rsidRPr="00AC39C2" w14:paraId="155788B2" w14:textId="77777777" w:rsidTr="00AC39C2">
                        <w:trPr>
                          <w:trHeight w:val="340"/>
                        </w:trPr>
                        <w:tc>
                          <w:tcPr>
                            <w:tcW w:w="1701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1A6F234C" w14:textId="38701ED4" w:rsidR="00DC3686" w:rsidRPr="00AC39C2" w:rsidRDefault="00DC3686" w:rsidP="002F7E6C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10.20–10.30</w:t>
                            </w:r>
                          </w:p>
                        </w:tc>
                        <w:tc>
                          <w:tcPr>
                            <w:tcW w:w="5953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34A9CDB6" w14:textId="77777777" w:rsidR="00DC3686" w:rsidRPr="00AC39C2" w:rsidRDefault="00DC3686" w:rsidP="0072070D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Razprava, vprašanja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7145944F" w14:textId="0121D662" w:rsidR="00DC3686" w:rsidRPr="00AC39C2" w:rsidRDefault="00DC3686" w:rsidP="0072070D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B769E1" w:rsidRPr="00AC39C2" w14:paraId="79E0479E" w14:textId="77777777" w:rsidTr="00AC39C2">
                        <w:trPr>
                          <w:trHeight w:val="340"/>
                        </w:trPr>
                        <w:tc>
                          <w:tcPr>
                            <w:tcW w:w="1701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5A23E104" w14:textId="1326EA2C" w:rsidR="00DC3686" w:rsidRPr="00AC39C2" w:rsidRDefault="00DC3686" w:rsidP="002F7E6C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10.30–11.00</w:t>
                            </w:r>
                          </w:p>
                        </w:tc>
                        <w:tc>
                          <w:tcPr>
                            <w:tcW w:w="5953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2D7C33D1" w14:textId="77777777" w:rsidR="00DC3686" w:rsidRPr="00AC39C2" w:rsidRDefault="00DC3686" w:rsidP="0072070D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Odmor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10DC98D8" w14:textId="77777777" w:rsidR="00DC3686" w:rsidRPr="00AC39C2" w:rsidRDefault="00DC3686" w:rsidP="0072070D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B769E1" w:rsidRPr="00AC39C2" w14:paraId="663D60B8" w14:textId="77777777" w:rsidTr="00AC39C2">
                        <w:trPr>
                          <w:trHeight w:val="340"/>
                        </w:trPr>
                        <w:tc>
                          <w:tcPr>
                            <w:tcW w:w="1701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2C287E99" w14:textId="2EBEC63C" w:rsidR="008F04D6" w:rsidRPr="00AC39C2" w:rsidRDefault="008F04D6" w:rsidP="00BE6521">
                            <w:pPr>
                              <w:pStyle w:val="Brezrazmikov"/>
                              <w:rPr>
                                <w:rFonts w:cstheme="minorHAnsi"/>
                                <w:color w:val="007140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BE6521">
                              <w:rPr>
                                <w:rFonts w:cstheme="minorHAnsi"/>
                                <w:color w:val="007140"/>
                                <w:sz w:val="20"/>
                                <w:szCs w:val="20"/>
                                <w:lang w:eastAsia="sl-SI"/>
                              </w:rPr>
                              <w:t>11.00–11.1</w:t>
                            </w:r>
                            <w:r w:rsidR="00BE6521" w:rsidRPr="00BE6521">
                              <w:rPr>
                                <w:rFonts w:cstheme="minorHAnsi"/>
                                <w:color w:val="007140"/>
                                <w:sz w:val="20"/>
                                <w:szCs w:val="20"/>
                                <w:lang w:eastAsia="sl-SI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953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288D7359" w14:textId="050CC0BB" w:rsidR="008F04D6" w:rsidRPr="00AC39C2" w:rsidRDefault="008F04D6" w:rsidP="008F04D6">
                            <w:pPr>
                              <w:pStyle w:val="Brezrazmikov"/>
                              <w:rPr>
                                <w:rFonts w:cstheme="minorHAnsi"/>
                                <w:color w:val="007140"/>
                                <w:sz w:val="20"/>
                                <w:szCs w:val="20"/>
                              </w:rPr>
                            </w:pPr>
                            <w:r w:rsidRPr="00AC39C2">
                              <w:rPr>
                                <w:rFonts w:cstheme="minorHAnsi"/>
                                <w:color w:val="007140"/>
                                <w:sz w:val="20"/>
                                <w:szCs w:val="20"/>
                              </w:rPr>
                              <w:t>(Ne-)trajnostno upravljanje s kraškimi vodnimi viri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558EE6E9" w14:textId="554A7B95" w:rsidR="008F04D6" w:rsidRPr="00AC39C2" w:rsidRDefault="008F04D6" w:rsidP="008F04D6">
                            <w:pPr>
                              <w:pStyle w:val="Brezrazmikov"/>
                              <w:rPr>
                                <w:rFonts w:cstheme="minorHAnsi"/>
                                <w:color w:val="007140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color w:val="007140"/>
                                <w:sz w:val="20"/>
                                <w:szCs w:val="20"/>
                              </w:rPr>
                              <w:t>dr. Gregor Kovačič</w:t>
                            </w:r>
                          </w:p>
                        </w:tc>
                      </w:tr>
                      <w:tr w:rsidR="00B769E1" w:rsidRPr="00AC39C2" w14:paraId="5D74620A" w14:textId="77777777" w:rsidTr="00AC39C2">
                        <w:trPr>
                          <w:trHeight w:val="340"/>
                        </w:trPr>
                        <w:tc>
                          <w:tcPr>
                            <w:tcW w:w="1701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5BB45825" w14:textId="2B9055C5" w:rsidR="008F04D6" w:rsidRPr="00AC39C2" w:rsidRDefault="008F04D6" w:rsidP="00BE6521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11.1</w:t>
                            </w:r>
                            <w:r w:rsidR="00BE6521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5</w:t>
                            </w: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–11.2</w:t>
                            </w:r>
                            <w:r w:rsidR="00BE6521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953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4FB8B439" w14:textId="77777777" w:rsidR="00BE6521" w:rsidRPr="00BE6521" w:rsidRDefault="00BE6521" w:rsidP="00BE6521">
                            <w:pPr>
                              <w:pStyle w:val="HTML-oblikovano"/>
                              <w:rPr>
                                <w:rFonts w:asciiTheme="minorHAnsi" w:hAnsiTheme="minorHAnsi" w:cstheme="minorHAnsi"/>
                              </w:rPr>
                            </w:pPr>
                            <w:proofErr w:type="spellStart"/>
                            <w:r w:rsidRPr="00BE6521">
                              <w:rPr>
                                <w:rFonts w:asciiTheme="minorHAnsi" w:hAnsiTheme="minorHAnsi" w:cstheme="minorHAnsi"/>
                              </w:rPr>
                              <w:t>Erasmus</w:t>
                            </w:r>
                            <w:proofErr w:type="spellEnd"/>
                            <w:r w:rsidRPr="00BE6521">
                              <w:rPr>
                                <w:rFonts w:asciiTheme="minorHAnsi" w:hAnsiTheme="minorHAnsi" w:cstheme="minorHAnsi"/>
                              </w:rPr>
                              <w:t>+ Okolju prijazno kartiranje: uporaba spletnega sistema "</w:t>
                            </w:r>
                            <w:proofErr w:type="spellStart"/>
                            <w:r w:rsidRPr="00BE6521">
                              <w:rPr>
                                <w:rFonts w:asciiTheme="minorHAnsi" w:hAnsiTheme="minorHAnsi" w:cstheme="minorHAnsi"/>
                              </w:rPr>
                              <w:t>web</w:t>
                            </w:r>
                            <w:proofErr w:type="spellEnd"/>
                            <w:r w:rsidRPr="00BE6521">
                              <w:rPr>
                                <w:rFonts w:asciiTheme="minorHAnsi" w:hAnsiTheme="minorHAnsi" w:cstheme="minorHAnsi"/>
                              </w:rPr>
                              <w:t xml:space="preserve"> GIS" za raziskovanje trajnosti mest</w:t>
                            </w:r>
                          </w:p>
                          <w:p w14:paraId="30A67376" w14:textId="13A0FCA9" w:rsidR="008F04D6" w:rsidRPr="00AC39C2" w:rsidRDefault="00DB0E33" w:rsidP="008F04D6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Erasmus</w:t>
                            </w:r>
                            <w:proofErr w:type="spellEnd"/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+ Eco-</w:t>
                            </w:r>
                            <w:proofErr w:type="spellStart"/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friendly</w:t>
                            </w:r>
                            <w:proofErr w:type="spellEnd"/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Mapping</w:t>
                            </w:r>
                            <w:proofErr w:type="spellEnd"/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using</w:t>
                            </w:r>
                            <w:proofErr w:type="spellEnd"/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webgis</w:t>
                            </w:r>
                            <w:proofErr w:type="spellEnd"/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to </w:t>
                            </w:r>
                            <w:proofErr w:type="spellStart"/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investig</w:t>
                            </w:r>
                            <w:r w:rsidR="00BE652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ate</w:t>
                            </w:r>
                            <w:proofErr w:type="spellEnd"/>
                            <w:r w:rsidR="00BE652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E652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="00BE652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E652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cities</w:t>
                            </w:r>
                            <w:proofErr w:type="spellEnd"/>
                            <w:r w:rsidR="00BE652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' </w:t>
                            </w:r>
                            <w:proofErr w:type="spellStart"/>
                            <w:r w:rsidR="00BE652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sustainability</w:t>
                            </w:r>
                            <w:proofErr w:type="spellEnd"/>
                          </w:p>
                        </w:tc>
                        <w:tc>
                          <w:tcPr>
                            <w:tcW w:w="2835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7CA83E8B" w14:textId="07FD5BFC" w:rsidR="008F04D6" w:rsidRPr="00AC39C2" w:rsidRDefault="00531A3F" w:rsidP="008F04D6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  <w:proofErr w:type="spellStart"/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Sergio</w:t>
                            </w:r>
                            <w:proofErr w:type="spellEnd"/>
                            <w:r w:rsidR="00DB0E33"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B0E33"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Cecchini</w:t>
                            </w:r>
                            <w:proofErr w:type="spellEnd"/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, Italija</w:t>
                            </w:r>
                          </w:p>
                        </w:tc>
                      </w:tr>
                      <w:tr w:rsidR="00B769E1" w:rsidRPr="00AC39C2" w14:paraId="2B22B4CB" w14:textId="77777777" w:rsidTr="00AC39C2">
                        <w:trPr>
                          <w:trHeight w:val="340"/>
                        </w:trPr>
                        <w:tc>
                          <w:tcPr>
                            <w:tcW w:w="1701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54E20A19" w14:textId="653E484E" w:rsidR="008F04D6" w:rsidRPr="00AC39C2" w:rsidRDefault="008F04D6" w:rsidP="00BE6521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11.2</w:t>
                            </w:r>
                            <w:r w:rsidR="00BE6521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5</w:t>
                            </w: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–11.3</w:t>
                            </w:r>
                            <w:r w:rsidR="00BE6521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953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7EAA5392" w14:textId="08360A64" w:rsidR="008F04D6" w:rsidRPr="00AC39C2" w:rsidRDefault="00B769E1" w:rsidP="008F04D6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  <w:highlight w:val="yellow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Problematika pozidave kmetijskih zemljišč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418F2246" w14:textId="1DE5DAED" w:rsidR="008F04D6" w:rsidRPr="00AC39C2" w:rsidRDefault="00171FB9" w:rsidP="008F04D6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  <w:highlight w:val="yellow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Miha Gorenc</w:t>
                            </w:r>
                          </w:p>
                        </w:tc>
                      </w:tr>
                      <w:tr w:rsidR="00B769E1" w:rsidRPr="00AC39C2" w14:paraId="47A1555F" w14:textId="77777777" w:rsidTr="00AC39C2">
                        <w:trPr>
                          <w:trHeight w:val="340"/>
                        </w:trPr>
                        <w:tc>
                          <w:tcPr>
                            <w:tcW w:w="1701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6D7E8FA8" w14:textId="60F2FFC0" w:rsidR="008F04D6" w:rsidRPr="00AC39C2" w:rsidRDefault="008F04D6" w:rsidP="00BE6521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11.3</w:t>
                            </w:r>
                            <w:r w:rsidR="00BE6521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5</w:t>
                            </w: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–11.4</w:t>
                            </w:r>
                            <w:r w:rsidR="00BE6521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953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2B5A1DEA" w14:textId="6DDDD363" w:rsidR="008F04D6" w:rsidRPr="00AC39C2" w:rsidRDefault="00D667AE" w:rsidP="008F04D6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Biodiverziteta</w:t>
                            </w:r>
                            <w:proofErr w:type="spellEnd"/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amazonskega deževnega gozda – projektno učno delo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3B3A537A" w14:textId="67B5B570" w:rsidR="008F04D6" w:rsidRPr="00AC39C2" w:rsidRDefault="0079374E" w:rsidP="008F04D6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dr. </w:t>
                            </w:r>
                            <w:r w:rsidR="00171FB9"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Vesna Markelj</w:t>
                            </w:r>
                          </w:p>
                        </w:tc>
                      </w:tr>
                      <w:tr w:rsidR="00B769E1" w:rsidRPr="00AC39C2" w14:paraId="4979A951" w14:textId="77777777" w:rsidTr="00AC39C2">
                        <w:trPr>
                          <w:trHeight w:val="340"/>
                        </w:trPr>
                        <w:tc>
                          <w:tcPr>
                            <w:tcW w:w="1701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1355067D" w14:textId="71E3D269" w:rsidR="008F04D6" w:rsidRPr="00AC39C2" w:rsidRDefault="008F04D6" w:rsidP="00BE6521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11.4</w:t>
                            </w:r>
                            <w:r w:rsidR="00BE6521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5</w:t>
                            </w: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–11.5</w:t>
                            </w:r>
                            <w:r w:rsidR="00BE6521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953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3FE6AF3E" w14:textId="30946B89" w:rsidR="008F04D6" w:rsidRPr="0082741A" w:rsidRDefault="0082741A" w:rsidP="0082741A">
                            <w:pPr>
                              <w:pStyle w:val="zbornik2021"/>
                              <w:jc w:val="left"/>
                              <w:rPr>
                                <w:b w:val="0"/>
                                <w:sz w:val="20"/>
                                <w:szCs w:val="20"/>
                              </w:rPr>
                            </w:pPr>
                            <w:r w:rsidRPr="0082741A">
                              <w:rPr>
                                <w:b w:val="0"/>
                                <w:sz w:val="20"/>
                                <w:szCs w:val="20"/>
                              </w:rPr>
                              <w:t xml:space="preserve">Potenciali </w:t>
                            </w:r>
                            <w:proofErr w:type="spellStart"/>
                            <w:r w:rsidRPr="0082741A">
                              <w:rPr>
                                <w:b w:val="0"/>
                                <w:sz w:val="20"/>
                                <w:szCs w:val="20"/>
                              </w:rPr>
                              <w:t>ekoturizma</w:t>
                            </w:r>
                            <w:proofErr w:type="spellEnd"/>
                            <w:r w:rsidRPr="0082741A">
                              <w:rPr>
                                <w:b w:val="0"/>
                                <w:sz w:val="20"/>
                                <w:szCs w:val="20"/>
                              </w:rPr>
                              <w:t xml:space="preserve"> v zgornji dolini Kolpe in </w:t>
                            </w:r>
                            <w:r w:rsidR="00FB1D0A">
                              <w:rPr>
                                <w:b w:val="0"/>
                                <w:sz w:val="20"/>
                                <w:szCs w:val="20"/>
                              </w:rPr>
                              <w:t xml:space="preserve">na </w:t>
                            </w:r>
                            <w:r w:rsidRPr="0082741A">
                              <w:rPr>
                                <w:b w:val="0"/>
                                <w:sz w:val="20"/>
                                <w:szCs w:val="20"/>
                              </w:rPr>
                              <w:t>Kočevske</w:t>
                            </w:r>
                            <w:r w:rsidR="00FB1D0A">
                              <w:rPr>
                                <w:b w:val="0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0FDDC275" w14:textId="3EBDF984" w:rsidR="008F04D6" w:rsidRPr="00AC39C2" w:rsidRDefault="00AD294C" w:rsidP="00AD294C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dr. </w:t>
                            </w:r>
                            <w:r w:rsidR="00DB0E33"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Jurij Ko</w:t>
                            </w:r>
                            <w:r w:rsidR="00D667AE"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č</w:t>
                            </w:r>
                            <w:r w:rsidR="00DB0E33"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ar</w:t>
                            </w:r>
                          </w:p>
                        </w:tc>
                      </w:tr>
                      <w:tr w:rsidR="00B769E1" w:rsidRPr="00AC39C2" w14:paraId="799BB041" w14:textId="77777777" w:rsidTr="00AC39C2">
                        <w:trPr>
                          <w:trHeight w:val="340"/>
                        </w:trPr>
                        <w:tc>
                          <w:tcPr>
                            <w:tcW w:w="1701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5B6165B6" w14:textId="61DADEBB" w:rsidR="008F04D6" w:rsidRPr="00AC39C2" w:rsidRDefault="008F04D6" w:rsidP="00BE6521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11.5</w:t>
                            </w:r>
                            <w:r w:rsidR="00BE6521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5</w:t>
                            </w: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–12.0</w:t>
                            </w:r>
                            <w:r w:rsidR="00BE6521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953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4287D66D" w14:textId="68E156A7" w:rsidR="008F04D6" w:rsidRPr="00AC39C2" w:rsidRDefault="00D667AE" w:rsidP="0082741A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Medpredmetna</w:t>
                            </w:r>
                            <w:proofErr w:type="spellEnd"/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povezava (angleščina + geografija) na primeru </w:t>
                            </w:r>
                            <w:r w:rsidR="00A73ED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zavarovanih</w:t>
                            </w:r>
                            <w:r w:rsidR="0082741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območij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7039EF3B" w14:textId="2A5EF8AD" w:rsidR="008F04D6" w:rsidRPr="00AC39C2" w:rsidRDefault="00DB0E33" w:rsidP="008F04D6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Ivana </w:t>
                            </w:r>
                            <w:proofErr w:type="spellStart"/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Matošević</w:t>
                            </w:r>
                            <w:proofErr w:type="spellEnd"/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Pogačnik</w:t>
                            </w:r>
                          </w:p>
                        </w:tc>
                      </w:tr>
                      <w:tr w:rsidR="00B769E1" w:rsidRPr="00AC39C2" w14:paraId="5DF055BE" w14:textId="77777777" w:rsidTr="00AC39C2">
                        <w:trPr>
                          <w:trHeight w:val="340"/>
                        </w:trPr>
                        <w:tc>
                          <w:tcPr>
                            <w:tcW w:w="1701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64C59756" w14:textId="493D1A0B" w:rsidR="008F04D6" w:rsidRPr="00AC39C2" w:rsidRDefault="008F04D6" w:rsidP="00BE6521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12.0</w:t>
                            </w:r>
                            <w:r w:rsidR="00BE6521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5</w:t>
                            </w: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–12.</w:t>
                            </w:r>
                            <w:r w:rsidR="00BE6521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953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0B4BA379" w14:textId="22E7D66A" w:rsidR="008F04D6" w:rsidRPr="00AC39C2" w:rsidRDefault="00E96C9A" w:rsidP="00E96C9A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Ekini</w:t>
                            </w:r>
                            <w:proofErr w:type="spellEnd"/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 xml:space="preserve"> razredi-</w:t>
                            </w:r>
                            <w:proofErr w:type="spellStart"/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eko</w:t>
                            </w:r>
                            <w:proofErr w:type="spellEnd"/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 xml:space="preserve"> razredi</w:t>
                            </w: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6FCB1BA4" w14:textId="4901F182" w:rsidR="008F04D6" w:rsidRPr="00AC39C2" w:rsidRDefault="00E96C9A" w:rsidP="008F04D6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Svjetlana</w:t>
                            </w:r>
                            <w:proofErr w:type="spellEnd"/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Tucman</w:t>
                            </w:r>
                            <w:proofErr w:type="spellEnd"/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 xml:space="preserve">, Franjo </w:t>
                            </w:r>
                            <w:proofErr w:type="spellStart"/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Percela</w:t>
                            </w:r>
                            <w:proofErr w:type="spellEnd"/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, Hrvaška</w:t>
                            </w:r>
                          </w:p>
                        </w:tc>
                      </w:tr>
                      <w:tr w:rsidR="00B769E1" w:rsidRPr="00AC39C2" w14:paraId="084D59FB" w14:textId="77777777" w:rsidTr="00AC39C2">
                        <w:trPr>
                          <w:trHeight w:val="340"/>
                        </w:trPr>
                        <w:tc>
                          <w:tcPr>
                            <w:tcW w:w="1701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68163AE7" w14:textId="5DCE92A6" w:rsidR="00D667AE" w:rsidRPr="00AC39C2" w:rsidRDefault="00E96C9A" w:rsidP="00BE6521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12.</w:t>
                            </w:r>
                            <w:r w:rsidR="00BE6521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20</w:t>
                            </w:r>
                            <w:r w:rsidR="00D667AE"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–12.</w:t>
                            </w:r>
                            <w:r w:rsidR="00BE6521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5953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37DEAACD" w14:textId="4D54874B" w:rsidR="00D667AE" w:rsidRPr="00AC39C2" w:rsidRDefault="00D667AE" w:rsidP="00D667AE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O trajnostnem razvoju se učim z družabno igro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744B501D" w14:textId="0A70FE73" w:rsidR="00D667AE" w:rsidRPr="00AC39C2" w:rsidRDefault="00D667AE" w:rsidP="00D667AE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 xml:space="preserve">Simona </w:t>
                            </w:r>
                            <w:proofErr w:type="spellStart"/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Uranc</w:t>
                            </w:r>
                            <w:proofErr w:type="spellEnd"/>
                          </w:p>
                        </w:tc>
                      </w:tr>
                      <w:tr w:rsidR="00B769E1" w:rsidRPr="00AC39C2" w14:paraId="279DC0CA" w14:textId="77777777" w:rsidTr="00AC39C2">
                        <w:trPr>
                          <w:trHeight w:val="340"/>
                        </w:trPr>
                        <w:tc>
                          <w:tcPr>
                            <w:tcW w:w="1701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1A81A5F6" w14:textId="21F7A7DE" w:rsidR="00D667AE" w:rsidRPr="00AC39C2" w:rsidRDefault="00D667AE" w:rsidP="00BE6521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12.</w:t>
                            </w:r>
                            <w:r w:rsidR="00BE6521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30</w:t>
                            </w: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–12.</w:t>
                            </w:r>
                            <w:r w:rsidR="00BE6521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5953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7AC8958C" w14:textId="3319618C" w:rsidR="00D667AE" w:rsidRPr="00AC39C2" w:rsidRDefault="00E96C9A" w:rsidP="00D667AE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Preliminarna anketa kot didaktični pripomoček pri obravnavi trajnostnega razvoja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7C1E0B20" w14:textId="74E324A6" w:rsidR="00D667AE" w:rsidRPr="00AC39C2" w:rsidRDefault="00E96C9A" w:rsidP="00D667AE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Luka Planinc</w:t>
                            </w:r>
                          </w:p>
                        </w:tc>
                      </w:tr>
                      <w:tr w:rsidR="00B769E1" w:rsidRPr="00AC39C2" w14:paraId="245DC689" w14:textId="77777777" w:rsidTr="00AC39C2">
                        <w:trPr>
                          <w:trHeight w:val="340"/>
                        </w:trPr>
                        <w:tc>
                          <w:tcPr>
                            <w:tcW w:w="1701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69F9CA17" w14:textId="73D29809" w:rsidR="00D667AE" w:rsidRPr="00AC39C2" w:rsidRDefault="00D667AE" w:rsidP="00BE6521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12.</w:t>
                            </w:r>
                            <w:r w:rsidR="00BE6521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40–13</w:t>
                            </w:r>
                            <w:r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.</w:t>
                            </w:r>
                            <w:r w:rsidR="00BE6521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5953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2ECAC3DA" w14:textId="77777777" w:rsidR="00D667AE" w:rsidRPr="00AC39C2" w:rsidRDefault="00D667AE" w:rsidP="00D667AE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Razprava, vprašanja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33C84076" w14:textId="77777777" w:rsidR="00D667AE" w:rsidRPr="00AC39C2" w:rsidRDefault="00D667AE" w:rsidP="00D667AE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</w:p>
                        </w:tc>
                      </w:tr>
                      <w:tr w:rsidR="0017358D" w:rsidRPr="00AC39C2" w14:paraId="358D97C4" w14:textId="77777777" w:rsidTr="00AC39C2">
                        <w:trPr>
                          <w:trHeight w:val="340"/>
                        </w:trPr>
                        <w:tc>
                          <w:tcPr>
                            <w:tcW w:w="1701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3C963D2D" w14:textId="6C22093B" w:rsidR="00D667AE" w:rsidRPr="00AC39C2" w:rsidRDefault="00BE6521" w:rsidP="00C502CB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13</w:t>
                            </w:r>
                            <w:r w:rsidR="00E96C9A"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.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0</w:t>
                            </w:r>
                            <w:r w:rsidR="00E96C9A"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0</w:t>
                            </w:r>
                            <w:r w:rsidR="00D667AE"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–1</w:t>
                            </w:r>
                            <w:r w:rsidR="00C502CB"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4</w:t>
                            </w:r>
                            <w:r w:rsidR="00D667AE"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.</w:t>
                            </w:r>
                            <w:r w:rsidR="00C502CB"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0</w:t>
                            </w:r>
                            <w:r w:rsidR="00D667AE"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953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6AB5C528" w14:textId="77777777" w:rsidR="00D667AE" w:rsidRPr="00AC39C2" w:rsidRDefault="00D667AE" w:rsidP="00D667AE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Kosilo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5A597941" w14:textId="77777777" w:rsidR="00D667AE" w:rsidRPr="00AC39C2" w:rsidRDefault="00D667AE" w:rsidP="00D667AE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</w:p>
                        </w:tc>
                      </w:tr>
                    </w:tbl>
                    <w:p w14:paraId="14041C4A" w14:textId="77777777" w:rsidR="00586957" w:rsidRPr="0017358D" w:rsidRDefault="00586957" w:rsidP="00586957">
                      <w:pPr>
                        <w:pStyle w:val="Navadensplet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408F">
        <w:rPr>
          <w:noProof/>
          <w:lang w:eastAsia="sl-SI"/>
        </w:rPr>
        <w:drawing>
          <wp:inline distT="0" distB="0" distL="0" distR="0" wp14:anchorId="6E38BD61" wp14:editId="74FFD9D1">
            <wp:extent cx="7548880" cy="1069213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razno 2021-svetlo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1763E" w14:textId="11B7E41A" w:rsidR="001B57E6" w:rsidRDefault="001B57E6">
      <w:pPr>
        <w:spacing w:after="200" w:line="276" w:lineRule="auto"/>
      </w:pPr>
      <w:r>
        <w:br w:type="page"/>
      </w: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9B21AD" wp14:editId="2CB01062">
                <wp:simplePos x="0" y="0"/>
                <wp:positionH relativeFrom="column">
                  <wp:posOffset>514350</wp:posOffset>
                </wp:positionH>
                <wp:positionV relativeFrom="paragraph">
                  <wp:posOffset>3209925</wp:posOffset>
                </wp:positionV>
                <wp:extent cx="6614160" cy="6276975"/>
                <wp:effectExtent l="0" t="0" r="0" b="0"/>
                <wp:wrapNone/>
                <wp:docPr id="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4160" cy="6276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0263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617"/>
                              <w:gridCol w:w="6237"/>
                              <w:gridCol w:w="2409"/>
                            </w:tblGrid>
                            <w:tr w:rsidR="0069457A" w:rsidRPr="00AC39C2" w14:paraId="588BC0C9" w14:textId="77777777" w:rsidTr="00A42F37">
                              <w:trPr>
                                <w:trHeight w:val="414"/>
                              </w:trPr>
                              <w:tc>
                                <w:tcPr>
                                  <w:tcW w:w="1617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  <w:hideMark/>
                                </w:tcPr>
                                <w:p w14:paraId="1D4AE87C" w14:textId="77777777" w:rsidR="00A8373E" w:rsidRPr="00AC39C2" w:rsidRDefault="004B3DB2" w:rsidP="006347C0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Č</w:t>
                                  </w:r>
                                  <w:r w:rsidR="00A8373E"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as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  <w:hideMark/>
                                </w:tcPr>
                                <w:p w14:paraId="5DC5AE31" w14:textId="77777777" w:rsidR="00A8373E" w:rsidRPr="00AC39C2" w:rsidRDefault="00A8373E" w:rsidP="006347C0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Teme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  <w:hideMark/>
                                </w:tcPr>
                                <w:p w14:paraId="03B88324" w14:textId="77777777" w:rsidR="00A8373E" w:rsidRPr="00AC39C2" w:rsidRDefault="00A8373E" w:rsidP="006347C0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Predavatelji</w:t>
                                  </w:r>
                                </w:p>
                              </w:tc>
                            </w:tr>
                            <w:tr w:rsidR="0069457A" w:rsidRPr="00AC39C2" w14:paraId="1B424280" w14:textId="77777777" w:rsidTr="00A42F37">
                              <w:trPr>
                                <w:trHeight w:val="420"/>
                              </w:trPr>
                              <w:tc>
                                <w:tcPr>
                                  <w:tcW w:w="1617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046FCE84" w14:textId="609353D7" w:rsidR="00B1381B" w:rsidRPr="00AC39C2" w:rsidRDefault="0094447D" w:rsidP="0094447D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petek</w:t>
                                  </w:r>
                                  <w:r w:rsidR="00B1381B"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, </w:t>
                                  </w:r>
                                  <w:r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23</w:t>
                                  </w:r>
                                  <w:r w:rsidR="00B1381B"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. </w:t>
                                  </w:r>
                                  <w:r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4</w:t>
                                  </w:r>
                                  <w:r w:rsidR="00B1381B"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. 20</w:t>
                                  </w:r>
                                  <w:r w:rsidR="009653E6"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2</w:t>
                                  </w:r>
                                  <w:r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50525C38" w14:textId="77777777" w:rsidR="00B1381B" w:rsidRPr="00AC39C2" w:rsidRDefault="00B1381B" w:rsidP="006347C0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Popoldanski sklop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02A8A804" w14:textId="054F9136" w:rsidR="00B1381B" w:rsidRPr="00AC39C2" w:rsidRDefault="00B1381B" w:rsidP="00A70649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Vodi</w:t>
                                  </w:r>
                                  <w:r w:rsidR="006347C0"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ta </w:t>
                                  </w:r>
                                  <w:r w:rsidR="00A70649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Nina Farič in</w:t>
                                  </w:r>
                                  <w:r w:rsidR="006347C0"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 </w:t>
                                  </w:r>
                                  <w:r w:rsidR="00A70649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Rožle Bratec Mrvar</w:t>
                                  </w:r>
                                </w:p>
                              </w:tc>
                            </w:tr>
                            <w:tr w:rsidR="0069457A" w:rsidRPr="00AC39C2" w14:paraId="56496EAA" w14:textId="77777777" w:rsidTr="00A42F37">
                              <w:trPr>
                                <w:trHeight w:val="397"/>
                              </w:trPr>
                              <w:tc>
                                <w:tcPr>
                                  <w:tcW w:w="1617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57FDDFF3" w14:textId="03420BC2" w:rsidR="00CD7AC2" w:rsidRPr="00AC39C2" w:rsidRDefault="00CD7AC2" w:rsidP="00C502CB">
                                  <w:pPr>
                                    <w:pStyle w:val="Brezrazmikov"/>
                                    <w:rPr>
                                      <w:rFonts w:eastAsia="Times New Roman" w:cstheme="minorHAnsi"/>
                                      <w:color w:val="007140"/>
                                      <w:sz w:val="20"/>
                                      <w:szCs w:val="20"/>
                                      <w:highlight w:val="yellow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eastAsia="Times New Roman" w:cstheme="minorHAnsi"/>
                                      <w:color w:val="007140"/>
                                      <w:sz w:val="20"/>
                                      <w:szCs w:val="20"/>
                                      <w:lang w:eastAsia="sl-SI"/>
                                    </w:rPr>
                                    <w:t>14.00–14.1</w:t>
                                  </w:r>
                                  <w:r w:rsidR="00C502CB" w:rsidRPr="00AC39C2">
                                    <w:rPr>
                                      <w:rFonts w:eastAsia="Times New Roman" w:cstheme="minorHAnsi"/>
                                      <w:color w:val="007140"/>
                                      <w:sz w:val="20"/>
                                      <w:szCs w:val="20"/>
                                      <w:lang w:eastAsia="sl-SI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418547A4" w14:textId="34B94C7C" w:rsidR="00CD7AC2" w:rsidRPr="00AC39C2" w:rsidRDefault="007C3F62" w:rsidP="00CD7AC2">
                                  <w:pPr>
                                    <w:pStyle w:val="Brezrazmikov"/>
                                    <w:rPr>
                                      <w:rFonts w:cstheme="minorHAnsi"/>
                                      <w:color w:val="007140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color w:val="007140"/>
                                      <w:sz w:val="20"/>
                                      <w:szCs w:val="20"/>
                                    </w:rPr>
                                    <w:t>Lokalna oskrba – šolski vrt: primeri praktičnih nalog pri pouku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311A3AAB" w14:textId="77E7BCB0" w:rsidR="00CD7AC2" w:rsidRPr="00AC39C2" w:rsidRDefault="008F04D6" w:rsidP="00CD7AC2">
                                  <w:pPr>
                                    <w:pStyle w:val="Brezrazmikov"/>
                                    <w:rPr>
                                      <w:rFonts w:cstheme="minorHAnsi"/>
                                      <w:color w:val="007140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color w:val="007140"/>
                                      <w:sz w:val="20"/>
                                      <w:szCs w:val="20"/>
                                    </w:rPr>
                                    <w:t>ddr. Ana Vovk Korže</w:t>
                                  </w:r>
                                </w:p>
                              </w:tc>
                            </w:tr>
                            <w:tr w:rsidR="0069457A" w:rsidRPr="00AC39C2" w14:paraId="13C69B42" w14:textId="77777777" w:rsidTr="00A42F37">
                              <w:trPr>
                                <w:trHeight w:val="397"/>
                              </w:trPr>
                              <w:tc>
                                <w:tcPr>
                                  <w:tcW w:w="1617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5A27409B" w14:textId="636E14BA" w:rsidR="00CD7AC2" w:rsidRPr="00AC39C2" w:rsidRDefault="00CD7AC2" w:rsidP="00BE6521">
                                  <w:pPr>
                                    <w:pStyle w:val="Brezrazmikov"/>
                                    <w:rPr>
                                      <w:rFonts w:eastAsia="Times New Roman" w:cstheme="minorHAnsi"/>
                                      <w:color w:val="007140"/>
                                      <w:sz w:val="20"/>
                                      <w:szCs w:val="20"/>
                                      <w:highlight w:val="yellow"/>
                                      <w:lang w:eastAsia="sl-SI"/>
                                    </w:rPr>
                                  </w:pPr>
                                  <w:r w:rsidRPr="00BE6521">
                                    <w:rPr>
                                      <w:rFonts w:eastAsia="Times New Roman" w:cstheme="minorHAnsi"/>
                                      <w:color w:val="007140"/>
                                      <w:sz w:val="20"/>
                                      <w:szCs w:val="20"/>
                                      <w:lang w:eastAsia="sl-SI"/>
                                    </w:rPr>
                                    <w:t>14.1</w:t>
                                  </w:r>
                                  <w:r w:rsidR="00C502CB" w:rsidRPr="00BE6521">
                                    <w:rPr>
                                      <w:rFonts w:eastAsia="Times New Roman" w:cstheme="minorHAnsi"/>
                                      <w:color w:val="007140"/>
                                      <w:sz w:val="20"/>
                                      <w:szCs w:val="20"/>
                                      <w:lang w:eastAsia="sl-SI"/>
                                    </w:rPr>
                                    <w:t>5</w:t>
                                  </w:r>
                                  <w:r w:rsidRPr="00BE6521">
                                    <w:rPr>
                                      <w:rFonts w:eastAsia="Times New Roman" w:cstheme="minorHAnsi"/>
                                      <w:color w:val="007140"/>
                                      <w:sz w:val="20"/>
                                      <w:szCs w:val="20"/>
                                      <w:lang w:eastAsia="sl-SI"/>
                                    </w:rPr>
                                    <w:t>–14.</w:t>
                                  </w:r>
                                  <w:r w:rsidR="00BE6521" w:rsidRPr="00BE6521">
                                    <w:rPr>
                                      <w:rFonts w:eastAsia="Times New Roman" w:cstheme="minorHAnsi"/>
                                      <w:color w:val="007140"/>
                                      <w:sz w:val="20"/>
                                      <w:szCs w:val="20"/>
                                      <w:lang w:eastAsia="sl-SI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2EE653C6" w14:textId="30D71071" w:rsidR="00CD7AC2" w:rsidRPr="00AC39C2" w:rsidRDefault="008F04D6" w:rsidP="00CD7AC2">
                                  <w:pPr>
                                    <w:pStyle w:val="Brezrazmikov"/>
                                    <w:rPr>
                                      <w:rFonts w:cstheme="minorHAnsi"/>
                                      <w:color w:val="007140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color w:val="007140"/>
                                      <w:sz w:val="20"/>
                                      <w:szCs w:val="20"/>
                                      <w:lang w:eastAsia="sl-SI"/>
                                    </w:rPr>
                                    <w:t>Ali je možno trajnostno živeti z naravnimi nesrečami?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5528A81F" w14:textId="261D6F9E" w:rsidR="00CD7AC2" w:rsidRPr="00AC39C2" w:rsidRDefault="008F04D6" w:rsidP="00CD7AC2">
                                  <w:pPr>
                                    <w:pStyle w:val="Brezrazmikov"/>
                                    <w:rPr>
                                      <w:rFonts w:cstheme="minorHAnsi"/>
                                      <w:color w:val="007140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color w:val="007140"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dr. Karel </w:t>
                                  </w:r>
                                  <w:proofErr w:type="spellStart"/>
                                  <w:r w:rsidRPr="00AC39C2">
                                    <w:rPr>
                                      <w:rFonts w:cstheme="minorHAnsi"/>
                                      <w:color w:val="007140"/>
                                      <w:sz w:val="20"/>
                                      <w:szCs w:val="20"/>
                                      <w:lang w:eastAsia="sl-SI"/>
                                    </w:rPr>
                                    <w:t>Natek</w:t>
                                  </w:r>
                                  <w:proofErr w:type="spellEnd"/>
                                </w:p>
                              </w:tc>
                            </w:tr>
                            <w:tr w:rsidR="0069457A" w:rsidRPr="00AC39C2" w14:paraId="7D065F2E" w14:textId="77777777" w:rsidTr="00A42F37">
                              <w:trPr>
                                <w:trHeight w:val="397"/>
                              </w:trPr>
                              <w:tc>
                                <w:tcPr>
                                  <w:tcW w:w="1617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453EFF54" w14:textId="0BF57B8C" w:rsidR="00CD7AC2" w:rsidRPr="00AC39C2" w:rsidRDefault="002F176F" w:rsidP="00BE6521">
                                  <w:pPr>
                                    <w:pStyle w:val="Brezrazmikov"/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14.</w:t>
                                  </w:r>
                                  <w:r w:rsidR="00BE6521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25</w:t>
                                  </w:r>
                                  <w:r w:rsidR="00CD7AC2"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–14.</w:t>
                                  </w:r>
                                  <w:r w:rsidR="00BE6521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1CD616E1" w14:textId="16A05E86" w:rsidR="00CD7AC2" w:rsidRPr="00A73ED4" w:rsidRDefault="00A73ED4" w:rsidP="00A73ED4">
                                  <w:pPr>
                                    <w:pStyle w:val="zbornik2021"/>
                                    <w:jc w:val="left"/>
                                    <w:rPr>
                                      <w:b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 w:rsidRPr="00A73ED4">
                                    <w:rPr>
                                      <w:b w:val="0"/>
                                      <w:sz w:val="20"/>
                                      <w:szCs w:val="20"/>
                                    </w:rPr>
                                    <w:t>ahko preživimo?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5C3875A7" w14:textId="58DFFC93" w:rsidR="00CD7AC2" w:rsidRPr="00AC39C2" w:rsidRDefault="00531A3F" w:rsidP="00CD7AC2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Andreja Bečan</w:t>
                                  </w:r>
                                </w:p>
                              </w:tc>
                            </w:tr>
                            <w:tr w:rsidR="0069457A" w:rsidRPr="00AC39C2" w14:paraId="05D46D28" w14:textId="77777777" w:rsidTr="00A42F37">
                              <w:trPr>
                                <w:trHeight w:val="397"/>
                              </w:trPr>
                              <w:tc>
                                <w:tcPr>
                                  <w:tcW w:w="1617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787E6DE8" w14:textId="2AC35D0D" w:rsidR="00CD7AC2" w:rsidRPr="00AC39C2" w:rsidRDefault="00CD7AC2" w:rsidP="00BE6521">
                                  <w:pPr>
                                    <w:pStyle w:val="Brezrazmikov"/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14.</w:t>
                                  </w:r>
                                  <w:r w:rsidR="00BE6521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35</w:t>
                                  </w:r>
                                  <w:r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–14.</w:t>
                                  </w:r>
                                  <w:r w:rsidR="00BE6521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254B4369" w14:textId="2F05ADB1" w:rsidR="00CD7AC2" w:rsidRPr="00AC39C2" w:rsidRDefault="00D667AE" w:rsidP="00CD7AC2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Raziskovanje jam na robu Planinskega polja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5365DCCC" w14:textId="58A98A89" w:rsidR="00CD7AC2" w:rsidRPr="00AC39C2" w:rsidRDefault="00DB0E33" w:rsidP="00CD7AC2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Alenka Lepoša </w:t>
                                  </w:r>
                                  <w:proofErr w:type="spellStart"/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Berro</w:t>
                                  </w:r>
                                  <w:proofErr w:type="spellEnd"/>
                                </w:p>
                              </w:tc>
                            </w:tr>
                            <w:tr w:rsidR="0069457A" w:rsidRPr="00AC39C2" w14:paraId="65C0F695" w14:textId="77777777" w:rsidTr="00A42F37">
                              <w:trPr>
                                <w:trHeight w:val="397"/>
                              </w:trPr>
                              <w:tc>
                                <w:tcPr>
                                  <w:tcW w:w="1617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416C525A" w14:textId="33489FC0" w:rsidR="00CD7AC2" w:rsidRPr="00AC39C2" w:rsidRDefault="00CD7AC2" w:rsidP="00BE6521">
                                  <w:pPr>
                                    <w:pStyle w:val="Brezrazmikov"/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14.</w:t>
                                  </w:r>
                                  <w:r w:rsidR="00BE6521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45</w:t>
                                  </w:r>
                                  <w:r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–1</w:t>
                                  </w:r>
                                  <w:r w:rsidR="00BE6521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4</w:t>
                                  </w:r>
                                  <w:r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.</w:t>
                                  </w:r>
                                  <w:r w:rsidR="00BE6521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73A010B9" w14:textId="373522FF" w:rsidR="00CD7AC2" w:rsidRPr="00AC39C2" w:rsidRDefault="00D667AE" w:rsidP="00CD7AC2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Dobrodošli v Alpah!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5EAE74BA" w14:textId="54AE33FE" w:rsidR="00CD7AC2" w:rsidRPr="00AC39C2" w:rsidRDefault="00DB0E33" w:rsidP="00CD7AC2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dr. Vesna Jurač</w:t>
                                  </w:r>
                                </w:p>
                              </w:tc>
                            </w:tr>
                            <w:tr w:rsidR="0069457A" w:rsidRPr="00AC39C2" w14:paraId="3898FC67" w14:textId="77777777" w:rsidTr="00A42F37">
                              <w:trPr>
                                <w:trHeight w:val="397"/>
                              </w:trPr>
                              <w:tc>
                                <w:tcPr>
                                  <w:tcW w:w="1617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36C0AB5D" w14:textId="7EF430D4" w:rsidR="00CD7AC2" w:rsidRPr="00AC39C2" w:rsidRDefault="002F176F" w:rsidP="00BE6521">
                                  <w:pPr>
                                    <w:pStyle w:val="Brezrazmikov"/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1</w:t>
                                  </w:r>
                                  <w:r w:rsidR="00BE6521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4</w:t>
                                  </w:r>
                                  <w:r w:rsidR="00CD7AC2"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.</w:t>
                                  </w:r>
                                  <w:r w:rsidR="00BE6521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55</w:t>
                                  </w:r>
                                  <w:r w:rsidR="00CD7AC2"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–15.</w:t>
                                  </w:r>
                                  <w:r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0</w:t>
                                  </w:r>
                                  <w:r w:rsidR="00BE6521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187AE495" w14:textId="0C5FEAF6" w:rsidR="00CD7AC2" w:rsidRPr="00AC39C2" w:rsidRDefault="00AC39C2" w:rsidP="00CD7AC2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Učna pot Uršula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3D9FDAC8" w14:textId="2816AF01" w:rsidR="00CD7AC2" w:rsidRPr="00AC39C2" w:rsidRDefault="00AC39C2" w:rsidP="00AC39C2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Simon Hebar</w:t>
                                  </w: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69457A" w:rsidRPr="00AC39C2" w14:paraId="648028AE" w14:textId="77777777" w:rsidTr="00A42F37">
                              <w:trPr>
                                <w:trHeight w:val="397"/>
                              </w:trPr>
                              <w:tc>
                                <w:tcPr>
                                  <w:tcW w:w="1617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6017DBC6" w14:textId="28A54424" w:rsidR="008F04D6" w:rsidRPr="00AC39C2" w:rsidRDefault="008F04D6" w:rsidP="00BE6521">
                                  <w:pPr>
                                    <w:pStyle w:val="Brezrazmikov"/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15.</w:t>
                                  </w:r>
                                  <w:r w:rsidR="002F176F"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1</w:t>
                                  </w:r>
                                  <w:r w:rsidR="00BE6521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5</w:t>
                                  </w:r>
                                  <w:r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–15.</w:t>
                                  </w:r>
                                  <w:r w:rsidR="002F176F"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2</w:t>
                                  </w:r>
                                  <w:r w:rsidR="00BE6521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0E572B67" w14:textId="7A51A50B" w:rsidR="008F04D6" w:rsidRPr="00AC39C2" w:rsidRDefault="00C5284A" w:rsidP="008F04D6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Naravna življenjska okolja – vsestranska učilnica v naravi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51953787" w14:textId="7D8EC972" w:rsidR="008F04D6" w:rsidRPr="00AC39C2" w:rsidRDefault="00C5284A" w:rsidP="008F04D6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Dragica Kocmut Brumen</w:t>
                                  </w:r>
                                </w:p>
                              </w:tc>
                            </w:tr>
                            <w:tr w:rsidR="0069457A" w:rsidRPr="00AC39C2" w14:paraId="627BAB57" w14:textId="77777777" w:rsidTr="00A42F37">
                              <w:trPr>
                                <w:trHeight w:val="397"/>
                              </w:trPr>
                              <w:tc>
                                <w:tcPr>
                                  <w:tcW w:w="1617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23A597F8" w14:textId="3544BC38" w:rsidR="008F04D6" w:rsidRPr="00AC39C2" w:rsidRDefault="008F04D6" w:rsidP="00BE6521">
                                  <w:pPr>
                                    <w:pStyle w:val="Brezrazmikov"/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15.</w:t>
                                  </w:r>
                                  <w:r w:rsidR="002F176F"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2</w:t>
                                  </w:r>
                                  <w:r w:rsidR="00BE6521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5</w:t>
                                  </w:r>
                                  <w:r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–15.</w:t>
                                  </w:r>
                                  <w:r w:rsidR="002F176F"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3</w:t>
                                  </w:r>
                                  <w:r w:rsidR="00BE6521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22C3C921" w14:textId="049654AC" w:rsidR="008F04D6" w:rsidRPr="00AC39C2" w:rsidRDefault="00D667AE" w:rsidP="008F04D6">
                                  <w:pPr>
                                    <w:pStyle w:val="Brezrazmikov"/>
                                    <w:rPr>
                                      <w:rStyle w:val="Hiperpovezava"/>
                                      <w:rFonts w:cstheme="minorHAnsi"/>
                                      <w:color w:val="auto"/>
                                      <w:sz w:val="20"/>
                                      <w:szCs w:val="20"/>
                                      <w:u w:val="none"/>
                                    </w:rPr>
                                  </w:pPr>
                                  <w:r w:rsidRPr="00AC39C2">
                                    <w:rPr>
                                      <w:rStyle w:val="Hiperpovezava"/>
                                      <w:rFonts w:cstheme="minorHAnsi"/>
                                      <w:color w:val="auto"/>
                                      <w:sz w:val="20"/>
                                      <w:szCs w:val="20"/>
                                      <w:u w:val="none"/>
                                    </w:rPr>
                                    <w:t>Vzgoja in izobraževanje za trajnostni razvoj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4C07CE21" w14:textId="6AAAB621" w:rsidR="008F04D6" w:rsidRPr="00AC39C2" w:rsidRDefault="00DB0E33" w:rsidP="008F04D6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Marija Orehek</w:t>
                                  </w:r>
                                </w:p>
                              </w:tc>
                            </w:tr>
                            <w:tr w:rsidR="0069457A" w:rsidRPr="00AC39C2" w14:paraId="13AA90A4" w14:textId="77777777" w:rsidTr="00A42F37">
                              <w:trPr>
                                <w:trHeight w:val="413"/>
                              </w:trPr>
                              <w:tc>
                                <w:tcPr>
                                  <w:tcW w:w="1617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3D692343" w14:textId="1FB3385D" w:rsidR="008F04D6" w:rsidRPr="00AC39C2" w:rsidRDefault="008F04D6" w:rsidP="00BE6521">
                                  <w:pPr>
                                    <w:pStyle w:val="Brezrazmikov"/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15.</w:t>
                                  </w:r>
                                  <w:r w:rsidR="002F176F"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3</w:t>
                                  </w:r>
                                  <w:r w:rsidR="00BE6521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5</w:t>
                                  </w:r>
                                  <w:r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–15.</w:t>
                                  </w:r>
                                  <w:r w:rsidR="002F176F"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4</w:t>
                                  </w:r>
                                  <w:r w:rsidR="00BE6521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057AA872" w14:textId="33291DCF" w:rsidR="008F04D6" w:rsidRPr="00AC39C2" w:rsidRDefault="00D15C31" w:rsidP="008F04D6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D15C31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Trajnostni turizem v Postojni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4D9CCE7E" w14:textId="30F8C2B7" w:rsidR="008F04D6" w:rsidRPr="00AC39C2" w:rsidRDefault="00531A3F" w:rsidP="008F04D6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Mirela</w:t>
                                  </w:r>
                                  <w:proofErr w:type="spellEnd"/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Bubnič</w:t>
                                  </w:r>
                                </w:p>
                              </w:tc>
                            </w:tr>
                            <w:tr w:rsidR="0069457A" w:rsidRPr="00AC39C2" w14:paraId="33206B14" w14:textId="77777777" w:rsidTr="00A42F37">
                              <w:trPr>
                                <w:trHeight w:val="397"/>
                              </w:trPr>
                              <w:tc>
                                <w:tcPr>
                                  <w:tcW w:w="1617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117BA764" w14:textId="46E3D92A" w:rsidR="008F04D6" w:rsidRPr="00AC39C2" w:rsidRDefault="008F04D6" w:rsidP="00BE6521">
                                  <w:pPr>
                                    <w:pStyle w:val="Brezrazmikov"/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15.</w:t>
                                  </w:r>
                                  <w:r w:rsidR="002F176F"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4</w:t>
                                  </w:r>
                                  <w:r w:rsidR="00BE6521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5</w:t>
                                  </w:r>
                                  <w:r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–15.</w:t>
                                  </w:r>
                                  <w:r w:rsidR="002F176F"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5</w:t>
                                  </w:r>
                                  <w:r w:rsidR="00BE6521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4FD16990" w14:textId="77F4FB77" w:rsidR="008F04D6" w:rsidRPr="00AC39C2" w:rsidRDefault="00AC39C2" w:rsidP="00AC39C2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Izmenjevalnica</w:t>
                                  </w:r>
                                  <w:proofErr w:type="spellEnd"/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reči 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2FCBA908" w14:textId="09448FDB" w:rsidR="008F04D6" w:rsidRPr="00AC39C2" w:rsidRDefault="00AC39C2" w:rsidP="008F04D6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Tomaž Božič Nosan</w:t>
                                  </w:r>
                                </w:p>
                              </w:tc>
                            </w:tr>
                            <w:tr w:rsidR="0069457A" w:rsidRPr="00AC39C2" w14:paraId="1D0A24CB" w14:textId="77777777" w:rsidTr="00A42F37">
                              <w:trPr>
                                <w:trHeight w:val="309"/>
                              </w:trPr>
                              <w:tc>
                                <w:tcPr>
                                  <w:tcW w:w="1617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7DB8A991" w14:textId="7D4BD29A" w:rsidR="008F04D6" w:rsidRPr="00AC39C2" w:rsidRDefault="008F04D6" w:rsidP="00BE6521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15.</w:t>
                                  </w:r>
                                  <w:r w:rsidR="002F176F"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5</w:t>
                                  </w:r>
                                  <w:r w:rsidR="00BE6521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5</w:t>
                                  </w:r>
                                  <w:r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–16.</w:t>
                                  </w:r>
                                  <w:r w:rsidR="002F176F"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1</w:t>
                                  </w:r>
                                  <w:r w:rsidR="00BE6521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304E0E92" w14:textId="77777777" w:rsidR="008F04D6" w:rsidRPr="00AC39C2" w:rsidRDefault="008F04D6" w:rsidP="008F04D6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Razprava, vprašanja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3D91CA49" w14:textId="77777777" w:rsidR="008F04D6" w:rsidRPr="00AC39C2" w:rsidRDefault="008F04D6" w:rsidP="008F04D6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</w:p>
                              </w:tc>
                            </w:tr>
                            <w:tr w:rsidR="0069457A" w:rsidRPr="00AC39C2" w14:paraId="2986918A" w14:textId="77777777" w:rsidTr="00A42F37">
                              <w:trPr>
                                <w:trHeight w:val="243"/>
                              </w:trPr>
                              <w:tc>
                                <w:tcPr>
                                  <w:tcW w:w="1617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29324428" w14:textId="58FA1D85" w:rsidR="008F04D6" w:rsidRPr="00AC39C2" w:rsidRDefault="008F04D6" w:rsidP="00BE6521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16.</w:t>
                                  </w:r>
                                  <w:r w:rsidR="002F176F"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1</w:t>
                                  </w:r>
                                  <w:r w:rsidR="00BE6521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5</w:t>
                                  </w:r>
                                  <w:r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–16.</w:t>
                                  </w:r>
                                  <w:r w:rsidR="002F176F"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086D8628" w14:textId="77777777" w:rsidR="008F04D6" w:rsidRPr="00AC39C2" w:rsidRDefault="008F04D6" w:rsidP="008F04D6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Odmor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6CC054EA" w14:textId="77777777" w:rsidR="008F04D6" w:rsidRPr="00AC39C2" w:rsidRDefault="008F04D6" w:rsidP="008F04D6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</w:p>
                              </w:tc>
                            </w:tr>
                            <w:tr w:rsidR="0069457A" w:rsidRPr="00AC39C2" w14:paraId="40CC411C" w14:textId="77777777" w:rsidTr="00A42F37">
                              <w:trPr>
                                <w:trHeight w:val="397"/>
                              </w:trPr>
                              <w:tc>
                                <w:tcPr>
                                  <w:tcW w:w="1617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2A8A30C7" w14:textId="7E2132E9" w:rsidR="008F04D6" w:rsidRPr="00AC39C2" w:rsidRDefault="008F04D6" w:rsidP="00BE6521">
                                  <w:pPr>
                                    <w:pStyle w:val="Brezrazmikov"/>
                                    <w:rPr>
                                      <w:rFonts w:eastAsia="Times New Roman" w:cstheme="minorHAnsi"/>
                                      <w:color w:val="007140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BE6521">
                                    <w:rPr>
                                      <w:rFonts w:eastAsia="Times New Roman" w:cstheme="minorHAnsi"/>
                                      <w:color w:val="007140"/>
                                      <w:sz w:val="20"/>
                                      <w:szCs w:val="20"/>
                                      <w:lang w:eastAsia="sl-SI"/>
                                    </w:rPr>
                                    <w:t>16.</w:t>
                                  </w:r>
                                  <w:r w:rsidR="002F176F" w:rsidRPr="00BE6521">
                                    <w:rPr>
                                      <w:rFonts w:eastAsia="Times New Roman" w:cstheme="minorHAnsi"/>
                                      <w:color w:val="007140"/>
                                      <w:sz w:val="20"/>
                                      <w:szCs w:val="20"/>
                                      <w:lang w:eastAsia="sl-SI"/>
                                    </w:rPr>
                                    <w:t>3</w:t>
                                  </w:r>
                                  <w:r w:rsidRPr="00BE6521">
                                    <w:rPr>
                                      <w:rFonts w:eastAsia="Times New Roman" w:cstheme="minorHAnsi"/>
                                      <w:color w:val="007140"/>
                                      <w:sz w:val="20"/>
                                      <w:szCs w:val="20"/>
                                      <w:lang w:eastAsia="sl-SI"/>
                                    </w:rPr>
                                    <w:t>0–16.</w:t>
                                  </w:r>
                                  <w:r w:rsidR="002F176F" w:rsidRPr="00BE6521">
                                    <w:rPr>
                                      <w:rFonts w:eastAsia="Times New Roman" w:cstheme="minorHAnsi"/>
                                      <w:color w:val="007140"/>
                                      <w:sz w:val="20"/>
                                      <w:szCs w:val="20"/>
                                      <w:lang w:eastAsia="sl-SI"/>
                                    </w:rPr>
                                    <w:t>4</w:t>
                                  </w:r>
                                  <w:r w:rsidR="00BE6521" w:rsidRPr="00BE6521">
                                    <w:rPr>
                                      <w:rFonts w:eastAsia="Times New Roman" w:cstheme="minorHAnsi"/>
                                      <w:color w:val="007140"/>
                                      <w:sz w:val="20"/>
                                      <w:szCs w:val="20"/>
                                      <w:lang w:eastAsia="sl-SI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127E0D60" w14:textId="76BBAB39" w:rsidR="008F04D6" w:rsidRPr="00AC39C2" w:rsidRDefault="000256BB" w:rsidP="000256BB">
                                  <w:pPr>
                                    <w:pStyle w:val="Brezrazmikov"/>
                                    <w:rPr>
                                      <w:rFonts w:cstheme="minorHAnsi"/>
                                      <w:color w:val="00714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007140"/>
                                      <w:sz w:val="20"/>
                                      <w:szCs w:val="20"/>
                                    </w:rPr>
                                    <w:t>Lokalni vodni</w:t>
                                  </w:r>
                                  <w:r w:rsidR="008F04D6" w:rsidRPr="00AC39C2">
                                    <w:rPr>
                                      <w:rFonts w:cstheme="minorHAnsi"/>
                                      <w:color w:val="007140"/>
                                      <w:sz w:val="20"/>
                                      <w:szCs w:val="20"/>
                                    </w:rPr>
                                    <w:t xml:space="preserve"> vir</w:t>
                                  </w:r>
                                  <w:r>
                                    <w:rPr>
                                      <w:rFonts w:cstheme="minorHAnsi"/>
                                      <w:color w:val="007140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="008F04D6" w:rsidRPr="00AC39C2">
                                    <w:rPr>
                                      <w:rFonts w:cstheme="minorHAnsi"/>
                                      <w:color w:val="007140"/>
                                      <w:sz w:val="20"/>
                                      <w:szCs w:val="20"/>
                                    </w:rPr>
                                    <w:t xml:space="preserve"> v Beli krajini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08D3CF81" w14:textId="56F9FD89" w:rsidR="008F04D6" w:rsidRPr="00AC39C2" w:rsidRDefault="008F04D6" w:rsidP="008F04D6">
                                  <w:pPr>
                                    <w:pStyle w:val="Brezrazmikov"/>
                                    <w:rPr>
                                      <w:rFonts w:cstheme="minorHAnsi"/>
                                      <w:color w:val="007140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color w:val="007140"/>
                                      <w:sz w:val="20"/>
                                      <w:szCs w:val="20"/>
                                    </w:rPr>
                                    <w:t xml:space="preserve">dr. </w:t>
                                  </w:r>
                                  <w:proofErr w:type="spellStart"/>
                                  <w:r w:rsidRPr="00AC39C2">
                                    <w:rPr>
                                      <w:rFonts w:cstheme="minorHAnsi"/>
                                      <w:color w:val="007140"/>
                                      <w:sz w:val="20"/>
                                      <w:szCs w:val="20"/>
                                    </w:rPr>
                                    <w:t>Tajan</w:t>
                                  </w:r>
                                  <w:proofErr w:type="spellEnd"/>
                                  <w:r w:rsidRPr="00AC39C2">
                                    <w:rPr>
                                      <w:rFonts w:cstheme="minorHAnsi"/>
                                      <w:color w:val="007140"/>
                                      <w:sz w:val="20"/>
                                      <w:szCs w:val="20"/>
                                    </w:rPr>
                                    <w:t xml:space="preserve"> Trobec</w:t>
                                  </w:r>
                                </w:p>
                              </w:tc>
                            </w:tr>
                            <w:tr w:rsidR="0069457A" w:rsidRPr="00AC39C2" w14:paraId="6FB748E0" w14:textId="77777777" w:rsidTr="00A42F37">
                              <w:trPr>
                                <w:trHeight w:val="397"/>
                              </w:trPr>
                              <w:tc>
                                <w:tcPr>
                                  <w:tcW w:w="1617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76EAA051" w14:textId="7B8F280A" w:rsidR="008F04D6" w:rsidRPr="00AC39C2" w:rsidRDefault="008F04D6" w:rsidP="00026799">
                                  <w:pPr>
                                    <w:pStyle w:val="Brezrazmikov"/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16.</w:t>
                                  </w:r>
                                  <w:r w:rsidR="002F176F"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4</w:t>
                                  </w:r>
                                  <w:r w:rsidR="00026799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5</w:t>
                                  </w:r>
                                  <w:r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–16.</w:t>
                                  </w:r>
                                  <w:r w:rsidR="002F176F"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5</w:t>
                                  </w:r>
                                  <w:r w:rsidR="00026799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221538C4" w14:textId="7A1D6B33" w:rsidR="008F04D6" w:rsidRPr="00AC39C2" w:rsidRDefault="00D667AE" w:rsidP="008F04D6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Zakaj kupujemo toliko oblačil?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232F7C10" w14:textId="75610374" w:rsidR="008F04D6" w:rsidRPr="00AC39C2" w:rsidRDefault="001C25A7" w:rsidP="008F04D6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Kristina Šturm</w:t>
                                  </w:r>
                                </w:p>
                              </w:tc>
                            </w:tr>
                            <w:tr w:rsidR="0069457A" w:rsidRPr="00AC39C2" w14:paraId="44A24759" w14:textId="77777777" w:rsidTr="00A42F37">
                              <w:trPr>
                                <w:trHeight w:val="397"/>
                              </w:trPr>
                              <w:tc>
                                <w:tcPr>
                                  <w:tcW w:w="1617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6573BC1F" w14:textId="39796E44" w:rsidR="008F04D6" w:rsidRPr="00AC39C2" w:rsidRDefault="008F04D6" w:rsidP="00026799">
                                  <w:pPr>
                                    <w:pStyle w:val="Brezrazmikov"/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16.</w:t>
                                  </w:r>
                                  <w:r w:rsidR="002F176F"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5</w:t>
                                  </w:r>
                                  <w:r w:rsidR="00026799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5</w:t>
                                  </w:r>
                                  <w:r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–1</w:t>
                                  </w:r>
                                  <w:r w:rsidR="002F176F"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7</w:t>
                                  </w:r>
                                  <w:r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.</w:t>
                                  </w:r>
                                  <w:r w:rsidR="002F176F"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0</w:t>
                                  </w:r>
                                  <w:r w:rsidR="00026799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2404F01E" w14:textId="5B132355" w:rsidR="008F04D6" w:rsidRPr="00AC39C2" w:rsidRDefault="00D667AE" w:rsidP="008F04D6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Vzgoja kolesarjev za trajnostni način mobilnosti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7DD08C46" w14:textId="4CEE9763" w:rsidR="008F04D6" w:rsidRPr="00AC39C2" w:rsidRDefault="00531A3F" w:rsidP="008F04D6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Miha Kimovec</w:t>
                                  </w:r>
                                </w:p>
                              </w:tc>
                            </w:tr>
                            <w:tr w:rsidR="0069457A" w:rsidRPr="00AC39C2" w14:paraId="622EB41F" w14:textId="77777777" w:rsidTr="00A42F37">
                              <w:trPr>
                                <w:trHeight w:val="436"/>
                              </w:trPr>
                              <w:tc>
                                <w:tcPr>
                                  <w:tcW w:w="1617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20980D28" w14:textId="35CC5015" w:rsidR="008F04D6" w:rsidRPr="00AC39C2" w:rsidRDefault="008F04D6" w:rsidP="00026799">
                                  <w:pPr>
                                    <w:pStyle w:val="Brezrazmikov"/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1</w:t>
                                  </w:r>
                                  <w:r w:rsidR="002F176F"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7</w:t>
                                  </w:r>
                                  <w:r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.</w:t>
                                  </w:r>
                                  <w:r w:rsidR="002F176F"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0</w:t>
                                  </w:r>
                                  <w:r w:rsidR="00026799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5</w:t>
                                  </w:r>
                                  <w:r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–17.</w:t>
                                  </w:r>
                                  <w:r w:rsidR="002F176F"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1</w:t>
                                  </w:r>
                                  <w:r w:rsidR="00026799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043D799F" w14:textId="0C0D738E" w:rsidR="008F04D6" w:rsidRPr="00AC39C2" w:rsidRDefault="00D667AE" w:rsidP="008F04D6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Za vodo mi je mar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456F842E" w14:textId="64DA7933" w:rsidR="008F04D6" w:rsidRPr="00AC39C2" w:rsidRDefault="00DB0E33" w:rsidP="008F04D6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Mojca Gerželj Štembergar</w:t>
                                  </w:r>
                                </w:p>
                              </w:tc>
                            </w:tr>
                            <w:tr w:rsidR="0069457A" w:rsidRPr="00AC39C2" w14:paraId="6D9C798F" w14:textId="77777777" w:rsidTr="00A42F37">
                              <w:trPr>
                                <w:trHeight w:val="397"/>
                              </w:trPr>
                              <w:tc>
                                <w:tcPr>
                                  <w:tcW w:w="1617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34C0FA2E" w14:textId="762A452E" w:rsidR="008F04D6" w:rsidRPr="00AC39C2" w:rsidRDefault="008F04D6" w:rsidP="00026799">
                                  <w:pPr>
                                    <w:pStyle w:val="Brezrazmikov"/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17.</w:t>
                                  </w:r>
                                  <w:r w:rsidR="002F176F"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1</w:t>
                                  </w:r>
                                  <w:r w:rsidR="00026799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5</w:t>
                                  </w:r>
                                  <w:r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–17.</w:t>
                                  </w:r>
                                  <w:r w:rsidR="002F176F"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2</w:t>
                                  </w:r>
                                  <w:r w:rsidR="00026799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6A4A8648" w14:textId="354910C8" w:rsidR="008F04D6" w:rsidRPr="00AC39C2" w:rsidRDefault="00D667AE" w:rsidP="008F04D6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Terensko delo ob Dravi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480E749D" w14:textId="1E80008C" w:rsidR="008F04D6" w:rsidRPr="00AC39C2" w:rsidRDefault="00531A3F" w:rsidP="008F04D6">
                                  <w:pPr>
                                    <w:pStyle w:val="Brezrazmikov"/>
                                    <w:rPr>
                                      <w:rFonts w:eastAsia="Calibr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AC39C2">
                                    <w:rPr>
                                      <w:rFonts w:eastAsia="Calibri" w:cstheme="minorHAnsi"/>
                                      <w:sz w:val="20"/>
                                      <w:szCs w:val="20"/>
                                    </w:rPr>
                                    <w:t>Helena Rošker Štok</w:t>
                                  </w:r>
                                </w:p>
                              </w:tc>
                            </w:tr>
                            <w:tr w:rsidR="0069457A" w:rsidRPr="00AC39C2" w14:paraId="48181173" w14:textId="77777777" w:rsidTr="00A42F37">
                              <w:trPr>
                                <w:trHeight w:val="397"/>
                              </w:trPr>
                              <w:tc>
                                <w:tcPr>
                                  <w:tcW w:w="1617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26F04A94" w14:textId="187D5B5C" w:rsidR="008F04D6" w:rsidRPr="00AC39C2" w:rsidRDefault="008F04D6" w:rsidP="00026799">
                                  <w:pPr>
                                    <w:pStyle w:val="Brezrazmikov"/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17.</w:t>
                                  </w:r>
                                  <w:r w:rsidR="002F176F"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2</w:t>
                                  </w:r>
                                  <w:r w:rsidR="00026799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5</w:t>
                                  </w:r>
                                  <w:r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–17.</w:t>
                                  </w:r>
                                  <w:r w:rsidR="002F176F"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3</w:t>
                                  </w:r>
                                  <w:r w:rsidR="00026799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6B69CB55" w14:textId="16069807" w:rsidR="008F04D6" w:rsidRPr="00AC39C2" w:rsidRDefault="00D667AE" w:rsidP="00B769E1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Navidezna resničnost v interaktivnem sprehodu po</w:t>
                                  </w:r>
                                  <w:r w:rsidR="00B769E1"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S</w:t>
                                  </w: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lovenskih </w:t>
                                  </w:r>
                                  <w:r w:rsidR="00B769E1"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onjicah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27FA4AE6" w14:textId="654D7EFE" w:rsidR="008F04D6" w:rsidRPr="00AC39C2" w:rsidRDefault="00531A3F" w:rsidP="008F04D6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Dominik Trstenjak</w:t>
                                  </w:r>
                                </w:p>
                              </w:tc>
                            </w:tr>
                            <w:tr w:rsidR="0069457A" w:rsidRPr="00AC39C2" w14:paraId="1546CD14" w14:textId="77777777" w:rsidTr="00A42F37">
                              <w:trPr>
                                <w:trHeight w:val="397"/>
                              </w:trPr>
                              <w:tc>
                                <w:tcPr>
                                  <w:tcW w:w="1617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5E6255F2" w14:textId="7710F4E1" w:rsidR="008F04D6" w:rsidRPr="00AC39C2" w:rsidRDefault="008F04D6" w:rsidP="00026799">
                                  <w:pPr>
                                    <w:pStyle w:val="Brezrazmikov"/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17.</w:t>
                                  </w:r>
                                  <w:r w:rsidR="002F176F"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3</w:t>
                                  </w:r>
                                  <w:r w:rsidR="00026799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5</w:t>
                                  </w:r>
                                  <w:r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–17.</w:t>
                                  </w:r>
                                  <w:r w:rsidR="002F176F" w:rsidRPr="00AC39C2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4</w:t>
                                  </w:r>
                                  <w:r w:rsidR="00026799"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7D8817B3" w14:textId="1675997F" w:rsidR="008F04D6" w:rsidRPr="00AC39C2" w:rsidRDefault="00D667AE" w:rsidP="008F04D6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Akcija oznak visokih voda - prispevek k trajnostnemu razvoju porečja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3B8B89F9" w14:textId="77777777" w:rsidR="00026799" w:rsidRDefault="00531A3F" w:rsidP="00026799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dr. Peter Frantar in </w:t>
                                  </w:r>
                                </w:p>
                                <w:p w14:paraId="690238B8" w14:textId="0AA37350" w:rsidR="008F04D6" w:rsidRPr="00AC39C2" w:rsidRDefault="00531A3F" w:rsidP="00026799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mag. Florjana Ulaga</w:t>
                                  </w:r>
                                  <w:r w:rsidR="00026799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ARSO</w:t>
                                  </w:r>
                                </w:p>
                              </w:tc>
                            </w:tr>
                            <w:tr w:rsidR="0069457A" w:rsidRPr="00AC39C2" w14:paraId="33FB83E6" w14:textId="77777777" w:rsidTr="00026799">
                              <w:trPr>
                                <w:trHeight w:val="353"/>
                              </w:trPr>
                              <w:tc>
                                <w:tcPr>
                                  <w:tcW w:w="1617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583630C3" w14:textId="2147EA45" w:rsidR="008F04D6" w:rsidRPr="00AC39C2" w:rsidRDefault="008F04D6" w:rsidP="00026799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17.</w:t>
                                  </w:r>
                                  <w:r w:rsidR="002F176F"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4</w:t>
                                  </w:r>
                                  <w:r w:rsidR="00026799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5</w:t>
                                  </w:r>
                                  <w:r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–1</w:t>
                                  </w:r>
                                  <w:r w:rsidR="00B769E1"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8</w:t>
                                  </w:r>
                                  <w:r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.</w:t>
                                  </w:r>
                                  <w:r w:rsidR="00026799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31F98108" w14:textId="0706F047" w:rsidR="008F04D6" w:rsidRPr="00AC39C2" w:rsidRDefault="008F04D6" w:rsidP="008F04D6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Razprava, vprašanja</w:t>
                                  </w:r>
                                  <w:r w:rsidR="00465551"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, zaključki konference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4BD7E1BA" w14:textId="77777777" w:rsidR="008F04D6" w:rsidRPr="00AC39C2" w:rsidRDefault="008F04D6" w:rsidP="008F04D6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</w:p>
                              </w:tc>
                            </w:tr>
                            <w:tr w:rsidR="00026799" w:rsidRPr="00AC39C2" w14:paraId="45348DD5" w14:textId="77777777" w:rsidTr="00026799">
                              <w:trPr>
                                <w:trHeight w:val="384"/>
                              </w:trPr>
                              <w:tc>
                                <w:tcPr>
                                  <w:tcW w:w="1617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5D34702A" w14:textId="4E0BAE06" w:rsidR="00026799" w:rsidRPr="00AC39C2" w:rsidRDefault="00026799" w:rsidP="00026799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18.15</w:t>
                                  </w:r>
                                  <w:r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–1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9</w:t>
                                  </w:r>
                                  <w:r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.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3FBFD9AB" w14:textId="682DDF7E" w:rsidR="00026799" w:rsidRPr="00AC39C2" w:rsidRDefault="00026799" w:rsidP="008F04D6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Odmor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3E0E49DE" w14:textId="77777777" w:rsidR="00026799" w:rsidRPr="00AC39C2" w:rsidRDefault="00026799" w:rsidP="008F04D6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</w:p>
                              </w:tc>
                            </w:tr>
                            <w:tr w:rsidR="0069457A" w:rsidRPr="00AC39C2" w14:paraId="3FFBA7D7" w14:textId="77777777" w:rsidTr="00A42F37">
                              <w:trPr>
                                <w:trHeight w:val="397"/>
                              </w:trPr>
                              <w:tc>
                                <w:tcPr>
                                  <w:tcW w:w="1617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52FFD489" w14:textId="1102497A" w:rsidR="008F04D6" w:rsidRPr="00AC39C2" w:rsidRDefault="008F04D6" w:rsidP="00311EA5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19.</w:t>
                                  </w:r>
                                  <w:r w:rsidR="00465551"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0</w:t>
                                  </w:r>
                                  <w:r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0</w:t>
                                  </w:r>
                                  <w:r w:rsidR="00C502CB"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–</w:t>
                                  </w:r>
                                  <w:r w:rsidR="00311EA5"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20</w:t>
                                  </w:r>
                                  <w:r w:rsidR="00C502CB"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.00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3B897EA3" w14:textId="3A81CF52" w:rsidR="008F04D6" w:rsidRPr="00AC39C2" w:rsidRDefault="00311EA5" w:rsidP="00DB2540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Program DUGS</w:t>
                                  </w:r>
                                  <w:r w:rsidR="00DB2540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 večerno d</w:t>
                                  </w:r>
                                  <w:r w:rsidR="008F04D6"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ruženje </w:t>
                                  </w:r>
                                  <w:r w:rsidRPr="00AC39C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z nagradno igro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24CBF827" w14:textId="79288257" w:rsidR="008F04D6" w:rsidRPr="00AC39C2" w:rsidRDefault="008F04D6" w:rsidP="008F04D6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462BB5F" w14:textId="77777777" w:rsidR="001B57E6" w:rsidRPr="0069457A" w:rsidRDefault="001B57E6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0.5pt;margin-top:252.75pt;width:520.8pt;height:49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" filled="f" stroked="f">
                <v:textbox>
                  <w:txbxContent>
                    <w:tbl>
                      <w:tblPr>
                        <w:tblW w:w="10263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617"/>
                        <w:gridCol w:w="6237"/>
                        <w:gridCol w:w="2409"/>
                      </w:tblGrid>
                      <w:tr w:rsidR="0069457A" w:rsidRPr="00AC39C2" w14:paraId="588BC0C9" w14:textId="77777777" w:rsidTr="00A42F37">
                        <w:trPr>
                          <w:trHeight w:val="414"/>
                        </w:trPr>
                        <w:tc>
                          <w:tcPr>
                            <w:tcW w:w="1617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  <w:hideMark/>
                          </w:tcPr>
                          <w:p w14:paraId="1D4AE87C" w14:textId="77777777" w:rsidR="00A8373E" w:rsidRPr="00AC39C2" w:rsidRDefault="004B3DB2" w:rsidP="006347C0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Č</w:t>
                            </w:r>
                            <w:r w:rsidR="00A8373E"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as</w:t>
                            </w:r>
                          </w:p>
                        </w:tc>
                        <w:tc>
                          <w:tcPr>
                            <w:tcW w:w="6237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  <w:hideMark/>
                          </w:tcPr>
                          <w:p w14:paraId="5DC5AE31" w14:textId="77777777" w:rsidR="00A8373E" w:rsidRPr="00AC39C2" w:rsidRDefault="00A8373E" w:rsidP="006347C0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Teme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  <w:hideMark/>
                          </w:tcPr>
                          <w:p w14:paraId="03B88324" w14:textId="77777777" w:rsidR="00A8373E" w:rsidRPr="00AC39C2" w:rsidRDefault="00A8373E" w:rsidP="006347C0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Predavatelji</w:t>
                            </w:r>
                          </w:p>
                        </w:tc>
                      </w:tr>
                      <w:tr w:rsidR="0069457A" w:rsidRPr="00AC39C2" w14:paraId="1B424280" w14:textId="77777777" w:rsidTr="00A42F37">
                        <w:trPr>
                          <w:trHeight w:val="420"/>
                        </w:trPr>
                        <w:tc>
                          <w:tcPr>
                            <w:tcW w:w="1617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046FCE84" w14:textId="609353D7" w:rsidR="00B1381B" w:rsidRPr="00AC39C2" w:rsidRDefault="0094447D" w:rsidP="0094447D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petek</w:t>
                            </w:r>
                            <w:r w:rsidR="00B1381B"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 xml:space="preserve">, </w:t>
                            </w:r>
                            <w:r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23</w:t>
                            </w:r>
                            <w:r w:rsidR="00B1381B"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 xml:space="preserve">. </w:t>
                            </w:r>
                            <w:r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4</w:t>
                            </w:r>
                            <w:r w:rsidR="00B1381B"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. 20</w:t>
                            </w:r>
                            <w:r w:rsidR="009653E6"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2</w:t>
                            </w:r>
                            <w:r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237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50525C38" w14:textId="77777777" w:rsidR="00B1381B" w:rsidRPr="00AC39C2" w:rsidRDefault="00B1381B" w:rsidP="006347C0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Popoldanski sklop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02A8A804" w14:textId="054F9136" w:rsidR="00B1381B" w:rsidRPr="00AC39C2" w:rsidRDefault="00B1381B" w:rsidP="00A70649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Vodi</w:t>
                            </w:r>
                            <w:r w:rsidR="006347C0"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 xml:space="preserve">ta </w:t>
                            </w:r>
                            <w:r w:rsidR="00A70649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Nina Farič in</w:t>
                            </w:r>
                            <w:r w:rsidR="006347C0"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 xml:space="preserve"> </w:t>
                            </w:r>
                            <w:r w:rsidR="00A70649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Rožle Bratec Mrvar</w:t>
                            </w:r>
                          </w:p>
                        </w:tc>
                      </w:tr>
                      <w:tr w:rsidR="0069457A" w:rsidRPr="00AC39C2" w14:paraId="56496EAA" w14:textId="77777777" w:rsidTr="00A42F37">
                        <w:trPr>
                          <w:trHeight w:val="397"/>
                        </w:trPr>
                        <w:tc>
                          <w:tcPr>
                            <w:tcW w:w="1617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57FDDFF3" w14:textId="03420BC2" w:rsidR="00CD7AC2" w:rsidRPr="00AC39C2" w:rsidRDefault="00CD7AC2" w:rsidP="00C502CB">
                            <w:pPr>
                              <w:pStyle w:val="Brezrazmikov"/>
                              <w:rPr>
                                <w:rFonts w:eastAsia="Times New Roman" w:cstheme="minorHAnsi"/>
                                <w:color w:val="007140"/>
                                <w:sz w:val="20"/>
                                <w:szCs w:val="20"/>
                                <w:highlight w:val="yellow"/>
                                <w:lang w:eastAsia="sl-SI"/>
                              </w:rPr>
                            </w:pPr>
                            <w:r w:rsidRPr="00AC39C2">
                              <w:rPr>
                                <w:rFonts w:eastAsia="Times New Roman" w:cstheme="minorHAnsi"/>
                                <w:color w:val="007140"/>
                                <w:sz w:val="20"/>
                                <w:szCs w:val="20"/>
                                <w:lang w:eastAsia="sl-SI"/>
                              </w:rPr>
                              <w:t>14.00–14.1</w:t>
                            </w:r>
                            <w:r w:rsidR="00C502CB" w:rsidRPr="00AC39C2">
                              <w:rPr>
                                <w:rFonts w:eastAsia="Times New Roman" w:cstheme="minorHAnsi"/>
                                <w:color w:val="007140"/>
                                <w:sz w:val="20"/>
                                <w:szCs w:val="20"/>
                                <w:lang w:eastAsia="sl-SI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237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418547A4" w14:textId="34B94C7C" w:rsidR="00CD7AC2" w:rsidRPr="00AC39C2" w:rsidRDefault="007C3F62" w:rsidP="00CD7AC2">
                            <w:pPr>
                              <w:pStyle w:val="Brezrazmikov"/>
                              <w:rPr>
                                <w:rFonts w:cstheme="minorHAnsi"/>
                                <w:color w:val="007140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color w:val="007140"/>
                                <w:sz w:val="20"/>
                                <w:szCs w:val="20"/>
                              </w:rPr>
                              <w:t>Lokalna oskrba – šolski vrt: primeri praktičnih nalog pri pouku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311A3AAB" w14:textId="77E7BCB0" w:rsidR="00CD7AC2" w:rsidRPr="00AC39C2" w:rsidRDefault="008F04D6" w:rsidP="00CD7AC2">
                            <w:pPr>
                              <w:pStyle w:val="Brezrazmikov"/>
                              <w:rPr>
                                <w:rFonts w:cstheme="minorHAnsi"/>
                                <w:color w:val="007140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color w:val="007140"/>
                                <w:sz w:val="20"/>
                                <w:szCs w:val="20"/>
                              </w:rPr>
                              <w:t>ddr. Ana Vovk Korže</w:t>
                            </w:r>
                          </w:p>
                        </w:tc>
                      </w:tr>
                      <w:tr w:rsidR="0069457A" w:rsidRPr="00AC39C2" w14:paraId="13C69B42" w14:textId="77777777" w:rsidTr="00A42F37">
                        <w:trPr>
                          <w:trHeight w:val="397"/>
                        </w:trPr>
                        <w:tc>
                          <w:tcPr>
                            <w:tcW w:w="1617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5A27409B" w14:textId="636E14BA" w:rsidR="00CD7AC2" w:rsidRPr="00AC39C2" w:rsidRDefault="00CD7AC2" w:rsidP="00BE6521">
                            <w:pPr>
                              <w:pStyle w:val="Brezrazmikov"/>
                              <w:rPr>
                                <w:rFonts w:eastAsia="Times New Roman" w:cstheme="minorHAnsi"/>
                                <w:color w:val="007140"/>
                                <w:sz w:val="20"/>
                                <w:szCs w:val="20"/>
                                <w:highlight w:val="yellow"/>
                                <w:lang w:eastAsia="sl-SI"/>
                              </w:rPr>
                            </w:pPr>
                            <w:r w:rsidRPr="00BE6521">
                              <w:rPr>
                                <w:rFonts w:eastAsia="Times New Roman" w:cstheme="minorHAnsi"/>
                                <w:color w:val="007140"/>
                                <w:sz w:val="20"/>
                                <w:szCs w:val="20"/>
                                <w:lang w:eastAsia="sl-SI"/>
                              </w:rPr>
                              <w:t>14.1</w:t>
                            </w:r>
                            <w:r w:rsidR="00C502CB" w:rsidRPr="00BE6521">
                              <w:rPr>
                                <w:rFonts w:eastAsia="Times New Roman" w:cstheme="minorHAnsi"/>
                                <w:color w:val="007140"/>
                                <w:sz w:val="20"/>
                                <w:szCs w:val="20"/>
                                <w:lang w:eastAsia="sl-SI"/>
                              </w:rPr>
                              <w:t>5</w:t>
                            </w:r>
                            <w:r w:rsidRPr="00BE6521">
                              <w:rPr>
                                <w:rFonts w:eastAsia="Times New Roman" w:cstheme="minorHAnsi"/>
                                <w:color w:val="007140"/>
                                <w:sz w:val="20"/>
                                <w:szCs w:val="20"/>
                                <w:lang w:eastAsia="sl-SI"/>
                              </w:rPr>
                              <w:t>–14.</w:t>
                            </w:r>
                            <w:r w:rsidR="00BE6521" w:rsidRPr="00BE6521">
                              <w:rPr>
                                <w:rFonts w:eastAsia="Times New Roman" w:cstheme="minorHAnsi"/>
                                <w:color w:val="007140"/>
                                <w:sz w:val="20"/>
                                <w:szCs w:val="20"/>
                                <w:lang w:eastAsia="sl-SI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6237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2EE653C6" w14:textId="30D71071" w:rsidR="00CD7AC2" w:rsidRPr="00AC39C2" w:rsidRDefault="008F04D6" w:rsidP="00CD7AC2">
                            <w:pPr>
                              <w:pStyle w:val="Brezrazmikov"/>
                              <w:rPr>
                                <w:rFonts w:cstheme="minorHAnsi"/>
                                <w:color w:val="007140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color w:val="007140"/>
                                <w:sz w:val="20"/>
                                <w:szCs w:val="20"/>
                                <w:lang w:eastAsia="sl-SI"/>
                              </w:rPr>
                              <w:t>Ali je možno trajnostno živeti z naravnimi nesrečami?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5528A81F" w14:textId="261D6F9E" w:rsidR="00CD7AC2" w:rsidRPr="00AC39C2" w:rsidRDefault="008F04D6" w:rsidP="00CD7AC2">
                            <w:pPr>
                              <w:pStyle w:val="Brezrazmikov"/>
                              <w:rPr>
                                <w:rFonts w:cstheme="minorHAnsi"/>
                                <w:color w:val="007140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color w:val="007140"/>
                                <w:sz w:val="20"/>
                                <w:szCs w:val="20"/>
                                <w:lang w:eastAsia="sl-SI"/>
                              </w:rPr>
                              <w:t xml:space="preserve">dr. Karel </w:t>
                            </w:r>
                            <w:proofErr w:type="spellStart"/>
                            <w:r w:rsidRPr="00AC39C2">
                              <w:rPr>
                                <w:rFonts w:cstheme="minorHAnsi"/>
                                <w:color w:val="007140"/>
                                <w:sz w:val="20"/>
                                <w:szCs w:val="20"/>
                                <w:lang w:eastAsia="sl-SI"/>
                              </w:rPr>
                              <w:t>Natek</w:t>
                            </w:r>
                            <w:proofErr w:type="spellEnd"/>
                          </w:p>
                        </w:tc>
                      </w:tr>
                      <w:tr w:rsidR="0069457A" w:rsidRPr="00AC39C2" w14:paraId="7D065F2E" w14:textId="77777777" w:rsidTr="00A42F37">
                        <w:trPr>
                          <w:trHeight w:val="397"/>
                        </w:trPr>
                        <w:tc>
                          <w:tcPr>
                            <w:tcW w:w="1617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453EFF54" w14:textId="0BF57B8C" w:rsidR="00CD7AC2" w:rsidRPr="00AC39C2" w:rsidRDefault="002F176F" w:rsidP="00BE6521">
                            <w:pPr>
                              <w:pStyle w:val="Brezrazmikov"/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14.</w:t>
                            </w:r>
                            <w:r w:rsidR="00BE6521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25</w:t>
                            </w:r>
                            <w:r w:rsidR="00CD7AC2"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–14.</w:t>
                            </w:r>
                            <w:r w:rsidR="00BE6521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6237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1CD616E1" w14:textId="16A05E86" w:rsidR="00CD7AC2" w:rsidRPr="00A73ED4" w:rsidRDefault="00A73ED4" w:rsidP="00A73ED4">
                            <w:pPr>
                              <w:pStyle w:val="zbornik2021"/>
                              <w:jc w:val="left"/>
                              <w:rPr>
                                <w:b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 w:val="0"/>
                                <w:sz w:val="20"/>
                                <w:szCs w:val="20"/>
                              </w:rPr>
                              <w:t>L</w:t>
                            </w:r>
                            <w:r w:rsidRPr="00A73ED4">
                              <w:rPr>
                                <w:b w:val="0"/>
                                <w:sz w:val="20"/>
                                <w:szCs w:val="20"/>
                              </w:rPr>
                              <w:t>ahko preživimo?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5C3875A7" w14:textId="58DFFC93" w:rsidR="00CD7AC2" w:rsidRPr="00AC39C2" w:rsidRDefault="00531A3F" w:rsidP="00CD7AC2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Andreja Bečan</w:t>
                            </w:r>
                          </w:p>
                        </w:tc>
                      </w:tr>
                      <w:tr w:rsidR="0069457A" w:rsidRPr="00AC39C2" w14:paraId="05D46D28" w14:textId="77777777" w:rsidTr="00A42F37">
                        <w:trPr>
                          <w:trHeight w:val="397"/>
                        </w:trPr>
                        <w:tc>
                          <w:tcPr>
                            <w:tcW w:w="1617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787E6DE8" w14:textId="2AC35D0D" w:rsidR="00CD7AC2" w:rsidRPr="00AC39C2" w:rsidRDefault="00CD7AC2" w:rsidP="00BE6521">
                            <w:pPr>
                              <w:pStyle w:val="Brezrazmikov"/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14.</w:t>
                            </w:r>
                            <w:r w:rsidR="00BE6521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35</w:t>
                            </w:r>
                            <w:r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–14.</w:t>
                            </w:r>
                            <w:r w:rsidR="00BE6521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6237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254B4369" w14:textId="2F05ADB1" w:rsidR="00CD7AC2" w:rsidRPr="00AC39C2" w:rsidRDefault="00D667AE" w:rsidP="00CD7AC2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Raziskovanje jam na robu Planinskega polja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5365DCCC" w14:textId="58A98A89" w:rsidR="00CD7AC2" w:rsidRPr="00AC39C2" w:rsidRDefault="00DB0E33" w:rsidP="00CD7AC2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 xml:space="preserve">Alenka Lepoša </w:t>
                            </w:r>
                            <w:proofErr w:type="spellStart"/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Berro</w:t>
                            </w:r>
                            <w:proofErr w:type="spellEnd"/>
                          </w:p>
                        </w:tc>
                      </w:tr>
                      <w:tr w:rsidR="0069457A" w:rsidRPr="00AC39C2" w14:paraId="65C0F695" w14:textId="77777777" w:rsidTr="00A42F37">
                        <w:trPr>
                          <w:trHeight w:val="397"/>
                        </w:trPr>
                        <w:tc>
                          <w:tcPr>
                            <w:tcW w:w="1617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416C525A" w14:textId="33489FC0" w:rsidR="00CD7AC2" w:rsidRPr="00AC39C2" w:rsidRDefault="00CD7AC2" w:rsidP="00BE6521">
                            <w:pPr>
                              <w:pStyle w:val="Brezrazmikov"/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14.</w:t>
                            </w:r>
                            <w:r w:rsidR="00BE6521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45</w:t>
                            </w:r>
                            <w:r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–1</w:t>
                            </w:r>
                            <w:r w:rsidR="00BE6521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4</w:t>
                            </w:r>
                            <w:r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.</w:t>
                            </w:r>
                            <w:r w:rsidR="00BE6521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6237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73A010B9" w14:textId="373522FF" w:rsidR="00CD7AC2" w:rsidRPr="00AC39C2" w:rsidRDefault="00D667AE" w:rsidP="00CD7AC2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Dobrodošli v Alpah!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5EAE74BA" w14:textId="54AE33FE" w:rsidR="00CD7AC2" w:rsidRPr="00AC39C2" w:rsidRDefault="00DB0E33" w:rsidP="00CD7AC2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dr. Vesna Jurač</w:t>
                            </w:r>
                          </w:p>
                        </w:tc>
                      </w:tr>
                      <w:tr w:rsidR="0069457A" w:rsidRPr="00AC39C2" w14:paraId="3898FC67" w14:textId="77777777" w:rsidTr="00A42F37">
                        <w:trPr>
                          <w:trHeight w:val="397"/>
                        </w:trPr>
                        <w:tc>
                          <w:tcPr>
                            <w:tcW w:w="1617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36C0AB5D" w14:textId="7EF430D4" w:rsidR="00CD7AC2" w:rsidRPr="00AC39C2" w:rsidRDefault="002F176F" w:rsidP="00BE6521">
                            <w:pPr>
                              <w:pStyle w:val="Brezrazmikov"/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1</w:t>
                            </w:r>
                            <w:r w:rsidR="00BE6521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4</w:t>
                            </w:r>
                            <w:r w:rsidR="00CD7AC2"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.</w:t>
                            </w:r>
                            <w:r w:rsidR="00BE6521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55</w:t>
                            </w:r>
                            <w:r w:rsidR="00CD7AC2"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–15.</w:t>
                            </w:r>
                            <w:r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0</w:t>
                            </w:r>
                            <w:r w:rsidR="00BE6521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237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187AE495" w14:textId="0C5FEAF6" w:rsidR="00CD7AC2" w:rsidRPr="00AC39C2" w:rsidRDefault="00AC39C2" w:rsidP="00CD7AC2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Učna pot Uršula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3D9FDAC8" w14:textId="2816AF01" w:rsidR="00CD7AC2" w:rsidRPr="00AC39C2" w:rsidRDefault="00AC39C2" w:rsidP="00AC39C2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Simon Hebar</w:t>
                            </w: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69457A" w:rsidRPr="00AC39C2" w14:paraId="648028AE" w14:textId="77777777" w:rsidTr="00A42F37">
                        <w:trPr>
                          <w:trHeight w:val="397"/>
                        </w:trPr>
                        <w:tc>
                          <w:tcPr>
                            <w:tcW w:w="1617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6017DBC6" w14:textId="28A54424" w:rsidR="008F04D6" w:rsidRPr="00AC39C2" w:rsidRDefault="008F04D6" w:rsidP="00BE6521">
                            <w:pPr>
                              <w:pStyle w:val="Brezrazmikov"/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15.</w:t>
                            </w:r>
                            <w:r w:rsidR="002F176F"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1</w:t>
                            </w:r>
                            <w:r w:rsidR="00BE6521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5</w:t>
                            </w:r>
                            <w:r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–15.</w:t>
                            </w:r>
                            <w:r w:rsidR="002F176F"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2</w:t>
                            </w:r>
                            <w:r w:rsidR="00BE6521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237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0E572B67" w14:textId="7A51A50B" w:rsidR="008F04D6" w:rsidRPr="00AC39C2" w:rsidRDefault="00C5284A" w:rsidP="008F04D6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Naravna življenjska okolja – vsestranska učilnica v naravi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51953787" w14:textId="7D8EC972" w:rsidR="008F04D6" w:rsidRPr="00AC39C2" w:rsidRDefault="00C5284A" w:rsidP="008F04D6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Dragica Kocmut Brumen</w:t>
                            </w:r>
                          </w:p>
                        </w:tc>
                      </w:tr>
                      <w:tr w:rsidR="0069457A" w:rsidRPr="00AC39C2" w14:paraId="627BAB57" w14:textId="77777777" w:rsidTr="00A42F37">
                        <w:trPr>
                          <w:trHeight w:val="397"/>
                        </w:trPr>
                        <w:tc>
                          <w:tcPr>
                            <w:tcW w:w="1617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23A597F8" w14:textId="3544BC38" w:rsidR="008F04D6" w:rsidRPr="00AC39C2" w:rsidRDefault="008F04D6" w:rsidP="00BE6521">
                            <w:pPr>
                              <w:pStyle w:val="Brezrazmikov"/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15.</w:t>
                            </w:r>
                            <w:r w:rsidR="002F176F"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2</w:t>
                            </w:r>
                            <w:r w:rsidR="00BE6521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5</w:t>
                            </w:r>
                            <w:r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–15.</w:t>
                            </w:r>
                            <w:r w:rsidR="002F176F"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3</w:t>
                            </w:r>
                            <w:r w:rsidR="00BE6521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237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22C3C921" w14:textId="049654AC" w:rsidR="008F04D6" w:rsidRPr="00AC39C2" w:rsidRDefault="00D667AE" w:rsidP="008F04D6">
                            <w:pPr>
                              <w:pStyle w:val="Brezrazmikov"/>
                              <w:rPr>
                                <w:rStyle w:val="Hiperpovezava"/>
                                <w:rFonts w:cstheme="minorHAnsi"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AC39C2">
                              <w:rPr>
                                <w:rStyle w:val="Hiperpovezava"/>
                                <w:rFonts w:cstheme="minorHAnsi"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  <w:t>Vzgoja in izobraževanje za trajnostni razvoj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4C07CE21" w14:textId="6AAAB621" w:rsidR="008F04D6" w:rsidRPr="00AC39C2" w:rsidRDefault="00DB0E33" w:rsidP="008F04D6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Marija Orehek</w:t>
                            </w:r>
                          </w:p>
                        </w:tc>
                      </w:tr>
                      <w:tr w:rsidR="0069457A" w:rsidRPr="00AC39C2" w14:paraId="13AA90A4" w14:textId="77777777" w:rsidTr="00A42F37">
                        <w:trPr>
                          <w:trHeight w:val="413"/>
                        </w:trPr>
                        <w:tc>
                          <w:tcPr>
                            <w:tcW w:w="1617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3D692343" w14:textId="1FB3385D" w:rsidR="008F04D6" w:rsidRPr="00AC39C2" w:rsidRDefault="008F04D6" w:rsidP="00BE6521">
                            <w:pPr>
                              <w:pStyle w:val="Brezrazmikov"/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15.</w:t>
                            </w:r>
                            <w:r w:rsidR="002F176F"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3</w:t>
                            </w:r>
                            <w:r w:rsidR="00BE6521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5</w:t>
                            </w:r>
                            <w:r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–15.</w:t>
                            </w:r>
                            <w:r w:rsidR="002F176F"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4</w:t>
                            </w:r>
                            <w:r w:rsidR="00BE6521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237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057AA872" w14:textId="33291DCF" w:rsidR="008F04D6" w:rsidRPr="00AC39C2" w:rsidRDefault="00D15C31" w:rsidP="008F04D6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D15C3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Trajnostni turizem v Postojni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4D9CCE7E" w14:textId="30F8C2B7" w:rsidR="008F04D6" w:rsidRPr="00AC39C2" w:rsidRDefault="00531A3F" w:rsidP="008F04D6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Mirela</w:t>
                            </w:r>
                            <w:proofErr w:type="spellEnd"/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Bubnič</w:t>
                            </w:r>
                          </w:p>
                        </w:tc>
                      </w:tr>
                      <w:tr w:rsidR="0069457A" w:rsidRPr="00AC39C2" w14:paraId="33206B14" w14:textId="77777777" w:rsidTr="00A42F37">
                        <w:trPr>
                          <w:trHeight w:val="397"/>
                        </w:trPr>
                        <w:tc>
                          <w:tcPr>
                            <w:tcW w:w="1617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117BA764" w14:textId="46E3D92A" w:rsidR="008F04D6" w:rsidRPr="00AC39C2" w:rsidRDefault="008F04D6" w:rsidP="00BE6521">
                            <w:pPr>
                              <w:pStyle w:val="Brezrazmikov"/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15.</w:t>
                            </w:r>
                            <w:r w:rsidR="002F176F"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4</w:t>
                            </w:r>
                            <w:r w:rsidR="00BE6521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5</w:t>
                            </w:r>
                            <w:r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–15.</w:t>
                            </w:r>
                            <w:r w:rsidR="002F176F"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5</w:t>
                            </w:r>
                            <w:r w:rsidR="00BE6521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237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4FD16990" w14:textId="77F4FB77" w:rsidR="008F04D6" w:rsidRPr="00AC39C2" w:rsidRDefault="00AC39C2" w:rsidP="00AC39C2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Izmenjevalnica</w:t>
                            </w:r>
                            <w:proofErr w:type="spellEnd"/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reči 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2FCBA908" w14:textId="09448FDB" w:rsidR="008F04D6" w:rsidRPr="00AC39C2" w:rsidRDefault="00AC39C2" w:rsidP="008F04D6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Tomaž Božič Nosan</w:t>
                            </w:r>
                          </w:p>
                        </w:tc>
                      </w:tr>
                      <w:tr w:rsidR="0069457A" w:rsidRPr="00AC39C2" w14:paraId="1D0A24CB" w14:textId="77777777" w:rsidTr="00A42F37">
                        <w:trPr>
                          <w:trHeight w:val="309"/>
                        </w:trPr>
                        <w:tc>
                          <w:tcPr>
                            <w:tcW w:w="1617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7DB8A991" w14:textId="7D4BD29A" w:rsidR="008F04D6" w:rsidRPr="00AC39C2" w:rsidRDefault="008F04D6" w:rsidP="00BE6521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15.</w:t>
                            </w:r>
                            <w:r w:rsidR="002F176F"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5</w:t>
                            </w:r>
                            <w:r w:rsidR="00BE6521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5</w:t>
                            </w:r>
                            <w:r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–16.</w:t>
                            </w:r>
                            <w:r w:rsidR="002F176F"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1</w:t>
                            </w:r>
                            <w:r w:rsidR="00BE6521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237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304E0E92" w14:textId="77777777" w:rsidR="008F04D6" w:rsidRPr="00AC39C2" w:rsidRDefault="008F04D6" w:rsidP="008F04D6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Razprava, vprašanja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3D91CA49" w14:textId="77777777" w:rsidR="008F04D6" w:rsidRPr="00AC39C2" w:rsidRDefault="008F04D6" w:rsidP="008F04D6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</w:p>
                        </w:tc>
                      </w:tr>
                      <w:tr w:rsidR="0069457A" w:rsidRPr="00AC39C2" w14:paraId="2986918A" w14:textId="77777777" w:rsidTr="00A42F37">
                        <w:trPr>
                          <w:trHeight w:val="243"/>
                        </w:trPr>
                        <w:tc>
                          <w:tcPr>
                            <w:tcW w:w="1617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29324428" w14:textId="58FA1D85" w:rsidR="008F04D6" w:rsidRPr="00AC39C2" w:rsidRDefault="008F04D6" w:rsidP="00BE6521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16.</w:t>
                            </w:r>
                            <w:r w:rsidR="002F176F"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1</w:t>
                            </w:r>
                            <w:r w:rsidR="00BE6521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5</w:t>
                            </w:r>
                            <w:r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–16.</w:t>
                            </w:r>
                            <w:r w:rsidR="002F176F"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6237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086D8628" w14:textId="77777777" w:rsidR="008F04D6" w:rsidRPr="00AC39C2" w:rsidRDefault="008F04D6" w:rsidP="008F04D6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Odmor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6CC054EA" w14:textId="77777777" w:rsidR="008F04D6" w:rsidRPr="00AC39C2" w:rsidRDefault="008F04D6" w:rsidP="008F04D6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</w:p>
                        </w:tc>
                      </w:tr>
                      <w:tr w:rsidR="0069457A" w:rsidRPr="00AC39C2" w14:paraId="40CC411C" w14:textId="77777777" w:rsidTr="00A42F37">
                        <w:trPr>
                          <w:trHeight w:val="397"/>
                        </w:trPr>
                        <w:tc>
                          <w:tcPr>
                            <w:tcW w:w="1617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2A8A30C7" w14:textId="7E2132E9" w:rsidR="008F04D6" w:rsidRPr="00AC39C2" w:rsidRDefault="008F04D6" w:rsidP="00BE6521">
                            <w:pPr>
                              <w:pStyle w:val="Brezrazmikov"/>
                              <w:rPr>
                                <w:rFonts w:eastAsia="Times New Roman" w:cstheme="minorHAnsi"/>
                                <w:color w:val="007140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BE6521">
                              <w:rPr>
                                <w:rFonts w:eastAsia="Times New Roman" w:cstheme="minorHAnsi"/>
                                <w:color w:val="007140"/>
                                <w:sz w:val="20"/>
                                <w:szCs w:val="20"/>
                                <w:lang w:eastAsia="sl-SI"/>
                              </w:rPr>
                              <w:t>16.</w:t>
                            </w:r>
                            <w:r w:rsidR="002F176F" w:rsidRPr="00BE6521">
                              <w:rPr>
                                <w:rFonts w:eastAsia="Times New Roman" w:cstheme="minorHAnsi"/>
                                <w:color w:val="007140"/>
                                <w:sz w:val="20"/>
                                <w:szCs w:val="20"/>
                                <w:lang w:eastAsia="sl-SI"/>
                              </w:rPr>
                              <w:t>3</w:t>
                            </w:r>
                            <w:r w:rsidRPr="00BE6521">
                              <w:rPr>
                                <w:rFonts w:eastAsia="Times New Roman" w:cstheme="minorHAnsi"/>
                                <w:color w:val="007140"/>
                                <w:sz w:val="20"/>
                                <w:szCs w:val="20"/>
                                <w:lang w:eastAsia="sl-SI"/>
                              </w:rPr>
                              <w:t>0–16.</w:t>
                            </w:r>
                            <w:r w:rsidR="002F176F" w:rsidRPr="00BE6521">
                              <w:rPr>
                                <w:rFonts w:eastAsia="Times New Roman" w:cstheme="minorHAnsi"/>
                                <w:color w:val="007140"/>
                                <w:sz w:val="20"/>
                                <w:szCs w:val="20"/>
                                <w:lang w:eastAsia="sl-SI"/>
                              </w:rPr>
                              <w:t>4</w:t>
                            </w:r>
                            <w:r w:rsidR="00BE6521" w:rsidRPr="00BE6521">
                              <w:rPr>
                                <w:rFonts w:eastAsia="Times New Roman" w:cstheme="minorHAnsi"/>
                                <w:color w:val="007140"/>
                                <w:sz w:val="20"/>
                                <w:szCs w:val="20"/>
                                <w:lang w:eastAsia="sl-SI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237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127E0D60" w14:textId="76BBAB39" w:rsidR="008F04D6" w:rsidRPr="00AC39C2" w:rsidRDefault="000256BB" w:rsidP="000256BB">
                            <w:pPr>
                              <w:pStyle w:val="Brezrazmikov"/>
                              <w:rPr>
                                <w:rFonts w:cstheme="minorHAnsi"/>
                                <w:color w:val="0071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7140"/>
                                <w:sz w:val="20"/>
                                <w:szCs w:val="20"/>
                              </w:rPr>
                              <w:t>Lokalni vodni</w:t>
                            </w:r>
                            <w:r w:rsidR="008F04D6" w:rsidRPr="00AC39C2">
                              <w:rPr>
                                <w:rFonts w:cstheme="minorHAnsi"/>
                                <w:color w:val="007140"/>
                                <w:sz w:val="20"/>
                                <w:szCs w:val="20"/>
                              </w:rPr>
                              <w:t xml:space="preserve"> vir</w:t>
                            </w:r>
                            <w:r>
                              <w:rPr>
                                <w:rFonts w:cstheme="minorHAnsi"/>
                                <w:color w:val="007140"/>
                                <w:sz w:val="20"/>
                                <w:szCs w:val="20"/>
                              </w:rPr>
                              <w:t>i</w:t>
                            </w:r>
                            <w:r w:rsidR="008F04D6" w:rsidRPr="00AC39C2">
                              <w:rPr>
                                <w:rFonts w:cstheme="minorHAnsi"/>
                                <w:color w:val="007140"/>
                                <w:sz w:val="20"/>
                                <w:szCs w:val="20"/>
                              </w:rPr>
                              <w:t xml:space="preserve"> v Beli krajini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08D3CF81" w14:textId="56F9FD89" w:rsidR="008F04D6" w:rsidRPr="00AC39C2" w:rsidRDefault="008F04D6" w:rsidP="008F04D6">
                            <w:pPr>
                              <w:pStyle w:val="Brezrazmikov"/>
                              <w:rPr>
                                <w:rFonts w:cstheme="minorHAnsi"/>
                                <w:color w:val="007140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color w:val="007140"/>
                                <w:sz w:val="20"/>
                                <w:szCs w:val="20"/>
                              </w:rPr>
                              <w:t xml:space="preserve">dr. </w:t>
                            </w:r>
                            <w:proofErr w:type="spellStart"/>
                            <w:r w:rsidRPr="00AC39C2">
                              <w:rPr>
                                <w:rFonts w:cstheme="minorHAnsi"/>
                                <w:color w:val="007140"/>
                                <w:sz w:val="20"/>
                                <w:szCs w:val="20"/>
                              </w:rPr>
                              <w:t>Tajan</w:t>
                            </w:r>
                            <w:proofErr w:type="spellEnd"/>
                            <w:r w:rsidRPr="00AC39C2">
                              <w:rPr>
                                <w:rFonts w:cstheme="minorHAnsi"/>
                                <w:color w:val="007140"/>
                                <w:sz w:val="20"/>
                                <w:szCs w:val="20"/>
                              </w:rPr>
                              <w:t xml:space="preserve"> Trobec</w:t>
                            </w:r>
                          </w:p>
                        </w:tc>
                      </w:tr>
                      <w:tr w:rsidR="0069457A" w:rsidRPr="00AC39C2" w14:paraId="6FB748E0" w14:textId="77777777" w:rsidTr="00A42F37">
                        <w:trPr>
                          <w:trHeight w:val="397"/>
                        </w:trPr>
                        <w:tc>
                          <w:tcPr>
                            <w:tcW w:w="1617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76EAA051" w14:textId="7B8F280A" w:rsidR="008F04D6" w:rsidRPr="00AC39C2" w:rsidRDefault="008F04D6" w:rsidP="00026799">
                            <w:pPr>
                              <w:pStyle w:val="Brezrazmikov"/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16.</w:t>
                            </w:r>
                            <w:r w:rsidR="002F176F"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4</w:t>
                            </w:r>
                            <w:r w:rsidR="00026799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5</w:t>
                            </w:r>
                            <w:r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–16.</w:t>
                            </w:r>
                            <w:r w:rsidR="002F176F"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5</w:t>
                            </w:r>
                            <w:r w:rsidR="00026799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237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221538C4" w14:textId="7A1D6B33" w:rsidR="008F04D6" w:rsidRPr="00AC39C2" w:rsidRDefault="00D667AE" w:rsidP="008F04D6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Zakaj kupujemo toliko oblačil?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232F7C10" w14:textId="75610374" w:rsidR="008F04D6" w:rsidRPr="00AC39C2" w:rsidRDefault="001C25A7" w:rsidP="008F04D6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Kristina Šturm</w:t>
                            </w:r>
                          </w:p>
                        </w:tc>
                      </w:tr>
                      <w:tr w:rsidR="0069457A" w:rsidRPr="00AC39C2" w14:paraId="44A24759" w14:textId="77777777" w:rsidTr="00A42F37">
                        <w:trPr>
                          <w:trHeight w:val="397"/>
                        </w:trPr>
                        <w:tc>
                          <w:tcPr>
                            <w:tcW w:w="1617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6573BC1F" w14:textId="39796E44" w:rsidR="008F04D6" w:rsidRPr="00AC39C2" w:rsidRDefault="008F04D6" w:rsidP="00026799">
                            <w:pPr>
                              <w:pStyle w:val="Brezrazmikov"/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16.</w:t>
                            </w:r>
                            <w:r w:rsidR="002F176F"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5</w:t>
                            </w:r>
                            <w:r w:rsidR="00026799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5</w:t>
                            </w:r>
                            <w:r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–1</w:t>
                            </w:r>
                            <w:r w:rsidR="002F176F"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7</w:t>
                            </w:r>
                            <w:r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.</w:t>
                            </w:r>
                            <w:r w:rsidR="002F176F"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0</w:t>
                            </w:r>
                            <w:r w:rsidR="00026799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237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2404F01E" w14:textId="5B132355" w:rsidR="008F04D6" w:rsidRPr="00AC39C2" w:rsidRDefault="00D667AE" w:rsidP="008F04D6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Vzgoja kolesarjev za trajnostni način mobilnosti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7DD08C46" w14:textId="4CEE9763" w:rsidR="008F04D6" w:rsidRPr="00AC39C2" w:rsidRDefault="00531A3F" w:rsidP="008F04D6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Miha Kimovec</w:t>
                            </w:r>
                          </w:p>
                        </w:tc>
                      </w:tr>
                      <w:tr w:rsidR="0069457A" w:rsidRPr="00AC39C2" w14:paraId="622EB41F" w14:textId="77777777" w:rsidTr="00A42F37">
                        <w:trPr>
                          <w:trHeight w:val="436"/>
                        </w:trPr>
                        <w:tc>
                          <w:tcPr>
                            <w:tcW w:w="1617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20980D28" w14:textId="35CC5015" w:rsidR="008F04D6" w:rsidRPr="00AC39C2" w:rsidRDefault="008F04D6" w:rsidP="00026799">
                            <w:pPr>
                              <w:pStyle w:val="Brezrazmikov"/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1</w:t>
                            </w:r>
                            <w:r w:rsidR="002F176F"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7</w:t>
                            </w:r>
                            <w:r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.</w:t>
                            </w:r>
                            <w:r w:rsidR="002F176F"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0</w:t>
                            </w:r>
                            <w:r w:rsidR="00026799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5</w:t>
                            </w:r>
                            <w:r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–17.</w:t>
                            </w:r>
                            <w:r w:rsidR="002F176F"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1</w:t>
                            </w:r>
                            <w:r w:rsidR="00026799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237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043D799F" w14:textId="0C0D738E" w:rsidR="008F04D6" w:rsidRPr="00AC39C2" w:rsidRDefault="00D667AE" w:rsidP="008F04D6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Za vodo mi je mar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456F842E" w14:textId="64DA7933" w:rsidR="008F04D6" w:rsidRPr="00AC39C2" w:rsidRDefault="00DB0E33" w:rsidP="008F04D6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Mojca Gerželj Štembergar</w:t>
                            </w:r>
                          </w:p>
                        </w:tc>
                      </w:tr>
                      <w:tr w:rsidR="0069457A" w:rsidRPr="00AC39C2" w14:paraId="6D9C798F" w14:textId="77777777" w:rsidTr="00A42F37">
                        <w:trPr>
                          <w:trHeight w:val="397"/>
                        </w:trPr>
                        <w:tc>
                          <w:tcPr>
                            <w:tcW w:w="1617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34C0FA2E" w14:textId="762A452E" w:rsidR="008F04D6" w:rsidRPr="00AC39C2" w:rsidRDefault="008F04D6" w:rsidP="00026799">
                            <w:pPr>
                              <w:pStyle w:val="Brezrazmikov"/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17.</w:t>
                            </w:r>
                            <w:r w:rsidR="002F176F"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1</w:t>
                            </w:r>
                            <w:r w:rsidR="00026799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5</w:t>
                            </w:r>
                            <w:r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–17.</w:t>
                            </w:r>
                            <w:r w:rsidR="002F176F"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2</w:t>
                            </w:r>
                            <w:r w:rsidR="00026799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237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6A4A8648" w14:textId="354910C8" w:rsidR="008F04D6" w:rsidRPr="00AC39C2" w:rsidRDefault="00D667AE" w:rsidP="008F04D6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Terensko delo ob Dravi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480E749D" w14:textId="1E80008C" w:rsidR="008F04D6" w:rsidRPr="00AC39C2" w:rsidRDefault="00531A3F" w:rsidP="008F04D6">
                            <w:pPr>
                              <w:pStyle w:val="Brezrazmikov"/>
                              <w:rPr>
                                <w:rFonts w:eastAsia="Calibri" w:cstheme="minorHAnsi"/>
                                <w:sz w:val="20"/>
                                <w:szCs w:val="20"/>
                              </w:rPr>
                            </w:pPr>
                            <w:r w:rsidRPr="00AC39C2">
                              <w:rPr>
                                <w:rFonts w:eastAsia="Calibri" w:cstheme="minorHAnsi"/>
                                <w:sz w:val="20"/>
                                <w:szCs w:val="20"/>
                              </w:rPr>
                              <w:t>Helena Rošker Štok</w:t>
                            </w:r>
                          </w:p>
                        </w:tc>
                      </w:tr>
                      <w:tr w:rsidR="0069457A" w:rsidRPr="00AC39C2" w14:paraId="48181173" w14:textId="77777777" w:rsidTr="00A42F37">
                        <w:trPr>
                          <w:trHeight w:val="397"/>
                        </w:trPr>
                        <w:tc>
                          <w:tcPr>
                            <w:tcW w:w="1617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26F04A94" w14:textId="187D5B5C" w:rsidR="008F04D6" w:rsidRPr="00AC39C2" w:rsidRDefault="008F04D6" w:rsidP="00026799">
                            <w:pPr>
                              <w:pStyle w:val="Brezrazmikov"/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17.</w:t>
                            </w:r>
                            <w:r w:rsidR="002F176F"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2</w:t>
                            </w:r>
                            <w:r w:rsidR="00026799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5</w:t>
                            </w:r>
                            <w:r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–17.</w:t>
                            </w:r>
                            <w:r w:rsidR="002F176F"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3</w:t>
                            </w:r>
                            <w:r w:rsidR="00026799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237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6B69CB55" w14:textId="16069807" w:rsidR="008F04D6" w:rsidRPr="00AC39C2" w:rsidRDefault="00D667AE" w:rsidP="00B769E1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Navidezna resničnost v interaktivnem sprehodu po</w:t>
                            </w:r>
                            <w:r w:rsidR="00B769E1"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S</w:t>
                            </w: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lovenskih </w:t>
                            </w:r>
                            <w:r w:rsidR="00B769E1"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K</w:t>
                            </w: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onjicah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27FA4AE6" w14:textId="654D7EFE" w:rsidR="008F04D6" w:rsidRPr="00AC39C2" w:rsidRDefault="00531A3F" w:rsidP="008F04D6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Dominik Trstenjak</w:t>
                            </w:r>
                          </w:p>
                        </w:tc>
                      </w:tr>
                      <w:tr w:rsidR="0069457A" w:rsidRPr="00AC39C2" w14:paraId="1546CD14" w14:textId="77777777" w:rsidTr="00A42F37">
                        <w:trPr>
                          <w:trHeight w:val="397"/>
                        </w:trPr>
                        <w:tc>
                          <w:tcPr>
                            <w:tcW w:w="1617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5E6255F2" w14:textId="7710F4E1" w:rsidR="008F04D6" w:rsidRPr="00AC39C2" w:rsidRDefault="008F04D6" w:rsidP="00026799">
                            <w:pPr>
                              <w:pStyle w:val="Brezrazmikov"/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17.</w:t>
                            </w:r>
                            <w:r w:rsidR="002F176F"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3</w:t>
                            </w:r>
                            <w:r w:rsidR="00026799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5</w:t>
                            </w:r>
                            <w:r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–17.</w:t>
                            </w:r>
                            <w:r w:rsidR="002F176F" w:rsidRPr="00AC39C2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4</w:t>
                            </w:r>
                            <w:r w:rsidR="00026799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237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7D8817B3" w14:textId="1675997F" w:rsidR="008F04D6" w:rsidRPr="00AC39C2" w:rsidRDefault="00D667AE" w:rsidP="008F04D6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Akcija oznak visokih voda - prispevek k trajnostnemu razvoju porečja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3B8B89F9" w14:textId="77777777" w:rsidR="00026799" w:rsidRDefault="00531A3F" w:rsidP="00026799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dr. Peter Frantar in </w:t>
                            </w:r>
                          </w:p>
                          <w:p w14:paraId="690238B8" w14:textId="0AA37350" w:rsidR="008F04D6" w:rsidRPr="00AC39C2" w:rsidRDefault="00531A3F" w:rsidP="00026799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AC39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mag. Florjana Ulaga</w:t>
                            </w:r>
                            <w:r w:rsidR="0002679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ARSO</w:t>
                            </w:r>
                          </w:p>
                        </w:tc>
                      </w:tr>
                      <w:tr w:rsidR="0069457A" w:rsidRPr="00AC39C2" w14:paraId="33FB83E6" w14:textId="77777777" w:rsidTr="00026799">
                        <w:trPr>
                          <w:trHeight w:val="353"/>
                        </w:trPr>
                        <w:tc>
                          <w:tcPr>
                            <w:tcW w:w="1617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583630C3" w14:textId="2147EA45" w:rsidR="008F04D6" w:rsidRPr="00AC39C2" w:rsidRDefault="008F04D6" w:rsidP="00026799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17.</w:t>
                            </w:r>
                            <w:r w:rsidR="002F176F"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4</w:t>
                            </w:r>
                            <w:r w:rsidR="00026799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5</w:t>
                            </w:r>
                            <w:r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–1</w:t>
                            </w:r>
                            <w:r w:rsidR="00B769E1"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8</w:t>
                            </w:r>
                            <w:r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.</w:t>
                            </w:r>
                            <w:r w:rsidR="00026799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6237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31F98108" w14:textId="0706F047" w:rsidR="008F04D6" w:rsidRPr="00AC39C2" w:rsidRDefault="008F04D6" w:rsidP="008F04D6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Razprava, vprašanja</w:t>
                            </w:r>
                            <w:r w:rsidR="00465551"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, zaključki konference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4BD7E1BA" w14:textId="77777777" w:rsidR="008F04D6" w:rsidRPr="00AC39C2" w:rsidRDefault="008F04D6" w:rsidP="008F04D6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</w:p>
                        </w:tc>
                      </w:tr>
                      <w:tr w:rsidR="00026799" w:rsidRPr="00AC39C2" w14:paraId="45348DD5" w14:textId="77777777" w:rsidTr="00026799">
                        <w:trPr>
                          <w:trHeight w:val="384"/>
                        </w:trPr>
                        <w:tc>
                          <w:tcPr>
                            <w:tcW w:w="1617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5D34702A" w14:textId="4E0BAE06" w:rsidR="00026799" w:rsidRPr="00AC39C2" w:rsidRDefault="00026799" w:rsidP="00026799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18.15</w:t>
                            </w:r>
                            <w:r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–1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9</w:t>
                            </w:r>
                            <w:r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.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6237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3FBFD9AB" w14:textId="682DDF7E" w:rsidR="00026799" w:rsidRPr="00AC39C2" w:rsidRDefault="00026799" w:rsidP="008F04D6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Odmor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3E0E49DE" w14:textId="77777777" w:rsidR="00026799" w:rsidRPr="00AC39C2" w:rsidRDefault="00026799" w:rsidP="008F04D6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</w:p>
                        </w:tc>
                      </w:tr>
                      <w:tr w:rsidR="0069457A" w:rsidRPr="00AC39C2" w14:paraId="3FFBA7D7" w14:textId="77777777" w:rsidTr="00A42F37">
                        <w:trPr>
                          <w:trHeight w:val="397"/>
                        </w:trPr>
                        <w:tc>
                          <w:tcPr>
                            <w:tcW w:w="1617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52FFD489" w14:textId="1102497A" w:rsidR="008F04D6" w:rsidRPr="00AC39C2" w:rsidRDefault="008F04D6" w:rsidP="00311EA5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19.</w:t>
                            </w:r>
                            <w:r w:rsidR="00465551"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0</w:t>
                            </w:r>
                            <w:r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0</w:t>
                            </w:r>
                            <w:r w:rsidR="00C502CB"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–</w:t>
                            </w:r>
                            <w:r w:rsidR="00311EA5"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20</w:t>
                            </w:r>
                            <w:r w:rsidR="00C502CB"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.00</w:t>
                            </w:r>
                          </w:p>
                        </w:tc>
                        <w:tc>
                          <w:tcPr>
                            <w:tcW w:w="6237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3B897EA3" w14:textId="3A81CF52" w:rsidR="008F04D6" w:rsidRPr="00AC39C2" w:rsidRDefault="00311EA5" w:rsidP="00DB2540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Program DUGS</w:t>
                            </w:r>
                            <w:r w:rsidR="00DB2540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,</w:t>
                            </w:r>
                            <w:r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večerno d</w:t>
                            </w:r>
                            <w:r w:rsidR="008F04D6"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ruženje </w:t>
                            </w:r>
                            <w:r w:rsidRPr="00AC39C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z nagradno igro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24CBF827" w14:textId="79288257" w:rsidR="008F04D6" w:rsidRPr="00AC39C2" w:rsidRDefault="008F04D6" w:rsidP="008F04D6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</w:p>
                        </w:tc>
                      </w:tr>
                    </w:tbl>
                    <w:p w14:paraId="3462BB5F" w14:textId="77777777" w:rsidR="001B57E6" w:rsidRPr="0069457A" w:rsidRDefault="001B57E6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408F">
        <w:rPr>
          <w:noProof/>
          <w:lang w:eastAsia="sl-SI"/>
        </w:rPr>
        <w:drawing>
          <wp:inline distT="0" distB="0" distL="0" distR="0" wp14:anchorId="56B66846" wp14:editId="69A2067D">
            <wp:extent cx="7548880" cy="1069213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azno 2021-svetlo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1E9CA" w14:textId="18827F54" w:rsidR="00E849DE" w:rsidRDefault="00916BCC">
      <w:r w:rsidRPr="00916BCC"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C0EDBA" wp14:editId="4F62AD45">
                <wp:simplePos x="0" y="0"/>
                <wp:positionH relativeFrom="column">
                  <wp:posOffset>285750</wp:posOffset>
                </wp:positionH>
                <wp:positionV relativeFrom="paragraph">
                  <wp:posOffset>3362325</wp:posOffset>
                </wp:positionV>
                <wp:extent cx="6991350" cy="6181725"/>
                <wp:effectExtent l="0" t="0" r="0" b="0"/>
                <wp:wrapNone/>
                <wp:docPr id="5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6181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0849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056"/>
                              <w:gridCol w:w="6095"/>
                              <w:gridCol w:w="2698"/>
                            </w:tblGrid>
                            <w:tr w:rsidR="000256BB" w:rsidRPr="000256BB" w14:paraId="25EEF95F" w14:textId="77777777" w:rsidTr="00780BB0">
                              <w:trPr>
                                <w:trHeight w:val="417"/>
                                <w:jc w:val="center"/>
                              </w:trPr>
                              <w:tc>
                                <w:tcPr>
                                  <w:tcW w:w="2056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  <w:hideMark/>
                                </w:tcPr>
                                <w:p w14:paraId="20866866" w14:textId="096639AF" w:rsidR="000256BB" w:rsidRPr="00780BB0" w:rsidRDefault="000256BB" w:rsidP="00780BB0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780BB0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Čas</w:t>
                                  </w:r>
                                  <w:r w:rsidR="00780BB0" w:rsidRPr="00780BB0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/</w:t>
                                  </w:r>
                                  <w:r w:rsidRPr="00780BB0">
                                    <w:rPr>
                                      <w:rFonts w:cstheme="minorHAnsi"/>
                                      <w:bCs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6095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  <w:hideMark/>
                                </w:tcPr>
                                <w:p w14:paraId="7BB7FC66" w14:textId="13ED8420" w:rsidR="000256BB" w:rsidRPr="00780BB0" w:rsidRDefault="000256BB" w:rsidP="00780BB0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780BB0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Teme</w:t>
                                  </w:r>
                                  <w:r w:rsidR="00780BB0" w:rsidRPr="00780BB0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/</w:t>
                                  </w:r>
                                  <w:proofErr w:type="spellStart"/>
                                  <w:r w:rsidRPr="00780BB0">
                                    <w:rPr>
                                      <w:rFonts w:cstheme="minorHAnsi"/>
                                      <w:bCs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>Presentations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698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  <w:hideMark/>
                                </w:tcPr>
                                <w:p w14:paraId="210DB53F" w14:textId="056FFB89" w:rsidR="000256BB" w:rsidRPr="00780BB0" w:rsidRDefault="000256BB" w:rsidP="00780BB0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780BB0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Predavatelji</w:t>
                                  </w:r>
                                  <w:r w:rsidR="00780BB0" w:rsidRPr="00780BB0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/</w:t>
                                  </w:r>
                                  <w:proofErr w:type="spellStart"/>
                                  <w:r w:rsidRPr="00780BB0">
                                    <w:rPr>
                                      <w:rFonts w:cstheme="minorHAnsi"/>
                                      <w:bCs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>Lecturers</w:t>
                                  </w:r>
                                  <w:proofErr w:type="spellEnd"/>
                                </w:p>
                              </w:tc>
                            </w:tr>
                            <w:tr w:rsidR="000256BB" w:rsidRPr="000256BB" w14:paraId="0F765BC9" w14:textId="77777777" w:rsidTr="00780BB0">
                              <w:trPr>
                                <w:trHeight w:val="412"/>
                                <w:jc w:val="center"/>
                              </w:trPr>
                              <w:tc>
                                <w:tcPr>
                                  <w:tcW w:w="2056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5BE16FED" w14:textId="77777777" w:rsidR="000256BB" w:rsidRPr="000256BB" w:rsidRDefault="000256BB" w:rsidP="000256BB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0256BB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sobota, 24. 4. 2021</w:t>
                                  </w:r>
                                </w:p>
                                <w:p w14:paraId="728FBCB3" w14:textId="77777777" w:rsidR="000256BB" w:rsidRPr="000256BB" w:rsidRDefault="000256BB" w:rsidP="000256BB">
                                  <w:pPr>
                                    <w:pStyle w:val="Brezrazmikov"/>
                                    <w:rPr>
                                      <w:rFonts w:cstheme="minorHAnsi"/>
                                      <w:bCs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bCs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>Saturday</w:t>
                                  </w:r>
                                  <w:proofErr w:type="spellEnd"/>
                                  <w:r w:rsidRPr="000256BB">
                                    <w:rPr>
                                      <w:rFonts w:cstheme="minorHAnsi"/>
                                      <w:bCs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, 24th </w:t>
                                  </w: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bCs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>of</w:t>
                                  </w:r>
                                  <w:proofErr w:type="spellEnd"/>
                                  <w:r w:rsidRPr="000256BB">
                                    <w:rPr>
                                      <w:rFonts w:cstheme="minorHAnsi"/>
                                      <w:bCs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 April</w:t>
                                  </w:r>
                                </w:p>
                              </w:tc>
                              <w:tc>
                                <w:tcPr>
                                  <w:tcW w:w="6095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0F47048F" w14:textId="77777777" w:rsidR="000256BB" w:rsidRPr="000256BB" w:rsidRDefault="000256BB" w:rsidP="000256BB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0256BB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Dopoldanski sklop</w:t>
                                  </w:r>
                                </w:p>
                                <w:p w14:paraId="32869A39" w14:textId="77777777" w:rsidR="000256BB" w:rsidRPr="000256BB" w:rsidRDefault="000256BB" w:rsidP="000256BB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bCs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>Morning</w:t>
                                  </w:r>
                                  <w:proofErr w:type="spellEnd"/>
                                  <w:r w:rsidRPr="000256BB">
                                    <w:rPr>
                                      <w:rFonts w:cstheme="minorHAnsi"/>
                                      <w:bCs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 part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70D73FFD" w14:textId="77777777" w:rsidR="000256BB" w:rsidRPr="000256BB" w:rsidRDefault="000256BB" w:rsidP="000256BB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0256BB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Vodita Mitja Bricelj in Igor Lipovšek</w:t>
                                  </w:r>
                                </w:p>
                                <w:p w14:paraId="0CBED176" w14:textId="77777777" w:rsidR="000256BB" w:rsidRPr="000256BB" w:rsidRDefault="000256BB" w:rsidP="000256BB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bCs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>Leaders</w:t>
                                  </w:r>
                                  <w:proofErr w:type="spellEnd"/>
                                  <w:r w:rsidRPr="000256BB">
                                    <w:rPr>
                                      <w:rFonts w:cstheme="minorHAnsi"/>
                                      <w:bCs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 Mitja B. </w:t>
                                  </w: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bCs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>and</w:t>
                                  </w:r>
                                  <w:proofErr w:type="spellEnd"/>
                                  <w:r w:rsidRPr="000256BB">
                                    <w:rPr>
                                      <w:rFonts w:cstheme="minorHAnsi"/>
                                      <w:bCs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 Igor L.</w:t>
                                  </w:r>
                                </w:p>
                              </w:tc>
                            </w:tr>
                            <w:tr w:rsidR="000256BB" w:rsidRPr="000256BB" w14:paraId="48476BF1" w14:textId="77777777" w:rsidTr="00780BB0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2056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4AABDF2C" w14:textId="3B714E3A" w:rsidR="000256BB" w:rsidRPr="000256BB" w:rsidRDefault="000256BB" w:rsidP="00B34DF6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0256BB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8.</w:t>
                                  </w:r>
                                  <w:r w:rsidR="00B34DF6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30</w:t>
                                  </w:r>
                                  <w:r w:rsidRPr="000256BB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–</w:t>
                                  </w:r>
                                  <w:r w:rsidR="00B34DF6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8</w:t>
                                  </w:r>
                                  <w:r w:rsidRPr="000256BB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.50</w:t>
                                  </w:r>
                                </w:p>
                              </w:tc>
                              <w:tc>
                                <w:tcPr>
                                  <w:tcW w:w="6095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3A7D89FB" w14:textId="1A3A0F2A" w:rsidR="000256BB" w:rsidRPr="000256BB" w:rsidRDefault="000256BB" w:rsidP="00780BB0">
                                  <w:pPr>
                                    <w:pStyle w:val="Brezrazmikov"/>
                                    <w:rPr>
                                      <w:rFonts w:cstheme="minorHAnsi"/>
                                      <w:bCs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0256BB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Prijava udeležencev</w:t>
                                  </w:r>
                                  <w:r w:rsidR="00780BB0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/</w:t>
                                  </w:r>
                                  <w:proofErr w:type="spellStart"/>
                                  <w:r w:rsidRPr="00780BB0"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>Registration</w:t>
                                  </w:r>
                                  <w:proofErr w:type="spellEnd"/>
                                  <w:r w:rsidRPr="00780BB0"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80BB0"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>of</w:t>
                                  </w:r>
                                  <w:proofErr w:type="spellEnd"/>
                                  <w:r w:rsidRPr="00780BB0"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80BB0"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>participants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698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7D2324CB" w14:textId="77777777" w:rsidR="000256BB" w:rsidRPr="000256BB" w:rsidRDefault="000256BB" w:rsidP="000256BB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</w:p>
                              </w:tc>
                            </w:tr>
                            <w:tr w:rsidR="000256BB" w:rsidRPr="000256BB" w14:paraId="0D9C53B5" w14:textId="77777777" w:rsidTr="00780BB0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2056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7704E17A" w14:textId="2AC69D3F" w:rsidR="000256BB" w:rsidRPr="000256BB" w:rsidRDefault="000256BB" w:rsidP="00B34DF6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0256BB">
                                    <w:rPr>
                                      <w:rFonts w:eastAsia="Times New Roman" w:cstheme="minorHAnsi"/>
                                      <w:color w:val="000000" w:themeColor="text1"/>
                                      <w:sz w:val="20"/>
                                      <w:szCs w:val="20"/>
                                      <w:lang w:eastAsia="sl-SI"/>
                                    </w:rPr>
                                    <w:t>8.</w:t>
                                  </w:r>
                                  <w:r w:rsidR="00B34DF6">
                                    <w:rPr>
                                      <w:rFonts w:eastAsia="Times New Roman" w:cstheme="minorHAnsi"/>
                                      <w:color w:val="000000" w:themeColor="text1"/>
                                      <w:sz w:val="20"/>
                                      <w:szCs w:val="20"/>
                                      <w:lang w:eastAsia="sl-SI"/>
                                    </w:rPr>
                                    <w:t>50</w:t>
                                  </w:r>
                                  <w:r w:rsidRPr="000256BB">
                                    <w:rPr>
                                      <w:rFonts w:eastAsia="Times New Roman" w:cstheme="minorHAnsi"/>
                                      <w:color w:val="000000" w:themeColor="text1"/>
                                      <w:sz w:val="20"/>
                                      <w:szCs w:val="20"/>
                                      <w:lang w:eastAsia="sl-SI"/>
                                    </w:rPr>
                                    <w:t>–9.00</w:t>
                                  </w:r>
                                </w:p>
                              </w:tc>
                              <w:tc>
                                <w:tcPr>
                                  <w:tcW w:w="6095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448B2DF3" w14:textId="77777777" w:rsidR="000256BB" w:rsidRDefault="000256BB" w:rsidP="000256BB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0256BB"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eastAsia="sl-SI"/>
                                    </w:rPr>
                                    <w:t>Pozdravni nagovori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eastAsia="sl-SI"/>
                                    </w:rPr>
                                    <w:t>/</w:t>
                                  </w: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>Welcome</w:t>
                                  </w:r>
                                  <w:proofErr w:type="spellEnd"/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>speech</w:t>
                                  </w:r>
                                  <w:proofErr w:type="spellEnd"/>
                                  <w:r w:rsidRPr="000256BB"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 </w:t>
                                  </w:r>
                                </w:p>
                                <w:p w14:paraId="30724A56" w14:textId="77777777" w:rsidR="000256BB" w:rsidRDefault="000256BB" w:rsidP="000256BB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0256BB"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eastAsia="sl-SI"/>
                                    </w:rPr>
                                    <w:t>Nataša Mrak, predsednica DUGS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 </w:t>
                                  </w:r>
                                </w:p>
                                <w:p w14:paraId="150DBCF2" w14:textId="684EFC3F" w:rsidR="000256BB" w:rsidRPr="000256BB" w:rsidRDefault="000256BB" w:rsidP="000256BB">
                                  <w:pPr>
                                    <w:pStyle w:val="Brezrazmikov"/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>(</w:t>
                                  </w: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>president</w:t>
                                  </w:r>
                                  <w:proofErr w:type="spellEnd"/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>of</w:t>
                                  </w:r>
                                  <w:proofErr w:type="spellEnd"/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 </w:t>
                                  </w:r>
                                  <w:proofErr w:type="spellStart"/>
                                  <w:r w:rsidR="00D4036B" w:rsidRPr="00D4036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>Slovenian</w:t>
                                  </w:r>
                                  <w:proofErr w:type="spellEnd"/>
                                  <w:r w:rsidR="00D4036B" w:rsidRPr="00D4036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 </w:t>
                                  </w:r>
                                  <w:proofErr w:type="spellStart"/>
                                  <w:r w:rsidR="00D4036B" w:rsidRPr="00D4036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>Geography</w:t>
                                  </w:r>
                                  <w:proofErr w:type="spellEnd"/>
                                  <w:r w:rsidR="00D4036B" w:rsidRPr="00D4036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 </w:t>
                                  </w:r>
                                  <w:proofErr w:type="spellStart"/>
                                  <w:r w:rsidR="00D4036B" w:rsidRPr="00D4036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>Teachers</w:t>
                                  </w:r>
                                  <w:proofErr w:type="spellEnd"/>
                                  <w:r w:rsidR="00D4036B" w:rsidRPr="00D4036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' </w:t>
                                  </w:r>
                                  <w:proofErr w:type="spellStart"/>
                                  <w:r w:rsidR="00D4036B" w:rsidRPr="00D4036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>Association</w:t>
                                  </w:r>
                                  <w:proofErr w:type="spellEnd"/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>)</w:t>
                                  </w:r>
                                  <w:r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, </w:t>
                                  </w:r>
                                </w:p>
                                <w:p w14:paraId="4B164483" w14:textId="1133DDA4" w:rsidR="000256BB" w:rsidRPr="000256BB" w:rsidRDefault="000256BB" w:rsidP="000256BB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0256BB"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eastAsia="sl-SI"/>
                                    </w:rPr>
                                    <w:t>Igor Lipovšek, predsednik ZGS</w:t>
                                  </w:r>
                                </w:p>
                                <w:p w14:paraId="0439ED5D" w14:textId="6212C5A0" w:rsidR="000256BB" w:rsidRPr="000256BB" w:rsidRDefault="000256BB" w:rsidP="000256BB">
                                  <w:pPr>
                                    <w:pStyle w:val="Brezrazmikov"/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>(</w:t>
                                  </w: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>president</w:t>
                                  </w:r>
                                  <w:proofErr w:type="spellEnd"/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>of</w:t>
                                  </w:r>
                                  <w:proofErr w:type="spellEnd"/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>Association</w:t>
                                  </w:r>
                                  <w:proofErr w:type="spellEnd"/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>of</w:t>
                                  </w:r>
                                  <w:proofErr w:type="spellEnd"/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>slovenian</w:t>
                                  </w:r>
                                  <w:proofErr w:type="spellEnd"/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>geographers</w:t>
                                  </w:r>
                                  <w:proofErr w:type="spellEnd"/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475B1E0A" w14:textId="348CCC73" w:rsidR="000256BB" w:rsidRPr="000256BB" w:rsidRDefault="000256BB" w:rsidP="000256BB">
                                  <w:pPr>
                                    <w:pStyle w:val="Brezrazmikov"/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</w:p>
                              </w:tc>
                            </w:tr>
                            <w:tr w:rsidR="000256BB" w:rsidRPr="000256BB" w14:paraId="6E853173" w14:textId="77777777" w:rsidTr="00780BB0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2056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4143FF2D" w14:textId="77777777" w:rsidR="000256BB" w:rsidRPr="000256BB" w:rsidRDefault="000256BB" w:rsidP="000256BB">
                                  <w:pPr>
                                    <w:pStyle w:val="Brezrazmikov"/>
                                    <w:rPr>
                                      <w:rFonts w:eastAsia="Times New Roman" w:cstheme="minorHAnsi"/>
                                      <w:color w:val="000000" w:themeColor="text1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0256BB">
                                    <w:rPr>
                                      <w:rFonts w:eastAsia="Times New Roman" w:cstheme="minorHAnsi"/>
                                      <w:color w:val="000000" w:themeColor="text1"/>
                                      <w:sz w:val="20"/>
                                      <w:szCs w:val="20"/>
                                      <w:lang w:eastAsia="sl-SI"/>
                                    </w:rPr>
                                    <w:t>9.00–9.15</w:t>
                                  </w:r>
                                </w:p>
                              </w:tc>
                              <w:tc>
                                <w:tcPr>
                                  <w:tcW w:w="6095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68A13291" w14:textId="77777777" w:rsidR="000256BB" w:rsidRPr="000256BB" w:rsidRDefault="000256BB" w:rsidP="000256BB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256BB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Pozdravni nagovor in uvod</w:t>
                                  </w:r>
                                </w:p>
                                <w:p w14:paraId="0B1DE0FC" w14:textId="77777777" w:rsidR="000256BB" w:rsidRPr="000256BB" w:rsidRDefault="000256BB" w:rsidP="000256BB">
                                  <w:pPr>
                                    <w:pStyle w:val="Brezrazmikov"/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</w:rPr>
                                    <w:t>Welcome</w:t>
                                  </w:r>
                                  <w:proofErr w:type="spellEnd"/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</w:rPr>
                                    <w:t>speech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698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144CE423" w14:textId="77777777" w:rsidR="000256BB" w:rsidRPr="000256BB" w:rsidRDefault="000256BB" w:rsidP="000256BB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256B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dr. Mitja Bricelj, MOP</w:t>
                                  </w:r>
                                </w:p>
                                <w:p w14:paraId="64D8DC38" w14:textId="77777777" w:rsidR="000256BB" w:rsidRPr="000256BB" w:rsidRDefault="000256BB" w:rsidP="000256BB">
                                  <w:pPr>
                                    <w:pStyle w:val="Brezrazmikov"/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</w:rPr>
                                    <w:t>Ministry</w:t>
                                  </w:r>
                                  <w:proofErr w:type="spellEnd"/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</w:rPr>
                                    <w:t>of</w:t>
                                  </w:r>
                                  <w:proofErr w:type="spellEnd"/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</w:rPr>
                                    <w:t>the</w:t>
                                  </w:r>
                                  <w:proofErr w:type="spellEnd"/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</w:rPr>
                                    <w:t>Environment</w:t>
                                  </w:r>
                                  <w:proofErr w:type="spellEnd"/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</w:rPr>
                                    <w:t>and</w:t>
                                  </w:r>
                                  <w:proofErr w:type="spellEnd"/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</w:rPr>
                                    <w:t>Spatial</w:t>
                                  </w:r>
                                  <w:proofErr w:type="spellEnd"/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</w:rPr>
                                    <w:t>Planning</w:t>
                                  </w:r>
                                  <w:proofErr w:type="spellEnd"/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0256BB" w:rsidRPr="000256BB" w14:paraId="3102FD30" w14:textId="77777777" w:rsidTr="00780BB0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2056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06C6F235" w14:textId="77777777" w:rsidR="000256BB" w:rsidRPr="000256BB" w:rsidRDefault="000256BB" w:rsidP="000256BB">
                                  <w:pPr>
                                    <w:pStyle w:val="Brezrazmikov"/>
                                    <w:rPr>
                                      <w:rFonts w:eastAsia="Times New Roman" w:cstheme="minorHAnsi"/>
                                      <w:color w:val="000000" w:themeColor="text1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0256BB">
                                    <w:rPr>
                                      <w:rFonts w:eastAsia="Times New Roman" w:cstheme="minorHAnsi"/>
                                      <w:color w:val="000000" w:themeColor="text1"/>
                                      <w:sz w:val="20"/>
                                      <w:szCs w:val="20"/>
                                      <w:lang w:eastAsia="sl-SI"/>
                                    </w:rPr>
                                    <w:t>9.15–10.00</w:t>
                                  </w:r>
                                </w:p>
                              </w:tc>
                              <w:tc>
                                <w:tcPr>
                                  <w:tcW w:w="6095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19467E40" w14:textId="77777777" w:rsidR="000256BB" w:rsidRPr="000256BB" w:rsidRDefault="000256BB" w:rsidP="000256BB">
                                  <w:pPr>
                                    <w:spacing w:before="100" w:beforeAutospacing="1"/>
                                    <w:rPr>
                                      <w:rFonts w:asciiTheme="minorHAnsi" w:eastAsia="Times New Roman" w:hAnsiTheme="minorHAnsi"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bookmarkStart w:id="1" w:name="_Hlk68788637"/>
                                  <w:r w:rsidRPr="000256BB">
                                    <w:rPr>
                                      <w:rFonts w:asciiTheme="minorHAnsi" w:eastAsia="Times New Roman" w:hAnsiTheme="minorHAnsi"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Pokrajinske osnove in načela ESD, intervencije GWP-Med na grških otokih in v drugih pokrajinah, povezane z vodnimi sistemi v preteklosti.</w:t>
                                  </w:r>
                                </w:p>
                                <w:p w14:paraId="40660A0F" w14:textId="77777777" w:rsidR="000256BB" w:rsidRPr="000256BB" w:rsidRDefault="000256BB" w:rsidP="000256BB">
                                  <w:pPr>
                                    <w:rPr>
                                      <w:rFonts w:asciiTheme="minorHAnsi" w:eastAsia="Times New Roman" w:hAnsiTheme="minorHAnsi"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proofErr w:type="spellStart"/>
                                  <w:r w:rsidRPr="000256BB">
                                    <w:rPr>
                                      <w:rFonts w:asciiTheme="minorHAnsi" w:eastAsia="Times New Roman" w:hAnsiTheme="minorHAnsi"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>The</w:t>
                                  </w:r>
                                  <w:proofErr w:type="spellEnd"/>
                                  <w:r w:rsidRPr="000256BB">
                                    <w:rPr>
                                      <w:rFonts w:asciiTheme="minorHAnsi" w:eastAsia="Times New Roman" w:hAnsiTheme="minorHAnsi"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56BB">
                                    <w:rPr>
                                      <w:rFonts w:asciiTheme="minorHAnsi" w:eastAsia="Times New Roman" w:hAnsiTheme="minorHAnsi"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>basics</w:t>
                                  </w:r>
                                  <w:proofErr w:type="spellEnd"/>
                                  <w:r w:rsidRPr="000256BB">
                                    <w:rPr>
                                      <w:rFonts w:asciiTheme="minorHAnsi" w:eastAsia="Times New Roman" w:hAnsiTheme="minorHAnsi"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56BB">
                                    <w:rPr>
                                      <w:rFonts w:asciiTheme="minorHAnsi" w:eastAsia="Times New Roman" w:hAnsiTheme="minorHAnsi"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>and</w:t>
                                  </w:r>
                                  <w:proofErr w:type="spellEnd"/>
                                  <w:r w:rsidRPr="000256BB">
                                    <w:rPr>
                                      <w:rFonts w:asciiTheme="minorHAnsi" w:eastAsia="Times New Roman" w:hAnsiTheme="minorHAnsi"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56BB">
                                    <w:rPr>
                                      <w:rFonts w:asciiTheme="minorHAnsi" w:eastAsia="Times New Roman" w:hAnsiTheme="minorHAnsi"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>principles</w:t>
                                  </w:r>
                                  <w:proofErr w:type="spellEnd"/>
                                  <w:r w:rsidRPr="000256BB">
                                    <w:rPr>
                                      <w:rFonts w:asciiTheme="minorHAnsi" w:eastAsia="Times New Roman" w:hAnsiTheme="minorHAnsi"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56BB">
                                    <w:rPr>
                                      <w:rFonts w:asciiTheme="minorHAnsi" w:eastAsia="Times New Roman" w:hAnsiTheme="minorHAnsi"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>of</w:t>
                                  </w:r>
                                  <w:proofErr w:type="spellEnd"/>
                                  <w:r w:rsidRPr="000256BB">
                                    <w:rPr>
                                      <w:rFonts w:asciiTheme="minorHAnsi" w:eastAsia="Times New Roman" w:hAnsiTheme="minorHAnsi"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 ESD </w:t>
                                  </w:r>
                                  <w:proofErr w:type="spellStart"/>
                                  <w:r w:rsidRPr="000256BB">
                                    <w:rPr>
                                      <w:rFonts w:asciiTheme="minorHAnsi" w:eastAsia="Times New Roman" w:hAnsiTheme="minorHAnsi"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>related</w:t>
                                  </w:r>
                                  <w:proofErr w:type="spellEnd"/>
                                  <w:r w:rsidRPr="000256BB">
                                    <w:rPr>
                                      <w:rFonts w:asciiTheme="minorHAnsi" w:eastAsia="Times New Roman" w:hAnsiTheme="minorHAnsi"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 to </w:t>
                                  </w:r>
                                  <w:proofErr w:type="spellStart"/>
                                  <w:r w:rsidRPr="000256BB">
                                    <w:rPr>
                                      <w:rFonts w:asciiTheme="minorHAnsi" w:eastAsia="Times New Roman" w:hAnsiTheme="minorHAnsi"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>landscapes</w:t>
                                  </w:r>
                                  <w:proofErr w:type="spellEnd"/>
                                  <w:r w:rsidRPr="000256BB">
                                    <w:rPr>
                                      <w:rFonts w:asciiTheme="minorHAnsi" w:eastAsia="Times New Roman" w:hAnsiTheme="minorHAnsi"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>.</w:t>
                                  </w:r>
                                </w:p>
                                <w:p w14:paraId="259CACC1" w14:textId="77777777" w:rsidR="000256BB" w:rsidRPr="000256BB" w:rsidRDefault="000256BB" w:rsidP="000256BB">
                                  <w:pPr>
                                    <w:spacing w:after="100" w:afterAutospacing="1"/>
                                    <w:rPr>
                                      <w:rFonts w:asciiTheme="minorHAnsi" w:eastAsia="Times New Roman" w:hAnsiTheme="minorHAnsi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proofErr w:type="spellStart"/>
                                  <w:r w:rsidRPr="000256BB">
                                    <w:rPr>
                                      <w:rFonts w:asciiTheme="minorHAnsi" w:eastAsia="Times New Roman" w:hAnsiTheme="minorHAnsi"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>Water</w:t>
                                  </w:r>
                                  <w:proofErr w:type="spellEnd"/>
                                  <w:r w:rsidRPr="000256BB">
                                    <w:rPr>
                                      <w:rFonts w:asciiTheme="minorHAnsi" w:eastAsia="Times New Roman" w:hAnsiTheme="minorHAnsi"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56BB">
                                    <w:rPr>
                                      <w:rFonts w:asciiTheme="minorHAnsi" w:eastAsia="Times New Roman" w:hAnsiTheme="minorHAnsi"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>structures</w:t>
                                  </w:r>
                                  <w:proofErr w:type="spellEnd"/>
                                  <w:r w:rsidRPr="000256BB">
                                    <w:rPr>
                                      <w:rFonts w:asciiTheme="minorHAnsi" w:eastAsia="Times New Roman" w:hAnsiTheme="minorHAnsi"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56BB">
                                    <w:rPr>
                                      <w:rFonts w:asciiTheme="minorHAnsi" w:eastAsia="Times New Roman" w:hAnsiTheme="minorHAnsi"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>related</w:t>
                                  </w:r>
                                  <w:proofErr w:type="spellEnd"/>
                                  <w:r w:rsidRPr="000256BB">
                                    <w:rPr>
                                      <w:rFonts w:asciiTheme="minorHAnsi" w:eastAsia="Times New Roman" w:hAnsiTheme="minorHAnsi"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 to GWP-Med </w:t>
                                  </w:r>
                                  <w:proofErr w:type="spellStart"/>
                                  <w:r w:rsidRPr="000256BB">
                                    <w:rPr>
                                      <w:rFonts w:asciiTheme="minorHAnsi" w:eastAsia="Times New Roman" w:hAnsiTheme="minorHAnsi"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>interventions</w:t>
                                  </w:r>
                                  <w:proofErr w:type="spellEnd"/>
                                  <w:r w:rsidRPr="000256BB">
                                    <w:rPr>
                                      <w:rFonts w:asciiTheme="minorHAnsi" w:eastAsia="Times New Roman" w:hAnsiTheme="minorHAnsi"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 on </w:t>
                                  </w:r>
                                  <w:proofErr w:type="spellStart"/>
                                  <w:r w:rsidRPr="000256BB">
                                    <w:rPr>
                                      <w:rFonts w:asciiTheme="minorHAnsi" w:eastAsia="Times New Roman" w:hAnsiTheme="minorHAnsi"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>Greek</w:t>
                                  </w:r>
                                  <w:proofErr w:type="spellEnd"/>
                                  <w:r w:rsidRPr="000256BB">
                                    <w:rPr>
                                      <w:rFonts w:asciiTheme="minorHAnsi" w:eastAsia="Times New Roman" w:hAnsiTheme="minorHAnsi"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56BB">
                                    <w:rPr>
                                      <w:rFonts w:asciiTheme="minorHAnsi" w:eastAsia="Times New Roman" w:hAnsiTheme="minorHAnsi"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>Islands</w:t>
                                  </w:r>
                                  <w:proofErr w:type="spellEnd"/>
                                  <w:r w:rsidRPr="000256BB">
                                    <w:rPr>
                                      <w:rFonts w:asciiTheme="minorHAnsi" w:eastAsia="Times New Roman" w:hAnsiTheme="minorHAnsi"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56BB">
                                    <w:rPr>
                                      <w:rFonts w:asciiTheme="minorHAnsi" w:eastAsia="Times New Roman" w:hAnsiTheme="minorHAnsi"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>and</w:t>
                                  </w:r>
                                  <w:proofErr w:type="spellEnd"/>
                                  <w:r w:rsidRPr="000256BB">
                                    <w:rPr>
                                      <w:rFonts w:asciiTheme="minorHAnsi" w:eastAsia="Times New Roman" w:hAnsiTheme="minorHAnsi"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56BB">
                                    <w:rPr>
                                      <w:rFonts w:asciiTheme="minorHAnsi" w:eastAsia="Times New Roman" w:hAnsiTheme="minorHAnsi"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>other</w:t>
                                  </w:r>
                                  <w:proofErr w:type="spellEnd"/>
                                  <w:r w:rsidRPr="000256BB">
                                    <w:rPr>
                                      <w:rFonts w:asciiTheme="minorHAnsi" w:eastAsia="Times New Roman" w:hAnsiTheme="minorHAnsi"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56BB">
                                    <w:rPr>
                                      <w:rFonts w:asciiTheme="minorHAnsi" w:eastAsia="Times New Roman" w:hAnsiTheme="minorHAnsi"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>landscape</w:t>
                                  </w:r>
                                  <w:proofErr w:type="spellEnd"/>
                                  <w:r w:rsidRPr="000256BB">
                                    <w:rPr>
                                      <w:rFonts w:asciiTheme="minorHAnsi" w:eastAsia="Times New Roman" w:hAnsiTheme="minorHAnsi"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56BB">
                                    <w:rPr>
                                      <w:rFonts w:asciiTheme="minorHAnsi" w:eastAsia="Times New Roman" w:hAnsiTheme="minorHAnsi"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>related</w:t>
                                  </w:r>
                                  <w:proofErr w:type="spellEnd"/>
                                  <w:r w:rsidRPr="000256BB">
                                    <w:rPr>
                                      <w:rFonts w:asciiTheme="minorHAnsi" w:eastAsia="Times New Roman" w:hAnsiTheme="minorHAnsi"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56BB">
                                    <w:rPr>
                                      <w:rFonts w:asciiTheme="minorHAnsi" w:eastAsia="Times New Roman" w:hAnsiTheme="minorHAnsi"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>water</w:t>
                                  </w:r>
                                  <w:proofErr w:type="spellEnd"/>
                                  <w:r w:rsidRPr="000256BB">
                                    <w:rPr>
                                      <w:rFonts w:asciiTheme="minorHAnsi" w:eastAsia="Times New Roman" w:hAnsiTheme="minorHAnsi"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56BB">
                                    <w:rPr>
                                      <w:rFonts w:asciiTheme="minorHAnsi" w:eastAsia="Times New Roman" w:hAnsiTheme="minorHAnsi"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>systems</w:t>
                                  </w:r>
                                  <w:proofErr w:type="spellEnd"/>
                                  <w:r w:rsidRPr="000256BB">
                                    <w:rPr>
                                      <w:rFonts w:asciiTheme="minorHAnsi" w:eastAsia="Times New Roman" w:hAnsiTheme="minorHAnsi"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56BB">
                                    <w:rPr>
                                      <w:rFonts w:asciiTheme="minorHAnsi" w:eastAsia="Times New Roman" w:hAnsiTheme="minorHAnsi"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>of</w:t>
                                  </w:r>
                                  <w:proofErr w:type="spellEnd"/>
                                  <w:r w:rsidRPr="000256BB">
                                    <w:rPr>
                                      <w:rFonts w:asciiTheme="minorHAnsi" w:eastAsia="Times New Roman" w:hAnsiTheme="minorHAnsi"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56BB">
                                    <w:rPr>
                                      <w:rFonts w:asciiTheme="minorHAnsi" w:eastAsia="Times New Roman" w:hAnsiTheme="minorHAnsi"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>the</w:t>
                                  </w:r>
                                  <w:proofErr w:type="spellEnd"/>
                                  <w:r w:rsidRPr="000256BB">
                                    <w:rPr>
                                      <w:rFonts w:asciiTheme="minorHAnsi" w:eastAsia="Times New Roman" w:hAnsiTheme="minorHAnsi" w:cstheme="minorHAnsi"/>
                                      <w:iCs/>
                                      <w:sz w:val="20"/>
                                      <w:szCs w:val="20"/>
                                      <w:lang w:eastAsia="sl-SI"/>
                                    </w:rPr>
                                    <w:t xml:space="preserve"> past</w:t>
                                  </w:r>
                                  <w:r w:rsidRPr="000256BB">
                                    <w:rPr>
                                      <w:rFonts w:asciiTheme="minorHAnsi" w:eastAsia="Times New Roman" w:hAnsiTheme="minorHAnsi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  <w:t>.</w:t>
                                  </w:r>
                                  <w:bookmarkEnd w:id="1"/>
                                </w:p>
                              </w:tc>
                              <w:tc>
                                <w:tcPr>
                                  <w:tcW w:w="2698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069C30A6" w14:textId="77777777" w:rsidR="000256BB" w:rsidRPr="000256BB" w:rsidRDefault="000256BB" w:rsidP="000256BB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Professor</w:t>
                                  </w:r>
                                  <w:proofErr w:type="spellEnd"/>
                                  <w:r w:rsidRPr="000256B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Michael </w:t>
                                  </w: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Scoullos</w:t>
                                  </w:r>
                                  <w:proofErr w:type="spellEnd"/>
                                  <w:r w:rsidRPr="000256B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D.Sc</w:t>
                                  </w:r>
                                  <w:proofErr w:type="spellEnd"/>
                                  <w:r w:rsidRPr="000256B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PhD</w:t>
                                  </w:r>
                                  <w:proofErr w:type="spellEnd"/>
                                </w:p>
                              </w:tc>
                            </w:tr>
                            <w:tr w:rsidR="000256BB" w:rsidRPr="000256BB" w14:paraId="6AB65565" w14:textId="77777777" w:rsidTr="00780BB0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2056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5AB7ECB5" w14:textId="77777777" w:rsidR="000256BB" w:rsidRPr="000256BB" w:rsidRDefault="000256BB" w:rsidP="000256BB">
                                  <w:pPr>
                                    <w:pStyle w:val="Brezrazmikov"/>
                                    <w:rPr>
                                      <w:rFonts w:eastAsia="Times New Roman" w:cstheme="minorHAnsi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0256BB">
                                    <w:rPr>
                                      <w:rFonts w:eastAsia="Times New Roman" w:cstheme="minorHAnsi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lang w:eastAsia="sl-SI"/>
                                    </w:rPr>
                                    <w:t>10.00–10.15</w:t>
                                  </w:r>
                                </w:p>
                              </w:tc>
                              <w:tc>
                                <w:tcPr>
                                  <w:tcW w:w="6095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5D00C686" w14:textId="77777777" w:rsidR="000256BB" w:rsidRPr="000256BB" w:rsidRDefault="000256BB" w:rsidP="000256BB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0256BB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lang w:eastAsia="sl-SI"/>
                                    </w:rPr>
                                    <w:t>Razprava, vprašanja</w:t>
                                  </w:r>
                                </w:p>
                                <w:p w14:paraId="01CCFCAB" w14:textId="77777777" w:rsidR="000256BB" w:rsidRPr="000256BB" w:rsidRDefault="000256BB" w:rsidP="000256BB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bCs/>
                                      <w:iCs/>
                                      <w:sz w:val="20"/>
                                      <w:szCs w:val="20"/>
                                    </w:rPr>
                                    <w:t>Discussion</w:t>
                                  </w:r>
                                  <w:proofErr w:type="spellEnd"/>
                                  <w:r w:rsidRPr="000256BB">
                                    <w:rPr>
                                      <w:rFonts w:cstheme="minorHAnsi"/>
                                      <w:bCs/>
                                      <w:i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bCs/>
                                      <w:iCs/>
                                      <w:sz w:val="20"/>
                                      <w:szCs w:val="20"/>
                                    </w:rPr>
                                    <w:t>and</w:t>
                                  </w:r>
                                  <w:proofErr w:type="spellEnd"/>
                                  <w:r w:rsidRPr="000256BB">
                                    <w:rPr>
                                      <w:rFonts w:cstheme="minorHAnsi"/>
                                      <w:bCs/>
                                      <w:i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bCs/>
                                      <w:iCs/>
                                      <w:sz w:val="20"/>
                                      <w:szCs w:val="20"/>
                                    </w:rPr>
                                    <w:t>questions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698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3005D482" w14:textId="77777777" w:rsidR="000256BB" w:rsidRPr="000256BB" w:rsidRDefault="000256BB" w:rsidP="000256BB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0256BB" w:rsidRPr="000256BB" w14:paraId="71BBA75E" w14:textId="77777777" w:rsidTr="00780BB0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2056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6FF6F02F" w14:textId="77777777" w:rsidR="000256BB" w:rsidRPr="000256BB" w:rsidRDefault="000256BB" w:rsidP="000256BB">
                                  <w:pPr>
                                    <w:pStyle w:val="Brezrazmikov"/>
                                    <w:rPr>
                                      <w:rFonts w:eastAsia="Times New Roman" w:cstheme="minorHAnsi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0256BB">
                                    <w:rPr>
                                      <w:rFonts w:eastAsia="Times New Roman" w:cstheme="minorHAnsi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lang w:eastAsia="sl-SI"/>
                                    </w:rPr>
                                    <w:t>10.15–10.30</w:t>
                                  </w:r>
                                </w:p>
                              </w:tc>
                              <w:tc>
                                <w:tcPr>
                                  <w:tcW w:w="6095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6F693BE0" w14:textId="77777777" w:rsidR="000256BB" w:rsidRPr="000256BB" w:rsidRDefault="000256BB" w:rsidP="000256BB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256BB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Odmor</w:t>
                                  </w:r>
                                </w:p>
                                <w:p w14:paraId="332AE382" w14:textId="77777777" w:rsidR="000256BB" w:rsidRPr="000256BB" w:rsidRDefault="000256BB" w:rsidP="000256BB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bCs/>
                                      <w:iCs/>
                                      <w:sz w:val="20"/>
                                      <w:szCs w:val="20"/>
                                    </w:rPr>
                                    <w:t>Break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698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0F66B1B2" w14:textId="77777777" w:rsidR="000256BB" w:rsidRPr="000256BB" w:rsidRDefault="000256BB" w:rsidP="000256BB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256BB" w:rsidRPr="000256BB" w14:paraId="0A43DFBE" w14:textId="77777777" w:rsidTr="00780BB0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2056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4710B9B5" w14:textId="77777777" w:rsidR="000256BB" w:rsidRPr="000256BB" w:rsidRDefault="000256BB" w:rsidP="000256BB">
                                  <w:pPr>
                                    <w:pStyle w:val="Brezrazmikov"/>
                                    <w:rPr>
                                      <w:rFonts w:eastAsia="Times New Roman" w:cstheme="minorHAnsi"/>
                                      <w:color w:val="000000" w:themeColor="text1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0256BB">
                                    <w:rPr>
                                      <w:rFonts w:eastAsia="Times New Roman" w:cstheme="minorHAnsi"/>
                                      <w:color w:val="000000" w:themeColor="text1"/>
                                      <w:sz w:val="20"/>
                                      <w:szCs w:val="20"/>
                                      <w:lang w:eastAsia="sl-SI"/>
                                    </w:rPr>
                                    <w:t>10.30–11.00</w:t>
                                  </w:r>
                                </w:p>
                              </w:tc>
                              <w:tc>
                                <w:tcPr>
                                  <w:tcW w:w="6095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67B138A2" w14:textId="77777777" w:rsidR="000256BB" w:rsidRPr="000256BB" w:rsidRDefault="000256BB" w:rsidP="000256BB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0256BB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HYDRIA projekt</w:t>
                                  </w:r>
                                </w:p>
                                <w:p w14:paraId="14D67D90" w14:textId="77777777" w:rsidR="000256BB" w:rsidRPr="000256BB" w:rsidRDefault="000256BB" w:rsidP="000256BB">
                                  <w:pPr>
                                    <w:pStyle w:val="Brezrazmikov"/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</w:rPr>
                                    <w:t xml:space="preserve">HYDRIA </w:t>
                                  </w: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</w:rPr>
                                    <w:t>project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698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039BC792" w14:textId="77777777" w:rsidR="000256BB" w:rsidRPr="000256BB" w:rsidRDefault="000256BB" w:rsidP="000256BB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Ms</w:t>
                                  </w:r>
                                  <w:proofErr w:type="spellEnd"/>
                                  <w:r w:rsidRPr="000256B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Iro </w:t>
                                  </w: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Alampei</w:t>
                                  </w:r>
                                  <w:proofErr w:type="spellEnd"/>
                                  <w:r w:rsidRPr="000256B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MEdIES</w:t>
                                  </w:r>
                                  <w:proofErr w:type="spellEnd"/>
                                </w:p>
                              </w:tc>
                            </w:tr>
                            <w:tr w:rsidR="000256BB" w:rsidRPr="000256BB" w14:paraId="7F419AEC" w14:textId="77777777" w:rsidTr="00780BB0">
                              <w:trPr>
                                <w:trHeight w:val="813"/>
                                <w:jc w:val="center"/>
                              </w:trPr>
                              <w:tc>
                                <w:tcPr>
                                  <w:tcW w:w="2056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68EB3C3C" w14:textId="77777777" w:rsidR="000256BB" w:rsidRPr="000256BB" w:rsidRDefault="000256BB" w:rsidP="000256BB">
                                  <w:pPr>
                                    <w:pStyle w:val="Brezrazmikov"/>
                                    <w:rPr>
                                      <w:rFonts w:eastAsia="Times New Roman" w:cstheme="minorHAnsi"/>
                                      <w:color w:val="000000" w:themeColor="text1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0256BB">
                                    <w:rPr>
                                      <w:rFonts w:eastAsia="Times New Roman" w:cstheme="minorHAnsi"/>
                                      <w:color w:val="000000" w:themeColor="text1"/>
                                      <w:sz w:val="20"/>
                                      <w:szCs w:val="20"/>
                                      <w:lang w:eastAsia="sl-SI"/>
                                    </w:rPr>
                                    <w:t>11.00–11.40</w:t>
                                  </w:r>
                                </w:p>
                              </w:tc>
                              <w:tc>
                                <w:tcPr>
                                  <w:tcW w:w="6095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2372BD30" w14:textId="77777777" w:rsidR="000256BB" w:rsidRPr="000256BB" w:rsidRDefault="000256BB" w:rsidP="000256BB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256BB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Življenje v harmoniji z naravo: MIO-ECSDE prikazi učenja skozi pokrajine</w:t>
                                  </w:r>
                                </w:p>
                                <w:p w14:paraId="03D0A9CA" w14:textId="77777777" w:rsidR="000256BB" w:rsidRPr="000256BB" w:rsidRDefault="000256BB" w:rsidP="000256BB">
                                  <w:pPr>
                                    <w:pStyle w:val="Brezrazmikov"/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</w:rPr>
                                    <w:t>Living</w:t>
                                  </w:r>
                                  <w:proofErr w:type="spellEnd"/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</w:rPr>
                                    <w:t xml:space="preserve"> in </w:t>
                                  </w: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</w:rPr>
                                    <w:t>harmony</w:t>
                                  </w:r>
                                  <w:proofErr w:type="spellEnd"/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</w:rPr>
                                    <w:t>with</w:t>
                                  </w:r>
                                  <w:proofErr w:type="spellEnd"/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</w:rPr>
                                    <w:t xml:space="preserve"> nature: MIO-ECSDE </w:t>
                                  </w: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</w:rPr>
                                    <w:t>showcases</w:t>
                                  </w:r>
                                  <w:proofErr w:type="spellEnd"/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</w:rPr>
                                    <w:t xml:space="preserve"> on </w:t>
                                  </w: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</w:rPr>
                                    <w:t>learning</w:t>
                                  </w:r>
                                  <w:proofErr w:type="spellEnd"/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</w:rPr>
                                    <w:t>through</w:t>
                                  </w:r>
                                  <w:proofErr w:type="spellEnd"/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iCs/>
                                      <w:sz w:val="20"/>
                                      <w:szCs w:val="20"/>
                                    </w:rPr>
                                    <w:t>landscapes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698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770E6B91" w14:textId="77777777" w:rsidR="000256BB" w:rsidRPr="000256BB" w:rsidRDefault="000256BB" w:rsidP="000256BB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256B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dr. </w:t>
                                  </w: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Thomais</w:t>
                                  </w:r>
                                  <w:proofErr w:type="spellEnd"/>
                                  <w:r w:rsidRPr="000256B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Vlachogianni</w:t>
                                  </w:r>
                                  <w:proofErr w:type="spellEnd"/>
                                </w:p>
                              </w:tc>
                            </w:tr>
                            <w:tr w:rsidR="000256BB" w:rsidRPr="000256BB" w14:paraId="7CCAF7A5" w14:textId="77777777" w:rsidTr="00780BB0">
                              <w:trPr>
                                <w:trHeight w:val="316"/>
                                <w:jc w:val="center"/>
                              </w:trPr>
                              <w:tc>
                                <w:tcPr>
                                  <w:tcW w:w="2056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12E15CAD" w14:textId="77777777" w:rsidR="000256BB" w:rsidRPr="000256BB" w:rsidRDefault="000256BB" w:rsidP="000256BB">
                                  <w:pPr>
                                    <w:pStyle w:val="Brezrazmikov"/>
                                    <w:rPr>
                                      <w:rFonts w:eastAsia="Times New Roman" w:cstheme="minorHAnsi"/>
                                      <w:color w:val="000000" w:themeColor="text1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0256BB">
                                    <w:rPr>
                                      <w:rFonts w:eastAsia="Times New Roman" w:cstheme="minorHAnsi"/>
                                      <w:color w:val="000000" w:themeColor="text1"/>
                                      <w:sz w:val="20"/>
                                      <w:szCs w:val="20"/>
                                      <w:lang w:eastAsia="sl-SI"/>
                                    </w:rPr>
                                    <w:t>11.40–12.00</w:t>
                                  </w:r>
                                </w:p>
                              </w:tc>
                              <w:tc>
                                <w:tcPr>
                                  <w:tcW w:w="6095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6AAD25F2" w14:textId="77777777" w:rsidR="000256BB" w:rsidRPr="000256BB" w:rsidRDefault="000256BB" w:rsidP="000256BB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256BB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Odmor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0F95B199" w14:textId="77777777" w:rsidR="000256BB" w:rsidRPr="000256BB" w:rsidRDefault="000256BB" w:rsidP="000256BB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256BB" w:rsidRPr="000256BB" w14:paraId="42F97152" w14:textId="77777777" w:rsidTr="00780BB0">
                              <w:trPr>
                                <w:trHeight w:val="573"/>
                                <w:jc w:val="center"/>
                              </w:trPr>
                              <w:tc>
                                <w:tcPr>
                                  <w:tcW w:w="2056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118B7692" w14:textId="77777777" w:rsidR="000256BB" w:rsidRPr="000256BB" w:rsidRDefault="000256BB" w:rsidP="000256BB">
                                  <w:pPr>
                                    <w:pStyle w:val="Brezrazmikov"/>
                                    <w:rPr>
                                      <w:rFonts w:eastAsia="Times New Roman" w:cstheme="minorHAnsi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0256BB">
                                    <w:rPr>
                                      <w:rFonts w:eastAsia="Times New Roman" w:cstheme="minorHAnsi"/>
                                      <w:color w:val="000000" w:themeColor="text1"/>
                                      <w:sz w:val="20"/>
                                      <w:szCs w:val="20"/>
                                      <w:lang w:eastAsia="sl-SI"/>
                                    </w:rPr>
                                    <w:t>12.00–12.30</w:t>
                                  </w:r>
                                </w:p>
                              </w:tc>
                              <w:tc>
                                <w:tcPr>
                                  <w:tcW w:w="6095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2E507BCF" w14:textId="0D306129" w:rsidR="000256BB" w:rsidRPr="000256BB" w:rsidRDefault="000256BB" w:rsidP="000256BB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256BB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Kulturne krajine in storitve ekosistemov.</w:t>
                                  </w:r>
                                </w:p>
                                <w:p w14:paraId="60AA7396" w14:textId="77777777" w:rsidR="000256BB" w:rsidRPr="000256BB" w:rsidRDefault="000256BB" w:rsidP="000256BB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Cultural</w:t>
                                  </w:r>
                                  <w:proofErr w:type="spellEnd"/>
                                  <w:r w:rsidRPr="000256B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landscapes</w:t>
                                  </w:r>
                                  <w:proofErr w:type="spellEnd"/>
                                  <w:r w:rsidRPr="000256B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and</w:t>
                                  </w:r>
                                  <w:proofErr w:type="spellEnd"/>
                                  <w:r w:rsidRPr="000256B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ecosystem</w:t>
                                  </w:r>
                                  <w:proofErr w:type="spellEnd"/>
                                  <w:r w:rsidRPr="000256B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services</w:t>
                                  </w:r>
                                  <w:proofErr w:type="spellEnd"/>
                                  <w:r w:rsidRPr="000256B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698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062134F6" w14:textId="77777777" w:rsidR="000256BB" w:rsidRPr="000256BB" w:rsidRDefault="000256BB" w:rsidP="000256BB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256B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dr. </w:t>
                                  </w: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Vasso</w:t>
                                  </w:r>
                                  <w:proofErr w:type="spellEnd"/>
                                  <w:r w:rsidRPr="000256B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Vlami</w:t>
                                  </w:r>
                                  <w:proofErr w:type="spellEnd"/>
                                </w:p>
                              </w:tc>
                            </w:tr>
                            <w:tr w:rsidR="000256BB" w:rsidRPr="000256BB" w14:paraId="64B24C26" w14:textId="77777777" w:rsidTr="00780BB0">
                              <w:trPr>
                                <w:trHeight w:val="652"/>
                                <w:jc w:val="center"/>
                              </w:trPr>
                              <w:tc>
                                <w:tcPr>
                                  <w:tcW w:w="2056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767D3A37" w14:textId="77777777" w:rsidR="000256BB" w:rsidRPr="000256BB" w:rsidRDefault="000256BB" w:rsidP="000256BB">
                                  <w:pPr>
                                    <w:pStyle w:val="Brezrazmikov"/>
                                    <w:rPr>
                                      <w:rFonts w:eastAsia="Times New Roman" w:cstheme="minorHAnsi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0256BB">
                                    <w:rPr>
                                      <w:rFonts w:eastAsia="Times New Roman" w:cstheme="minorHAnsi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lang w:eastAsia="sl-SI"/>
                                    </w:rPr>
                                    <w:t>12.30–13.00</w:t>
                                  </w:r>
                                </w:p>
                              </w:tc>
                              <w:tc>
                                <w:tcPr>
                                  <w:tcW w:w="6095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3D2F519B" w14:textId="77777777" w:rsidR="000256BB" w:rsidRPr="000256BB" w:rsidRDefault="000256BB" w:rsidP="000256BB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256BB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Razprava, vprašanja </w:t>
                                  </w:r>
                                </w:p>
                                <w:p w14:paraId="5B5A8A70" w14:textId="77777777" w:rsidR="000256BB" w:rsidRPr="000256BB" w:rsidRDefault="000256BB" w:rsidP="000256BB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bCs/>
                                      <w:iCs/>
                                      <w:sz w:val="20"/>
                                      <w:szCs w:val="20"/>
                                    </w:rPr>
                                    <w:t>Discussion</w:t>
                                  </w:r>
                                  <w:proofErr w:type="spellEnd"/>
                                  <w:r w:rsidRPr="000256BB">
                                    <w:rPr>
                                      <w:rFonts w:cstheme="minorHAnsi"/>
                                      <w:bCs/>
                                      <w:i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bCs/>
                                      <w:iCs/>
                                      <w:sz w:val="20"/>
                                      <w:szCs w:val="20"/>
                                    </w:rPr>
                                    <w:t>and</w:t>
                                  </w:r>
                                  <w:proofErr w:type="spellEnd"/>
                                  <w:r w:rsidRPr="000256BB">
                                    <w:rPr>
                                      <w:rFonts w:cstheme="minorHAnsi"/>
                                      <w:bCs/>
                                      <w:i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bCs/>
                                      <w:iCs/>
                                      <w:sz w:val="20"/>
                                      <w:szCs w:val="20"/>
                                    </w:rPr>
                                    <w:t>questions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698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3B7DD071" w14:textId="77777777" w:rsidR="000256BB" w:rsidRPr="000256BB" w:rsidRDefault="000256BB" w:rsidP="000256BB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256BB" w:rsidRPr="000256BB" w14:paraId="4ACF41FD" w14:textId="77777777" w:rsidTr="00780BB0">
                              <w:trPr>
                                <w:trHeight w:val="715"/>
                                <w:jc w:val="center"/>
                              </w:trPr>
                              <w:tc>
                                <w:tcPr>
                                  <w:tcW w:w="2056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27204A7D" w14:textId="77777777" w:rsidR="000256BB" w:rsidRPr="000256BB" w:rsidRDefault="000256BB" w:rsidP="000256BB">
                                  <w:pPr>
                                    <w:pStyle w:val="Brezrazmikov"/>
                                    <w:rPr>
                                      <w:rFonts w:eastAsia="Times New Roman" w:cstheme="minorHAnsi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lang w:eastAsia="sl-SI"/>
                                    </w:rPr>
                                  </w:pPr>
                                  <w:r w:rsidRPr="000256BB">
                                    <w:rPr>
                                      <w:rFonts w:eastAsia="Times New Roman" w:cstheme="minorHAnsi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lang w:eastAsia="sl-SI"/>
                                    </w:rPr>
                                    <w:t>13.00–13.30</w:t>
                                  </w:r>
                                </w:p>
                              </w:tc>
                              <w:tc>
                                <w:tcPr>
                                  <w:tcW w:w="6095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1CD65A7B" w14:textId="77777777" w:rsidR="000256BB" w:rsidRPr="000256BB" w:rsidRDefault="000256BB" w:rsidP="000256BB">
                                  <w:pPr>
                                    <w:pStyle w:val="Brezrazmikov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256BB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Zaključki konference</w:t>
                                  </w:r>
                                </w:p>
                                <w:p w14:paraId="6659D595" w14:textId="77777777" w:rsidR="000256BB" w:rsidRPr="000256BB" w:rsidRDefault="000256BB" w:rsidP="000256BB">
                                  <w:pPr>
                                    <w:pStyle w:val="Brezrazmikov"/>
                                    <w:rPr>
                                      <w:rFonts w:cstheme="minorHAnsi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bCs/>
                                      <w:sz w:val="20"/>
                                      <w:szCs w:val="20"/>
                                    </w:rPr>
                                    <w:t>Summaries</w:t>
                                  </w:r>
                                  <w:proofErr w:type="spellEnd"/>
                                  <w:r w:rsidRPr="000256BB">
                                    <w:rPr>
                                      <w:rFonts w:cstheme="minorHAnsi"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bCs/>
                                      <w:sz w:val="20"/>
                                      <w:szCs w:val="20"/>
                                    </w:rPr>
                                    <w:t>of</w:t>
                                  </w:r>
                                  <w:proofErr w:type="spellEnd"/>
                                  <w:r w:rsidRPr="000256BB">
                                    <w:rPr>
                                      <w:rFonts w:cstheme="minorHAnsi"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bCs/>
                                      <w:sz w:val="20"/>
                                      <w:szCs w:val="20"/>
                                    </w:rPr>
                                    <w:t>the</w:t>
                                  </w:r>
                                  <w:proofErr w:type="spellEnd"/>
                                  <w:r w:rsidRPr="000256BB">
                                    <w:rPr>
                                      <w:rFonts w:cstheme="minorHAnsi"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256BB">
                                    <w:rPr>
                                      <w:rFonts w:cstheme="minorHAnsi"/>
                                      <w:bCs/>
                                      <w:sz w:val="20"/>
                                      <w:szCs w:val="20"/>
                                    </w:rPr>
                                    <w:t>conference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698" w:type="dxa"/>
                                  <w:shd w:val="clear" w:color="auto" w:fill="auto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1F63981D" w14:textId="77777777" w:rsidR="000256BB" w:rsidRPr="000256BB" w:rsidRDefault="000256BB" w:rsidP="000256BB">
                                  <w:pPr>
                                    <w:pStyle w:val="Brezrazmikov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C3472DE" w14:textId="77777777" w:rsidR="00916BCC" w:rsidRPr="000256BB" w:rsidRDefault="00916BCC" w:rsidP="00916BCC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2.5pt;margin-top:264.75pt;width:550.5pt;height:48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" filled="f" stroked="f">
                <v:textbox>
                  <w:txbxContent>
                    <w:tbl>
                      <w:tblPr>
                        <w:tblW w:w="10849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056"/>
                        <w:gridCol w:w="6095"/>
                        <w:gridCol w:w="2698"/>
                      </w:tblGrid>
                      <w:tr w:rsidR="000256BB" w:rsidRPr="000256BB" w14:paraId="25EEF95F" w14:textId="77777777" w:rsidTr="00780BB0">
                        <w:trPr>
                          <w:trHeight w:val="417"/>
                          <w:jc w:val="center"/>
                        </w:trPr>
                        <w:tc>
                          <w:tcPr>
                            <w:tcW w:w="2056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  <w:hideMark/>
                          </w:tcPr>
                          <w:p w14:paraId="20866866" w14:textId="096639AF" w:rsidR="000256BB" w:rsidRPr="00780BB0" w:rsidRDefault="000256BB" w:rsidP="00780BB0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780BB0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Čas</w:t>
                            </w:r>
                            <w:r w:rsidR="00780BB0" w:rsidRPr="00780BB0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/</w:t>
                            </w:r>
                            <w:r w:rsidRPr="00780BB0">
                              <w:rPr>
                                <w:rFonts w:cstheme="minorHAnsi"/>
                                <w:bCs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6095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  <w:hideMark/>
                          </w:tcPr>
                          <w:p w14:paraId="7BB7FC66" w14:textId="13ED8420" w:rsidR="000256BB" w:rsidRPr="00780BB0" w:rsidRDefault="000256BB" w:rsidP="00780BB0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780BB0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Teme</w:t>
                            </w:r>
                            <w:r w:rsidR="00780BB0" w:rsidRPr="00780BB0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/</w:t>
                            </w:r>
                            <w:proofErr w:type="spellStart"/>
                            <w:r w:rsidRPr="00780BB0">
                              <w:rPr>
                                <w:rFonts w:cstheme="minorHAnsi"/>
                                <w:bCs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>Presentations</w:t>
                            </w:r>
                            <w:proofErr w:type="spellEnd"/>
                          </w:p>
                        </w:tc>
                        <w:tc>
                          <w:tcPr>
                            <w:tcW w:w="2698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  <w:hideMark/>
                          </w:tcPr>
                          <w:p w14:paraId="210DB53F" w14:textId="056FFB89" w:rsidR="000256BB" w:rsidRPr="00780BB0" w:rsidRDefault="000256BB" w:rsidP="00780BB0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780BB0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Predavatelji</w:t>
                            </w:r>
                            <w:r w:rsidR="00780BB0" w:rsidRPr="00780BB0">
                              <w:rPr>
                                <w:rFonts w:cstheme="minorHAnsi"/>
                                <w:sz w:val="20"/>
                                <w:szCs w:val="20"/>
                                <w:lang w:eastAsia="sl-SI"/>
                              </w:rPr>
                              <w:t>/</w:t>
                            </w:r>
                            <w:proofErr w:type="spellStart"/>
                            <w:r w:rsidRPr="00780BB0">
                              <w:rPr>
                                <w:rFonts w:cstheme="minorHAnsi"/>
                                <w:bCs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>Lecturers</w:t>
                            </w:r>
                            <w:proofErr w:type="spellEnd"/>
                          </w:p>
                        </w:tc>
                      </w:tr>
                      <w:tr w:rsidR="000256BB" w:rsidRPr="000256BB" w14:paraId="0F765BC9" w14:textId="77777777" w:rsidTr="00780BB0">
                        <w:trPr>
                          <w:trHeight w:val="412"/>
                          <w:jc w:val="center"/>
                        </w:trPr>
                        <w:tc>
                          <w:tcPr>
                            <w:tcW w:w="2056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5BE16FED" w14:textId="77777777" w:rsidR="000256BB" w:rsidRPr="000256BB" w:rsidRDefault="000256BB" w:rsidP="000256BB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0256B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sobota, 24. 4. 2021</w:t>
                            </w:r>
                          </w:p>
                          <w:p w14:paraId="728FBCB3" w14:textId="77777777" w:rsidR="000256BB" w:rsidRPr="000256BB" w:rsidRDefault="000256BB" w:rsidP="000256BB">
                            <w:pPr>
                              <w:pStyle w:val="Brezrazmikov"/>
                              <w:rPr>
                                <w:rFonts w:cstheme="minorHAnsi"/>
                                <w:bCs/>
                                <w:iCs/>
                                <w:sz w:val="20"/>
                                <w:szCs w:val="20"/>
                                <w:lang w:eastAsia="sl-SI"/>
                              </w:rPr>
                            </w:pPr>
                            <w:proofErr w:type="spellStart"/>
                            <w:r w:rsidRPr="000256BB">
                              <w:rPr>
                                <w:rFonts w:cstheme="minorHAnsi"/>
                                <w:bCs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>Saturday</w:t>
                            </w:r>
                            <w:proofErr w:type="spellEnd"/>
                            <w:r w:rsidRPr="000256BB">
                              <w:rPr>
                                <w:rFonts w:cstheme="minorHAnsi"/>
                                <w:bCs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 xml:space="preserve">, 24th </w:t>
                            </w:r>
                            <w:proofErr w:type="spellStart"/>
                            <w:r w:rsidRPr="000256BB">
                              <w:rPr>
                                <w:rFonts w:cstheme="minorHAnsi"/>
                                <w:bCs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>of</w:t>
                            </w:r>
                            <w:proofErr w:type="spellEnd"/>
                            <w:r w:rsidRPr="000256BB">
                              <w:rPr>
                                <w:rFonts w:cstheme="minorHAnsi"/>
                                <w:bCs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 xml:space="preserve"> April</w:t>
                            </w:r>
                          </w:p>
                        </w:tc>
                        <w:tc>
                          <w:tcPr>
                            <w:tcW w:w="6095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0F47048F" w14:textId="77777777" w:rsidR="000256BB" w:rsidRPr="000256BB" w:rsidRDefault="000256BB" w:rsidP="000256BB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0256B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Dopoldanski sklop</w:t>
                            </w:r>
                          </w:p>
                          <w:p w14:paraId="32869A39" w14:textId="77777777" w:rsidR="000256BB" w:rsidRPr="000256BB" w:rsidRDefault="000256BB" w:rsidP="000256BB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</w:pPr>
                            <w:proofErr w:type="spellStart"/>
                            <w:r w:rsidRPr="000256BB">
                              <w:rPr>
                                <w:rFonts w:cstheme="minorHAnsi"/>
                                <w:bCs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>Morning</w:t>
                            </w:r>
                            <w:proofErr w:type="spellEnd"/>
                            <w:r w:rsidRPr="000256BB">
                              <w:rPr>
                                <w:rFonts w:cstheme="minorHAnsi"/>
                                <w:bCs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 xml:space="preserve"> part</w:t>
                            </w:r>
                          </w:p>
                        </w:tc>
                        <w:tc>
                          <w:tcPr>
                            <w:tcW w:w="2698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70D73FFD" w14:textId="77777777" w:rsidR="000256BB" w:rsidRPr="000256BB" w:rsidRDefault="000256BB" w:rsidP="000256BB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0256B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Vodita Mitja Bricelj in Igor Lipovšek</w:t>
                            </w:r>
                          </w:p>
                          <w:p w14:paraId="0CBED176" w14:textId="77777777" w:rsidR="000256BB" w:rsidRPr="000256BB" w:rsidRDefault="000256BB" w:rsidP="000256BB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</w:pPr>
                            <w:proofErr w:type="spellStart"/>
                            <w:r w:rsidRPr="000256BB">
                              <w:rPr>
                                <w:rFonts w:cstheme="minorHAnsi"/>
                                <w:bCs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>Leaders</w:t>
                            </w:r>
                            <w:proofErr w:type="spellEnd"/>
                            <w:r w:rsidRPr="000256BB">
                              <w:rPr>
                                <w:rFonts w:cstheme="minorHAnsi"/>
                                <w:bCs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 xml:space="preserve"> Mitja B. </w:t>
                            </w:r>
                            <w:proofErr w:type="spellStart"/>
                            <w:r w:rsidRPr="000256BB">
                              <w:rPr>
                                <w:rFonts w:cstheme="minorHAnsi"/>
                                <w:bCs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>and</w:t>
                            </w:r>
                            <w:proofErr w:type="spellEnd"/>
                            <w:r w:rsidRPr="000256BB">
                              <w:rPr>
                                <w:rFonts w:cstheme="minorHAnsi"/>
                                <w:bCs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 xml:space="preserve"> Igor L.</w:t>
                            </w:r>
                          </w:p>
                        </w:tc>
                      </w:tr>
                      <w:tr w:rsidR="000256BB" w:rsidRPr="000256BB" w14:paraId="48476BF1" w14:textId="77777777" w:rsidTr="00780BB0">
                        <w:trPr>
                          <w:trHeight w:val="397"/>
                          <w:jc w:val="center"/>
                        </w:trPr>
                        <w:tc>
                          <w:tcPr>
                            <w:tcW w:w="2056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4AABDF2C" w14:textId="3B714E3A" w:rsidR="000256BB" w:rsidRPr="000256BB" w:rsidRDefault="000256BB" w:rsidP="00B34DF6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0256B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8.</w:t>
                            </w:r>
                            <w:r w:rsidR="00B34DF6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30</w:t>
                            </w:r>
                            <w:r w:rsidRPr="000256B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–</w:t>
                            </w:r>
                            <w:r w:rsidR="00B34DF6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8</w:t>
                            </w:r>
                            <w:r w:rsidRPr="000256B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.50</w:t>
                            </w:r>
                          </w:p>
                        </w:tc>
                        <w:tc>
                          <w:tcPr>
                            <w:tcW w:w="6095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3A7D89FB" w14:textId="1A3A0F2A" w:rsidR="000256BB" w:rsidRPr="000256BB" w:rsidRDefault="000256BB" w:rsidP="00780BB0">
                            <w:pPr>
                              <w:pStyle w:val="Brezrazmikov"/>
                              <w:rPr>
                                <w:rFonts w:cstheme="minorHAnsi"/>
                                <w:bCs/>
                                <w:iCs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0256B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Prijava udeležencev</w:t>
                            </w:r>
                            <w:r w:rsidR="00780BB0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/</w:t>
                            </w:r>
                            <w:proofErr w:type="spellStart"/>
                            <w:r w:rsidRPr="00780BB0">
                              <w:rPr>
                                <w:rFonts w:cstheme="minorHAnsi"/>
                                <w:b/>
                                <w:bCs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>Registration</w:t>
                            </w:r>
                            <w:proofErr w:type="spellEnd"/>
                            <w:r w:rsidRPr="00780BB0">
                              <w:rPr>
                                <w:rFonts w:cstheme="minorHAnsi"/>
                                <w:b/>
                                <w:bCs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780BB0">
                              <w:rPr>
                                <w:rFonts w:cstheme="minorHAnsi"/>
                                <w:b/>
                                <w:bCs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>of</w:t>
                            </w:r>
                            <w:proofErr w:type="spellEnd"/>
                            <w:r w:rsidRPr="00780BB0">
                              <w:rPr>
                                <w:rFonts w:cstheme="minorHAnsi"/>
                                <w:b/>
                                <w:bCs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780BB0">
                              <w:rPr>
                                <w:rFonts w:cstheme="minorHAnsi"/>
                                <w:b/>
                                <w:bCs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>participants</w:t>
                            </w:r>
                            <w:proofErr w:type="spellEnd"/>
                          </w:p>
                        </w:tc>
                        <w:tc>
                          <w:tcPr>
                            <w:tcW w:w="2698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7D2324CB" w14:textId="77777777" w:rsidR="000256BB" w:rsidRPr="000256BB" w:rsidRDefault="000256BB" w:rsidP="000256BB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</w:pPr>
                          </w:p>
                        </w:tc>
                      </w:tr>
                      <w:tr w:rsidR="000256BB" w:rsidRPr="000256BB" w14:paraId="0D9C53B5" w14:textId="77777777" w:rsidTr="00780BB0">
                        <w:trPr>
                          <w:trHeight w:val="397"/>
                          <w:jc w:val="center"/>
                        </w:trPr>
                        <w:tc>
                          <w:tcPr>
                            <w:tcW w:w="2056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7704E17A" w14:textId="2AC69D3F" w:rsidR="000256BB" w:rsidRPr="000256BB" w:rsidRDefault="000256BB" w:rsidP="00B34DF6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0256BB"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sl-SI"/>
                              </w:rPr>
                              <w:t>8.</w:t>
                            </w:r>
                            <w:r w:rsidR="00B34DF6"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sl-SI"/>
                              </w:rPr>
                              <w:t>50</w:t>
                            </w:r>
                            <w:r w:rsidRPr="000256BB"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sl-SI"/>
                              </w:rPr>
                              <w:t>–9.00</w:t>
                            </w:r>
                          </w:p>
                        </w:tc>
                        <w:tc>
                          <w:tcPr>
                            <w:tcW w:w="6095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448B2DF3" w14:textId="77777777" w:rsidR="000256BB" w:rsidRDefault="000256BB" w:rsidP="000256BB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0256BB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lang w:eastAsia="sl-SI"/>
                              </w:rPr>
                              <w:t>Pozdravni nagovori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lang w:eastAsia="sl-SI"/>
                              </w:rPr>
                              <w:t>/</w:t>
                            </w:r>
                            <w:proofErr w:type="spellStart"/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>Welcome</w:t>
                            </w:r>
                            <w:proofErr w:type="spellEnd"/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>speech</w:t>
                            </w:r>
                            <w:proofErr w:type="spellEnd"/>
                            <w:r w:rsidRPr="000256BB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lang w:eastAsia="sl-SI"/>
                              </w:rPr>
                              <w:t xml:space="preserve"> </w:t>
                            </w:r>
                          </w:p>
                          <w:p w14:paraId="30724A56" w14:textId="77777777" w:rsidR="000256BB" w:rsidRDefault="000256BB" w:rsidP="000256BB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0256BB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lang w:eastAsia="sl-SI"/>
                              </w:rPr>
                              <w:t>Nataša Mrak, predsednica DUGS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lang w:eastAsia="sl-SI"/>
                              </w:rPr>
                              <w:t xml:space="preserve"> </w:t>
                            </w:r>
                          </w:p>
                          <w:p w14:paraId="150DBCF2" w14:textId="684EFC3F" w:rsidR="000256BB" w:rsidRPr="000256BB" w:rsidRDefault="000256BB" w:rsidP="000256BB">
                            <w:pPr>
                              <w:pStyle w:val="Brezrazmikov"/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>(</w:t>
                            </w:r>
                            <w:proofErr w:type="spellStart"/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>president</w:t>
                            </w:r>
                            <w:proofErr w:type="spellEnd"/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>of</w:t>
                            </w:r>
                            <w:proofErr w:type="spellEnd"/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="00D4036B" w:rsidRPr="00D4036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>Slovenian</w:t>
                            </w:r>
                            <w:proofErr w:type="spellEnd"/>
                            <w:r w:rsidR="00D4036B" w:rsidRPr="00D4036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="00D4036B" w:rsidRPr="00D4036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>Geography</w:t>
                            </w:r>
                            <w:proofErr w:type="spellEnd"/>
                            <w:r w:rsidR="00D4036B" w:rsidRPr="00D4036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="00D4036B" w:rsidRPr="00D4036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>Teachers</w:t>
                            </w:r>
                            <w:proofErr w:type="spellEnd"/>
                            <w:r w:rsidR="00D4036B" w:rsidRPr="00D4036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 xml:space="preserve">' </w:t>
                            </w:r>
                            <w:proofErr w:type="spellStart"/>
                            <w:r w:rsidR="00D4036B" w:rsidRPr="00D4036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>Association</w:t>
                            </w:r>
                            <w:proofErr w:type="spellEnd"/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>)</w:t>
                            </w:r>
                            <w:r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 xml:space="preserve">, </w:t>
                            </w:r>
                          </w:p>
                          <w:p w14:paraId="4B164483" w14:textId="1133DDA4" w:rsidR="000256BB" w:rsidRPr="000256BB" w:rsidRDefault="000256BB" w:rsidP="000256BB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0256BB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lang w:eastAsia="sl-SI"/>
                              </w:rPr>
                              <w:t>Igor Lipovšek, predsednik ZGS</w:t>
                            </w:r>
                          </w:p>
                          <w:p w14:paraId="0439ED5D" w14:textId="6212C5A0" w:rsidR="000256BB" w:rsidRPr="000256BB" w:rsidRDefault="000256BB" w:rsidP="000256BB">
                            <w:pPr>
                              <w:pStyle w:val="Brezrazmikov"/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>(</w:t>
                            </w:r>
                            <w:proofErr w:type="spellStart"/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>president</w:t>
                            </w:r>
                            <w:proofErr w:type="spellEnd"/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>of</w:t>
                            </w:r>
                            <w:proofErr w:type="spellEnd"/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>Association</w:t>
                            </w:r>
                            <w:proofErr w:type="spellEnd"/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>of</w:t>
                            </w:r>
                            <w:proofErr w:type="spellEnd"/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>slovenian</w:t>
                            </w:r>
                            <w:proofErr w:type="spellEnd"/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>geographers</w:t>
                            </w:r>
                            <w:proofErr w:type="spellEnd"/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698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475B1E0A" w14:textId="348CCC73" w:rsidR="000256BB" w:rsidRPr="000256BB" w:rsidRDefault="000256BB" w:rsidP="000256BB">
                            <w:pPr>
                              <w:pStyle w:val="Brezrazmikov"/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</w:pPr>
                          </w:p>
                        </w:tc>
                      </w:tr>
                      <w:tr w:rsidR="000256BB" w:rsidRPr="000256BB" w14:paraId="6E853173" w14:textId="77777777" w:rsidTr="00780BB0">
                        <w:trPr>
                          <w:trHeight w:val="397"/>
                          <w:jc w:val="center"/>
                        </w:trPr>
                        <w:tc>
                          <w:tcPr>
                            <w:tcW w:w="2056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4143FF2D" w14:textId="77777777" w:rsidR="000256BB" w:rsidRPr="000256BB" w:rsidRDefault="000256BB" w:rsidP="000256BB">
                            <w:pPr>
                              <w:pStyle w:val="Brezrazmikov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0256BB"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sl-SI"/>
                              </w:rPr>
                              <w:t>9.00–9.15</w:t>
                            </w:r>
                          </w:p>
                        </w:tc>
                        <w:tc>
                          <w:tcPr>
                            <w:tcW w:w="6095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68A13291" w14:textId="77777777" w:rsidR="000256BB" w:rsidRPr="000256BB" w:rsidRDefault="000256BB" w:rsidP="000256BB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0256B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Pozdravni nagovor in uvod</w:t>
                            </w:r>
                          </w:p>
                          <w:p w14:paraId="0B1DE0FC" w14:textId="77777777" w:rsidR="000256BB" w:rsidRPr="000256BB" w:rsidRDefault="000256BB" w:rsidP="000256BB">
                            <w:pPr>
                              <w:pStyle w:val="Brezrazmikov"/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Welcome</w:t>
                            </w:r>
                            <w:proofErr w:type="spellEnd"/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speech</w:t>
                            </w:r>
                            <w:proofErr w:type="spellEnd"/>
                          </w:p>
                        </w:tc>
                        <w:tc>
                          <w:tcPr>
                            <w:tcW w:w="2698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144CE423" w14:textId="77777777" w:rsidR="000256BB" w:rsidRPr="000256BB" w:rsidRDefault="000256BB" w:rsidP="000256BB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256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dr. Mitja Bricelj, MOP</w:t>
                            </w:r>
                          </w:p>
                          <w:p w14:paraId="64D8DC38" w14:textId="77777777" w:rsidR="000256BB" w:rsidRPr="000256BB" w:rsidRDefault="000256BB" w:rsidP="000256BB">
                            <w:pPr>
                              <w:pStyle w:val="Brezrazmikov"/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</w:pPr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Ministry</w:t>
                            </w:r>
                            <w:proofErr w:type="spellEnd"/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of</w:t>
                            </w:r>
                            <w:proofErr w:type="spellEnd"/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Environment</w:t>
                            </w:r>
                            <w:proofErr w:type="spellEnd"/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Spatial</w:t>
                            </w:r>
                            <w:proofErr w:type="spellEnd"/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Planning</w:t>
                            </w:r>
                            <w:proofErr w:type="spellEnd"/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</w:tr>
                      <w:tr w:rsidR="000256BB" w:rsidRPr="000256BB" w14:paraId="3102FD30" w14:textId="77777777" w:rsidTr="00780BB0">
                        <w:trPr>
                          <w:trHeight w:val="397"/>
                          <w:jc w:val="center"/>
                        </w:trPr>
                        <w:tc>
                          <w:tcPr>
                            <w:tcW w:w="2056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06C6F235" w14:textId="77777777" w:rsidR="000256BB" w:rsidRPr="000256BB" w:rsidRDefault="000256BB" w:rsidP="000256BB">
                            <w:pPr>
                              <w:pStyle w:val="Brezrazmikov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0256BB"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sl-SI"/>
                              </w:rPr>
                              <w:t>9.15–10.00</w:t>
                            </w:r>
                          </w:p>
                        </w:tc>
                        <w:tc>
                          <w:tcPr>
                            <w:tcW w:w="6095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19467E40" w14:textId="77777777" w:rsidR="000256BB" w:rsidRPr="000256BB" w:rsidRDefault="000256BB" w:rsidP="000256BB">
                            <w:pPr>
                              <w:spacing w:before="100" w:beforeAutospacing="1"/>
                              <w:rPr>
                                <w:rFonts w:asciiTheme="minorHAnsi" w:eastAsia="Times New Roman" w:hAnsiTheme="minorHAnsi"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</w:pPr>
                            <w:bookmarkStart w:id="2" w:name="_Hlk68788637"/>
                            <w:r w:rsidRPr="000256BB">
                              <w:rPr>
                                <w:rFonts w:asciiTheme="minorHAnsi" w:eastAsia="Times New Roman" w:hAnsiTheme="minorHAnsi"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Pokrajinske osnove in načela ESD, intervencije GWP-Med na grških otokih in v drugih pokrajinah, povezane z vodnimi sistemi v preteklosti.</w:t>
                            </w:r>
                          </w:p>
                          <w:p w14:paraId="40660A0F" w14:textId="77777777" w:rsidR="000256BB" w:rsidRPr="000256BB" w:rsidRDefault="000256BB" w:rsidP="000256BB">
                            <w:pPr>
                              <w:rPr>
                                <w:rFonts w:asciiTheme="minorHAnsi" w:eastAsia="Times New Roman" w:hAnsiTheme="minorHAnsi"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</w:pPr>
                            <w:proofErr w:type="spellStart"/>
                            <w:r w:rsidRPr="000256BB">
                              <w:rPr>
                                <w:rFonts w:asciiTheme="minorHAnsi" w:eastAsia="Times New Roman" w:hAnsiTheme="minorHAnsi"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>The</w:t>
                            </w:r>
                            <w:proofErr w:type="spellEnd"/>
                            <w:r w:rsidRPr="000256BB">
                              <w:rPr>
                                <w:rFonts w:asciiTheme="minorHAnsi" w:eastAsia="Times New Roman" w:hAnsiTheme="minorHAnsi"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0256BB">
                              <w:rPr>
                                <w:rFonts w:asciiTheme="minorHAnsi" w:eastAsia="Times New Roman" w:hAnsiTheme="minorHAnsi"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>basics</w:t>
                            </w:r>
                            <w:proofErr w:type="spellEnd"/>
                            <w:r w:rsidRPr="000256BB">
                              <w:rPr>
                                <w:rFonts w:asciiTheme="minorHAnsi" w:eastAsia="Times New Roman" w:hAnsiTheme="minorHAnsi"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0256BB">
                              <w:rPr>
                                <w:rFonts w:asciiTheme="minorHAnsi" w:eastAsia="Times New Roman" w:hAnsiTheme="minorHAnsi"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>and</w:t>
                            </w:r>
                            <w:proofErr w:type="spellEnd"/>
                            <w:r w:rsidRPr="000256BB">
                              <w:rPr>
                                <w:rFonts w:asciiTheme="minorHAnsi" w:eastAsia="Times New Roman" w:hAnsiTheme="minorHAnsi"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0256BB">
                              <w:rPr>
                                <w:rFonts w:asciiTheme="minorHAnsi" w:eastAsia="Times New Roman" w:hAnsiTheme="minorHAnsi"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>principles</w:t>
                            </w:r>
                            <w:proofErr w:type="spellEnd"/>
                            <w:r w:rsidRPr="000256BB">
                              <w:rPr>
                                <w:rFonts w:asciiTheme="minorHAnsi" w:eastAsia="Times New Roman" w:hAnsiTheme="minorHAnsi"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0256BB">
                              <w:rPr>
                                <w:rFonts w:asciiTheme="minorHAnsi" w:eastAsia="Times New Roman" w:hAnsiTheme="minorHAnsi"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>of</w:t>
                            </w:r>
                            <w:proofErr w:type="spellEnd"/>
                            <w:r w:rsidRPr="000256BB">
                              <w:rPr>
                                <w:rFonts w:asciiTheme="minorHAnsi" w:eastAsia="Times New Roman" w:hAnsiTheme="minorHAnsi"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 xml:space="preserve"> ESD </w:t>
                            </w:r>
                            <w:proofErr w:type="spellStart"/>
                            <w:r w:rsidRPr="000256BB">
                              <w:rPr>
                                <w:rFonts w:asciiTheme="minorHAnsi" w:eastAsia="Times New Roman" w:hAnsiTheme="minorHAnsi"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>related</w:t>
                            </w:r>
                            <w:proofErr w:type="spellEnd"/>
                            <w:r w:rsidRPr="000256BB">
                              <w:rPr>
                                <w:rFonts w:asciiTheme="minorHAnsi" w:eastAsia="Times New Roman" w:hAnsiTheme="minorHAnsi"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 xml:space="preserve"> to </w:t>
                            </w:r>
                            <w:proofErr w:type="spellStart"/>
                            <w:r w:rsidRPr="000256BB">
                              <w:rPr>
                                <w:rFonts w:asciiTheme="minorHAnsi" w:eastAsia="Times New Roman" w:hAnsiTheme="minorHAnsi"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>landscapes</w:t>
                            </w:r>
                            <w:proofErr w:type="spellEnd"/>
                            <w:r w:rsidRPr="000256BB">
                              <w:rPr>
                                <w:rFonts w:asciiTheme="minorHAnsi" w:eastAsia="Times New Roman" w:hAnsiTheme="minorHAnsi"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>.</w:t>
                            </w:r>
                          </w:p>
                          <w:p w14:paraId="259CACC1" w14:textId="77777777" w:rsidR="000256BB" w:rsidRPr="000256BB" w:rsidRDefault="000256BB" w:rsidP="000256BB">
                            <w:pPr>
                              <w:spacing w:after="100" w:afterAutospacing="1"/>
                              <w:rPr>
                                <w:rFonts w:asciiTheme="minorHAnsi" w:eastAsia="Times New Roman" w:hAnsiTheme="minorHAnsi"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  <w:proofErr w:type="spellStart"/>
                            <w:r w:rsidRPr="000256BB">
                              <w:rPr>
                                <w:rFonts w:asciiTheme="minorHAnsi" w:eastAsia="Times New Roman" w:hAnsiTheme="minorHAnsi"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>Water</w:t>
                            </w:r>
                            <w:proofErr w:type="spellEnd"/>
                            <w:r w:rsidRPr="000256BB">
                              <w:rPr>
                                <w:rFonts w:asciiTheme="minorHAnsi" w:eastAsia="Times New Roman" w:hAnsiTheme="minorHAnsi"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0256BB">
                              <w:rPr>
                                <w:rFonts w:asciiTheme="minorHAnsi" w:eastAsia="Times New Roman" w:hAnsiTheme="minorHAnsi"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>structures</w:t>
                            </w:r>
                            <w:proofErr w:type="spellEnd"/>
                            <w:r w:rsidRPr="000256BB">
                              <w:rPr>
                                <w:rFonts w:asciiTheme="minorHAnsi" w:eastAsia="Times New Roman" w:hAnsiTheme="minorHAnsi"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0256BB">
                              <w:rPr>
                                <w:rFonts w:asciiTheme="minorHAnsi" w:eastAsia="Times New Roman" w:hAnsiTheme="minorHAnsi"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>related</w:t>
                            </w:r>
                            <w:proofErr w:type="spellEnd"/>
                            <w:r w:rsidRPr="000256BB">
                              <w:rPr>
                                <w:rFonts w:asciiTheme="minorHAnsi" w:eastAsia="Times New Roman" w:hAnsiTheme="minorHAnsi"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 xml:space="preserve"> to GWP-Med </w:t>
                            </w:r>
                            <w:proofErr w:type="spellStart"/>
                            <w:r w:rsidRPr="000256BB">
                              <w:rPr>
                                <w:rFonts w:asciiTheme="minorHAnsi" w:eastAsia="Times New Roman" w:hAnsiTheme="minorHAnsi"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>interventions</w:t>
                            </w:r>
                            <w:proofErr w:type="spellEnd"/>
                            <w:r w:rsidRPr="000256BB">
                              <w:rPr>
                                <w:rFonts w:asciiTheme="minorHAnsi" w:eastAsia="Times New Roman" w:hAnsiTheme="minorHAnsi"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 xml:space="preserve"> on </w:t>
                            </w:r>
                            <w:proofErr w:type="spellStart"/>
                            <w:r w:rsidRPr="000256BB">
                              <w:rPr>
                                <w:rFonts w:asciiTheme="minorHAnsi" w:eastAsia="Times New Roman" w:hAnsiTheme="minorHAnsi"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>Greek</w:t>
                            </w:r>
                            <w:proofErr w:type="spellEnd"/>
                            <w:r w:rsidRPr="000256BB">
                              <w:rPr>
                                <w:rFonts w:asciiTheme="minorHAnsi" w:eastAsia="Times New Roman" w:hAnsiTheme="minorHAnsi"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0256BB">
                              <w:rPr>
                                <w:rFonts w:asciiTheme="minorHAnsi" w:eastAsia="Times New Roman" w:hAnsiTheme="minorHAnsi"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>Islands</w:t>
                            </w:r>
                            <w:proofErr w:type="spellEnd"/>
                            <w:r w:rsidRPr="000256BB">
                              <w:rPr>
                                <w:rFonts w:asciiTheme="minorHAnsi" w:eastAsia="Times New Roman" w:hAnsiTheme="minorHAnsi"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0256BB">
                              <w:rPr>
                                <w:rFonts w:asciiTheme="minorHAnsi" w:eastAsia="Times New Roman" w:hAnsiTheme="minorHAnsi"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>and</w:t>
                            </w:r>
                            <w:proofErr w:type="spellEnd"/>
                            <w:r w:rsidRPr="000256BB">
                              <w:rPr>
                                <w:rFonts w:asciiTheme="minorHAnsi" w:eastAsia="Times New Roman" w:hAnsiTheme="minorHAnsi"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0256BB">
                              <w:rPr>
                                <w:rFonts w:asciiTheme="minorHAnsi" w:eastAsia="Times New Roman" w:hAnsiTheme="minorHAnsi"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>other</w:t>
                            </w:r>
                            <w:proofErr w:type="spellEnd"/>
                            <w:r w:rsidRPr="000256BB">
                              <w:rPr>
                                <w:rFonts w:asciiTheme="minorHAnsi" w:eastAsia="Times New Roman" w:hAnsiTheme="minorHAnsi"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0256BB">
                              <w:rPr>
                                <w:rFonts w:asciiTheme="minorHAnsi" w:eastAsia="Times New Roman" w:hAnsiTheme="minorHAnsi"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>landscape</w:t>
                            </w:r>
                            <w:proofErr w:type="spellEnd"/>
                            <w:r w:rsidRPr="000256BB">
                              <w:rPr>
                                <w:rFonts w:asciiTheme="minorHAnsi" w:eastAsia="Times New Roman" w:hAnsiTheme="minorHAnsi"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0256BB">
                              <w:rPr>
                                <w:rFonts w:asciiTheme="minorHAnsi" w:eastAsia="Times New Roman" w:hAnsiTheme="minorHAnsi"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>related</w:t>
                            </w:r>
                            <w:proofErr w:type="spellEnd"/>
                            <w:r w:rsidRPr="000256BB">
                              <w:rPr>
                                <w:rFonts w:asciiTheme="minorHAnsi" w:eastAsia="Times New Roman" w:hAnsiTheme="minorHAnsi"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0256BB">
                              <w:rPr>
                                <w:rFonts w:asciiTheme="minorHAnsi" w:eastAsia="Times New Roman" w:hAnsiTheme="minorHAnsi"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>water</w:t>
                            </w:r>
                            <w:proofErr w:type="spellEnd"/>
                            <w:r w:rsidRPr="000256BB">
                              <w:rPr>
                                <w:rFonts w:asciiTheme="minorHAnsi" w:eastAsia="Times New Roman" w:hAnsiTheme="minorHAnsi"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0256BB">
                              <w:rPr>
                                <w:rFonts w:asciiTheme="minorHAnsi" w:eastAsia="Times New Roman" w:hAnsiTheme="minorHAnsi"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>systems</w:t>
                            </w:r>
                            <w:proofErr w:type="spellEnd"/>
                            <w:r w:rsidRPr="000256BB">
                              <w:rPr>
                                <w:rFonts w:asciiTheme="minorHAnsi" w:eastAsia="Times New Roman" w:hAnsiTheme="minorHAnsi"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0256BB">
                              <w:rPr>
                                <w:rFonts w:asciiTheme="minorHAnsi" w:eastAsia="Times New Roman" w:hAnsiTheme="minorHAnsi"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>of</w:t>
                            </w:r>
                            <w:proofErr w:type="spellEnd"/>
                            <w:r w:rsidRPr="000256BB">
                              <w:rPr>
                                <w:rFonts w:asciiTheme="minorHAnsi" w:eastAsia="Times New Roman" w:hAnsiTheme="minorHAnsi"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0256BB">
                              <w:rPr>
                                <w:rFonts w:asciiTheme="minorHAnsi" w:eastAsia="Times New Roman" w:hAnsiTheme="minorHAnsi"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>the</w:t>
                            </w:r>
                            <w:proofErr w:type="spellEnd"/>
                            <w:r w:rsidRPr="000256BB">
                              <w:rPr>
                                <w:rFonts w:asciiTheme="minorHAnsi" w:eastAsia="Times New Roman" w:hAnsiTheme="minorHAnsi" w:cstheme="minorHAnsi"/>
                                <w:iCs/>
                                <w:sz w:val="20"/>
                                <w:szCs w:val="20"/>
                                <w:lang w:eastAsia="sl-SI"/>
                              </w:rPr>
                              <w:t xml:space="preserve"> past</w:t>
                            </w:r>
                            <w:r w:rsidRPr="000256BB">
                              <w:rPr>
                                <w:rFonts w:asciiTheme="minorHAnsi" w:eastAsia="Times New Roman" w:hAnsiTheme="minorHAnsi" w:cstheme="minorHAnsi"/>
                                <w:sz w:val="20"/>
                                <w:szCs w:val="20"/>
                                <w:lang w:eastAsia="sl-SI"/>
                              </w:rPr>
                              <w:t>.</w:t>
                            </w:r>
                            <w:bookmarkEnd w:id="2"/>
                          </w:p>
                        </w:tc>
                        <w:tc>
                          <w:tcPr>
                            <w:tcW w:w="2698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069C30A6" w14:textId="77777777" w:rsidR="000256BB" w:rsidRPr="000256BB" w:rsidRDefault="000256BB" w:rsidP="000256BB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256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Professor</w:t>
                            </w:r>
                            <w:proofErr w:type="spellEnd"/>
                            <w:r w:rsidRPr="000256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Michael </w:t>
                            </w:r>
                            <w:proofErr w:type="spellStart"/>
                            <w:r w:rsidRPr="000256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Scoullos</w:t>
                            </w:r>
                            <w:proofErr w:type="spellEnd"/>
                            <w:r w:rsidRPr="000256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256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D.Sc</w:t>
                            </w:r>
                            <w:proofErr w:type="spellEnd"/>
                            <w:r w:rsidRPr="000256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256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PhD</w:t>
                            </w:r>
                            <w:proofErr w:type="spellEnd"/>
                          </w:p>
                        </w:tc>
                      </w:tr>
                      <w:tr w:rsidR="000256BB" w:rsidRPr="000256BB" w14:paraId="6AB65565" w14:textId="77777777" w:rsidTr="00780BB0">
                        <w:trPr>
                          <w:trHeight w:val="397"/>
                          <w:jc w:val="center"/>
                        </w:trPr>
                        <w:tc>
                          <w:tcPr>
                            <w:tcW w:w="2056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5AB7ECB5" w14:textId="77777777" w:rsidR="000256BB" w:rsidRPr="000256BB" w:rsidRDefault="000256BB" w:rsidP="000256BB">
                            <w:pPr>
                              <w:pStyle w:val="Brezrazmikov"/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0256BB"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  <w:sz w:val="20"/>
                                <w:szCs w:val="20"/>
                                <w:lang w:eastAsia="sl-SI"/>
                              </w:rPr>
                              <w:t>10.00–10.15</w:t>
                            </w:r>
                          </w:p>
                        </w:tc>
                        <w:tc>
                          <w:tcPr>
                            <w:tcW w:w="6095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5D00C686" w14:textId="77777777" w:rsidR="000256BB" w:rsidRPr="000256BB" w:rsidRDefault="000256BB" w:rsidP="000256BB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0256B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eastAsia="sl-SI"/>
                              </w:rPr>
                              <w:t>Razprava, vprašanja</w:t>
                            </w:r>
                          </w:p>
                          <w:p w14:paraId="01CCFCAB" w14:textId="77777777" w:rsidR="000256BB" w:rsidRPr="000256BB" w:rsidRDefault="000256BB" w:rsidP="000256BB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256BB">
                              <w:rPr>
                                <w:rFonts w:cstheme="minorHAnsi"/>
                                <w:bCs/>
                                <w:iCs/>
                                <w:sz w:val="20"/>
                                <w:szCs w:val="20"/>
                              </w:rPr>
                              <w:t>Discussion</w:t>
                            </w:r>
                            <w:proofErr w:type="spellEnd"/>
                            <w:r w:rsidRPr="000256BB">
                              <w:rPr>
                                <w:rFonts w:cstheme="minorHAnsi"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256BB">
                              <w:rPr>
                                <w:rFonts w:cstheme="minorHAnsi"/>
                                <w:bCs/>
                                <w:iCs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0256BB">
                              <w:rPr>
                                <w:rFonts w:cstheme="minorHAnsi"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256BB">
                              <w:rPr>
                                <w:rFonts w:cstheme="minorHAnsi"/>
                                <w:bCs/>
                                <w:iCs/>
                                <w:sz w:val="20"/>
                                <w:szCs w:val="20"/>
                              </w:rPr>
                              <w:t>questions</w:t>
                            </w:r>
                            <w:proofErr w:type="spellEnd"/>
                          </w:p>
                        </w:tc>
                        <w:tc>
                          <w:tcPr>
                            <w:tcW w:w="2698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3005D482" w14:textId="77777777" w:rsidR="000256BB" w:rsidRPr="000256BB" w:rsidRDefault="000256BB" w:rsidP="000256BB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</w:tr>
                      <w:tr w:rsidR="000256BB" w:rsidRPr="000256BB" w14:paraId="71BBA75E" w14:textId="77777777" w:rsidTr="00780BB0">
                        <w:trPr>
                          <w:trHeight w:val="397"/>
                          <w:jc w:val="center"/>
                        </w:trPr>
                        <w:tc>
                          <w:tcPr>
                            <w:tcW w:w="2056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6FF6F02F" w14:textId="77777777" w:rsidR="000256BB" w:rsidRPr="000256BB" w:rsidRDefault="000256BB" w:rsidP="000256BB">
                            <w:pPr>
                              <w:pStyle w:val="Brezrazmikov"/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0256BB"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  <w:sz w:val="20"/>
                                <w:szCs w:val="20"/>
                                <w:lang w:eastAsia="sl-SI"/>
                              </w:rPr>
                              <w:t>10.15–10.30</w:t>
                            </w:r>
                          </w:p>
                        </w:tc>
                        <w:tc>
                          <w:tcPr>
                            <w:tcW w:w="6095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6F693BE0" w14:textId="77777777" w:rsidR="000256BB" w:rsidRPr="000256BB" w:rsidRDefault="000256BB" w:rsidP="000256BB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0256B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Odmor</w:t>
                            </w:r>
                          </w:p>
                          <w:p w14:paraId="332AE382" w14:textId="77777777" w:rsidR="000256BB" w:rsidRPr="000256BB" w:rsidRDefault="000256BB" w:rsidP="000256BB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256BB">
                              <w:rPr>
                                <w:rFonts w:cstheme="minorHAnsi"/>
                                <w:bCs/>
                                <w:iCs/>
                                <w:sz w:val="20"/>
                                <w:szCs w:val="20"/>
                              </w:rPr>
                              <w:t>Break</w:t>
                            </w:r>
                            <w:proofErr w:type="spellEnd"/>
                          </w:p>
                        </w:tc>
                        <w:tc>
                          <w:tcPr>
                            <w:tcW w:w="2698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0F66B1B2" w14:textId="77777777" w:rsidR="000256BB" w:rsidRPr="000256BB" w:rsidRDefault="000256BB" w:rsidP="000256BB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256BB" w:rsidRPr="000256BB" w14:paraId="0A43DFBE" w14:textId="77777777" w:rsidTr="00780BB0">
                        <w:trPr>
                          <w:trHeight w:val="397"/>
                          <w:jc w:val="center"/>
                        </w:trPr>
                        <w:tc>
                          <w:tcPr>
                            <w:tcW w:w="2056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4710B9B5" w14:textId="77777777" w:rsidR="000256BB" w:rsidRPr="000256BB" w:rsidRDefault="000256BB" w:rsidP="000256BB">
                            <w:pPr>
                              <w:pStyle w:val="Brezrazmikov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0256BB"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sl-SI"/>
                              </w:rPr>
                              <w:t>10.30–11.00</w:t>
                            </w:r>
                          </w:p>
                        </w:tc>
                        <w:tc>
                          <w:tcPr>
                            <w:tcW w:w="6095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67B138A2" w14:textId="77777777" w:rsidR="000256BB" w:rsidRPr="000256BB" w:rsidRDefault="000256BB" w:rsidP="000256BB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iCs/>
                                <w:sz w:val="20"/>
                                <w:szCs w:val="20"/>
                              </w:rPr>
                            </w:pPr>
                            <w:r w:rsidRPr="000256B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HYDRIA projekt</w:t>
                            </w:r>
                          </w:p>
                          <w:p w14:paraId="14D67D90" w14:textId="77777777" w:rsidR="000256BB" w:rsidRPr="000256BB" w:rsidRDefault="000256BB" w:rsidP="000256BB">
                            <w:pPr>
                              <w:pStyle w:val="Brezrazmikov"/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</w:pPr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 xml:space="preserve">HYDRIA </w:t>
                            </w:r>
                            <w:proofErr w:type="spellStart"/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project</w:t>
                            </w:r>
                            <w:proofErr w:type="spellEnd"/>
                          </w:p>
                        </w:tc>
                        <w:tc>
                          <w:tcPr>
                            <w:tcW w:w="2698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039BC792" w14:textId="77777777" w:rsidR="000256BB" w:rsidRPr="000256BB" w:rsidRDefault="000256BB" w:rsidP="000256BB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0256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Ms</w:t>
                            </w:r>
                            <w:proofErr w:type="spellEnd"/>
                            <w:r w:rsidRPr="000256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Iro </w:t>
                            </w:r>
                            <w:proofErr w:type="spellStart"/>
                            <w:r w:rsidRPr="000256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Alampei</w:t>
                            </w:r>
                            <w:proofErr w:type="spellEnd"/>
                            <w:r w:rsidRPr="000256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256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MEdIES</w:t>
                            </w:r>
                            <w:proofErr w:type="spellEnd"/>
                          </w:p>
                        </w:tc>
                      </w:tr>
                      <w:tr w:rsidR="000256BB" w:rsidRPr="000256BB" w14:paraId="7F419AEC" w14:textId="77777777" w:rsidTr="00780BB0">
                        <w:trPr>
                          <w:trHeight w:val="813"/>
                          <w:jc w:val="center"/>
                        </w:trPr>
                        <w:tc>
                          <w:tcPr>
                            <w:tcW w:w="2056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68EB3C3C" w14:textId="77777777" w:rsidR="000256BB" w:rsidRPr="000256BB" w:rsidRDefault="000256BB" w:rsidP="000256BB">
                            <w:pPr>
                              <w:pStyle w:val="Brezrazmikov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0256BB"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sl-SI"/>
                              </w:rPr>
                              <w:t>11.00–11.40</w:t>
                            </w:r>
                          </w:p>
                        </w:tc>
                        <w:tc>
                          <w:tcPr>
                            <w:tcW w:w="6095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2372BD30" w14:textId="77777777" w:rsidR="000256BB" w:rsidRPr="000256BB" w:rsidRDefault="000256BB" w:rsidP="000256BB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0256B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Življenje v harmoniji z naravo: MIO-ECSDE prikazi učenja skozi pokrajine</w:t>
                            </w:r>
                          </w:p>
                          <w:p w14:paraId="03D0A9CA" w14:textId="77777777" w:rsidR="000256BB" w:rsidRPr="000256BB" w:rsidRDefault="000256BB" w:rsidP="000256BB">
                            <w:pPr>
                              <w:pStyle w:val="Brezrazmikov"/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Living</w:t>
                            </w:r>
                            <w:proofErr w:type="spellEnd"/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harmony</w:t>
                            </w:r>
                            <w:proofErr w:type="spellEnd"/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with</w:t>
                            </w:r>
                            <w:proofErr w:type="spellEnd"/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 xml:space="preserve"> nature: MIO-ECSDE </w:t>
                            </w:r>
                            <w:proofErr w:type="spellStart"/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showcases</w:t>
                            </w:r>
                            <w:proofErr w:type="spellEnd"/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 xml:space="preserve"> on </w:t>
                            </w:r>
                            <w:proofErr w:type="spellStart"/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learning</w:t>
                            </w:r>
                            <w:proofErr w:type="spellEnd"/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through</w:t>
                            </w:r>
                            <w:proofErr w:type="spellEnd"/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256BB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</w:rPr>
                              <w:t>landscapes</w:t>
                            </w:r>
                            <w:proofErr w:type="spellEnd"/>
                          </w:p>
                        </w:tc>
                        <w:tc>
                          <w:tcPr>
                            <w:tcW w:w="2698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770E6B91" w14:textId="77777777" w:rsidR="000256BB" w:rsidRPr="000256BB" w:rsidRDefault="000256BB" w:rsidP="000256BB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256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dr. </w:t>
                            </w:r>
                            <w:proofErr w:type="spellStart"/>
                            <w:r w:rsidRPr="000256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Thomais</w:t>
                            </w:r>
                            <w:proofErr w:type="spellEnd"/>
                            <w:r w:rsidRPr="000256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256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Vlachogianni</w:t>
                            </w:r>
                            <w:proofErr w:type="spellEnd"/>
                          </w:p>
                        </w:tc>
                      </w:tr>
                      <w:tr w:rsidR="000256BB" w:rsidRPr="000256BB" w14:paraId="7CCAF7A5" w14:textId="77777777" w:rsidTr="00780BB0">
                        <w:trPr>
                          <w:trHeight w:val="316"/>
                          <w:jc w:val="center"/>
                        </w:trPr>
                        <w:tc>
                          <w:tcPr>
                            <w:tcW w:w="2056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12E15CAD" w14:textId="77777777" w:rsidR="000256BB" w:rsidRPr="000256BB" w:rsidRDefault="000256BB" w:rsidP="000256BB">
                            <w:pPr>
                              <w:pStyle w:val="Brezrazmikov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0256BB"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sl-SI"/>
                              </w:rPr>
                              <w:t>11.40–12.00</w:t>
                            </w:r>
                          </w:p>
                        </w:tc>
                        <w:tc>
                          <w:tcPr>
                            <w:tcW w:w="6095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6AAD25F2" w14:textId="77777777" w:rsidR="000256BB" w:rsidRPr="000256BB" w:rsidRDefault="000256BB" w:rsidP="000256BB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256B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Odmor</w:t>
                            </w:r>
                          </w:p>
                        </w:tc>
                        <w:tc>
                          <w:tcPr>
                            <w:tcW w:w="2698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0F95B199" w14:textId="77777777" w:rsidR="000256BB" w:rsidRPr="000256BB" w:rsidRDefault="000256BB" w:rsidP="000256BB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256BB" w:rsidRPr="000256BB" w14:paraId="42F97152" w14:textId="77777777" w:rsidTr="00780BB0">
                        <w:trPr>
                          <w:trHeight w:val="573"/>
                          <w:jc w:val="center"/>
                        </w:trPr>
                        <w:tc>
                          <w:tcPr>
                            <w:tcW w:w="2056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118B7692" w14:textId="77777777" w:rsidR="000256BB" w:rsidRPr="000256BB" w:rsidRDefault="000256BB" w:rsidP="000256BB">
                            <w:pPr>
                              <w:pStyle w:val="Brezrazmikov"/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0256BB"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sl-SI"/>
                              </w:rPr>
                              <w:t>12.00–12.30</w:t>
                            </w:r>
                          </w:p>
                        </w:tc>
                        <w:tc>
                          <w:tcPr>
                            <w:tcW w:w="6095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2E507BCF" w14:textId="0D306129" w:rsidR="000256BB" w:rsidRPr="000256BB" w:rsidRDefault="000256BB" w:rsidP="000256BB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0256B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Kulturne krajine in storitve ekosistemov.</w:t>
                            </w:r>
                          </w:p>
                          <w:p w14:paraId="60AA7396" w14:textId="77777777" w:rsidR="000256BB" w:rsidRPr="000256BB" w:rsidRDefault="000256BB" w:rsidP="000256BB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256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Cultural</w:t>
                            </w:r>
                            <w:proofErr w:type="spellEnd"/>
                            <w:r w:rsidRPr="000256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256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landscapes</w:t>
                            </w:r>
                            <w:proofErr w:type="spellEnd"/>
                            <w:r w:rsidRPr="000256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256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0256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256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ecosystem</w:t>
                            </w:r>
                            <w:proofErr w:type="spellEnd"/>
                            <w:r w:rsidRPr="000256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256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services</w:t>
                            </w:r>
                            <w:proofErr w:type="spellEnd"/>
                            <w:r w:rsidRPr="000256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698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062134F6" w14:textId="77777777" w:rsidR="000256BB" w:rsidRPr="000256BB" w:rsidRDefault="000256BB" w:rsidP="000256BB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256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dr. </w:t>
                            </w:r>
                            <w:proofErr w:type="spellStart"/>
                            <w:r w:rsidRPr="000256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Vasso</w:t>
                            </w:r>
                            <w:proofErr w:type="spellEnd"/>
                            <w:r w:rsidRPr="000256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256B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Vlami</w:t>
                            </w:r>
                            <w:proofErr w:type="spellEnd"/>
                          </w:p>
                        </w:tc>
                      </w:tr>
                      <w:tr w:rsidR="000256BB" w:rsidRPr="000256BB" w14:paraId="64B24C26" w14:textId="77777777" w:rsidTr="00780BB0">
                        <w:trPr>
                          <w:trHeight w:val="652"/>
                          <w:jc w:val="center"/>
                        </w:trPr>
                        <w:tc>
                          <w:tcPr>
                            <w:tcW w:w="2056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767D3A37" w14:textId="77777777" w:rsidR="000256BB" w:rsidRPr="000256BB" w:rsidRDefault="000256BB" w:rsidP="000256BB">
                            <w:pPr>
                              <w:pStyle w:val="Brezrazmikov"/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0256BB"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  <w:sz w:val="20"/>
                                <w:szCs w:val="20"/>
                                <w:lang w:eastAsia="sl-SI"/>
                              </w:rPr>
                              <w:t>12.30–13.00</w:t>
                            </w:r>
                          </w:p>
                        </w:tc>
                        <w:tc>
                          <w:tcPr>
                            <w:tcW w:w="6095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3D2F519B" w14:textId="77777777" w:rsidR="000256BB" w:rsidRPr="000256BB" w:rsidRDefault="000256BB" w:rsidP="000256BB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0256B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Razprava, vprašanja </w:t>
                            </w:r>
                          </w:p>
                          <w:p w14:paraId="5B5A8A70" w14:textId="77777777" w:rsidR="000256BB" w:rsidRPr="000256BB" w:rsidRDefault="000256BB" w:rsidP="000256BB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256BB">
                              <w:rPr>
                                <w:rFonts w:cstheme="minorHAnsi"/>
                                <w:bCs/>
                                <w:iCs/>
                                <w:sz w:val="20"/>
                                <w:szCs w:val="20"/>
                              </w:rPr>
                              <w:t>Discussion</w:t>
                            </w:r>
                            <w:proofErr w:type="spellEnd"/>
                            <w:r w:rsidRPr="000256BB">
                              <w:rPr>
                                <w:rFonts w:cstheme="minorHAnsi"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256BB">
                              <w:rPr>
                                <w:rFonts w:cstheme="minorHAnsi"/>
                                <w:bCs/>
                                <w:iCs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0256BB">
                              <w:rPr>
                                <w:rFonts w:cstheme="minorHAnsi"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256BB">
                              <w:rPr>
                                <w:rFonts w:cstheme="minorHAnsi"/>
                                <w:bCs/>
                                <w:iCs/>
                                <w:sz w:val="20"/>
                                <w:szCs w:val="20"/>
                              </w:rPr>
                              <w:t>questions</w:t>
                            </w:r>
                            <w:proofErr w:type="spellEnd"/>
                          </w:p>
                        </w:tc>
                        <w:tc>
                          <w:tcPr>
                            <w:tcW w:w="2698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3B7DD071" w14:textId="77777777" w:rsidR="000256BB" w:rsidRPr="000256BB" w:rsidRDefault="000256BB" w:rsidP="000256BB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256BB" w:rsidRPr="000256BB" w14:paraId="4ACF41FD" w14:textId="77777777" w:rsidTr="00780BB0">
                        <w:trPr>
                          <w:trHeight w:val="715"/>
                          <w:jc w:val="center"/>
                        </w:trPr>
                        <w:tc>
                          <w:tcPr>
                            <w:tcW w:w="2056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27204A7D" w14:textId="77777777" w:rsidR="000256BB" w:rsidRPr="000256BB" w:rsidRDefault="000256BB" w:rsidP="000256BB">
                            <w:pPr>
                              <w:pStyle w:val="Brezrazmikov"/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0256BB"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  <w:sz w:val="20"/>
                                <w:szCs w:val="20"/>
                                <w:lang w:eastAsia="sl-SI"/>
                              </w:rPr>
                              <w:t>13.00–13.30</w:t>
                            </w:r>
                          </w:p>
                        </w:tc>
                        <w:tc>
                          <w:tcPr>
                            <w:tcW w:w="6095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1CD65A7B" w14:textId="77777777" w:rsidR="000256BB" w:rsidRPr="000256BB" w:rsidRDefault="000256BB" w:rsidP="000256BB">
                            <w:pPr>
                              <w:pStyle w:val="Brezrazmikov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0256BB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Zaključki konference</w:t>
                            </w:r>
                          </w:p>
                          <w:p w14:paraId="6659D595" w14:textId="77777777" w:rsidR="000256BB" w:rsidRPr="000256BB" w:rsidRDefault="000256BB" w:rsidP="000256BB">
                            <w:pPr>
                              <w:pStyle w:val="Brezrazmikov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256BB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Summaries</w:t>
                            </w:r>
                            <w:proofErr w:type="spellEnd"/>
                            <w:r w:rsidRPr="000256BB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256BB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of</w:t>
                            </w:r>
                            <w:proofErr w:type="spellEnd"/>
                            <w:r w:rsidRPr="000256BB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256BB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0256BB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256BB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conference</w:t>
                            </w:r>
                            <w:proofErr w:type="spellEnd"/>
                          </w:p>
                        </w:tc>
                        <w:tc>
                          <w:tcPr>
                            <w:tcW w:w="2698" w:type="dxa"/>
                            <w:shd w:val="clear" w:color="auto" w:fill="auto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1F63981D" w14:textId="77777777" w:rsidR="000256BB" w:rsidRPr="000256BB" w:rsidRDefault="000256BB" w:rsidP="000256BB">
                            <w:pPr>
                              <w:pStyle w:val="Brezrazmikov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2C3472DE" w14:textId="77777777" w:rsidR="00916BCC" w:rsidRPr="000256BB" w:rsidRDefault="00916BCC" w:rsidP="00916BCC">
                      <w:pP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408F">
        <w:rPr>
          <w:noProof/>
          <w:lang w:eastAsia="sl-SI"/>
        </w:rPr>
        <w:drawing>
          <wp:inline distT="0" distB="0" distL="0" distR="0" wp14:anchorId="615B65CC" wp14:editId="5741B8A4">
            <wp:extent cx="7548880" cy="1069213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azno 2021-svetlo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49DE" w:rsidSect="00011BD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6D3CFB" w16cex:dateUtc="2020-05-18T14:57:00Z"/>
  <w16cex:commentExtensible w16cex:durableId="226D3EA4" w16cex:dateUtc="2020-05-18T15:0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3771F9F" w16cid:durableId="226D3CFB"/>
  <w16cid:commentId w16cid:paraId="4C04EA28" w16cid:durableId="226D3EA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803A99" w14:textId="77777777" w:rsidR="003146F4" w:rsidRDefault="003146F4" w:rsidP="001B57E6">
      <w:r>
        <w:separator/>
      </w:r>
    </w:p>
  </w:endnote>
  <w:endnote w:type="continuationSeparator" w:id="0">
    <w:p w14:paraId="6BBD5593" w14:textId="77777777" w:rsidR="003146F4" w:rsidRDefault="003146F4" w:rsidP="001B5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97D9D5" w14:textId="77777777" w:rsidR="003146F4" w:rsidRDefault="003146F4" w:rsidP="001B57E6">
      <w:r>
        <w:separator/>
      </w:r>
    </w:p>
  </w:footnote>
  <w:footnote w:type="continuationSeparator" w:id="0">
    <w:p w14:paraId="43057F09" w14:textId="77777777" w:rsidR="003146F4" w:rsidRDefault="003146F4" w:rsidP="001B57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F32C76"/>
    <w:multiLevelType w:val="multilevel"/>
    <w:tmpl w:val="BE963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D49"/>
    <w:rsid w:val="00003B4F"/>
    <w:rsid w:val="00011BD3"/>
    <w:rsid w:val="000256BB"/>
    <w:rsid w:val="00026799"/>
    <w:rsid w:val="00050467"/>
    <w:rsid w:val="0005125A"/>
    <w:rsid w:val="000A24D4"/>
    <w:rsid w:val="000C44D3"/>
    <w:rsid w:val="00100A9D"/>
    <w:rsid w:val="00104416"/>
    <w:rsid w:val="0011616D"/>
    <w:rsid w:val="001203BC"/>
    <w:rsid w:val="0015026D"/>
    <w:rsid w:val="00171FB9"/>
    <w:rsid w:val="0017358D"/>
    <w:rsid w:val="00185B72"/>
    <w:rsid w:val="001953AE"/>
    <w:rsid w:val="001A15DD"/>
    <w:rsid w:val="001B57E6"/>
    <w:rsid w:val="001C15E7"/>
    <w:rsid w:val="001C25A7"/>
    <w:rsid w:val="0020297B"/>
    <w:rsid w:val="00211F92"/>
    <w:rsid w:val="002417CE"/>
    <w:rsid w:val="0024723D"/>
    <w:rsid w:val="00252BD0"/>
    <w:rsid w:val="00261D49"/>
    <w:rsid w:val="0027236A"/>
    <w:rsid w:val="00276A41"/>
    <w:rsid w:val="0028755F"/>
    <w:rsid w:val="002C7625"/>
    <w:rsid w:val="002D1E6F"/>
    <w:rsid w:val="002F176F"/>
    <w:rsid w:val="002F6DE9"/>
    <w:rsid w:val="002F7E6C"/>
    <w:rsid w:val="00311EA5"/>
    <w:rsid w:val="003146F4"/>
    <w:rsid w:val="00315410"/>
    <w:rsid w:val="00356D62"/>
    <w:rsid w:val="00356E14"/>
    <w:rsid w:val="0038370F"/>
    <w:rsid w:val="0039784D"/>
    <w:rsid w:val="003D2055"/>
    <w:rsid w:val="003D6E55"/>
    <w:rsid w:val="003E3DAF"/>
    <w:rsid w:val="00416428"/>
    <w:rsid w:val="004276D1"/>
    <w:rsid w:val="00463C56"/>
    <w:rsid w:val="00465551"/>
    <w:rsid w:val="004A6178"/>
    <w:rsid w:val="004B3DB2"/>
    <w:rsid w:val="00507692"/>
    <w:rsid w:val="00531A3F"/>
    <w:rsid w:val="00544A2F"/>
    <w:rsid w:val="005565AF"/>
    <w:rsid w:val="005608E4"/>
    <w:rsid w:val="00586957"/>
    <w:rsid w:val="005B767F"/>
    <w:rsid w:val="005D288E"/>
    <w:rsid w:val="005E1165"/>
    <w:rsid w:val="005E5597"/>
    <w:rsid w:val="005E7C17"/>
    <w:rsid w:val="006347C0"/>
    <w:rsid w:val="00645B87"/>
    <w:rsid w:val="00651EBD"/>
    <w:rsid w:val="00674F98"/>
    <w:rsid w:val="0069457A"/>
    <w:rsid w:val="006A515C"/>
    <w:rsid w:val="006A542C"/>
    <w:rsid w:val="00713943"/>
    <w:rsid w:val="0072070D"/>
    <w:rsid w:val="00722AA3"/>
    <w:rsid w:val="007743E6"/>
    <w:rsid w:val="0077582D"/>
    <w:rsid w:val="00780BB0"/>
    <w:rsid w:val="0079374E"/>
    <w:rsid w:val="007A1B25"/>
    <w:rsid w:val="007A6F36"/>
    <w:rsid w:val="007B1128"/>
    <w:rsid w:val="007B4400"/>
    <w:rsid w:val="007C3148"/>
    <w:rsid w:val="007C3F62"/>
    <w:rsid w:val="00803E39"/>
    <w:rsid w:val="0082741A"/>
    <w:rsid w:val="00855A2C"/>
    <w:rsid w:val="00863DB8"/>
    <w:rsid w:val="008F04D6"/>
    <w:rsid w:val="008F178E"/>
    <w:rsid w:val="00916BCC"/>
    <w:rsid w:val="00936419"/>
    <w:rsid w:val="00937034"/>
    <w:rsid w:val="0094355F"/>
    <w:rsid w:val="0094447D"/>
    <w:rsid w:val="0095622E"/>
    <w:rsid w:val="009653E6"/>
    <w:rsid w:val="00976F4D"/>
    <w:rsid w:val="00982578"/>
    <w:rsid w:val="00982C83"/>
    <w:rsid w:val="009A3005"/>
    <w:rsid w:val="009A44F8"/>
    <w:rsid w:val="009B6B57"/>
    <w:rsid w:val="009E7A7F"/>
    <w:rsid w:val="00A041B7"/>
    <w:rsid w:val="00A2770C"/>
    <w:rsid w:val="00A36873"/>
    <w:rsid w:val="00A42F37"/>
    <w:rsid w:val="00A625EC"/>
    <w:rsid w:val="00A70649"/>
    <w:rsid w:val="00A72F44"/>
    <w:rsid w:val="00A73ED4"/>
    <w:rsid w:val="00A8373E"/>
    <w:rsid w:val="00AA36AB"/>
    <w:rsid w:val="00AB24EB"/>
    <w:rsid w:val="00AB57E8"/>
    <w:rsid w:val="00AC39C2"/>
    <w:rsid w:val="00AC7C09"/>
    <w:rsid w:val="00AD294C"/>
    <w:rsid w:val="00AD4CAA"/>
    <w:rsid w:val="00B0019A"/>
    <w:rsid w:val="00B1381B"/>
    <w:rsid w:val="00B34DF6"/>
    <w:rsid w:val="00B363A3"/>
    <w:rsid w:val="00B55495"/>
    <w:rsid w:val="00B6408F"/>
    <w:rsid w:val="00B717E4"/>
    <w:rsid w:val="00B769E1"/>
    <w:rsid w:val="00BB2C73"/>
    <w:rsid w:val="00BD25DE"/>
    <w:rsid w:val="00BD2701"/>
    <w:rsid w:val="00BE6521"/>
    <w:rsid w:val="00C12B41"/>
    <w:rsid w:val="00C16409"/>
    <w:rsid w:val="00C30589"/>
    <w:rsid w:val="00C431FD"/>
    <w:rsid w:val="00C502CB"/>
    <w:rsid w:val="00C50361"/>
    <w:rsid w:val="00C5284A"/>
    <w:rsid w:val="00C647F0"/>
    <w:rsid w:val="00CD7AC2"/>
    <w:rsid w:val="00CE0D9D"/>
    <w:rsid w:val="00CE4839"/>
    <w:rsid w:val="00D15C31"/>
    <w:rsid w:val="00D273AC"/>
    <w:rsid w:val="00D4036B"/>
    <w:rsid w:val="00D53898"/>
    <w:rsid w:val="00D60A15"/>
    <w:rsid w:val="00D65F5C"/>
    <w:rsid w:val="00D667AE"/>
    <w:rsid w:val="00D82616"/>
    <w:rsid w:val="00D9267D"/>
    <w:rsid w:val="00D9684E"/>
    <w:rsid w:val="00DB0E33"/>
    <w:rsid w:val="00DB2540"/>
    <w:rsid w:val="00DC3686"/>
    <w:rsid w:val="00DD55BC"/>
    <w:rsid w:val="00DE2B04"/>
    <w:rsid w:val="00DE2B73"/>
    <w:rsid w:val="00E17A3A"/>
    <w:rsid w:val="00E664B1"/>
    <w:rsid w:val="00E849DE"/>
    <w:rsid w:val="00E91058"/>
    <w:rsid w:val="00E96C9A"/>
    <w:rsid w:val="00EB2CCE"/>
    <w:rsid w:val="00EB77FA"/>
    <w:rsid w:val="00F56203"/>
    <w:rsid w:val="00F633A1"/>
    <w:rsid w:val="00F71EC9"/>
    <w:rsid w:val="00FB1D0A"/>
    <w:rsid w:val="00FC6955"/>
    <w:rsid w:val="00FE0893"/>
    <w:rsid w:val="00FF7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275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16428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E664B1"/>
    <w:pPr>
      <w:keepNext/>
      <w:keepLines/>
      <w:spacing w:before="120" w:after="120" w:line="276" w:lineRule="auto"/>
      <w:jc w:val="center"/>
      <w:outlineLvl w:val="1"/>
    </w:pPr>
    <w:rPr>
      <w:rFonts w:ascii="Arial" w:eastAsiaTheme="majorEastAsia" w:hAnsi="Arial" w:cstheme="majorBidi"/>
      <w:b/>
      <w:bCs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61D49"/>
    <w:rPr>
      <w:rFonts w:ascii="Tahoma" w:eastAsiaTheme="minorHAnsi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61D49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rsid w:val="00586957"/>
    <w:pPr>
      <w:spacing w:before="100" w:beforeAutospacing="1" w:after="100" w:afterAutospacing="1"/>
    </w:pPr>
    <w:rPr>
      <w:rFonts w:eastAsia="Times New Roman"/>
      <w:lang w:eastAsia="sl-SI"/>
    </w:rPr>
  </w:style>
  <w:style w:type="character" w:styleId="Hiperpovezava">
    <w:name w:val="Hyperlink"/>
    <w:basedOn w:val="Privzetapisavaodstavka"/>
    <w:uiPriority w:val="99"/>
    <w:semiHidden/>
    <w:rsid w:val="00586957"/>
    <w:rPr>
      <w:rFonts w:cs="Times New Roman"/>
      <w:color w:val="0000FF"/>
      <w:u w:val="single"/>
    </w:rPr>
  </w:style>
  <w:style w:type="paragraph" w:styleId="Brezrazmikov">
    <w:name w:val="No Spacing"/>
    <w:link w:val="BrezrazmikovZnak"/>
    <w:uiPriority w:val="1"/>
    <w:qFormat/>
    <w:rsid w:val="00416428"/>
    <w:pPr>
      <w:spacing w:after="0" w:line="240" w:lineRule="auto"/>
    </w:pPr>
  </w:style>
  <w:style w:type="paragraph" w:styleId="Glava">
    <w:name w:val="header"/>
    <w:basedOn w:val="Navaden"/>
    <w:link w:val="GlavaZnak"/>
    <w:uiPriority w:val="99"/>
    <w:unhideWhenUsed/>
    <w:rsid w:val="001B57E6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1B57E6"/>
    <w:rPr>
      <w:rFonts w:ascii="Times New Roman" w:eastAsiaTheme="minorEastAsia" w:hAnsi="Times New Roman" w:cs="Times New Roman"/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B57E6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1B57E6"/>
    <w:rPr>
      <w:rFonts w:ascii="Times New Roman" w:eastAsiaTheme="minorEastAsia" w:hAnsi="Times New Roman" w:cs="Times New Roman"/>
      <w:sz w:val="24"/>
      <w:szCs w:val="24"/>
    </w:rPr>
  </w:style>
  <w:style w:type="character" w:customStyle="1" w:styleId="Naslov2Znak">
    <w:name w:val="Naslov 2 Znak"/>
    <w:basedOn w:val="Privzetapisavaodstavka"/>
    <w:link w:val="Naslov2"/>
    <w:uiPriority w:val="9"/>
    <w:rsid w:val="00E664B1"/>
    <w:rPr>
      <w:rFonts w:ascii="Arial" w:eastAsiaTheme="majorEastAsia" w:hAnsi="Arial" w:cstheme="majorBidi"/>
      <w:b/>
      <w:bCs/>
      <w:sz w:val="24"/>
      <w:szCs w:val="26"/>
    </w:rPr>
  </w:style>
  <w:style w:type="character" w:customStyle="1" w:styleId="tlid-translation">
    <w:name w:val="tlid-translation"/>
    <w:basedOn w:val="Privzetapisavaodstavka"/>
    <w:rsid w:val="00E17A3A"/>
  </w:style>
  <w:style w:type="character" w:styleId="Pripombasklic">
    <w:name w:val="annotation reference"/>
    <w:basedOn w:val="Privzetapisavaodstavka"/>
    <w:uiPriority w:val="99"/>
    <w:semiHidden/>
    <w:unhideWhenUsed/>
    <w:rsid w:val="004A617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4A6178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4A6178"/>
    <w:rPr>
      <w:rFonts w:ascii="Times New Roman" w:eastAsiaTheme="minorEastAsia" w:hAnsi="Times New Roman" w:cs="Times New Roman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4A617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4A6178"/>
    <w:rPr>
      <w:rFonts w:ascii="Times New Roman" w:eastAsiaTheme="minorEastAsia" w:hAnsi="Times New Roman" w:cs="Times New Roman"/>
      <w:b/>
      <w:bCs/>
      <w:sz w:val="20"/>
      <w:szCs w:val="20"/>
    </w:rPr>
  </w:style>
  <w:style w:type="paragraph" w:customStyle="1" w:styleId="zbornik2021">
    <w:name w:val="zbornik2021"/>
    <w:basedOn w:val="Navaden"/>
    <w:link w:val="zbornik2021Znak"/>
    <w:qFormat/>
    <w:rsid w:val="0082741A"/>
    <w:pPr>
      <w:spacing w:line="276" w:lineRule="auto"/>
      <w:jc w:val="center"/>
    </w:pPr>
    <w:rPr>
      <w:rFonts w:asciiTheme="minorHAnsi" w:eastAsiaTheme="minorHAnsi" w:hAnsiTheme="minorHAnsi" w:cstheme="minorHAnsi"/>
      <w:b/>
      <w:bCs/>
      <w:sz w:val="28"/>
      <w:szCs w:val="28"/>
    </w:rPr>
  </w:style>
  <w:style w:type="character" w:customStyle="1" w:styleId="zbornik2021Znak">
    <w:name w:val="zbornik2021 Znak"/>
    <w:basedOn w:val="Privzetapisavaodstavka"/>
    <w:link w:val="zbornik2021"/>
    <w:rsid w:val="0082741A"/>
    <w:rPr>
      <w:rFonts w:cstheme="minorHAnsi"/>
      <w:b/>
      <w:bCs/>
      <w:sz w:val="28"/>
      <w:szCs w:val="28"/>
    </w:rPr>
  </w:style>
  <w:style w:type="character" w:customStyle="1" w:styleId="BrezrazmikovZnak">
    <w:name w:val="Brez razmikov Znak"/>
    <w:link w:val="Brezrazmikov"/>
    <w:uiPriority w:val="1"/>
    <w:rsid w:val="000256BB"/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BE65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sl-SI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BE6521"/>
    <w:rPr>
      <w:rFonts w:ascii="Courier New" w:eastAsia="Times New Roman" w:hAnsi="Courier New" w:cs="Courier New"/>
      <w:sz w:val="20"/>
      <w:szCs w:val="20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16428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E664B1"/>
    <w:pPr>
      <w:keepNext/>
      <w:keepLines/>
      <w:spacing w:before="120" w:after="120" w:line="276" w:lineRule="auto"/>
      <w:jc w:val="center"/>
      <w:outlineLvl w:val="1"/>
    </w:pPr>
    <w:rPr>
      <w:rFonts w:ascii="Arial" w:eastAsiaTheme="majorEastAsia" w:hAnsi="Arial" w:cstheme="majorBidi"/>
      <w:b/>
      <w:bCs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61D49"/>
    <w:rPr>
      <w:rFonts w:ascii="Tahoma" w:eastAsiaTheme="minorHAnsi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61D49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rsid w:val="00586957"/>
    <w:pPr>
      <w:spacing w:before="100" w:beforeAutospacing="1" w:after="100" w:afterAutospacing="1"/>
    </w:pPr>
    <w:rPr>
      <w:rFonts w:eastAsia="Times New Roman"/>
      <w:lang w:eastAsia="sl-SI"/>
    </w:rPr>
  </w:style>
  <w:style w:type="character" w:styleId="Hiperpovezava">
    <w:name w:val="Hyperlink"/>
    <w:basedOn w:val="Privzetapisavaodstavka"/>
    <w:uiPriority w:val="99"/>
    <w:semiHidden/>
    <w:rsid w:val="00586957"/>
    <w:rPr>
      <w:rFonts w:cs="Times New Roman"/>
      <w:color w:val="0000FF"/>
      <w:u w:val="single"/>
    </w:rPr>
  </w:style>
  <w:style w:type="paragraph" w:styleId="Brezrazmikov">
    <w:name w:val="No Spacing"/>
    <w:link w:val="BrezrazmikovZnak"/>
    <w:uiPriority w:val="1"/>
    <w:qFormat/>
    <w:rsid w:val="00416428"/>
    <w:pPr>
      <w:spacing w:after="0" w:line="240" w:lineRule="auto"/>
    </w:pPr>
  </w:style>
  <w:style w:type="paragraph" w:styleId="Glava">
    <w:name w:val="header"/>
    <w:basedOn w:val="Navaden"/>
    <w:link w:val="GlavaZnak"/>
    <w:uiPriority w:val="99"/>
    <w:unhideWhenUsed/>
    <w:rsid w:val="001B57E6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1B57E6"/>
    <w:rPr>
      <w:rFonts w:ascii="Times New Roman" w:eastAsiaTheme="minorEastAsia" w:hAnsi="Times New Roman" w:cs="Times New Roman"/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B57E6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1B57E6"/>
    <w:rPr>
      <w:rFonts w:ascii="Times New Roman" w:eastAsiaTheme="minorEastAsia" w:hAnsi="Times New Roman" w:cs="Times New Roman"/>
      <w:sz w:val="24"/>
      <w:szCs w:val="24"/>
    </w:rPr>
  </w:style>
  <w:style w:type="character" w:customStyle="1" w:styleId="Naslov2Znak">
    <w:name w:val="Naslov 2 Znak"/>
    <w:basedOn w:val="Privzetapisavaodstavka"/>
    <w:link w:val="Naslov2"/>
    <w:uiPriority w:val="9"/>
    <w:rsid w:val="00E664B1"/>
    <w:rPr>
      <w:rFonts w:ascii="Arial" w:eastAsiaTheme="majorEastAsia" w:hAnsi="Arial" w:cstheme="majorBidi"/>
      <w:b/>
      <w:bCs/>
      <w:sz w:val="24"/>
      <w:szCs w:val="26"/>
    </w:rPr>
  </w:style>
  <w:style w:type="character" w:customStyle="1" w:styleId="tlid-translation">
    <w:name w:val="tlid-translation"/>
    <w:basedOn w:val="Privzetapisavaodstavka"/>
    <w:rsid w:val="00E17A3A"/>
  </w:style>
  <w:style w:type="character" w:styleId="Pripombasklic">
    <w:name w:val="annotation reference"/>
    <w:basedOn w:val="Privzetapisavaodstavka"/>
    <w:uiPriority w:val="99"/>
    <w:semiHidden/>
    <w:unhideWhenUsed/>
    <w:rsid w:val="004A617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4A6178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4A6178"/>
    <w:rPr>
      <w:rFonts w:ascii="Times New Roman" w:eastAsiaTheme="minorEastAsia" w:hAnsi="Times New Roman" w:cs="Times New Roman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4A617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4A6178"/>
    <w:rPr>
      <w:rFonts w:ascii="Times New Roman" w:eastAsiaTheme="minorEastAsia" w:hAnsi="Times New Roman" w:cs="Times New Roman"/>
      <w:b/>
      <w:bCs/>
      <w:sz w:val="20"/>
      <w:szCs w:val="20"/>
    </w:rPr>
  </w:style>
  <w:style w:type="paragraph" w:customStyle="1" w:styleId="zbornik2021">
    <w:name w:val="zbornik2021"/>
    <w:basedOn w:val="Navaden"/>
    <w:link w:val="zbornik2021Znak"/>
    <w:qFormat/>
    <w:rsid w:val="0082741A"/>
    <w:pPr>
      <w:spacing w:line="276" w:lineRule="auto"/>
      <w:jc w:val="center"/>
    </w:pPr>
    <w:rPr>
      <w:rFonts w:asciiTheme="minorHAnsi" w:eastAsiaTheme="minorHAnsi" w:hAnsiTheme="minorHAnsi" w:cstheme="minorHAnsi"/>
      <w:b/>
      <w:bCs/>
      <w:sz w:val="28"/>
      <w:szCs w:val="28"/>
    </w:rPr>
  </w:style>
  <w:style w:type="character" w:customStyle="1" w:styleId="zbornik2021Znak">
    <w:name w:val="zbornik2021 Znak"/>
    <w:basedOn w:val="Privzetapisavaodstavka"/>
    <w:link w:val="zbornik2021"/>
    <w:rsid w:val="0082741A"/>
    <w:rPr>
      <w:rFonts w:cstheme="minorHAnsi"/>
      <w:b/>
      <w:bCs/>
      <w:sz w:val="28"/>
      <w:szCs w:val="28"/>
    </w:rPr>
  </w:style>
  <w:style w:type="character" w:customStyle="1" w:styleId="BrezrazmikovZnak">
    <w:name w:val="Brez razmikov Znak"/>
    <w:link w:val="Brezrazmikov"/>
    <w:uiPriority w:val="1"/>
    <w:rsid w:val="000256BB"/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BE65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sl-SI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BE6521"/>
    <w:rPr>
      <w:rFonts w:ascii="Courier New" w:eastAsia="Times New Roman" w:hAnsi="Courier New" w:cs="Courier New"/>
      <w:sz w:val="20"/>
      <w:szCs w:val="20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59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microsoft.com/office/2016/09/relationships/commentsIds" Target="commentsId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F5079DB-8629-4163-8CBD-4C80EA014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MOP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Mirsad</dc:creator>
  <cp:lastModifiedBy>Barbara.Subic</cp:lastModifiedBy>
  <cp:revision>2</cp:revision>
  <cp:lastPrinted>2021-04-14T07:51:00Z</cp:lastPrinted>
  <dcterms:created xsi:type="dcterms:W3CDTF">2021-04-21T11:52:00Z</dcterms:created>
  <dcterms:modified xsi:type="dcterms:W3CDTF">2021-04-21T11:52:00Z</dcterms:modified>
</cp:coreProperties>
</file>