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1A7C" w14:textId="77777777" w:rsidR="000D4FC3" w:rsidRDefault="000D4FC3" w:rsidP="000D4FC3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0240E649" w14:textId="77777777" w:rsidR="000D4FC3" w:rsidRDefault="000D4FC3" w:rsidP="000D4FC3">
      <w:pPr>
        <w:rPr>
          <w:sz w:val="22"/>
          <w:szCs w:val="22"/>
          <w:lang w:val="sl-SI"/>
        </w:rPr>
      </w:pPr>
      <w:r w:rsidRPr="00536B54">
        <w:rPr>
          <w:sz w:val="22"/>
          <w:szCs w:val="22"/>
          <w:lang w:val="sl-SI"/>
        </w:rPr>
        <w:t xml:space="preserve">Prijava na </w:t>
      </w:r>
      <w:r>
        <w:rPr>
          <w:sz w:val="22"/>
          <w:szCs w:val="22"/>
          <w:lang w:val="sl-SI"/>
        </w:rPr>
        <w:t>javni natečaj za</w:t>
      </w:r>
      <w:r w:rsidRPr="00536B54">
        <w:rPr>
          <w:sz w:val="22"/>
          <w:szCs w:val="22"/>
          <w:lang w:val="sl-SI"/>
        </w:rPr>
        <w:t xml:space="preserve"> delovno mesto</w:t>
      </w:r>
      <w:r>
        <w:rPr>
          <w:sz w:val="22"/>
          <w:szCs w:val="22"/>
          <w:lang w:val="sl-SI"/>
        </w:rPr>
        <w:t>:</w:t>
      </w:r>
      <w:r w:rsidRPr="00536B54">
        <w:rPr>
          <w:sz w:val="22"/>
          <w:szCs w:val="22"/>
          <w:lang w:val="sl-SI"/>
        </w:rPr>
        <w:t xml:space="preserve"> </w:t>
      </w:r>
    </w:p>
    <w:p w14:paraId="0ECF2CD4" w14:textId="77777777" w:rsidR="000D4FC3" w:rsidRPr="001C2CD7" w:rsidRDefault="000D4FC3" w:rsidP="000D4FC3">
      <w:pPr>
        <w:rPr>
          <w:sz w:val="22"/>
          <w:szCs w:val="22"/>
          <w:lang w:val="sl-SI"/>
        </w:rPr>
      </w:pPr>
    </w:p>
    <w:p w14:paraId="485647E3" w14:textId="2852D349" w:rsidR="000D4FC3" w:rsidRPr="00C80129" w:rsidRDefault="000D4FC3" w:rsidP="00411777">
      <w:pPr>
        <w:jc w:val="both"/>
        <w:rPr>
          <w:b/>
          <w:sz w:val="22"/>
          <w:szCs w:val="22"/>
          <w:lang w:val="sl-SI"/>
        </w:rPr>
      </w:pPr>
      <w:r w:rsidRPr="00D27240">
        <w:rPr>
          <w:b/>
          <w:sz w:val="22"/>
          <w:szCs w:val="22"/>
          <w:lang w:val="sl-SI"/>
        </w:rPr>
        <w:t>»</w:t>
      </w:r>
      <w:r w:rsidR="00920A42">
        <w:rPr>
          <w:b/>
          <w:sz w:val="22"/>
          <w:szCs w:val="22"/>
          <w:lang w:val="sl-SI"/>
        </w:rPr>
        <w:t>VIŠJI SVETOVALEC</w:t>
      </w:r>
      <w:r w:rsidRPr="00D27240">
        <w:rPr>
          <w:b/>
          <w:sz w:val="22"/>
          <w:szCs w:val="22"/>
          <w:lang w:val="sl-SI"/>
        </w:rPr>
        <w:t>«</w:t>
      </w:r>
      <w:r>
        <w:rPr>
          <w:b/>
          <w:sz w:val="22"/>
          <w:szCs w:val="22"/>
          <w:lang w:val="sl-SI"/>
        </w:rPr>
        <w:t xml:space="preserve"> </w:t>
      </w:r>
      <w:r w:rsidRPr="00C80129">
        <w:rPr>
          <w:b/>
          <w:sz w:val="22"/>
          <w:szCs w:val="22"/>
          <w:lang w:val="sl-SI"/>
        </w:rPr>
        <w:t>(m/ž)</w:t>
      </w:r>
      <w:r>
        <w:rPr>
          <w:b/>
          <w:sz w:val="22"/>
          <w:szCs w:val="22"/>
          <w:lang w:val="sl-SI"/>
        </w:rPr>
        <w:t xml:space="preserve"> v</w:t>
      </w:r>
      <w:r w:rsidR="00411777">
        <w:rPr>
          <w:b/>
          <w:sz w:val="22"/>
          <w:szCs w:val="22"/>
          <w:lang w:val="sl-SI"/>
        </w:rPr>
        <w:t xml:space="preserve"> Direktoratu za vojne veterane in vojaško dediščino, Sektorju za vojne grobove in grobišča</w:t>
      </w:r>
      <w:r w:rsidR="00411777" w:rsidRPr="00C80129">
        <w:rPr>
          <w:b/>
          <w:sz w:val="22"/>
          <w:szCs w:val="22"/>
          <w:lang w:val="sl-SI"/>
        </w:rPr>
        <w:t xml:space="preserve"> </w:t>
      </w:r>
      <w:r w:rsidRPr="00C80129">
        <w:rPr>
          <w:b/>
          <w:sz w:val="22"/>
          <w:szCs w:val="22"/>
          <w:lang w:val="sl-SI"/>
        </w:rPr>
        <w:t xml:space="preserve">(šifra DM </w:t>
      </w:r>
      <w:r w:rsidR="00920A42">
        <w:rPr>
          <w:b/>
          <w:sz w:val="22"/>
          <w:szCs w:val="22"/>
          <w:lang w:val="sl-SI"/>
        </w:rPr>
        <w:t>104029</w:t>
      </w:r>
      <w:r w:rsidRPr="00C80129">
        <w:rPr>
          <w:b/>
          <w:sz w:val="22"/>
          <w:szCs w:val="22"/>
          <w:lang w:val="sl-SI"/>
        </w:rPr>
        <w:t xml:space="preserve">), </w:t>
      </w:r>
      <w:r>
        <w:rPr>
          <w:b/>
          <w:sz w:val="22"/>
          <w:szCs w:val="22"/>
          <w:lang w:val="sl-SI"/>
        </w:rPr>
        <w:t>za nedoločen čas</w:t>
      </w:r>
      <w:r w:rsidRPr="00C80129">
        <w:rPr>
          <w:b/>
          <w:sz w:val="22"/>
          <w:szCs w:val="22"/>
          <w:lang w:val="sl-SI"/>
        </w:rPr>
        <w:t xml:space="preserve">, </w:t>
      </w:r>
      <w:r w:rsidRPr="0048076D">
        <w:rPr>
          <w:b/>
          <w:sz w:val="22"/>
          <w:szCs w:val="22"/>
          <w:lang w:val="sl-SI"/>
        </w:rPr>
        <w:t xml:space="preserve">s </w:t>
      </w:r>
      <w:r w:rsidR="0048076D" w:rsidRPr="0048076D">
        <w:rPr>
          <w:b/>
          <w:sz w:val="22"/>
          <w:szCs w:val="22"/>
          <w:lang w:val="sl-SI"/>
        </w:rPr>
        <w:t>šest</w:t>
      </w:r>
      <w:r w:rsidRPr="0048076D">
        <w:rPr>
          <w:b/>
          <w:sz w:val="22"/>
          <w:szCs w:val="22"/>
          <w:lang w:val="sl-SI"/>
        </w:rPr>
        <w:t>mesečn</w:t>
      </w:r>
      <w:r w:rsidR="00EF41B9" w:rsidRPr="0048076D">
        <w:rPr>
          <w:b/>
          <w:sz w:val="22"/>
          <w:szCs w:val="22"/>
          <w:lang w:val="sl-SI"/>
        </w:rPr>
        <w:t>im</w:t>
      </w:r>
      <w:r w:rsidRPr="00C80129">
        <w:rPr>
          <w:b/>
          <w:sz w:val="22"/>
          <w:szCs w:val="22"/>
          <w:lang w:val="sl-SI"/>
        </w:rPr>
        <w:t xml:space="preserve"> poskusn</w:t>
      </w:r>
      <w:r w:rsidR="001E3567">
        <w:rPr>
          <w:b/>
          <w:sz w:val="22"/>
          <w:szCs w:val="22"/>
          <w:lang w:val="sl-SI"/>
        </w:rPr>
        <w:t>im</w:t>
      </w:r>
      <w:r w:rsidRPr="00C80129">
        <w:rPr>
          <w:b/>
          <w:sz w:val="22"/>
          <w:szCs w:val="22"/>
          <w:lang w:val="sl-SI"/>
        </w:rPr>
        <w:t xml:space="preserve"> d</w:t>
      </w:r>
      <w:r w:rsidR="001E3567">
        <w:rPr>
          <w:b/>
          <w:sz w:val="22"/>
          <w:szCs w:val="22"/>
          <w:lang w:val="sl-SI"/>
        </w:rPr>
        <w:t>elom</w:t>
      </w:r>
    </w:p>
    <w:p w14:paraId="3110A901" w14:textId="77777777" w:rsidR="000D4FC3" w:rsidRDefault="000D4FC3" w:rsidP="000D4FC3">
      <w:pPr>
        <w:jc w:val="center"/>
        <w:rPr>
          <w:sz w:val="22"/>
          <w:szCs w:val="22"/>
          <w:lang w:val="sl-SI"/>
        </w:rPr>
      </w:pPr>
    </w:p>
    <w:p w14:paraId="67306786" w14:textId="77777777" w:rsidR="000D4FC3" w:rsidRDefault="000D4FC3" w:rsidP="000D4FC3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Oglasni mesti: </w:t>
      </w:r>
      <w:r>
        <w:rPr>
          <w:sz w:val="22"/>
          <w:szCs w:val="22"/>
          <w:lang w:val="sl-SI"/>
        </w:rPr>
        <w:t>Zavod Republike Slovenije za zaposlovanje ter spletni portal državne uprave GOV.SI</w:t>
      </w:r>
    </w:p>
    <w:p w14:paraId="4700698E" w14:textId="77777777" w:rsidR="000D4FC3" w:rsidRPr="004B7675" w:rsidRDefault="000D4FC3" w:rsidP="000D4FC3">
      <w:pPr>
        <w:jc w:val="center"/>
        <w:rPr>
          <w:sz w:val="22"/>
          <w:szCs w:val="22"/>
          <w:lang w:val="sl-SI"/>
        </w:rPr>
      </w:pPr>
    </w:p>
    <w:p w14:paraId="75DE394F" w14:textId="77777777" w:rsidR="000D4FC3" w:rsidRPr="00C76E1C" w:rsidRDefault="000D4FC3" w:rsidP="000D4FC3">
      <w:pPr>
        <w:spacing w:after="120"/>
        <w:rPr>
          <w:b/>
          <w:sz w:val="22"/>
          <w:szCs w:val="22"/>
          <w:lang w:val="sl-SI"/>
        </w:rPr>
      </w:pPr>
      <w:r w:rsidRPr="00C76E1C">
        <w:rPr>
          <w:b/>
          <w:sz w:val="22"/>
          <w:szCs w:val="22"/>
          <w:lang w:val="sl-SI"/>
        </w:rPr>
        <w:t>1</w:t>
      </w:r>
      <w:r>
        <w:rPr>
          <w:b/>
          <w:sz w:val="22"/>
          <w:szCs w:val="22"/>
          <w:lang w:val="sl-SI"/>
        </w:rPr>
        <w:t>.</w:t>
      </w:r>
      <w:r w:rsidRPr="00C76E1C">
        <w:rPr>
          <w:b/>
          <w:sz w:val="22"/>
          <w:szCs w:val="22"/>
          <w:lang w:val="sl-SI"/>
        </w:rPr>
        <w:t xml:space="preserve"> Osebni podatki</w:t>
      </w:r>
      <w:r>
        <w:rPr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0D4FC3" w:rsidRPr="00C76E1C" w14:paraId="3138D01E" w14:textId="77777777" w:rsidTr="001A53FB">
        <w:tc>
          <w:tcPr>
            <w:tcW w:w="2700" w:type="dxa"/>
          </w:tcPr>
          <w:p w14:paraId="69498BE6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588EEAA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val="sl-SI"/>
              </w:rPr>
            </w:r>
            <w:r>
              <w:rPr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1DD2F53B" w14:textId="77777777" w:rsidTr="001A53FB">
        <w:tc>
          <w:tcPr>
            <w:tcW w:w="2700" w:type="dxa"/>
          </w:tcPr>
          <w:p w14:paraId="6B94D900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4855C77E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val="sl-SI"/>
              </w:rPr>
            </w:r>
            <w:r>
              <w:rPr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1AB555A1" w14:textId="77777777" w:rsidTr="001A53FB">
        <w:tc>
          <w:tcPr>
            <w:tcW w:w="2700" w:type="dxa"/>
          </w:tcPr>
          <w:p w14:paraId="4116A4B6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1CB9B083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0D4FC3" w:rsidRPr="00C76E1C" w14:paraId="0B9119BF" w14:textId="77777777" w:rsidTr="001A53FB">
        <w:tc>
          <w:tcPr>
            <w:tcW w:w="2700" w:type="dxa"/>
          </w:tcPr>
          <w:p w14:paraId="39A2B244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319DBE0F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3E63790B" w14:textId="77777777" w:rsidTr="001A53FB">
        <w:tc>
          <w:tcPr>
            <w:tcW w:w="2700" w:type="dxa"/>
          </w:tcPr>
          <w:p w14:paraId="58957520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78BB2410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386A7ED3" w14:textId="77777777" w:rsidTr="001A53FB">
        <w:tc>
          <w:tcPr>
            <w:tcW w:w="2700" w:type="dxa"/>
          </w:tcPr>
          <w:p w14:paraId="09275EF6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4672AD2D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7B7FF670" w14:textId="77777777" w:rsidTr="001A53FB">
        <w:tc>
          <w:tcPr>
            <w:tcW w:w="2700" w:type="dxa"/>
            <w:tcBorders>
              <w:bottom w:val="single" w:sz="4" w:space="0" w:color="auto"/>
            </w:tcBorders>
          </w:tcPr>
          <w:p w14:paraId="68903892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Državljanstvo/-</w:t>
            </w:r>
            <w:proofErr w:type="spellStart"/>
            <w:r>
              <w:rPr>
                <w:b/>
                <w:sz w:val="22"/>
                <w:szCs w:val="22"/>
                <w:lang w:val="sl-SI"/>
              </w:rPr>
              <w:t>va</w:t>
            </w:r>
            <w:proofErr w:type="spellEnd"/>
            <w:r>
              <w:rPr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7FD723A9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156F65C6" w14:textId="77777777" w:rsidTr="001A53FB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71E2430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5A5F4F3B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77592518" w14:textId="77777777" w:rsidTr="001A53FB">
        <w:tc>
          <w:tcPr>
            <w:tcW w:w="2700" w:type="dxa"/>
            <w:tcBorders>
              <w:top w:val="single" w:sz="4" w:space="0" w:color="auto"/>
            </w:tcBorders>
          </w:tcPr>
          <w:p w14:paraId="6DA02083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30C3BA6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1F10919" w14:textId="77777777" w:rsidR="000D4FC3" w:rsidRDefault="000D4FC3" w:rsidP="000D4FC3">
      <w:pPr>
        <w:rPr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D4FC3" w:rsidRPr="00C76E1C" w14:paraId="38DF5AFB" w14:textId="77777777" w:rsidTr="001A53F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6F6D5D5" w14:textId="77777777" w:rsidR="000D4FC3" w:rsidRPr="005A59E8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5A59E8">
              <w:rPr>
                <w:b/>
                <w:sz w:val="22"/>
                <w:szCs w:val="22"/>
                <w:lang w:val="sl-SI"/>
              </w:rPr>
              <w:t>Prebivališče (ulica, številka, poštna številka, kraj):</w:t>
            </w:r>
          </w:p>
          <w:p w14:paraId="46760660" w14:textId="77777777" w:rsidR="000D4FC3" w:rsidRPr="005A59E8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5A59E8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b/>
                <w:sz w:val="22"/>
                <w:szCs w:val="22"/>
                <w:lang w:val="sl-SI"/>
              </w:rPr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0D4FC3" w:rsidRPr="00C76E1C" w14:paraId="52247EAB" w14:textId="77777777" w:rsidTr="001A53F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BB21B4F" w14:textId="77777777" w:rsidR="000D4FC3" w:rsidRDefault="000D4FC3" w:rsidP="001A53FB">
            <w:pPr>
              <w:spacing w:before="60" w:after="60"/>
              <w:jc w:val="both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Naslov, na katerega želite, da vam pošiljamo pošto (če je drugačen od naslova stalnega prebivališča): </w:t>
            </w:r>
            <w:r w:rsidRPr="005A59E8">
              <w:rPr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2ACE9485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5A59E8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b/>
                <w:sz w:val="22"/>
                <w:szCs w:val="22"/>
                <w:lang w:val="sl-SI"/>
              </w:rPr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24BDB" w:rsidRPr="00C76E1C" w14:paraId="24A5713D" w14:textId="77777777" w:rsidTr="00E24BDB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DC5AE" w14:textId="77777777" w:rsidR="00E24BDB" w:rsidRPr="005A59E8" w:rsidRDefault="00E24BDB" w:rsidP="00E24BDB">
            <w:pPr>
              <w:spacing w:before="60" w:after="60"/>
              <w:jc w:val="both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Strinjam se, da mi delodajalec informacije, povezane s potekom postopka javnega natečaja, pošlje tudi na zgoraj navedeni elektronski naslov</w:t>
            </w:r>
            <w:r w:rsidRPr="00E24BDB">
              <w:rPr>
                <w:bCs/>
                <w:sz w:val="22"/>
                <w:szCs w:val="22"/>
                <w:lang w:val="sl-SI"/>
              </w:rPr>
              <w:t>:    DA     NE</w:t>
            </w:r>
            <w:r w:rsidRPr="00E24BDB">
              <w:rPr>
                <w:b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5D1C437B" w14:textId="2E5CE9FA" w:rsidR="000D4FC3" w:rsidRDefault="000D4FC3" w:rsidP="000D4FC3">
      <w:pPr>
        <w:jc w:val="both"/>
        <w:rPr>
          <w:b/>
          <w:sz w:val="22"/>
          <w:szCs w:val="22"/>
          <w:lang w:val="sl-SI"/>
        </w:rPr>
      </w:pPr>
    </w:p>
    <w:p w14:paraId="3D88F5E2" w14:textId="77777777" w:rsidR="00E24BDB" w:rsidRDefault="00E24BDB" w:rsidP="000D4FC3">
      <w:pPr>
        <w:jc w:val="both"/>
        <w:rPr>
          <w:b/>
          <w:sz w:val="22"/>
          <w:szCs w:val="22"/>
          <w:lang w:val="sl-SI"/>
        </w:rPr>
      </w:pPr>
    </w:p>
    <w:p w14:paraId="2055ABF7" w14:textId="77777777" w:rsidR="000D4FC3" w:rsidRDefault="000D4FC3" w:rsidP="000D4FC3">
      <w:pPr>
        <w:rPr>
          <w:b/>
          <w:color w:val="000000"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2</w:t>
      </w:r>
      <w:r w:rsidRPr="00D02440">
        <w:rPr>
          <w:b/>
          <w:sz w:val="22"/>
          <w:szCs w:val="22"/>
          <w:lang w:val="sl-SI"/>
        </w:rPr>
        <w:t xml:space="preserve">) </w:t>
      </w:r>
      <w:r w:rsidRPr="003A1F5C">
        <w:rPr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0D4FC3" w:rsidRPr="003A1F5C" w14:paraId="5DDF15F8" w14:textId="77777777" w:rsidTr="001A53FB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D3E3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 </w:t>
            </w:r>
          </w:p>
          <w:p w14:paraId="147764F0" w14:textId="77777777" w:rsidR="000D4FC3" w:rsidRPr="003A1F5C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3680AE0" w14:textId="77777777" w:rsidR="000D4FC3" w:rsidRPr="003A1F5C" w:rsidRDefault="000D4FC3" w:rsidP="001A53F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761C5A" w14:textId="77777777" w:rsidR="000D4FC3" w:rsidRPr="003A1F5C" w:rsidRDefault="000D4FC3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2A6E88" w14:textId="77777777" w:rsidR="000D4FC3" w:rsidRPr="003A1F5C" w:rsidRDefault="000D4FC3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D4FC3" w:rsidRPr="003A1F5C" w14:paraId="3391AE63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ABEA2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02A2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D600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9A1D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7B140EF8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BCF2C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Visokošolski študij</w:t>
            </w:r>
          </w:p>
          <w:p w14:paraId="69A7C890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626A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50B64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2BC7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176FDDAF" w14:textId="77777777" w:rsidTr="001A53F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F2AB7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Visokošolski študij</w:t>
            </w:r>
          </w:p>
          <w:p w14:paraId="4E669A9A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45E3E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450C9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066A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55C5302C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8318E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1EA2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0C4A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34A5B0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2A0EF0CD" w14:textId="77777777" w:rsidTr="001A53F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5DCA8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Magistrski študij</w:t>
            </w:r>
          </w:p>
          <w:p w14:paraId="0F7ED640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E181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EDEBB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3848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5B293608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BB32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lastRenderedPageBreak/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2350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8E21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B5C3E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0E7A177C" w14:textId="77777777" w:rsidTr="001A53F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A4D3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21D4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9F27A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8095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3BE2D629" w14:textId="77777777" w:rsidTr="001A53FB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3A637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C98B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AC34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32443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74AC97CE" w14:textId="77777777" w:rsidTr="001A53FB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EC91A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B594A1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C872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D7CE2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8B267" w14:textId="77777777" w:rsidR="000D4FC3" w:rsidRPr="003A1F5C" w:rsidRDefault="000D4FC3" w:rsidP="000D4FC3">
      <w:pPr>
        <w:jc w:val="both"/>
        <w:rPr>
          <w:bCs/>
          <w:iCs/>
          <w:sz w:val="22"/>
          <w:szCs w:val="22"/>
          <w:lang w:val="sl-SI"/>
        </w:rPr>
      </w:pPr>
    </w:p>
    <w:p w14:paraId="2BF0C780" w14:textId="77777777" w:rsidR="000D4FC3" w:rsidRPr="003A1F5C" w:rsidRDefault="000D4FC3" w:rsidP="000D4FC3">
      <w:pPr>
        <w:rPr>
          <w:b/>
          <w:sz w:val="22"/>
          <w:szCs w:val="22"/>
          <w:lang w:val="sl-SI"/>
        </w:rPr>
      </w:pPr>
      <w:r w:rsidRPr="003A1F5C">
        <w:rPr>
          <w:b/>
          <w:sz w:val="22"/>
          <w:szCs w:val="22"/>
          <w:lang w:val="sl-SI"/>
        </w:rPr>
        <w:t xml:space="preserve">3) Zaposlitve in delovne izkušnje: </w:t>
      </w:r>
    </w:p>
    <w:p w14:paraId="4F22482D" w14:textId="77777777" w:rsidR="000D4FC3" w:rsidRDefault="000D4FC3" w:rsidP="000D4FC3">
      <w:pPr>
        <w:ind w:right="-312"/>
        <w:jc w:val="both"/>
        <w:rPr>
          <w:sz w:val="22"/>
          <w:szCs w:val="22"/>
          <w:lang w:val="sl-SI"/>
        </w:rPr>
      </w:pPr>
      <w:r w:rsidRPr="003A1F5C">
        <w:rPr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7137B58B" w14:textId="77777777" w:rsidR="000D4FC3" w:rsidRPr="003A1F5C" w:rsidRDefault="000D4FC3" w:rsidP="000D4FC3">
      <w:pPr>
        <w:ind w:right="-312"/>
        <w:jc w:val="both"/>
        <w:rPr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D4FC3" w:rsidRPr="003A1F5C" w14:paraId="0C3F2617" w14:textId="77777777" w:rsidTr="001A53F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C957A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0D4FC3" w:rsidRPr="003A1F5C" w14:paraId="261EC33E" w14:textId="77777777" w:rsidTr="001A53F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A4FFBE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in naslov delodajalca:</w:t>
            </w:r>
          </w:p>
          <w:p w14:paraId="6DF41AF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8BC40F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7916051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Vrsta delovnega razmerja:</w:t>
            </w:r>
          </w:p>
          <w:p w14:paraId="5CCE6C1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615B0A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26F200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D4FC3" w:rsidRPr="003A1F5C" w14:paraId="7CA2DBBD" w14:textId="77777777" w:rsidTr="001A53F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4E1D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7BC8E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0199852E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7996F745" w14:textId="77777777" w:rsidR="000D4FC3" w:rsidRPr="003A1F5C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 xml:space="preserve">  </w:t>
            </w:r>
          </w:p>
          <w:p w14:paraId="2F990FCC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1DFFE28C" w14:textId="77777777" w:rsidR="000D4FC3" w:rsidRPr="003A1F5C" w:rsidRDefault="000D4FC3" w:rsidP="001A53FB">
            <w:pPr>
              <w:rPr>
                <w:sz w:val="18"/>
                <w:szCs w:val="18"/>
                <w:lang w:val="sl-SI"/>
              </w:rPr>
            </w:pPr>
            <w:r w:rsidRPr="003A1F5C">
              <w:rPr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eastAsia="Calibr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b/>
                <w:sz w:val="18"/>
                <w:szCs w:val="18"/>
                <w:lang w:val="sl-SI"/>
              </w:rPr>
              <w:t>navedite število opravljenih ur</w:t>
            </w:r>
            <w:r w:rsidRPr="003A1F5C">
              <w:rPr>
                <w:sz w:val="18"/>
                <w:szCs w:val="18"/>
                <w:lang w:val="sl-SI"/>
              </w:rPr>
              <w:t xml:space="preserve"> </w:t>
            </w:r>
          </w:p>
        </w:tc>
      </w:tr>
      <w:tr w:rsidR="000D4FC3" w:rsidRPr="003A1F5C" w14:paraId="16F27828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4DB6C" w14:textId="77777777" w:rsidR="000D4FC3" w:rsidRPr="003A1F5C" w:rsidRDefault="000D4FC3" w:rsidP="001A53FB">
            <w:pPr>
              <w:tabs>
                <w:tab w:val="left" w:pos="6327"/>
              </w:tabs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641E17CD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683C7" w14:textId="77777777" w:rsidR="00394D29" w:rsidRPr="003A1F5C" w:rsidRDefault="000D4FC3" w:rsidP="00394D29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394D29" w:rsidRPr="00C75B15">
              <w:rPr>
                <w:bCs/>
                <w:sz w:val="22"/>
                <w:szCs w:val="22"/>
                <w:lang w:val="sl-SI"/>
              </w:rPr>
              <w:t>(</w:t>
            </w:r>
            <w:r w:rsidR="00394D29" w:rsidRPr="00C75B15">
              <w:rPr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394D29" w:rsidRPr="005B3634">
              <w:rPr>
                <w:bCs/>
                <w:sz w:val="14"/>
                <w:szCs w:val="14"/>
              </w:rPr>
              <w:t>)</w:t>
            </w:r>
            <w:r w:rsidR="00394D29" w:rsidRPr="005B3634">
              <w:rPr>
                <w:bCs/>
                <w:sz w:val="22"/>
                <w:szCs w:val="22"/>
              </w:rPr>
              <w:t>:____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D4FC3" w:rsidRPr="003A1F5C" w14:paraId="622C9F81" w14:textId="77777777" w:rsidTr="001A53FB">
              <w:tc>
                <w:tcPr>
                  <w:tcW w:w="4296" w:type="dxa"/>
                  <w:shd w:val="clear" w:color="auto" w:fill="auto"/>
                </w:tcPr>
                <w:p w14:paraId="4894C55E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E6495AC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3CE97E3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7A5C657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DB6E081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BCF9A17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6574D67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E415B96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C634402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734FB9D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6A56551" w14:textId="77777777" w:rsidR="000D4FC3" w:rsidRPr="00394D29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4EFF1DA" w14:textId="77777777" w:rsidR="000D4FC3" w:rsidRPr="003A1F5C" w:rsidRDefault="000D4FC3" w:rsidP="001A53FB">
            <w:pPr>
              <w:rPr>
                <w:sz w:val="14"/>
                <w:szCs w:val="14"/>
                <w:lang w:val="sl-SI"/>
              </w:rPr>
            </w:pPr>
          </w:p>
        </w:tc>
      </w:tr>
      <w:tr w:rsidR="000D4FC3" w:rsidRPr="003A1F5C" w14:paraId="50E116C9" w14:textId="77777777" w:rsidTr="001A53F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840AFB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  <w:p w14:paraId="71A63485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1039BD8B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12292E4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</w:tr>
      <w:tr w:rsidR="000D4FC3" w:rsidRPr="003A1F5C" w14:paraId="71BD7129" w14:textId="77777777" w:rsidTr="001A53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3F150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0D4FC3" w:rsidRPr="003A1F5C" w14:paraId="4151BEF8" w14:textId="77777777" w:rsidTr="001A53F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B2FB4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0D4FC3" w:rsidRPr="003A1F5C" w14:paraId="36913C60" w14:textId="77777777" w:rsidTr="001A53F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17FADE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in naslov delodajalca:</w:t>
            </w:r>
          </w:p>
          <w:p w14:paraId="4B00217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  <w:p w14:paraId="5F11A894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437D0C6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Vrsta delovnega razmerja:</w:t>
            </w:r>
          </w:p>
          <w:p w14:paraId="2F50E48B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D5C734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BF28E8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D4FC3" w:rsidRPr="003A1F5C" w14:paraId="241CDF81" w14:textId="77777777" w:rsidTr="001A53F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5FE8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237BD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7FE13E93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7F2A835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 xml:space="preserve">  </w:t>
            </w:r>
          </w:p>
          <w:p w14:paraId="1CFD76DA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42C53F5E" w14:textId="77777777" w:rsidR="000D4FC3" w:rsidRPr="003A1F5C" w:rsidRDefault="000D4FC3" w:rsidP="001A53FB">
            <w:pPr>
              <w:spacing w:before="60" w:after="100" w:afterAutospacing="1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eastAsia="Calibr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0D4FC3" w:rsidRPr="003A1F5C" w14:paraId="43ED1242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70FFD" w14:textId="77777777" w:rsidR="000D4FC3" w:rsidRPr="003A1F5C" w:rsidRDefault="000D4FC3" w:rsidP="001A53FB">
            <w:pPr>
              <w:tabs>
                <w:tab w:val="left" w:pos="6327"/>
              </w:tabs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5078032A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60D28" w14:textId="77777777" w:rsidR="00394D29" w:rsidRPr="003A1F5C" w:rsidRDefault="000D4FC3" w:rsidP="00394D29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394D29" w:rsidRPr="00C75B15">
              <w:rPr>
                <w:bCs/>
                <w:sz w:val="22"/>
                <w:szCs w:val="22"/>
                <w:lang w:val="sl-SI"/>
              </w:rPr>
              <w:t>(</w:t>
            </w:r>
            <w:r w:rsidR="00394D29" w:rsidRPr="00C75B15">
              <w:rPr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394D29" w:rsidRPr="005B3634">
              <w:rPr>
                <w:bCs/>
                <w:sz w:val="14"/>
                <w:szCs w:val="14"/>
              </w:rPr>
              <w:t>)</w:t>
            </w:r>
            <w:r w:rsidR="00394D29" w:rsidRPr="005B3634">
              <w:rPr>
                <w:bCs/>
                <w:sz w:val="22"/>
                <w:szCs w:val="22"/>
              </w:rPr>
              <w:t>:____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D4FC3" w:rsidRPr="003A1F5C" w14:paraId="776FDD79" w14:textId="77777777" w:rsidTr="001A53FB">
              <w:tc>
                <w:tcPr>
                  <w:tcW w:w="4296" w:type="dxa"/>
                  <w:shd w:val="clear" w:color="auto" w:fill="auto"/>
                </w:tcPr>
                <w:p w14:paraId="1DCCEFE0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A1B32F9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07F690D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2EDF576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DEE6C42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EBC0940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EBBBDF5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3733473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5AFEE74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95BA758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C2F8E38" w14:textId="77777777" w:rsidR="000D4FC3" w:rsidRPr="00394D29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99050CA" w14:textId="77777777" w:rsidR="000D4FC3" w:rsidRPr="003A1F5C" w:rsidRDefault="000D4FC3" w:rsidP="001A53FB">
            <w:pPr>
              <w:rPr>
                <w:sz w:val="14"/>
                <w:szCs w:val="14"/>
                <w:lang w:val="sl-SI"/>
              </w:rPr>
            </w:pPr>
          </w:p>
        </w:tc>
      </w:tr>
      <w:tr w:rsidR="000D4FC3" w:rsidRPr="003A1F5C" w14:paraId="6629DBC9" w14:textId="77777777" w:rsidTr="001A53F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E3B6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  <w:p w14:paraId="4DDA7DEB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521D787C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4FA41E43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</w:tr>
      <w:tr w:rsidR="000D4FC3" w:rsidRPr="003A1F5C" w14:paraId="5FDD754C" w14:textId="77777777" w:rsidTr="001A53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199F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DE9BE26" w14:textId="77777777" w:rsidR="000D4FC3" w:rsidRPr="003A1F5C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 xml:space="preserve">  Opomba: Razširite polja po potrebi.</w:t>
      </w:r>
    </w:p>
    <w:p w14:paraId="1B3093F8" w14:textId="77777777" w:rsidR="000D4FC3" w:rsidRPr="003A1F5C" w:rsidRDefault="000D4FC3" w:rsidP="000D4FC3">
      <w:pPr>
        <w:rPr>
          <w:b/>
          <w:sz w:val="22"/>
          <w:szCs w:val="22"/>
          <w:lang w:val="sl-SI"/>
        </w:rPr>
      </w:pPr>
    </w:p>
    <w:p w14:paraId="31A9549B" w14:textId="77777777" w:rsidR="000D4FC3" w:rsidRPr="003A1F5C" w:rsidRDefault="000D4FC3" w:rsidP="000D4FC3">
      <w:pPr>
        <w:spacing w:before="120"/>
        <w:rPr>
          <w:b/>
          <w:sz w:val="22"/>
          <w:szCs w:val="22"/>
          <w:lang w:val="sl-SI"/>
        </w:rPr>
      </w:pPr>
      <w:r w:rsidRPr="003A1F5C">
        <w:rPr>
          <w:b/>
          <w:sz w:val="22"/>
          <w:szCs w:val="22"/>
          <w:lang w:val="sl-SI"/>
        </w:rPr>
        <w:t>4. Funkcionalna znanja:</w:t>
      </w:r>
    </w:p>
    <w:p w14:paraId="481F8B09" w14:textId="77777777" w:rsidR="000D4FC3" w:rsidRDefault="000D4FC3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  <w:r w:rsidRPr="003A1F5C">
        <w:rPr>
          <w:b/>
          <w:color w:val="000000"/>
          <w:sz w:val="22"/>
          <w:szCs w:val="22"/>
          <w:lang w:val="sl-SI"/>
        </w:rPr>
        <w:t>a) Znanje tujih jezikov</w:t>
      </w:r>
    </w:p>
    <w:p w14:paraId="7D25B21B" w14:textId="77777777" w:rsidR="000D4FC3" w:rsidRDefault="000D4FC3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</w:p>
    <w:p w14:paraId="2A2EADD8" w14:textId="77777777" w:rsidR="000D4FC3" w:rsidRDefault="000D4FC3" w:rsidP="000D4FC3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Osnovna </w:t>
      </w:r>
      <w:r w:rsidRPr="003A1F5C">
        <w:rPr>
          <w:b/>
          <w:sz w:val="22"/>
          <w:szCs w:val="22"/>
          <w:lang w:val="sl-SI"/>
        </w:rPr>
        <w:t>raven znanja angleškega jezika: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0D4FC3" w:rsidRPr="003A1F5C" w14:paraId="6B05DBB7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01102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 </w:t>
            </w:r>
          </w:p>
          <w:p w14:paraId="582955E3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D0CF57" w14:textId="77777777" w:rsidR="000D4FC3" w:rsidRPr="003A1F5C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AF0956" w14:textId="77777777" w:rsidR="000D4FC3" w:rsidRPr="003A1F5C" w:rsidRDefault="000D4FC3" w:rsidP="001A53FB">
            <w:pPr>
              <w:rPr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D4FC3" w:rsidRPr="00C214F4" w14:paraId="4B108BB3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AF384" w14:textId="77777777" w:rsidR="000D4FC3" w:rsidRPr="00C214F4" w:rsidRDefault="000D4FC3" w:rsidP="001A53FB">
            <w:pPr>
              <w:spacing w:after="200" w:line="276" w:lineRule="auto"/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končane poklicne šole oziroma srednje šole, ki je vključevala učenje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ECE87E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A005F0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4F3EB374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CC1EC1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STANAG 1110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C4ABF4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058150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7D821338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7375E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93DCE6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8E55E5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08350771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8542B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opravljenem izpitu oziroma certifikatu najmanj na ravni Sveta Evrope A2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319CCF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598AF7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49AAC861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6B2821" w14:textId="77777777" w:rsidR="000D4FC3" w:rsidRPr="00C214F4" w:rsidRDefault="000D4FC3" w:rsidP="001A53FB">
            <w:pPr>
              <w:jc w:val="both"/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jezikovnem usposabljanju pri ustrezni organizaciji v trajanju najmanj 300 ur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F6F07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832EE4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7D60C21" w14:textId="77777777" w:rsidR="000D4FC3" w:rsidRPr="00C214F4" w:rsidRDefault="000D4FC3" w:rsidP="000D4FC3">
      <w:pPr>
        <w:jc w:val="both"/>
        <w:rPr>
          <w:b/>
          <w:sz w:val="22"/>
          <w:szCs w:val="22"/>
          <w:lang w:val="sl-SI"/>
        </w:rPr>
      </w:pPr>
    </w:p>
    <w:p w14:paraId="299C0E21" w14:textId="77777777" w:rsidR="000D4FC3" w:rsidRPr="00C214F4" w:rsidRDefault="000D4FC3" w:rsidP="000D4FC3">
      <w:pPr>
        <w:jc w:val="both"/>
        <w:rPr>
          <w:b/>
          <w:sz w:val="22"/>
          <w:szCs w:val="22"/>
          <w:lang w:val="sl-SI"/>
        </w:rPr>
      </w:pPr>
      <w:r w:rsidRPr="00C214F4">
        <w:rPr>
          <w:b/>
          <w:sz w:val="22"/>
          <w:szCs w:val="22"/>
          <w:lang w:val="sl-SI"/>
        </w:rPr>
        <w:t xml:space="preserve">Znanja drugega tujega jezika: </w:t>
      </w:r>
      <w:r w:rsidRPr="00C214F4">
        <w:rPr>
          <w:sz w:val="22"/>
          <w:szCs w:val="22"/>
          <w:lang w:val="sl-SI"/>
        </w:rPr>
        <w:t>napišite katerega</w:t>
      </w:r>
      <w:r w:rsidRPr="00C214F4">
        <w:rPr>
          <w:b/>
          <w:sz w:val="22"/>
          <w:szCs w:val="22"/>
          <w:lang w:val="sl-SI"/>
        </w:rPr>
        <w:t>:______________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0D4FC3" w:rsidRPr="00C214F4" w14:paraId="7540DF5C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6CE0B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sz w:val="22"/>
                <w:szCs w:val="22"/>
                <w:lang w:val="sl-SI"/>
              </w:rPr>
              <w:t> </w:t>
            </w:r>
          </w:p>
          <w:p w14:paraId="65AB75D4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D42D30" w14:textId="77777777" w:rsidR="000D4FC3" w:rsidRPr="00C214F4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D68F36" w14:textId="77777777" w:rsidR="000D4FC3" w:rsidRPr="00C214F4" w:rsidRDefault="000D4FC3" w:rsidP="001A53FB">
            <w:pPr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D4FC3" w:rsidRPr="00C214F4" w14:paraId="512D83E8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5B6F8" w14:textId="77777777" w:rsidR="000D4FC3" w:rsidRPr="00C214F4" w:rsidRDefault="000D4FC3" w:rsidP="001A53FB">
            <w:pPr>
              <w:spacing w:after="200" w:line="276" w:lineRule="auto"/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končane poklicne šole oziroma srednje šole, ki je vključevala učenje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092D52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1C8BD7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01C6A011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A3C16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STANAG 1110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500BE9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E59D0C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146F6419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F76353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AA3502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C04DA4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5EE1E49D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FCC8E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opravljenem izpitu oziroma certifikatu najmanj na ravni Sveta Evrope A2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372346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511D67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6377A1FC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C3FF7" w14:textId="77777777" w:rsidR="000D4FC3" w:rsidRPr="00C214F4" w:rsidRDefault="000D4FC3" w:rsidP="001A53FB">
            <w:pPr>
              <w:jc w:val="both"/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jezikovnem usposabljanju pri ustrezni organizaciji v trajanju najmanj 300 ur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EB3E8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8A892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8E1C2E" w14:textId="77777777" w:rsidR="000D4FC3" w:rsidRPr="00C214F4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214F4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09DC1689" w14:textId="77777777" w:rsidR="000D4FC3" w:rsidRPr="00C214F4" w:rsidRDefault="000D4FC3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</w:p>
    <w:p w14:paraId="171FD0A8" w14:textId="77777777" w:rsidR="000D4FC3" w:rsidRDefault="000D4FC3" w:rsidP="000D4FC3">
      <w:pPr>
        <w:jc w:val="both"/>
        <w:rPr>
          <w:b/>
          <w:sz w:val="22"/>
          <w:szCs w:val="22"/>
          <w:lang w:val="sl-SI"/>
        </w:rPr>
      </w:pPr>
    </w:p>
    <w:p w14:paraId="3A94814B" w14:textId="77777777" w:rsidR="000D4FC3" w:rsidRDefault="000D4FC3" w:rsidP="000D4FC3">
      <w:pPr>
        <w:spacing w:line="240" w:lineRule="atLeast"/>
        <w:rPr>
          <w:b/>
          <w:sz w:val="22"/>
          <w:szCs w:val="22"/>
          <w:lang w:val="sl-SI"/>
        </w:rPr>
      </w:pPr>
      <w:r w:rsidRPr="003A1F5C">
        <w:rPr>
          <w:b/>
          <w:sz w:val="22"/>
          <w:szCs w:val="22"/>
          <w:lang w:val="sl-SI"/>
        </w:rPr>
        <w:t>b) Delo z računalnikom</w:t>
      </w:r>
    </w:p>
    <w:p w14:paraId="6E30DFED" w14:textId="77777777" w:rsidR="000D4FC3" w:rsidRPr="003A1F5C" w:rsidRDefault="000D4FC3" w:rsidP="000D4FC3">
      <w:pPr>
        <w:spacing w:line="240" w:lineRule="atLeast"/>
        <w:rPr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4"/>
        <w:gridCol w:w="2552"/>
      </w:tblGrid>
      <w:tr w:rsidR="000D4FC3" w:rsidRPr="003A1F5C" w14:paraId="5D848A4A" w14:textId="77777777" w:rsidTr="001A53FB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B8473" w14:textId="77777777" w:rsidR="000D4FC3" w:rsidRPr="003A1F5C" w:rsidRDefault="000D4FC3" w:rsidP="001A53FB">
            <w:pPr>
              <w:spacing w:before="120" w:after="120"/>
              <w:rPr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52BA3" w14:textId="77777777" w:rsidR="000D4FC3" w:rsidRPr="003A1F5C" w:rsidRDefault="000D4FC3" w:rsidP="001A53FB">
            <w:pPr>
              <w:spacing w:before="120" w:after="120"/>
              <w:jc w:val="center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7C95A" w14:textId="77777777" w:rsidR="000D4FC3" w:rsidRPr="003A1F5C" w:rsidRDefault="000D4FC3" w:rsidP="001A53FB">
            <w:pPr>
              <w:spacing w:before="120" w:after="120"/>
              <w:jc w:val="center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D4FC3" w:rsidRPr="003A1F5C" w14:paraId="73306F00" w14:textId="77777777" w:rsidTr="001A53FB"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BA17D1" w14:textId="77777777" w:rsidR="000D4FC3" w:rsidRPr="003A1F5C" w:rsidRDefault="000D4FC3" w:rsidP="001A53FB">
            <w:pPr>
              <w:spacing w:before="120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08C16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AF5B1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70EB263E" w14:textId="77777777" w:rsidTr="001A53FB"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F3BD4" w14:textId="77777777" w:rsidR="000D4FC3" w:rsidRPr="003A1F5C" w:rsidRDefault="000D4FC3" w:rsidP="001A53FB">
            <w:pPr>
              <w:spacing w:before="120"/>
              <w:rPr>
                <w:color w:val="000000"/>
                <w:sz w:val="22"/>
                <w:szCs w:val="22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lastRenderedPageBreak/>
              <w:t>MFERAC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46EBFC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D816B1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69290CD1" w14:textId="77777777" w:rsidTr="001A53FB"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6FD3B" w14:textId="77777777" w:rsidR="000D4FC3" w:rsidRPr="003A1F5C" w:rsidRDefault="000D4FC3" w:rsidP="001A53FB">
            <w:pPr>
              <w:spacing w:before="120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D78B4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C7B0B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</w:r>
            <w:r w:rsidR="00B4692E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6DD9420" w14:textId="77777777" w:rsidR="000D4FC3" w:rsidRPr="003A1F5C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5D888689" w14:textId="77777777" w:rsidR="000D4FC3" w:rsidRPr="003A1F5C" w:rsidRDefault="000D4FC3" w:rsidP="000D4FC3">
      <w:pPr>
        <w:rPr>
          <w:b/>
          <w:color w:val="000000"/>
          <w:sz w:val="22"/>
          <w:szCs w:val="22"/>
          <w:lang w:val="sl-SI"/>
        </w:rPr>
      </w:pPr>
    </w:p>
    <w:p w14:paraId="599E19B9" w14:textId="77777777" w:rsidR="000D4FC3" w:rsidRPr="00D40377" w:rsidRDefault="000D4FC3" w:rsidP="000D4FC3">
      <w:pPr>
        <w:rPr>
          <w:b/>
          <w:color w:val="000000"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c)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0D4FC3" w:rsidRPr="00CD4239" w14:paraId="4E1C40F2" w14:textId="77777777" w:rsidTr="001A53F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DB3E3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 </w:t>
            </w:r>
          </w:p>
        </w:tc>
        <w:tc>
          <w:tcPr>
            <w:tcW w:w="613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AD199" w14:textId="77777777" w:rsidR="000D4FC3" w:rsidRPr="00404C9B" w:rsidRDefault="000D4FC3" w:rsidP="001A53FB">
            <w:pPr>
              <w:jc w:val="center"/>
              <w:rPr>
                <w:b/>
                <w:bCs/>
                <w:lang w:val="sl-SI"/>
              </w:rPr>
            </w:pPr>
            <w:r w:rsidRPr="00404C9B">
              <w:rPr>
                <w:b/>
                <w:bCs/>
                <w:lang w:val="sl-SI"/>
              </w:rPr>
              <w:t>Izpit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47B504" w14:textId="77777777" w:rsidR="000D4FC3" w:rsidRPr="00404C9B" w:rsidRDefault="000D4FC3" w:rsidP="001A53FB">
            <w:pPr>
              <w:jc w:val="center"/>
              <w:rPr>
                <w:b/>
                <w:bCs/>
                <w:lang w:val="sl-SI"/>
              </w:rPr>
            </w:pPr>
            <w:r w:rsidRPr="00404C9B">
              <w:rPr>
                <w:b/>
                <w:bCs/>
                <w:lang w:val="sl-SI"/>
              </w:rPr>
              <w:t>Ustrezno označi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863DF" w14:textId="77777777" w:rsidR="000D4FC3" w:rsidRPr="00404C9B" w:rsidRDefault="000D4FC3" w:rsidP="001A53FB">
            <w:pPr>
              <w:jc w:val="center"/>
              <w:rPr>
                <w:b/>
                <w:bCs/>
                <w:lang w:val="sl-SI"/>
              </w:rPr>
            </w:pPr>
            <w:r w:rsidRPr="00404C9B">
              <w:rPr>
                <w:b/>
                <w:bCs/>
                <w:lang w:val="sl-SI"/>
              </w:rPr>
              <w:t>Datum</w:t>
            </w:r>
          </w:p>
        </w:tc>
      </w:tr>
      <w:tr w:rsidR="000D4FC3" w:rsidRPr="00CD4239" w14:paraId="7C1B69AA" w14:textId="77777777" w:rsidTr="001A53F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B0B0A" w14:textId="6689058D" w:rsidR="000D4FC3" w:rsidRPr="00CD4239" w:rsidRDefault="004650DC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34B0F" w14:textId="77777777" w:rsidR="000D4FC3" w:rsidRPr="003A1F5C" w:rsidRDefault="000D4FC3" w:rsidP="001A53FB">
            <w:pPr>
              <w:ind w:left="57"/>
              <w:rPr>
                <w:lang w:val="sl-SI"/>
              </w:rPr>
            </w:pPr>
            <w:r>
              <w:rPr>
                <w:lang w:val="sl-SI"/>
              </w:rPr>
              <w:t>U</w:t>
            </w:r>
            <w:r w:rsidRPr="003A1F5C">
              <w:rPr>
                <w:lang w:val="sl-SI"/>
              </w:rPr>
              <w:t>sposabljanje za imenovanje v naziv</w:t>
            </w:r>
            <w:r>
              <w:rPr>
                <w:lang w:val="sl-SI"/>
              </w:rPr>
              <w:t xml:space="preserve"> (oz. opravljen ustrezen izpit)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DC362C8" w14:textId="77777777" w:rsidR="000D4FC3" w:rsidRPr="003A1F5C" w:rsidRDefault="000D4FC3" w:rsidP="001A53FB">
            <w:pPr>
              <w:jc w:val="center"/>
              <w:rPr>
                <w:lang w:val="sl-SI"/>
              </w:rPr>
            </w:pPr>
            <w:r w:rsidRPr="003A1F5C">
              <w:rPr>
                <w:lang w:val="sl-SI"/>
              </w:rPr>
              <w:t>DA       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14E74" w14:textId="77777777" w:rsidR="000D4FC3" w:rsidRPr="00CD4239" w:rsidRDefault="000D4FC3" w:rsidP="001A53FB">
            <w:pPr>
              <w:rPr>
                <w:sz w:val="22"/>
                <w:szCs w:val="22"/>
                <w:lang w:val="sl-SI"/>
              </w:rPr>
            </w:pPr>
            <w:r w:rsidRPr="00CD4239">
              <w:rPr>
                <w:sz w:val="22"/>
                <w:szCs w:val="22"/>
                <w:lang w:val="sl-SI"/>
              </w:rPr>
              <w:t> </w:t>
            </w:r>
          </w:p>
        </w:tc>
      </w:tr>
      <w:tr w:rsidR="000D4FC3" w:rsidRPr="00CD4239" w14:paraId="4EC7D2C9" w14:textId="77777777" w:rsidTr="001A53F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1A16F" w14:textId="68AFBF4F" w:rsidR="000D4FC3" w:rsidRPr="00CD4239" w:rsidRDefault="004650DC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AF0C6" w14:textId="3E9FDC36" w:rsidR="000D4FC3" w:rsidRPr="00CD4239" w:rsidRDefault="004650DC" w:rsidP="001A53FB">
            <w:pPr>
              <w:ind w:left="57"/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lang w:val="sl-SI"/>
              </w:rPr>
              <w:t>Strokovni izpit iz upravnega postopka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443A069" w14:textId="77777777" w:rsidR="000D4FC3" w:rsidRPr="003A1F5C" w:rsidRDefault="000D4FC3" w:rsidP="001A53FB">
            <w:pPr>
              <w:jc w:val="center"/>
              <w:rPr>
                <w:lang w:val="sl-SI"/>
              </w:rPr>
            </w:pPr>
            <w:r w:rsidRPr="003A1F5C">
              <w:rPr>
                <w:lang w:val="sl-SI"/>
              </w:rPr>
              <w:t>DA       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DDD18" w14:textId="77777777" w:rsidR="000D4FC3" w:rsidRPr="00CD4239" w:rsidRDefault="000D4FC3" w:rsidP="001A53FB">
            <w:pPr>
              <w:rPr>
                <w:sz w:val="22"/>
                <w:szCs w:val="22"/>
                <w:lang w:val="sl-SI"/>
              </w:rPr>
            </w:pPr>
            <w:r w:rsidRPr="00CD4239">
              <w:rPr>
                <w:sz w:val="22"/>
                <w:szCs w:val="22"/>
                <w:lang w:val="sl-SI"/>
              </w:rPr>
              <w:t> </w:t>
            </w:r>
          </w:p>
        </w:tc>
      </w:tr>
      <w:tr w:rsidR="000D4FC3" w:rsidRPr="00CD4239" w14:paraId="7008A163" w14:textId="77777777" w:rsidTr="001A53F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E4687" w14:textId="118C978C" w:rsidR="000D4FC3" w:rsidRPr="00CD4239" w:rsidRDefault="004650DC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49D41" w14:textId="77777777" w:rsidR="000D4FC3" w:rsidRPr="00CD4239" w:rsidRDefault="000D4FC3" w:rsidP="001A53FB">
            <w:pPr>
              <w:ind w:left="57"/>
              <w:rPr>
                <w:sz w:val="22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E1BC40" w14:textId="77777777" w:rsidR="000D4FC3" w:rsidRPr="00CD4239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FC3D4" w14:textId="77777777" w:rsidR="000D4FC3" w:rsidRPr="00CD4239" w:rsidRDefault="000D4FC3" w:rsidP="001A53FB">
            <w:pPr>
              <w:rPr>
                <w:sz w:val="22"/>
                <w:szCs w:val="22"/>
                <w:lang w:val="sl-SI"/>
              </w:rPr>
            </w:pPr>
            <w:r w:rsidRPr="00CD4239">
              <w:rPr>
                <w:sz w:val="22"/>
                <w:szCs w:val="22"/>
                <w:lang w:val="sl-SI"/>
              </w:rPr>
              <w:t> </w:t>
            </w:r>
          </w:p>
        </w:tc>
      </w:tr>
    </w:tbl>
    <w:p w14:paraId="16243918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06AF1761" w14:textId="6F9F4AD3" w:rsidR="000D4FC3" w:rsidRDefault="000D4FC3" w:rsidP="000D4FC3">
      <w:pPr>
        <w:rPr>
          <w:b/>
          <w:color w:val="000000"/>
          <w:sz w:val="22"/>
          <w:szCs w:val="22"/>
          <w:lang w:val="sl-SI"/>
        </w:rPr>
      </w:pPr>
    </w:p>
    <w:p w14:paraId="4D066EA6" w14:textId="0ACFA2A9" w:rsidR="00394D29" w:rsidRDefault="00394D29" w:rsidP="000D4FC3">
      <w:pPr>
        <w:rPr>
          <w:b/>
          <w:color w:val="000000"/>
          <w:sz w:val="22"/>
          <w:szCs w:val="22"/>
          <w:lang w:val="sl-SI"/>
        </w:rPr>
      </w:pPr>
    </w:p>
    <w:p w14:paraId="5A9FE464" w14:textId="1B3C281A" w:rsidR="00394D29" w:rsidRDefault="00394D29" w:rsidP="000D4FC3">
      <w:pPr>
        <w:rPr>
          <w:b/>
          <w:sz w:val="22"/>
          <w:szCs w:val="22"/>
          <w:lang w:val="sl-SI"/>
        </w:rPr>
      </w:pPr>
      <w:r w:rsidRPr="00C75B15">
        <w:rPr>
          <w:b/>
          <w:sz w:val="22"/>
          <w:szCs w:val="22"/>
          <w:lang w:val="sl-SI"/>
        </w:rPr>
        <w:t>5. Izkušnje iz izvajanja nalog</w:t>
      </w:r>
    </w:p>
    <w:p w14:paraId="6DDB300E" w14:textId="77777777" w:rsidR="00394D29" w:rsidRDefault="00394D29" w:rsidP="000D4FC3">
      <w:pPr>
        <w:rPr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D4FC3" w:rsidRPr="00EF3FD9" w14:paraId="6A781B45" w14:textId="77777777" w:rsidTr="001A53F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A291E" w14:textId="40AB7E75" w:rsidR="000D4FC3" w:rsidRPr="00B37B50" w:rsidRDefault="00B37B50" w:rsidP="00B37B50">
            <w:pPr>
              <w:pStyle w:val="Odstavekseznama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sl-SI"/>
              </w:rPr>
            </w:pPr>
            <w:bookmarkStart w:id="5" w:name="KADR_SD"/>
            <w:bookmarkEnd w:id="5"/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t>Vaše dosedanje delo ali izkušnje pri vodenju projektov (delodajalec, obdobje, vrsta dela, dodatne izkušnje, …).</w:t>
            </w:r>
          </w:p>
        </w:tc>
      </w:tr>
      <w:tr w:rsidR="000D4FC3" w:rsidRPr="00EF3FD9" w14:paraId="17B9B004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08D3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4E4E4990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2C68FB05" w14:textId="36AC9BF8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16E839E9" w14:textId="77777777" w:rsidR="00394D29" w:rsidRPr="00595711" w:rsidRDefault="00394D29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5272C343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0D4FC3" w:rsidRPr="00382CBA" w14:paraId="742FD848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A258A7" w14:textId="3E5EE263" w:rsidR="000D4FC3" w:rsidRPr="00B37B50" w:rsidRDefault="00B37B50" w:rsidP="00B37B50">
            <w:pPr>
              <w:pStyle w:val="Odstavekseznama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sl-SI"/>
              </w:rPr>
            </w:pPr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t>Vaše dosedanje delo ali izkušnje s področja javnih naročil (delodajalec, obdobje, vrsta dela, dodatne izkušnje, …).</w:t>
            </w:r>
          </w:p>
        </w:tc>
      </w:tr>
      <w:tr w:rsidR="000D4FC3" w:rsidRPr="00EF3FD9" w14:paraId="651C64EA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92549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2A684759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7D85F566" w14:textId="660257B0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02EAF60C" w14:textId="77777777" w:rsidR="00394D29" w:rsidRPr="004650DC" w:rsidRDefault="00394D29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1724429E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</w:tc>
      </w:tr>
      <w:tr w:rsidR="000D4FC3" w:rsidRPr="00382CBA" w14:paraId="0E2AB41A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843B8" w14:textId="79CD5D5A" w:rsidR="000D4FC3" w:rsidRPr="00B37B50" w:rsidRDefault="00B37B50" w:rsidP="00B37B50">
            <w:pPr>
              <w:pStyle w:val="Odstavekseznama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sl-SI"/>
              </w:rPr>
            </w:pPr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t>Vaše dosedanje delo ali izkušnje s področja priprave zahtevnejših gradiv (delodajalec, vrste, obdobje, vrsta dela, dodatne izkušnje, …).</w:t>
            </w:r>
          </w:p>
        </w:tc>
      </w:tr>
      <w:tr w:rsidR="000D4FC3" w:rsidRPr="00623F36" w14:paraId="7F834579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BFD26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  <w:r w:rsidRPr="00595711">
              <w:rPr>
                <w:sz w:val="22"/>
                <w:szCs w:val="22"/>
                <w:lang w:val="sl-SI"/>
              </w:rPr>
              <w:t xml:space="preserve"> </w:t>
            </w:r>
          </w:p>
          <w:p w14:paraId="593B5B04" w14:textId="0AEDEE8C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64E52F93" w14:textId="77777777" w:rsidR="00394D29" w:rsidRPr="004650DC" w:rsidRDefault="00394D29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551F9BD7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38AA7CD2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</w:tc>
      </w:tr>
      <w:tr w:rsidR="000D4FC3" w:rsidRPr="00382CBA" w14:paraId="1798BBD5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D3435" w14:textId="3AA77C58" w:rsidR="000D4FC3" w:rsidRPr="00B37B50" w:rsidRDefault="00B37B50" w:rsidP="00B37B50">
            <w:pPr>
              <w:pStyle w:val="Odstavekseznama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sl-SI"/>
              </w:rPr>
            </w:pPr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t>Vaše dosedanje delo ali izkušnje z vodenjem upravnih postopkov (delodajalec, obdobje, vrsta dela, dodatne izkušnje, …).</w:t>
            </w:r>
          </w:p>
        </w:tc>
      </w:tr>
      <w:tr w:rsidR="000D4FC3" w:rsidRPr="00EF3FD9" w14:paraId="0489DC10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AA767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6BA51021" w14:textId="475F0C82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246FBA49" w14:textId="77777777" w:rsidR="00394D29" w:rsidRPr="004650DC" w:rsidRDefault="00394D29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3668A98A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683CEE2B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</w:tc>
      </w:tr>
      <w:tr w:rsidR="00595711" w:rsidRPr="00EF3FD9" w14:paraId="71F6DAFD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A79FF" w14:textId="702404A7" w:rsidR="00595711" w:rsidRPr="00B37B50" w:rsidRDefault="00B37B50" w:rsidP="00B37B50">
            <w:pPr>
              <w:pStyle w:val="Odstavekseznama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sl-SI"/>
              </w:rPr>
            </w:pPr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t>Katere upravne postopke opredeljuje veljavna zakonodaja na področju vojnih grobišč in katere uradne evidence?</w:t>
            </w:r>
          </w:p>
        </w:tc>
      </w:tr>
      <w:tr w:rsidR="00595711" w:rsidRPr="00EF3FD9" w14:paraId="79D2E3E2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DF66D" w14:textId="77777777" w:rsidR="00595711" w:rsidRPr="00595711" w:rsidRDefault="00595711" w:rsidP="00595711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7900ED2A" w14:textId="6D4A3AF0" w:rsidR="00595711" w:rsidRDefault="00595711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53C400C6" w14:textId="77777777" w:rsidR="00394D29" w:rsidRDefault="00394D29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51FE744D" w14:textId="77777777" w:rsidR="00595711" w:rsidRDefault="00595711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69E463BB" w14:textId="339764B0" w:rsidR="00595711" w:rsidRPr="00595711" w:rsidRDefault="00595711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B37B50" w:rsidRPr="00EF3FD9" w14:paraId="13E8F931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5004B" w14:textId="22B20097" w:rsidR="00B37B50" w:rsidRPr="00B37B50" w:rsidRDefault="00B37B50" w:rsidP="00B37B50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Kateri je pritožbeni organ v upravnih postopkih na področju vojnih grobišč? </w:t>
            </w:r>
          </w:p>
        </w:tc>
      </w:tr>
      <w:tr w:rsidR="00B37B50" w:rsidRPr="00EF3FD9" w14:paraId="67485CE1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934B5F" w14:textId="77777777" w:rsidR="00B37B50" w:rsidRPr="00595711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1FBF35E2" w14:textId="77777777" w:rsidR="00B37B50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0582E5B0" w14:textId="77777777" w:rsidR="00B37B50" w:rsidRPr="004650DC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09B24877" w14:textId="77777777" w:rsidR="00B37B50" w:rsidRPr="004650DC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5F0BEB22" w14:textId="77777777" w:rsidR="00B37B50" w:rsidRPr="00595711" w:rsidRDefault="00B37B50" w:rsidP="00595711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B37B50" w:rsidRPr="00EF3FD9" w14:paraId="67B53FD5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E022" w14:textId="7CA73F4E" w:rsidR="00B37B50" w:rsidRPr="00B37B50" w:rsidRDefault="00B37B50" w:rsidP="00B37B50">
            <w:pPr>
              <w:pStyle w:val="Odstavekseznama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sl-SI"/>
              </w:rPr>
            </w:pPr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t>Kako bi opredelili pojem domnevno vojno grobišče?</w:t>
            </w:r>
          </w:p>
        </w:tc>
      </w:tr>
      <w:tr w:rsidR="00B37B50" w:rsidRPr="00EF3FD9" w14:paraId="40D276A1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53985A" w14:textId="77777777" w:rsidR="00B37B50" w:rsidRPr="00595711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2208554B" w14:textId="77777777" w:rsidR="00B37B50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34BCD240" w14:textId="77777777" w:rsidR="00B37B50" w:rsidRPr="004650DC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4ADAA55C" w14:textId="77777777" w:rsidR="00B37B50" w:rsidRPr="004650DC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15678E80" w14:textId="77777777" w:rsidR="00B37B50" w:rsidRPr="00595711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B37B50" w:rsidRPr="00EF3FD9" w14:paraId="62670C6D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EA9DA" w14:textId="0F0ECB36" w:rsidR="00B37B50" w:rsidRPr="00B37B50" w:rsidRDefault="00B37B50" w:rsidP="00B37B50">
            <w:pPr>
              <w:pStyle w:val="Odstavekseznama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sl-SI"/>
              </w:rPr>
            </w:pPr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t>Kaj razumete pod pojmom »območje vojnega grobišča</w:t>
            </w:r>
            <w:r w:rsidR="00B4692E" w:rsidRPr="00B4692E">
              <w:rPr>
                <w:rFonts w:ascii="Arial" w:hAnsi="Arial" w:cs="Arial"/>
                <w:sz w:val="22"/>
                <w:szCs w:val="22"/>
                <w:lang w:val="sl-SI"/>
              </w:rPr>
              <w:t>«</w:t>
            </w:r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t>?</w:t>
            </w:r>
          </w:p>
        </w:tc>
      </w:tr>
      <w:tr w:rsidR="00B37B50" w:rsidRPr="00EF3FD9" w14:paraId="6F1944FD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451E3" w14:textId="77777777" w:rsidR="00B37B50" w:rsidRPr="00595711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0E161D27" w14:textId="77777777" w:rsidR="00B37B50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016910AD" w14:textId="77777777" w:rsidR="00B37B50" w:rsidRPr="004650DC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36B17678" w14:textId="77777777" w:rsidR="00B37B50" w:rsidRPr="004650DC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6E4884BD" w14:textId="77777777" w:rsidR="00B37B50" w:rsidRPr="00595711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B37B50" w:rsidRPr="00EF3FD9" w14:paraId="7540B509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88485" w14:textId="347B864B" w:rsidR="00B37B50" w:rsidRPr="00B37B50" w:rsidRDefault="00B37B50" w:rsidP="00B37B50">
            <w:pPr>
              <w:pStyle w:val="Odstavekseznama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sl-SI"/>
              </w:rPr>
            </w:pPr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t>Kdo poda predlog za vpis vojnega grobišča v register vojnih grobišč?</w:t>
            </w:r>
            <w:r w:rsidRPr="007C6046">
              <w:rPr>
                <w:sz w:val="28"/>
                <w:szCs w:val="28"/>
                <w:lang w:eastAsia="sl-SI"/>
              </w:rPr>
              <w:t xml:space="preserve"> </w:t>
            </w:r>
          </w:p>
        </w:tc>
      </w:tr>
      <w:tr w:rsidR="00B37B50" w:rsidRPr="00EF3FD9" w14:paraId="4CA350B3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54332" w14:textId="77777777" w:rsidR="00B37B50" w:rsidRPr="00595711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104FB47A" w14:textId="77777777" w:rsidR="00B37B50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5CCB6198" w14:textId="77777777" w:rsidR="00B37B50" w:rsidRPr="004650DC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016BE3AE" w14:textId="77777777" w:rsidR="00B37B50" w:rsidRPr="004650DC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480A426E" w14:textId="77777777" w:rsidR="00B37B50" w:rsidRPr="00595711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B37B50" w:rsidRPr="00EF3FD9" w14:paraId="3A1F003F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678A4" w14:textId="2922CFE0" w:rsidR="00B37B50" w:rsidRPr="00B37B50" w:rsidRDefault="00B37B50" w:rsidP="00B37B50">
            <w:pPr>
              <w:pStyle w:val="Odstavekseznama"/>
              <w:numPr>
                <w:ilvl w:val="0"/>
                <w:numId w:val="15"/>
              </w:numPr>
              <w:tabs>
                <w:tab w:val="center" w:pos="284"/>
                <w:tab w:val="right" w:pos="8640"/>
              </w:tabs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37B50">
              <w:rPr>
                <w:rFonts w:ascii="Arial" w:hAnsi="Arial" w:cs="Arial"/>
                <w:sz w:val="22"/>
                <w:szCs w:val="22"/>
                <w:lang w:val="sl-SI"/>
              </w:rPr>
              <w:t>Katere vrste vojnih grobišč opredeljuje zakonodaja?</w:t>
            </w:r>
          </w:p>
        </w:tc>
      </w:tr>
      <w:tr w:rsidR="00B37B50" w:rsidRPr="00EF3FD9" w14:paraId="15925D22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4F2303" w14:textId="77777777" w:rsidR="00B37B50" w:rsidRPr="00595711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71FEF16B" w14:textId="77777777" w:rsidR="00B37B50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5C809313" w14:textId="77777777" w:rsidR="00B37B50" w:rsidRPr="004650DC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4B972DD2" w14:textId="77777777" w:rsidR="00B37B50" w:rsidRPr="004650DC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266BEDE6" w14:textId="77777777" w:rsidR="00B37B50" w:rsidRPr="00595711" w:rsidRDefault="00B37B50" w:rsidP="00B37B50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</w:tbl>
    <w:p w14:paraId="37CC0FA1" w14:textId="77777777" w:rsidR="000D4FC3" w:rsidRPr="00E56EA2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A8067B6" w14:textId="77777777" w:rsidR="000D4FC3" w:rsidRDefault="000D4FC3" w:rsidP="000D4FC3">
      <w:pPr>
        <w:spacing w:line="240" w:lineRule="atLeast"/>
        <w:rPr>
          <w:color w:val="000000"/>
          <w:sz w:val="22"/>
          <w:szCs w:val="22"/>
          <w:lang w:val="sl-SI"/>
        </w:rPr>
      </w:pPr>
    </w:p>
    <w:p w14:paraId="1B176AE4" w14:textId="77777777" w:rsidR="000D4FC3" w:rsidRDefault="000D4FC3" w:rsidP="000D4FC3">
      <w:pPr>
        <w:spacing w:line="240" w:lineRule="atLeast"/>
        <w:jc w:val="both"/>
        <w:rPr>
          <w:b/>
          <w:color w:val="000000"/>
          <w:sz w:val="22"/>
          <w:szCs w:val="22"/>
          <w:lang w:val="sl-SI"/>
        </w:rPr>
      </w:pPr>
      <w:r w:rsidRPr="000E2874">
        <w:rPr>
          <w:color w:val="000000"/>
          <w:sz w:val="22"/>
          <w:szCs w:val="22"/>
          <w:lang w:val="sl-SI"/>
        </w:rPr>
        <w:t>Prosimo</w:t>
      </w:r>
      <w:r>
        <w:rPr>
          <w:color w:val="000000"/>
          <w:sz w:val="22"/>
          <w:szCs w:val="22"/>
          <w:lang w:val="sl-SI"/>
        </w:rPr>
        <w:t>,</w:t>
      </w:r>
      <w:r w:rsidRPr="000E2874">
        <w:rPr>
          <w:color w:val="000000"/>
          <w:sz w:val="22"/>
          <w:szCs w:val="22"/>
          <w:lang w:val="sl-SI"/>
        </w:rPr>
        <w:t xml:space="preserve"> opišite znanja in veščine</w:t>
      </w:r>
      <w:r>
        <w:rPr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color w:val="000000"/>
          <w:sz w:val="22"/>
          <w:szCs w:val="22"/>
          <w:lang w:val="sl-SI"/>
        </w:rPr>
        <w:t xml:space="preserve">, </w:t>
      </w:r>
      <w:r>
        <w:rPr>
          <w:color w:val="000000"/>
          <w:sz w:val="22"/>
          <w:szCs w:val="22"/>
          <w:lang w:val="sl-SI"/>
        </w:rPr>
        <w:t>zaradi katerih menite, da ste primeren kandidat za opravljanje dela</w:t>
      </w:r>
      <w:r w:rsidRPr="000E2874">
        <w:rPr>
          <w:color w:val="000000"/>
          <w:sz w:val="22"/>
          <w:szCs w:val="22"/>
          <w:lang w:val="sl-SI"/>
        </w:rPr>
        <w:t>, za katerega se p</w:t>
      </w:r>
      <w:r>
        <w:rPr>
          <w:color w:val="000000"/>
          <w:sz w:val="22"/>
          <w:szCs w:val="22"/>
          <w:lang w:val="sl-SI"/>
        </w:rPr>
        <w:t>rijavljate.</w:t>
      </w:r>
    </w:p>
    <w:p w14:paraId="6C6C620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  <w:r>
        <w:rPr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b/>
          <w:noProof/>
          <w:sz w:val="22"/>
          <w:szCs w:val="22"/>
          <w:lang w:val="sl-SI"/>
        </w:rPr>
        <w:instrText xml:space="preserve"> FORMTEXT </w:instrText>
      </w:r>
      <w:r>
        <w:rPr>
          <w:b/>
          <w:noProof/>
          <w:sz w:val="22"/>
          <w:szCs w:val="22"/>
          <w:lang w:val="sl-SI"/>
        </w:rPr>
      </w:r>
      <w:r>
        <w:rPr>
          <w:b/>
          <w:noProof/>
          <w:sz w:val="22"/>
          <w:szCs w:val="22"/>
          <w:lang w:val="sl-SI"/>
        </w:rPr>
        <w:fldChar w:fldCharType="separate"/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fldChar w:fldCharType="end"/>
      </w:r>
    </w:p>
    <w:p w14:paraId="14F97F09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428B43AD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bookmarkEnd w:id="0"/>
    <w:bookmarkEnd w:id="1"/>
    <w:p w14:paraId="73B021A8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470813C1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BEAB858" w14:textId="0DD33017" w:rsidR="000D4FC3" w:rsidRPr="00F85E43" w:rsidRDefault="00394D29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6</w:t>
      </w:r>
      <w:r w:rsidR="000D4FC3" w:rsidRPr="00F85E43">
        <w:rPr>
          <w:b/>
          <w:color w:val="000000"/>
          <w:sz w:val="22"/>
          <w:szCs w:val="22"/>
          <w:lang w:val="sl-SI"/>
        </w:rPr>
        <w:t xml:space="preserve">. </w:t>
      </w:r>
      <w:r w:rsidR="000D4FC3">
        <w:rPr>
          <w:b/>
          <w:color w:val="000000"/>
          <w:sz w:val="22"/>
          <w:szCs w:val="22"/>
          <w:lang w:val="sl-SI"/>
        </w:rPr>
        <w:t>Življenjepis</w:t>
      </w:r>
    </w:p>
    <w:p w14:paraId="16AECAA8" w14:textId="77777777" w:rsidR="000D4FC3" w:rsidRDefault="000D4FC3" w:rsidP="000D4FC3">
      <w:pPr>
        <w:spacing w:line="240" w:lineRule="atLeast"/>
        <w:rPr>
          <w:color w:val="000000"/>
          <w:sz w:val="22"/>
          <w:szCs w:val="22"/>
          <w:lang w:val="sl-SI"/>
        </w:rPr>
      </w:pPr>
    </w:p>
    <w:p w14:paraId="4AA15BD5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2B4CDB30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3E818DFD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0B30FCAE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715A438C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2EDE55BC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228BDB2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6A631014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756CAFD8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65A2F6D7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37E47C3C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537ED360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437FF1F3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1E71DC95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12809C9" w14:textId="68E313E8" w:rsidR="000D4FC3" w:rsidRPr="00A16E92" w:rsidRDefault="00394D29" w:rsidP="000D4FC3">
      <w:pPr>
        <w:pStyle w:val="Telobesedila"/>
        <w:spacing w:before="0" w:after="0"/>
        <w:rPr>
          <w:b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7</w:t>
      </w:r>
      <w:r w:rsidR="000D4FC3" w:rsidRPr="00A16E92">
        <w:rPr>
          <w:b/>
          <w:color w:val="000000"/>
          <w:sz w:val="22"/>
          <w:szCs w:val="22"/>
          <w:lang w:val="sl-SI"/>
        </w:rPr>
        <w:t>. Prosimo napišite razloge, zaradi katerih ste se odločili, da kandidirate za razpisano delovno mesto</w:t>
      </w:r>
    </w:p>
    <w:p w14:paraId="480C2CB3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161BB03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3F43D1A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27CE9277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3AD5ABCF" w14:textId="77777777" w:rsidR="000D4FC3" w:rsidRPr="009D3B86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322CF01A" w14:textId="77777777" w:rsidR="000D4FC3" w:rsidRDefault="000D4FC3" w:rsidP="000D4FC3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0103EF5D" w14:textId="77777777" w:rsidR="000D4FC3" w:rsidRPr="00973B4F" w:rsidRDefault="000D4FC3" w:rsidP="000D4FC3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0F027511" w14:textId="77777777" w:rsidR="000D4FC3" w:rsidRPr="00C76E1C" w:rsidRDefault="000D4FC3" w:rsidP="000D4FC3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9214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0D4FC3" w:rsidRPr="00C76E1C" w14:paraId="77CB1BEC" w14:textId="77777777" w:rsidTr="001A53FB">
        <w:trPr>
          <w:trHeight w:hRule="exact" w:val="397"/>
        </w:trPr>
        <w:tc>
          <w:tcPr>
            <w:tcW w:w="1985" w:type="dxa"/>
          </w:tcPr>
          <w:p w14:paraId="6C51BC14" w14:textId="77777777" w:rsidR="000D4FC3" w:rsidRPr="00C76E1C" w:rsidRDefault="000D4FC3" w:rsidP="001A53FB">
            <w:pPr>
              <w:pStyle w:val="Telobesedila"/>
              <w:spacing w:before="120"/>
              <w:ind w:firstLine="72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6A94BBC" w14:textId="77777777" w:rsidR="000D4FC3" w:rsidRPr="00C76E1C" w:rsidRDefault="000D4FC3" w:rsidP="001A53FB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FB2884" w14:textId="77777777" w:rsidR="000D4FC3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4F4E2C7D" w14:textId="77777777" w:rsidR="000D4FC3" w:rsidRPr="009367BD" w:rsidRDefault="000D4FC3" w:rsidP="000D4FC3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050D9DC4" w14:textId="77777777" w:rsidR="000D4FC3" w:rsidRDefault="000D4FC3" w:rsidP="000D4FC3">
      <w:pPr>
        <w:rPr>
          <w:sz w:val="22"/>
          <w:szCs w:val="22"/>
          <w:lang w:val="sl-SI"/>
        </w:rPr>
      </w:pPr>
    </w:p>
    <w:p w14:paraId="766A2052" w14:textId="77777777" w:rsidR="000D4FC3" w:rsidRDefault="000D4FC3" w:rsidP="000D4FC3">
      <w:pPr>
        <w:rPr>
          <w:sz w:val="22"/>
          <w:szCs w:val="22"/>
          <w:lang w:val="sl-SI"/>
        </w:rPr>
      </w:pPr>
    </w:p>
    <w:p w14:paraId="6066EBDD" w14:textId="77777777" w:rsidR="000D4FC3" w:rsidRPr="00566C00" w:rsidRDefault="000D4FC3" w:rsidP="000D4FC3">
      <w:pPr>
        <w:rPr>
          <w:sz w:val="22"/>
          <w:szCs w:val="22"/>
          <w:lang w:val="sl-SI"/>
        </w:rPr>
      </w:pPr>
      <w:r w:rsidRPr="00566C00">
        <w:rPr>
          <w:sz w:val="22"/>
          <w:szCs w:val="22"/>
          <w:lang w:val="sl-SI"/>
        </w:rPr>
        <w:t>Izjavljam, da sem državljan Republike Slovenije in da nimam dvojnega državljanstva.</w:t>
      </w:r>
    </w:p>
    <w:p w14:paraId="677363B6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50C52292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35CC12A2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  <w:r w:rsidRPr="00566C00">
        <w:rPr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70F3914A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4B19A5D0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31FB05FD" w14:textId="77777777" w:rsidR="000D4FC3" w:rsidRDefault="000D4FC3" w:rsidP="000D4FC3">
      <w:pPr>
        <w:jc w:val="both"/>
        <w:rPr>
          <w:iCs/>
          <w:sz w:val="22"/>
          <w:szCs w:val="22"/>
          <w:lang w:val="sl-SI"/>
        </w:rPr>
      </w:pPr>
      <w:r w:rsidRPr="00566C00">
        <w:rPr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06218432" w14:textId="77777777" w:rsidR="000D4FC3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4ED91801" w14:textId="77777777" w:rsidR="000D4FC3" w:rsidRPr="00E013D3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797AADC9" w14:textId="77777777" w:rsidR="000D4FC3" w:rsidRDefault="000D4FC3" w:rsidP="000D4FC3">
      <w:pPr>
        <w:jc w:val="both"/>
        <w:rPr>
          <w:sz w:val="22"/>
          <w:szCs w:val="22"/>
          <w:lang w:val="sl-SI"/>
        </w:rPr>
      </w:pPr>
      <w:r w:rsidRPr="00A96970">
        <w:rPr>
          <w:sz w:val="22"/>
          <w:szCs w:val="22"/>
          <w:lang w:val="sl-SI"/>
        </w:rPr>
        <w:t>Soglašam, da se zame opravi varnostno preverjanje skladno s 35. členom Zakona o obrambi (Uradni list RS, št. 103/04</w:t>
      </w:r>
      <w:r>
        <w:rPr>
          <w:sz w:val="22"/>
          <w:szCs w:val="22"/>
          <w:lang w:val="sl-SI"/>
        </w:rPr>
        <w:t xml:space="preserve"> – uradno prečiščeno besedilo,</w:t>
      </w:r>
      <w:r w:rsidRPr="00A96970">
        <w:rPr>
          <w:sz w:val="22"/>
          <w:szCs w:val="22"/>
          <w:lang w:val="sl-SI"/>
        </w:rPr>
        <w:t xml:space="preserve"> 95/15</w:t>
      </w:r>
      <w:r>
        <w:rPr>
          <w:sz w:val="22"/>
          <w:szCs w:val="22"/>
          <w:lang w:val="sl-SI"/>
        </w:rPr>
        <w:t xml:space="preserve"> in 139/20</w:t>
      </w:r>
      <w:r w:rsidRPr="00A96970">
        <w:rPr>
          <w:sz w:val="22"/>
          <w:szCs w:val="22"/>
          <w:lang w:val="sl-SI"/>
        </w:rPr>
        <w:t>).</w:t>
      </w:r>
    </w:p>
    <w:p w14:paraId="7269E689" w14:textId="77777777" w:rsidR="000D4FC3" w:rsidRDefault="000D4FC3" w:rsidP="000D4FC3">
      <w:pPr>
        <w:jc w:val="both"/>
        <w:rPr>
          <w:sz w:val="22"/>
          <w:szCs w:val="22"/>
          <w:lang w:val="sl-SI"/>
        </w:rPr>
      </w:pPr>
    </w:p>
    <w:p w14:paraId="63BE12F9" w14:textId="77777777" w:rsidR="000D4FC3" w:rsidRDefault="000D4FC3" w:rsidP="000D4FC3">
      <w:pPr>
        <w:jc w:val="both"/>
        <w:rPr>
          <w:sz w:val="22"/>
          <w:szCs w:val="22"/>
          <w:lang w:val="sl-SI"/>
        </w:rPr>
      </w:pPr>
    </w:p>
    <w:p w14:paraId="0DEAC861" w14:textId="77777777" w:rsidR="000D4FC3" w:rsidRDefault="000D4FC3" w:rsidP="000D4FC3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Soglašam, da se zame opravi varnostno preverjanje za dostop do tajnih podatkov stopnje </w:t>
      </w:r>
      <w:r w:rsidRPr="00595711">
        <w:rPr>
          <w:sz w:val="22"/>
          <w:szCs w:val="22"/>
          <w:lang w:val="sl-SI"/>
        </w:rPr>
        <w:t>»interno«</w:t>
      </w:r>
      <w:r>
        <w:rPr>
          <w:sz w:val="22"/>
          <w:szCs w:val="22"/>
          <w:lang w:val="sl-SI"/>
        </w:rPr>
        <w:t xml:space="preserve"> skladno z Zakonom o tajnih podatkih (Uradni list RS, št. 50/2006 – uradno prečiščeno besedilo, 9/10, 60/11 in 8/20).</w:t>
      </w:r>
    </w:p>
    <w:p w14:paraId="0315F6A0" w14:textId="77777777" w:rsidR="000D4FC3" w:rsidRPr="00A96970" w:rsidRDefault="000D4FC3" w:rsidP="000D4FC3">
      <w:pPr>
        <w:jc w:val="both"/>
        <w:rPr>
          <w:sz w:val="22"/>
          <w:szCs w:val="22"/>
          <w:lang w:val="sl-SI"/>
        </w:rPr>
      </w:pPr>
    </w:p>
    <w:p w14:paraId="7CA3133D" w14:textId="77777777" w:rsidR="000D4FC3" w:rsidRDefault="000D4FC3" w:rsidP="000D4FC3">
      <w:pPr>
        <w:rPr>
          <w:sz w:val="22"/>
          <w:szCs w:val="22"/>
          <w:lang w:val="sl-SI"/>
        </w:rPr>
      </w:pPr>
    </w:p>
    <w:p w14:paraId="1726176E" w14:textId="77777777" w:rsidR="000D4FC3" w:rsidRDefault="000D4FC3" w:rsidP="000D4FC3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2B5DA2B7" w14:textId="77777777" w:rsidR="000D4FC3" w:rsidRDefault="000D4FC3" w:rsidP="000D4FC3">
      <w:pPr>
        <w:rPr>
          <w:sz w:val="22"/>
          <w:szCs w:val="22"/>
          <w:lang w:val="sl-SI"/>
        </w:rPr>
      </w:pPr>
    </w:p>
    <w:p w14:paraId="42381275" w14:textId="77777777" w:rsidR="000D4FC3" w:rsidRDefault="000D4FC3" w:rsidP="000D4FC3">
      <w:pPr>
        <w:jc w:val="both"/>
        <w:rPr>
          <w:sz w:val="22"/>
          <w:szCs w:val="22"/>
          <w:lang w:val="sl-SI"/>
        </w:rPr>
      </w:pPr>
    </w:p>
    <w:p w14:paraId="7C28F362" w14:textId="77777777" w:rsidR="000D4FC3" w:rsidRPr="00C76E1C" w:rsidRDefault="000D4FC3" w:rsidP="000D4FC3">
      <w:pPr>
        <w:rPr>
          <w:sz w:val="22"/>
          <w:szCs w:val="22"/>
          <w:lang w:val="sl-SI"/>
        </w:rPr>
      </w:pPr>
    </w:p>
    <w:tbl>
      <w:tblPr>
        <w:tblW w:w="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0D4FC3" w:rsidRPr="00C76E1C" w14:paraId="6E2BF3AD" w14:textId="77777777" w:rsidTr="001A53FB">
        <w:tc>
          <w:tcPr>
            <w:tcW w:w="1510" w:type="dxa"/>
          </w:tcPr>
          <w:p w14:paraId="4A0DF17C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3F5F7B1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E2C0C61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AE3BF3A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46308174" w14:textId="77777777" w:rsidTr="001A53FB">
        <w:tc>
          <w:tcPr>
            <w:tcW w:w="1510" w:type="dxa"/>
          </w:tcPr>
          <w:p w14:paraId="27302B5C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DFC3778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4FE8E8A2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5317A60" w14:textId="77777777" w:rsidR="000D4FC3" w:rsidRPr="00C76E1C" w:rsidRDefault="000D4FC3" w:rsidP="001A53FB">
            <w:pPr>
              <w:jc w:val="center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(podpis)</w:t>
            </w:r>
          </w:p>
        </w:tc>
      </w:tr>
    </w:tbl>
    <w:p w14:paraId="4DE30B0B" w14:textId="77777777" w:rsidR="000D4FC3" w:rsidRPr="00C76E1C" w:rsidRDefault="000D4FC3" w:rsidP="000D4FC3">
      <w:pPr>
        <w:rPr>
          <w:sz w:val="24"/>
          <w:lang w:val="sl-SI"/>
        </w:rPr>
      </w:pPr>
    </w:p>
    <w:p w14:paraId="1A2B7EEA" w14:textId="77777777" w:rsidR="000D4FC3" w:rsidRPr="00C76E1C" w:rsidRDefault="000D4FC3" w:rsidP="000D4FC3">
      <w:pPr>
        <w:rPr>
          <w:sz w:val="24"/>
          <w:lang w:val="sl-SI"/>
        </w:rPr>
      </w:pPr>
    </w:p>
    <w:p w14:paraId="11B0894A" w14:textId="77777777" w:rsidR="000D4FC3" w:rsidRPr="00C76E1C" w:rsidRDefault="000D4FC3" w:rsidP="000D4FC3">
      <w:pPr>
        <w:pStyle w:val="Telobesedila"/>
        <w:spacing w:line="360" w:lineRule="auto"/>
        <w:rPr>
          <w:lang w:val="sl-SI"/>
        </w:rPr>
      </w:pPr>
    </w:p>
    <w:p w14:paraId="3C8F8ACA" w14:textId="77777777" w:rsidR="006F3C2D" w:rsidRPr="000D4FC3" w:rsidRDefault="006F3C2D" w:rsidP="000D4FC3"/>
    <w:sectPr w:rsidR="006F3C2D" w:rsidRPr="000D4FC3" w:rsidSect="001A53F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4BE2" w14:textId="77777777" w:rsidR="00EC1673" w:rsidRDefault="00EC1673">
      <w:pPr>
        <w:spacing w:line="240" w:lineRule="auto"/>
      </w:pPr>
      <w:r>
        <w:separator/>
      </w:r>
    </w:p>
  </w:endnote>
  <w:endnote w:type="continuationSeparator" w:id="0">
    <w:p w14:paraId="263AFF84" w14:textId="77777777" w:rsidR="00EC1673" w:rsidRDefault="00EC1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819D" w14:textId="77777777" w:rsidR="001A53FB" w:rsidRDefault="001A53FB" w:rsidP="001A53FB">
    <w:pPr>
      <w:pStyle w:val="Noga"/>
      <w:jc w:val="center"/>
    </w:pPr>
    <w:r w:rsidRPr="00595711">
      <w:rPr>
        <w:lang w:val="sl-SI"/>
      </w:rPr>
      <w:t>Stran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35FB" w14:textId="77777777" w:rsidR="00EC1673" w:rsidRDefault="00EC1673">
      <w:pPr>
        <w:spacing w:line="240" w:lineRule="auto"/>
      </w:pPr>
      <w:r>
        <w:separator/>
      </w:r>
    </w:p>
  </w:footnote>
  <w:footnote w:type="continuationSeparator" w:id="0">
    <w:p w14:paraId="5C9FCC07" w14:textId="77777777" w:rsidR="00EC1673" w:rsidRDefault="00EC16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4233" w14:textId="35B8E0E5" w:rsidR="001A53FB" w:rsidRPr="006B74A7" w:rsidRDefault="00E95457" w:rsidP="001A53FB">
    <w:pPr>
      <w:autoSpaceDE w:val="0"/>
      <w:autoSpaceDN w:val="0"/>
      <w:adjustRightInd w:val="0"/>
      <w:rPr>
        <w:rFonts w:ascii="Republika" w:hAnsi="Republika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7CB3E" wp14:editId="2FB45F4D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FB" w:rsidRPr="006B74A7">
      <w:rPr>
        <w:rFonts w:ascii="Republika" w:hAnsi="Republika"/>
        <w:lang w:val="sl-SI"/>
      </w:rPr>
      <w:t>REPUBLIKA SLOVENIJA</w:t>
    </w:r>
    <w:r w:rsidR="001A53FB"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4FA78627" w14:textId="3A59383D" w:rsidR="001A53FB" w:rsidRPr="00C80129" w:rsidRDefault="001A53FB" w:rsidP="001A53FB">
    <w:pPr>
      <w:pStyle w:val="Glava"/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   </w:t>
    </w:r>
    <w:r w:rsidRPr="00006F6A">
      <w:rPr>
        <w:rFonts w:ascii="Republika" w:hAnsi="Republika"/>
        <w:lang w:val="sl-SI"/>
      </w:rPr>
      <w:t>Številka javne</w:t>
    </w:r>
    <w:r>
      <w:rPr>
        <w:rFonts w:ascii="Republika" w:hAnsi="Republika"/>
        <w:lang w:val="sl-SI"/>
      </w:rPr>
      <w:t>ga natečaja</w:t>
    </w:r>
    <w:r w:rsidRPr="00006F6A">
      <w:rPr>
        <w:rFonts w:ascii="Republika" w:hAnsi="Republika"/>
        <w:lang w:val="sl-SI"/>
      </w:rPr>
      <w:t>: 110-</w:t>
    </w:r>
    <w:r w:rsidR="00B4692E">
      <w:rPr>
        <w:rFonts w:ascii="Republika" w:hAnsi="Republika"/>
        <w:lang w:val="sl-SI"/>
      </w:rPr>
      <w:t>125</w:t>
    </w:r>
    <w:r>
      <w:rPr>
        <w:rFonts w:ascii="Republika" w:hAnsi="Republika"/>
        <w:lang w:val="sl-SI"/>
      </w:rPr>
      <w:t>/202</w:t>
    </w:r>
    <w:r w:rsidR="001E3567">
      <w:rPr>
        <w:rFonts w:ascii="Republika" w:hAnsi="Republika"/>
        <w:lang w:val="sl-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4F3A"/>
    <w:multiLevelType w:val="hybridMultilevel"/>
    <w:tmpl w:val="727A1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601E4"/>
    <w:multiLevelType w:val="hybridMultilevel"/>
    <w:tmpl w:val="BA98FB52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97FAF"/>
    <w:multiLevelType w:val="hybridMultilevel"/>
    <w:tmpl w:val="805CBE30"/>
    <w:lvl w:ilvl="0" w:tplc="3ECC84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9"/>
  </w:num>
  <w:num w:numId="5">
    <w:abstractNumId w:val="9"/>
  </w:num>
  <w:num w:numId="6">
    <w:abstractNumId w:val="8"/>
  </w:num>
  <w:num w:numId="7">
    <w:abstractNumId w:val="6"/>
  </w:num>
  <w:num w:numId="8">
    <w:abstractNumId w:val="18"/>
  </w:num>
  <w:num w:numId="9">
    <w:abstractNumId w:val="20"/>
  </w:num>
  <w:num w:numId="10">
    <w:abstractNumId w:val="14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21"/>
  </w:num>
  <w:num w:numId="18">
    <w:abstractNumId w:val="1"/>
  </w:num>
  <w:num w:numId="19">
    <w:abstractNumId w:val="5"/>
  </w:num>
  <w:num w:numId="20">
    <w:abstractNumId w:val="2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C3"/>
    <w:rsid w:val="00027B26"/>
    <w:rsid w:val="000D4FC3"/>
    <w:rsid w:val="001A53FB"/>
    <w:rsid w:val="001C713D"/>
    <w:rsid w:val="001E3567"/>
    <w:rsid w:val="001F117F"/>
    <w:rsid w:val="002E4910"/>
    <w:rsid w:val="00394D29"/>
    <w:rsid w:val="00411777"/>
    <w:rsid w:val="004650DC"/>
    <w:rsid w:val="004706DF"/>
    <w:rsid w:val="0048076D"/>
    <w:rsid w:val="00595711"/>
    <w:rsid w:val="0060640D"/>
    <w:rsid w:val="00677778"/>
    <w:rsid w:val="006F3C2D"/>
    <w:rsid w:val="0074796C"/>
    <w:rsid w:val="007644FD"/>
    <w:rsid w:val="007940DF"/>
    <w:rsid w:val="00897C45"/>
    <w:rsid w:val="00920A42"/>
    <w:rsid w:val="00961DA0"/>
    <w:rsid w:val="00964D6C"/>
    <w:rsid w:val="00B37B50"/>
    <w:rsid w:val="00B4692E"/>
    <w:rsid w:val="00B64116"/>
    <w:rsid w:val="00BB3592"/>
    <w:rsid w:val="00C14F77"/>
    <w:rsid w:val="00C778F4"/>
    <w:rsid w:val="00DD5B35"/>
    <w:rsid w:val="00E24BDB"/>
    <w:rsid w:val="00E95457"/>
    <w:rsid w:val="00EC1673"/>
    <w:rsid w:val="00E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C7DA659"/>
  <w15:chartTrackingRefBased/>
  <w15:docId w15:val="{A5B9AE2A-C21B-4D6D-8AA7-107EDE98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4FC3"/>
    <w:pPr>
      <w:spacing w:line="260" w:lineRule="atLeast"/>
    </w:pPr>
    <w:rPr>
      <w:rFonts w:ascii="Arial" w:eastAsia="Times New Roman" w:hAnsi="Arial" w:cs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D4F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0D4FC3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Naslov">
    <w:name w:val="Title"/>
    <w:basedOn w:val="Navaden"/>
    <w:link w:val="NaslovZnak"/>
    <w:qFormat/>
    <w:rsid w:val="000D4FC3"/>
    <w:pPr>
      <w:spacing w:line="360" w:lineRule="auto"/>
      <w:ind w:firstLine="360"/>
      <w:jc w:val="center"/>
    </w:pPr>
    <w:rPr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0D4FC3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0D4FC3"/>
    <w:pPr>
      <w:spacing w:before="60" w:after="60" w:line="240" w:lineRule="auto"/>
    </w:pPr>
    <w:rPr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0D4FC3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0D4FC3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szCs w:val="20"/>
      <w:lang w:val="en-GB"/>
    </w:rPr>
  </w:style>
  <w:style w:type="character" w:customStyle="1" w:styleId="GlavaZnak">
    <w:name w:val="Glava Znak"/>
    <w:link w:val="Glava"/>
    <w:uiPriority w:val="99"/>
    <w:rsid w:val="000D4F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rsid w:val="000D4FC3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szCs w:val="20"/>
      <w:lang w:val="en-GB"/>
    </w:rPr>
  </w:style>
  <w:style w:type="character" w:customStyle="1" w:styleId="NogaZnak">
    <w:name w:val="Noga Znak"/>
    <w:link w:val="Noga"/>
    <w:rsid w:val="000D4FC3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rsid w:val="000D4F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D4FC3"/>
  </w:style>
  <w:style w:type="paragraph" w:styleId="Besedilooblaka">
    <w:name w:val="Balloon Text"/>
    <w:basedOn w:val="Navaden"/>
    <w:link w:val="BesedilooblakaZnak"/>
    <w:semiHidden/>
    <w:rsid w:val="000D4FC3"/>
    <w:pPr>
      <w:spacing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esedilooblakaZnak">
    <w:name w:val="Besedilo oblačka Znak"/>
    <w:link w:val="Besedilooblaka"/>
    <w:semiHidden/>
    <w:rsid w:val="000D4FC3"/>
    <w:rPr>
      <w:rFonts w:ascii="Tahoma" w:eastAsia="Times New Roman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0D4FC3"/>
    <w:pPr>
      <w:spacing w:line="240" w:lineRule="auto"/>
      <w:ind w:left="720"/>
      <w:contextualSpacing/>
    </w:pPr>
    <w:rPr>
      <w:rFonts w:ascii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RS Ministrstvo za obrambo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PAVLIČ Alenka</dc:creator>
  <cp:keywords/>
  <dc:description/>
  <cp:lastModifiedBy>PAVLIČ Alenka</cp:lastModifiedBy>
  <cp:revision>3</cp:revision>
  <dcterms:created xsi:type="dcterms:W3CDTF">2026-05-08T05:38:00Z</dcterms:created>
  <dcterms:modified xsi:type="dcterms:W3CDTF">2026-05-13T05:51:00Z</dcterms:modified>
</cp:coreProperties>
</file>