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215" w:rsidRDefault="000F6FE1">
      <w:bookmarkStart w:id="0" w:name="_GoBack"/>
      <w:r>
        <w:rPr>
          <w:noProof/>
        </w:rPr>
        <w:drawing>
          <wp:inline distT="0" distB="0" distL="0" distR="0" wp14:anchorId="2754FAE6" wp14:editId="7304A837">
            <wp:extent cx="5760720" cy="3600450"/>
            <wp:effectExtent l="0" t="0" r="0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E1"/>
    <w:rsid w:val="000F6FE1"/>
    <w:rsid w:val="004D2215"/>
    <w:rsid w:val="00C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3A850-6651-4260-99A4-069C9E9A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6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ORTOFOTO slika</dc:title>
  <dc:subject/>
  <dc:creator>Tatjana Hudobivnik</dc:creator>
  <cp:keywords/>
  <dc:description/>
  <cp:lastModifiedBy>Ana Pavlič</cp:lastModifiedBy>
  <cp:revision>2</cp:revision>
  <dcterms:created xsi:type="dcterms:W3CDTF">2020-11-24T13:45:00Z</dcterms:created>
  <dcterms:modified xsi:type="dcterms:W3CDTF">2020-11-24T13:45:00Z</dcterms:modified>
</cp:coreProperties>
</file>