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08" w:rsidRDefault="00055C08" w:rsidP="00DC6A71">
      <w:pPr>
        <w:pStyle w:val="datumtevilka"/>
      </w:pPr>
    </w:p>
    <w:p w:rsidR="002F32E1" w:rsidRDefault="002F32E1" w:rsidP="00DC6A71">
      <w:pPr>
        <w:pStyle w:val="datumtevilka"/>
      </w:pPr>
    </w:p>
    <w:p w:rsidR="002F32E1" w:rsidRDefault="002F32E1" w:rsidP="00DC6A71">
      <w:pPr>
        <w:pStyle w:val="datumtevilka"/>
      </w:pPr>
    </w:p>
    <w:p w:rsidR="002F32E1" w:rsidRDefault="002F32E1" w:rsidP="00DC6A71">
      <w:pPr>
        <w:pStyle w:val="datumtevilka"/>
      </w:pPr>
    </w:p>
    <w:p w:rsidR="002F32E1" w:rsidRDefault="002F32E1" w:rsidP="00DC6A71">
      <w:pPr>
        <w:pStyle w:val="datumtevilka"/>
      </w:pPr>
    </w:p>
    <w:p w:rsidR="007D75CF" w:rsidRPr="00EA478C" w:rsidRDefault="007D75CF" w:rsidP="00DC6A71">
      <w:pPr>
        <w:pStyle w:val="datumtevilka"/>
      </w:pPr>
      <w:r w:rsidRPr="00EA478C">
        <w:t xml:space="preserve">Številka: </w:t>
      </w:r>
      <w:r w:rsidRPr="00EA478C">
        <w:tab/>
      </w:r>
      <w:r w:rsidR="00132B72">
        <w:t>1100-</w:t>
      </w:r>
      <w:r w:rsidR="00A6287D">
        <w:t>104/2024/</w:t>
      </w:r>
      <w:r w:rsidR="00B10897">
        <w:t>20</w:t>
      </w:r>
      <w:bookmarkStart w:id="0" w:name="_GoBack"/>
      <w:bookmarkEnd w:id="0"/>
      <w:r w:rsidR="00A6287D">
        <w:t xml:space="preserve">   </w:t>
      </w:r>
      <w:r w:rsidR="00E243E4">
        <w:t xml:space="preserve"> </w:t>
      </w:r>
      <w:r w:rsidR="00132B72">
        <w:t xml:space="preserve"> </w:t>
      </w:r>
      <w:r w:rsidR="00A6287D">
        <w:t>(15021-06</w:t>
      </w:r>
      <w:r w:rsidR="004850A1">
        <w:t>)</w:t>
      </w:r>
    </w:p>
    <w:p w:rsidR="007D75CF" w:rsidRPr="00EA478C" w:rsidRDefault="00C250D5" w:rsidP="00DC6A71">
      <w:pPr>
        <w:pStyle w:val="datumtevilka"/>
      </w:pPr>
      <w:r w:rsidRPr="00EA478C">
        <w:t xml:space="preserve">Datum: </w:t>
      </w:r>
      <w:r w:rsidRPr="00EA478C">
        <w:tab/>
      </w:r>
      <w:r w:rsidR="00A6287D">
        <w:t>14. 6. 2024</w:t>
      </w:r>
    </w:p>
    <w:p w:rsidR="007D75CF" w:rsidRPr="00EA478C" w:rsidRDefault="007D75CF" w:rsidP="007D75CF"/>
    <w:p w:rsidR="00E90099" w:rsidRPr="00EA478C" w:rsidRDefault="00E90099" w:rsidP="007D75CF"/>
    <w:p w:rsidR="00E90099" w:rsidRPr="00EA478C" w:rsidRDefault="00E90099" w:rsidP="007D75CF"/>
    <w:p w:rsidR="00AB178E" w:rsidRPr="00EA478C" w:rsidRDefault="00AB178E" w:rsidP="007D75CF"/>
    <w:p w:rsidR="00A6287D" w:rsidRDefault="00A6287D" w:rsidP="00A6287D">
      <w:pPr>
        <w:pStyle w:val="ZADEVA"/>
        <w:jc w:val="center"/>
        <w:rPr>
          <w:lang w:val="sl-SI"/>
        </w:rPr>
      </w:pPr>
    </w:p>
    <w:p w:rsidR="007D75CF" w:rsidRPr="00EA478C" w:rsidRDefault="00132B72" w:rsidP="00A6287D">
      <w:pPr>
        <w:pStyle w:val="ZADEVA"/>
        <w:jc w:val="center"/>
        <w:rPr>
          <w:lang w:val="sl-SI"/>
        </w:rPr>
      </w:pPr>
      <w:r>
        <w:rPr>
          <w:lang w:val="sl-SI"/>
        </w:rPr>
        <w:t xml:space="preserve">Obvestilo o </w:t>
      </w:r>
      <w:r w:rsidR="003F3D97">
        <w:rPr>
          <w:lang w:val="sl-SI"/>
        </w:rPr>
        <w:t>končanem</w:t>
      </w:r>
      <w:r>
        <w:rPr>
          <w:lang w:val="sl-SI"/>
        </w:rPr>
        <w:t xml:space="preserve"> internem natečaju</w:t>
      </w:r>
    </w:p>
    <w:p w:rsidR="007D75CF" w:rsidRPr="00EA478C" w:rsidRDefault="007D75CF" w:rsidP="007D75CF"/>
    <w:p w:rsidR="00A6287D" w:rsidRDefault="00A6287D" w:rsidP="00132B72">
      <w:pPr>
        <w:pStyle w:val="Telobesedila"/>
        <w:rPr>
          <w:noProof w:val="0"/>
        </w:rPr>
      </w:pPr>
    </w:p>
    <w:p w:rsidR="00132B72" w:rsidRDefault="00132B72" w:rsidP="00132B72">
      <w:pPr>
        <w:pStyle w:val="Telobesedila"/>
        <w:rPr>
          <w:noProof w:val="0"/>
        </w:rPr>
      </w:pPr>
      <w:r>
        <w:rPr>
          <w:noProof w:val="0"/>
        </w:rPr>
        <w:t xml:space="preserve">Obveščamo vas, da </w:t>
      </w:r>
      <w:r w:rsidR="003F3D97">
        <w:rPr>
          <w:noProof w:val="0"/>
        </w:rPr>
        <w:t xml:space="preserve">je </w:t>
      </w:r>
      <w:r>
        <w:rPr>
          <w:noProof w:val="0"/>
        </w:rPr>
        <w:t>na podlagi internega na</w:t>
      </w:r>
      <w:r w:rsidR="001657B1">
        <w:rPr>
          <w:noProof w:val="0"/>
        </w:rPr>
        <w:t xml:space="preserve">tečaja za zasedbo </w:t>
      </w:r>
      <w:r w:rsidR="00BE0643">
        <w:rPr>
          <w:noProof w:val="0"/>
        </w:rPr>
        <w:t>uradniškega</w:t>
      </w:r>
      <w:r w:rsidR="001657B1">
        <w:rPr>
          <w:noProof w:val="0"/>
        </w:rPr>
        <w:t xml:space="preserve"> delovnega mesta </w:t>
      </w:r>
      <w:r w:rsidR="00A6287D">
        <w:rPr>
          <w:bCs/>
          <w:noProof w:val="0"/>
          <w:color w:val="000000"/>
        </w:rPr>
        <w:t>»podsekretar«</w:t>
      </w:r>
      <w:r w:rsidR="00A56A85">
        <w:rPr>
          <w:bCs/>
          <w:noProof w:val="0"/>
          <w:color w:val="000000"/>
        </w:rPr>
        <w:t xml:space="preserve"> (šifra </w:t>
      </w:r>
      <w:r w:rsidR="00A56A85" w:rsidRPr="00143328">
        <w:rPr>
          <w:bCs/>
          <w:noProof w:val="0"/>
          <w:color w:val="000000"/>
        </w:rPr>
        <w:t xml:space="preserve">DM </w:t>
      </w:r>
      <w:r w:rsidR="00A6287D">
        <w:rPr>
          <w:noProof w:val="0"/>
        </w:rPr>
        <w:t>27718</w:t>
      </w:r>
      <w:r w:rsidR="00A56A85" w:rsidRPr="00143328">
        <w:rPr>
          <w:bCs/>
          <w:noProof w:val="0"/>
          <w:color w:val="000000"/>
        </w:rPr>
        <w:t>)</w:t>
      </w:r>
      <w:r w:rsidR="00A56A85" w:rsidRPr="00773D45">
        <w:rPr>
          <w:bCs/>
          <w:noProof w:val="0"/>
          <w:color w:val="000000"/>
        </w:rPr>
        <w:t xml:space="preserve"> v Ministrstvu za notranje zadeve, </w:t>
      </w:r>
      <w:r w:rsidR="00A6287D">
        <w:rPr>
          <w:bCs/>
          <w:noProof w:val="0"/>
          <w:color w:val="000000"/>
        </w:rPr>
        <w:t>Direktoratu za policijo in druge varnostne naloge, Sektorju za pritožbe zoper policijo</w:t>
      </w:r>
      <w:r w:rsidR="001657B1">
        <w:rPr>
          <w:noProof w:val="0"/>
        </w:rPr>
        <w:t xml:space="preserve">, ki je bil objavljen </w:t>
      </w:r>
      <w:r w:rsidR="002F32E1">
        <w:rPr>
          <w:noProof w:val="0"/>
        </w:rPr>
        <w:t>na spletnem mestu državne uprave GOV.SI</w:t>
      </w:r>
      <w:r>
        <w:rPr>
          <w:noProof w:val="0"/>
        </w:rPr>
        <w:t xml:space="preserve">, izbran </w:t>
      </w:r>
      <w:r w:rsidR="003F3D97">
        <w:rPr>
          <w:noProof w:val="0"/>
        </w:rPr>
        <w:t>kandidat</w:t>
      </w:r>
      <w:r>
        <w:rPr>
          <w:noProof w:val="0"/>
        </w:rPr>
        <w:t xml:space="preserve">. </w:t>
      </w:r>
    </w:p>
    <w:p w:rsidR="00AB178E" w:rsidRPr="00EA478C" w:rsidRDefault="00AB178E" w:rsidP="007D75CF"/>
    <w:p w:rsidR="00132B72" w:rsidRDefault="00132B72" w:rsidP="00056ACB">
      <w:pPr>
        <w:pStyle w:val="SlogRazmikvrsticEnojno"/>
        <w:spacing w:line="260" w:lineRule="exact"/>
        <w:rPr>
          <w:lang w:val="sl-SI"/>
        </w:rPr>
      </w:pPr>
    </w:p>
    <w:p w:rsidR="00AB178E" w:rsidRPr="00EA478C" w:rsidRDefault="00055C08" w:rsidP="00AB178E">
      <w:r>
        <w:t>S spoštovanjem.</w:t>
      </w:r>
    </w:p>
    <w:p w:rsidR="00AB178E" w:rsidRPr="00EA478C" w:rsidRDefault="00AB178E" w:rsidP="00AB178E"/>
    <w:p w:rsidR="00AB178E" w:rsidRPr="00EA478C" w:rsidRDefault="00AB178E" w:rsidP="00AB178E"/>
    <w:p w:rsidR="007D75CF" w:rsidRDefault="000E3B52" w:rsidP="00610798">
      <w:pPr>
        <w:pStyle w:val="podpisi"/>
        <w:rPr>
          <w:lang w:val="sl-SI"/>
        </w:rPr>
      </w:pPr>
      <w:r>
        <w:tab/>
      </w:r>
      <w:r w:rsidR="00055C08">
        <w:rPr>
          <w:lang w:val="sl-SI"/>
        </w:rPr>
        <w:tab/>
      </w:r>
      <w:r w:rsidR="00A6287D">
        <w:rPr>
          <w:lang w:val="sl-SI"/>
        </w:rPr>
        <w:t>Boštjan Poklukar</w:t>
      </w:r>
    </w:p>
    <w:p w:rsidR="00610798" w:rsidRPr="00EA478C" w:rsidRDefault="00055C08" w:rsidP="00610798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243E4">
        <w:rPr>
          <w:lang w:val="sl-SI"/>
        </w:rPr>
        <w:t>minister</w:t>
      </w: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EA478C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EA478C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EA478C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D7" w:rsidRDefault="003E4BD7">
      <w:r>
        <w:separator/>
      </w:r>
    </w:p>
  </w:endnote>
  <w:endnote w:type="continuationSeparator" w:id="0">
    <w:p w:rsidR="003E4BD7" w:rsidRDefault="003E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D7" w:rsidRDefault="003E4BD7">
      <w:r>
        <w:separator/>
      </w:r>
    </w:p>
  </w:footnote>
  <w:footnote w:type="continuationSeparator" w:id="0">
    <w:p w:rsidR="003E4BD7" w:rsidRDefault="003E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B72" w:rsidRPr="00110CBD" w:rsidRDefault="00132B7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32B72" w:rsidRPr="008F3500">
      <w:trPr>
        <w:cantSplit/>
        <w:trHeight w:hRule="exact" w:val="847"/>
      </w:trPr>
      <w:tc>
        <w:tcPr>
          <w:tcW w:w="567" w:type="dxa"/>
        </w:tcPr>
        <w:p w:rsidR="00132B72" w:rsidRPr="008F3500" w:rsidRDefault="002F32E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AB1A6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132B72" w:rsidRPr="008F3500" w:rsidRDefault="00B60F4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2B72">
      <w:rPr>
        <w:rFonts w:cs="Arial"/>
        <w:sz w:val="16"/>
      </w:rPr>
      <w:t>Štefanova ulica 2</w:t>
    </w:r>
    <w:r w:rsidR="00132B72" w:rsidRPr="008F3500">
      <w:rPr>
        <w:rFonts w:cs="Arial"/>
        <w:sz w:val="16"/>
      </w:rPr>
      <w:t xml:space="preserve">, </w:t>
    </w:r>
    <w:r w:rsidR="00132B72">
      <w:rPr>
        <w:rFonts w:cs="Arial"/>
        <w:sz w:val="16"/>
      </w:rPr>
      <w:t>1501 Ljubljana</w:t>
    </w:r>
    <w:r w:rsidR="00132B72" w:rsidRPr="008F3500">
      <w:rPr>
        <w:rFonts w:cs="Arial"/>
        <w:sz w:val="16"/>
      </w:rPr>
      <w:tab/>
      <w:t xml:space="preserve">T: </w:t>
    </w:r>
    <w:r w:rsidR="00132B72">
      <w:rPr>
        <w:rFonts w:cs="Arial"/>
        <w:sz w:val="16"/>
      </w:rPr>
      <w:t>01 428 40 00</w:t>
    </w:r>
  </w:p>
  <w:p w:rsidR="00132B72" w:rsidRPr="008F3500" w:rsidRDefault="00132B72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132B72" w:rsidRPr="008F3500" w:rsidRDefault="00132B72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2F32E1">
      <w:rPr>
        <w:rFonts w:cs="Arial"/>
        <w:sz w:val="16"/>
      </w:rPr>
      <w:t>www</w:t>
    </w:r>
    <w:r>
      <w:rPr>
        <w:rFonts w:cs="Arial"/>
        <w:sz w:val="16"/>
      </w:rPr>
      <w:t>.gov.si</w:t>
    </w:r>
  </w:p>
  <w:p w:rsidR="00132B72" w:rsidRPr="008F3500" w:rsidRDefault="00132B7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5C08"/>
    <w:rsid w:val="00056ACB"/>
    <w:rsid w:val="00064929"/>
    <w:rsid w:val="00095319"/>
    <w:rsid w:val="000A7238"/>
    <w:rsid w:val="000A730D"/>
    <w:rsid w:val="000E3B52"/>
    <w:rsid w:val="00121AEB"/>
    <w:rsid w:val="00132B72"/>
    <w:rsid w:val="001357B2"/>
    <w:rsid w:val="001548F5"/>
    <w:rsid w:val="00164064"/>
    <w:rsid w:val="001657B1"/>
    <w:rsid w:val="0017478F"/>
    <w:rsid w:val="0018069C"/>
    <w:rsid w:val="00187D8C"/>
    <w:rsid w:val="00187DF2"/>
    <w:rsid w:val="001952BB"/>
    <w:rsid w:val="00202A77"/>
    <w:rsid w:val="00232CD8"/>
    <w:rsid w:val="00251C47"/>
    <w:rsid w:val="00270AD6"/>
    <w:rsid w:val="00271CE5"/>
    <w:rsid w:val="00282020"/>
    <w:rsid w:val="002A2B69"/>
    <w:rsid w:val="002B003E"/>
    <w:rsid w:val="002F05FF"/>
    <w:rsid w:val="002F32E1"/>
    <w:rsid w:val="00312A17"/>
    <w:rsid w:val="00320FC9"/>
    <w:rsid w:val="003636BF"/>
    <w:rsid w:val="00371442"/>
    <w:rsid w:val="00374204"/>
    <w:rsid w:val="003845B4"/>
    <w:rsid w:val="00387B1A"/>
    <w:rsid w:val="003A4A17"/>
    <w:rsid w:val="003C5EE5"/>
    <w:rsid w:val="003C6DC4"/>
    <w:rsid w:val="003E1C74"/>
    <w:rsid w:val="003E4BD7"/>
    <w:rsid w:val="003F3D97"/>
    <w:rsid w:val="004657EE"/>
    <w:rsid w:val="00471347"/>
    <w:rsid w:val="004850A1"/>
    <w:rsid w:val="004B5C96"/>
    <w:rsid w:val="00511EE2"/>
    <w:rsid w:val="0051380F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957A6"/>
    <w:rsid w:val="00714477"/>
    <w:rsid w:val="00733017"/>
    <w:rsid w:val="00737C08"/>
    <w:rsid w:val="00752EA2"/>
    <w:rsid w:val="00783310"/>
    <w:rsid w:val="007A08A6"/>
    <w:rsid w:val="007A4A6D"/>
    <w:rsid w:val="007B5622"/>
    <w:rsid w:val="007D1BCF"/>
    <w:rsid w:val="007D75CF"/>
    <w:rsid w:val="007E0440"/>
    <w:rsid w:val="007E6DC5"/>
    <w:rsid w:val="007F13CD"/>
    <w:rsid w:val="0082070C"/>
    <w:rsid w:val="00823F20"/>
    <w:rsid w:val="0085562B"/>
    <w:rsid w:val="00871FD5"/>
    <w:rsid w:val="0088043C"/>
    <w:rsid w:val="00884889"/>
    <w:rsid w:val="008906C9"/>
    <w:rsid w:val="008C5738"/>
    <w:rsid w:val="008D04F0"/>
    <w:rsid w:val="008F3500"/>
    <w:rsid w:val="00924E3C"/>
    <w:rsid w:val="00931E53"/>
    <w:rsid w:val="009612BB"/>
    <w:rsid w:val="00996EBB"/>
    <w:rsid w:val="009C740A"/>
    <w:rsid w:val="00A125C5"/>
    <w:rsid w:val="00A2451C"/>
    <w:rsid w:val="00A56A85"/>
    <w:rsid w:val="00A6287D"/>
    <w:rsid w:val="00A65EE7"/>
    <w:rsid w:val="00A70133"/>
    <w:rsid w:val="00A73EBA"/>
    <w:rsid w:val="00A770A6"/>
    <w:rsid w:val="00A813B1"/>
    <w:rsid w:val="00AB178E"/>
    <w:rsid w:val="00AB36C4"/>
    <w:rsid w:val="00AC32B2"/>
    <w:rsid w:val="00B10897"/>
    <w:rsid w:val="00B17141"/>
    <w:rsid w:val="00B30497"/>
    <w:rsid w:val="00B31575"/>
    <w:rsid w:val="00B53954"/>
    <w:rsid w:val="00B60F40"/>
    <w:rsid w:val="00B77D46"/>
    <w:rsid w:val="00B8547D"/>
    <w:rsid w:val="00BE0643"/>
    <w:rsid w:val="00C250D5"/>
    <w:rsid w:val="00C35666"/>
    <w:rsid w:val="00C92898"/>
    <w:rsid w:val="00CA4340"/>
    <w:rsid w:val="00CA5AD2"/>
    <w:rsid w:val="00CB1F18"/>
    <w:rsid w:val="00CE0F65"/>
    <w:rsid w:val="00CE5238"/>
    <w:rsid w:val="00CE7514"/>
    <w:rsid w:val="00CF3CDF"/>
    <w:rsid w:val="00D04605"/>
    <w:rsid w:val="00D1211E"/>
    <w:rsid w:val="00D248DE"/>
    <w:rsid w:val="00D8542D"/>
    <w:rsid w:val="00D94576"/>
    <w:rsid w:val="00DB0241"/>
    <w:rsid w:val="00DC6A71"/>
    <w:rsid w:val="00E0357D"/>
    <w:rsid w:val="00E243E4"/>
    <w:rsid w:val="00E27F8A"/>
    <w:rsid w:val="00E90099"/>
    <w:rsid w:val="00EA2ECA"/>
    <w:rsid w:val="00EA478C"/>
    <w:rsid w:val="00EB324C"/>
    <w:rsid w:val="00EB4B02"/>
    <w:rsid w:val="00EC3E91"/>
    <w:rsid w:val="00ED1C3E"/>
    <w:rsid w:val="00F016A4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7EFE2D1B"/>
  <w15:docId w15:val="{4EA50041-770E-4F6F-8321-FA0A0437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Telobesedila">
    <w:name w:val="Body Text"/>
    <w:basedOn w:val="Navaden"/>
    <w:link w:val="TelobesedilaZnak"/>
    <w:rsid w:val="00132B72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2B72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Nataša STUŠEK</cp:lastModifiedBy>
  <cp:revision>4</cp:revision>
  <cp:lastPrinted>2019-07-08T07:52:00Z</cp:lastPrinted>
  <dcterms:created xsi:type="dcterms:W3CDTF">2024-06-14T13:39:00Z</dcterms:created>
  <dcterms:modified xsi:type="dcterms:W3CDTF">2024-06-14T13:47:00Z</dcterms:modified>
</cp:coreProperties>
</file>