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AC60A" w14:textId="77777777" w:rsidR="00EF34BF" w:rsidRPr="007F13FF" w:rsidRDefault="00EF34BF" w:rsidP="00F32288">
      <w:pPr>
        <w:spacing w:after="0" w:line="240" w:lineRule="auto"/>
        <w:rPr>
          <w:rFonts w:ascii="Arial" w:hAnsi="Arial" w:cs="Arial"/>
          <w:bCs/>
          <w:sz w:val="20"/>
          <w:szCs w:val="20"/>
          <w:u w:val="single"/>
        </w:rPr>
      </w:pPr>
      <w:bookmarkStart w:id="0" w:name="_GoBack"/>
      <w:bookmarkEnd w:id="0"/>
    </w:p>
    <w:p w14:paraId="2386A02B" w14:textId="77777777" w:rsidR="007F13FF" w:rsidRDefault="007F13FF" w:rsidP="007F13F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CA78132" w14:textId="3FC673D8" w:rsidR="0058548D" w:rsidRPr="00BF25F7" w:rsidRDefault="00046269" w:rsidP="000560B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F25F7">
        <w:rPr>
          <w:rFonts w:ascii="Arial" w:hAnsi="Arial" w:cs="Arial"/>
          <w:b/>
          <w:sz w:val="24"/>
          <w:szCs w:val="24"/>
        </w:rPr>
        <w:t xml:space="preserve">Izjava članov o seznanjenosti </w:t>
      </w:r>
      <w:r w:rsidR="009375A4" w:rsidRPr="00BF25F7">
        <w:rPr>
          <w:rFonts w:ascii="Arial" w:hAnsi="Arial" w:cs="Arial"/>
          <w:b/>
          <w:sz w:val="24"/>
          <w:szCs w:val="24"/>
        </w:rPr>
        <w:t xml:space="preserve">z vsebino </w:t>
      </w:r>
      <w:r w:rsidRPr="00BF25F7">
        <w:rPr>
          <w:rFonts w:ascii="Arial" w:hAnsi="Arial" w:cs="Arial"/>
          <w:b/>
          <w:sz w:val="24"/>
          <w:szCs w:val="24"/>
        </w:rPr>
        <w:t xml:space="preserve">načrta </w:t>
      </w:r>
      <w:r w:rsidR="00043F61">
        <w:rPr>
          <w:rFonts w:ascii="Arial" w:hAnsi="Arial" w:cs="Arial"/>
          <w:b/>
          <w:sz w:val="24"/>
          <w:szCs w:val="24"/>
        </w:rPr>
        <w:t xml:space="preserve">aktivnosti </w:t>
      </w:r>
      <w:r w:rsidRPr="00BF25F7">
        <w:rPr>
          <w:rFonts w:ascii="Arial" w:hAnsi="Arial" w:cs="Arial"/>
          <w:b/>
          <w:sz w:val="24"/>
          <w:szCs w:val="24"/>
        </w:rPr>
        <w:t>informiranja in promocije</w:t>
      </w:r>
    </w:p>
    <w:p w14:paraId="22244746" w14:textId="77777777" w:rsidR="0058548D" w:rsidRPr="00046269" w:rsidRDefault="0058548D" w:rsidP="00862E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71391C" w14:textId="77777777" w:rsidR="0058548D" w:rsidRPr="00046269" w:rsidRDefault="0058548D" w:rsidP="00862E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4B9BDE" w14:textId="77777777" w:rsidR="0058548D" w:rsidRPr="00046269" w:rsidRDefault="0058548D" w:rsidP="00862E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E47460" w14:textId="7F141068" w:rsidR="007F13FF" w:rsidRPr="00046269" w:rsidRDefault="00F30C10" w:rsidP="00862E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skladu z </w:t>
      </w:r>
      <w:r w:rsidR="005C4D93">
        <w:rPr>
          <w:rFonts w:ascii="Arial" w:hAnsi="Arial" w:cs="Arial"/>
          <w:sz w:val="20"/>
          <w:szCs w:val="20"/>
        </w:rPr>
        <w:t xml:space="preserve"> drug</w:t>
      </w:r>
      <w:r>
        <w:rPr>
          <w:rFonts w:ascii="Arial" w:hAnsi="Arial" w:cs="Arial"/>
          <w:sz w:val="20"/>
          <w:szCs w:val="20"/>
        </w:rPr>
        <w:t>o</w:t>
      </w:r>
      <w:r w:rsidR="005C4D93">
        <w:rPr>
          <w:rFonts w:ascii="Arial" w:hAnsi="Arial" w:cs="Arial"/>
          <w:sz w:val="20"/>
          <w:szCs w:val="20"/>
        </w:rPr>
        <w:t xml:space="preserve"> alinej</w:t>
      </w:r>
      <w:r w:rsidR="003A3624">
        <w:rPr>
          <w:rFonts w:ascii="Arial" w:hAnsi="Arial" w:cs="Arial"/>
          <w:sz w:val="20"/>
          <w:szCs w:val="20"/>
        </w:rPr>
        <w:t>o</w:t>
      </w:r>
      <w:r w:rsidR="005C4D93">
        <w:rPr>
          <w:rFonts w:ascii="Arial" w:hAnsi="Arial" w:cs="Arial"/>
          <w:sz w:val="20"/>
          <w:szCs w:val="20"/>
        </w:rPr>
        <w:t xml:space="preserve"> 3</w:t>
      </w:r>
      <w:r w:rsidR="00C8739D" w:rsidRPr="00046269">
        <w:rPr>
          <w:rFonts w:ascii="Arial" w:hAnsi="Arial" w:cs="Arial"/>
          <w:sz w:val="20"/>
          <w:szCs w:val="20"/>
        </w:rPr>
        <w:t>. točke</w:t>
      </w:r>
      <w:r w:rsidR="0058548D" w:rsidRPr="00046269">
        <w:rPr>
          <w:rFonts w:ascii="Arial" w:hAnsi="Arial" w:cs="Arial"/>
          <w:sz w:val="20"/>
          <w:szCs w:val="20"/>
        </w:rPr>
        <w:t xml:space="preserve"> </w:t>
      </w:r>
      <w:r w:rsidR="005C4D93">
        <w:rPr>
          <w:rFonts w:ascii="Arial" w:hAnsi="Arial" w:cs="Arial"/>
          <w:sz w:val="20"/>
          <w:szCs w:val="20"/>
        </w:rPr>
        <w:t xml:space="preserve">prvega odstavka </w:t>
      </w:r>
      <w:r w:rsidR="0058548D" w:rsidRPr="00046269">
        <w:rPr>
          <w:rFonts w:ascii="Arial" w:hAnsi="Arial" w:cs="Arial"/>
          <w:sz w:val="20"/>
          <w:szCs w:val="20"/>
        </w:rPr>
        <w:t xml:space="preserve">4. člena </w:t>
      </w:r>
      <w:r w:rsidR="007F13FF" w:rsidRPr="00046269">
        <w:rPr>
          <w:rFonts w:ascii="Arial" w:hAnsi="Arial" w:cs="Arial"/>
          <w:sz w:val="20"/>
          <w:szCs w:val="20"/>
        </w:rPr>
        <w:t>Uredbe</w:t>
      </w:r>
      <w:r w:rsidR="0058548D" w:rsidRPr="00046269">
        <w:t xml:space="preserve"> </w:t>
      </w:r>
      <w:r w:rsidR="0058548D" w:rsidRPr="00046269">
        <w:rPr>
          <w:rFonts w:ascii="Arial" w:hAnsi="Arial" w:cs="Arial"/>
          <w:sz w:val="20"/>
          <w:szCs w:val="20"/>
        </w:rPr>
        <w:t>o izvajanju intervencije podpora za dejavnosti informiranja in promocije proizvodov iz shem kakovosti iz strateškega načrta skupne kmetijske politike za obdobje 2023–2027</w:t>
      </w:r>
      <w:r w:rsidR="003A3624">
        <w:rPr>
          <w:rFonts w:ascii="Arial" w:hAnsi="Arial" w:cs="Arial"/>
          <w:sz w:val="20"/>
          <w:szCs w:val="20"/>
        </w:rPr>
        <w:t xml:space="preserve"> (Uradni list </w:t>
      </w:r>
      <w:r w:rsidR="005C3827">
        <w:rPr>
          <w:rFonts w:ascii="Arial" w:hAnsi="Arial" w:cs="Arial"/>
          <w:sz w:val="20"/>
          <w:szCs w:val="20"/>
        </w:rPr>
        <w:t xml:space="preserve">RS, </w:t>
      </w:r>
      <w:r w:rsidR="005C3827" w:rsidRPr="005C3827">
        <w:rPr>
          <w:rFonts w:ascii="Arial" w:hAnsi="Arial" w:cs="Arial"/>
          <w:sz w:val="20"/>
          <w:szCs w:val="20"/>
        </w:rPr>
        <w:t>št. 43/24</w:t>
      </w:r>
      <w:r w:rsidR="003A3624">
        <w:rPr>
          <w:rFonts w:ascii="Arial" w:hAnsi="Arial" w:cs="Arial"/>
          <w:sz w:val="20"/>
          <w:szCs w:val="20"/>
        </w:rPr>
        <w:t>)</w:t>
      </w:r>
      <w:r w:rsidR="0058548D" w:rsidRPr="00046269">
        <w:rPr>
          <w:rFonts w:ascii="Arial" w:hAnsi="Arial" w:cs="Arial"/>
          <w:sz w:val="20"/>
          <w:szCs w:val="20"/>
        </w:rPr>
        <w:t xml:space="preserve">, izjavljamo, da smo seznanjeni </w:t>
      </w:r>
      <w:r w:rsidR="00EB7AF1">
        <w:rPr>
          <w:rFonts w:ascii="Arial" w:hAnsi="Arial" w:cs="Arial"/>
          <w:sz w:val="20"/>
          <w:szCs w:val="20"/>
        </w:rPr>
        <w:t xml:space="preserve">z </w:t>
      </w:r>
      <w:r w:rsidR="0058548D" w:rsidRPr="00046269">
        <w:rPr>
          <w:rFonts w:ascii="Arial" w:hAnsi="Arial" w:cs="Arial"/>
          <w:sz w:val="20"/>
          <w:szCs w:val="20"/>
        </w:rPr>
        <w:t xml:space="preserve">vsebino načrta </w:t>
      </w:r>
      <w:r w:rsidR="00043F61">
        <w:rPr>
          <w:rFonts w:ascii="Arial" w:hAnsi="Arial" w:cs="Arial"/>
          <w:sz w:val="20"/>
          <w:szCs w:val="20"/>
        </w:rPr>
        <w:t xml:space="preserve">aktivnosti </w:t>
      </w:r>
      <w:r w:rsidR="0058548D" w:rsidRPr="00046269">
        <w:rPr>
          <w:rFonts w:ascii="Arial" w:hAnsi="Arial" w:cs="Arial"/>
          <w:sz w:val="20"/>
          <w:szCs w:val="20"/>
        </w:rPr>
        <w:t xml:space="preserve">informiranja in promocije:  </w:t>
      </w:r>
    </w:p>
    <w:p w14:paraId="61440B5C" w14:textId="77777777" w:rsidR="007F13FF" w:rsidRPr="007F13FF" w:rsidRDefault="007F13FF" w:rsidP="00EF34B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887D477" w14:textId="77777777" w:rsidR="00EF34BF" w:rsidRDefault="00EF34BF" w:rsidP="00EF34BF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1184"/>
        <w:gridCol w:w="4518"/>
        <w:gridCol w:w="1556"/>
        <w:gridCol w:w="1804"/>
      </w:tblGrid>
      <w:tr w:rsidR="00D613A2" w14:paraId="2C956F5D" w14:textId="77777777" w:rsidTr="00D613A2">
        <w:tc>
          <w:tcPr>
            <w:tcW w:w="1183" w:type="dxa"/>
          </w:tcPr>
          <w:p w14:paraId="5875BC52" w14:textId="16CEF0CB" w:rsidR="00D613A2" w:rsidRDefault="00D613A2" w:rsidP="005C38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Zaporedna številka</w:t>
            </w:r>
          </w:p>
        </w:tc>
        <w:tc>
          <w:tcPr>
            <w:tcW w:w="4519" w:type="dxa"/>
          </w:tcPr>
          <w:p w14:paraId="34F7C2F1" w14:textId="4410ED8B" w:rsidR="00D613A2" w:rsidRDefault="00D613A2" w:rsidP="005C38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Ime in priimek oziroma naziv člana </w:t>
            </w:r>
            <w:r w:rsidRPr="005C3827">
              <w:rPr>
                <w:rFonts w:ascii="Arial" w:hAnsi="Arial" w:cs="Arial"/>
              </w:rPr>
              <w:t>skup</w:t>
            </w:r>
            <w:r>
              <w:rPr>
                <w:rFonts w:ascii="Arial" w:hAnsi="Arial" w:cs="Arial"/>
              </w:rPr>
              <w:t xml:space="preserve">ine proizvajalcev, organizacije </w:t>
            </w:r>
            <w:r w:rsidRPr="005C3827">
              <w:rPr>
                <w:rFonts w:ascii="Arial" w:hAnsi="Arial" w:cs="Arial"/>
              </w:rPr>
              <w:t>proizvajalcev oziroma skupine izvajalcev</w:t>
            </w:r>
          </w:p>
        </w:tc>
        <w:tc>
          <w:tcPr>
            <w:tcW w:w="1556" w:type="dxa"/>
          </w:tcPr>
          <w:p w14:paraId="1FFE74D7" w14:textId="7AD7DBB5" w:rsidR="00D613A2" w:rsidRDefault="00D613A2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 </w:t>
            </w:r>
          </w:p>
        </w:tc>
        <w:tc>
          <w:tcPr>
            <w:tcW w:w="1804" w:type="dxa"/>
          </w:tcPr>
          <w:p w14:paraId="7FD5150C" w14:textId="688FEDBE" w:rsidR="00D613A2" w:rsidRDefault="00D613A2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člana</w:t>
            </w:r>
          </w:p>
        </w:tc>
      </w:tr>
      <w:tr w:rsidR="00D613A2" w14:paraId="41CDF20F" w14:textId="77777777" w:rsidTr="00D613A2">
        <w:tc>
          <w:tcPr>
            <w:tcW w:w="1183" w:type="dxa"/>
          </w:tcPr>
          <w:p w14:paraId="5333BF78" w14:textId="6335F271" w:rsidR="00D613A2" w:rsidRDefault="001937DE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19" w:type="dxa"/>
          </w:tcPr>
          <w:p w14:paraId="7BDDFBF4" w14:textId="37C672ED" w:rsidR="00D613A2" w:rsidRDefault="00D613A2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E17B030" w14:textId="77777777" w:rsidR="00D613A2" w:rsidRDefault="00D613A2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3DCECE52" w14:textId="77777777" w:rsidR="00D613A2" w:rsidRDefault="00D613A2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3817E9F2" w14:textId="77777777" w:rsidTr="00D613A2">
        <w:tc>
          <w:tcPr>
            <w:tcW w:w="1183" w:type="dxa"/>
          </w:tcPr>
          <w:p w14:paraId="1313FAAB" w14:textId="27A2CD7E" w:rsidR="00D613A2" w:rsidRDefault="001937DE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19" w:type="dxa"/>
          </w:tcPr>
          <w:p w14:paraId="14CC143A" w14:textId="0345427A" w:rsidR="00D613A2" w:rsidRDefault="00D613A2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430A253" w14:textId="77777777" w:rsidR="00D613A2" w:rsidRDefault="00D613A2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08D03F45" w14:textId="77777777" w:rsidR="00D613A2" w:rsidRDefault="00D613A2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4D27C877" w14:textId="77777777" w:rsidTr="00D613A2">
        <w:tc>
          <w:tcPr>
            <w:tcW w:w="1183" w:type="dxa"/>
          </w:tcPr>
          <w:p w14:paraId="6C0D1FF0" w14:textId="2BB21897" w:rsidR="00D613A2" w:rsidRDefault="001937DE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19" w:type="dxa"/>
          </w:tcPr>
          <w:p w14:paraId="0876C561" w14:textId="00843C62" w:rsidR="00D613A2" w:rsidRDefault="00D613A2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F7ED342" w14:textId="77777777" w:rsidR="00D613A2" w:rsidRDefault="00D613A2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4F7B6D95" w14:textId="77777777" w:rsidR="00D613A2" w:rsidRDefault="00D613A2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3E6C5A8C" w14:textId="77777777" w:rsidTr="00D613A2">
        <w:tc>
          <w:tcPr>
            <w:tcW w:w="1183" w:type="dxa"/>
          </w:tcPr>
          <w:p w14:paraId="684CC533" w14:textId="6A662D13" w:rsidR="00D613A2" w:rsidRDefault="001937DE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19" w:type="dxa"/>
          </w:tcPr>
          <w:p w14:paraId="0A42672F" w14:textId="4E8F3E10" w:rsidR="00D613A2" w:rsidRDefault="00D613A2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307D2368" w14:textId="77777777" w:rsidR="00D613A2" w:rsidRDefault="00D613A2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4BC42280" w14:textId="77777777" w:rsidR="00D613A2" w:rsidRDefault="00D613A2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1F6A1A5A" w14:textId="77777777" w:rsidTr="00D613A2">
        <w:tc>
          <w:tcPr>
            <w:tcW w:w="1183" w:type="dxa"/>
          </w:tcPr>
          <w:p w14:paraId="0CFA8CA8" w14:textId="6CDC1208" w:rsidR="00D613A2" w:rsidRDefault="001937DE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19" w:type="dxa"/>
          </w:tcPr>
          <w:p w14:paraId="5DDA82BA" w14:textId="64362A1D" w:rsidR="00D613A2" w:rsidRDefault="00D613A2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2D5F98E" w14:textId="77777777" w:rsidR="00D613A2" w:rsidRDefault="00D613A2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05D38A37" w14:textId="77777777" w:rsidR="00D613A2" w:rsidRDefault="00D613A2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76AFAA29" w14:textId="77777777" w:rsidTr="00D613A2">
        <w:tc>
          <w:tcPr>
            <w:tcW w:w="1183" w:type="dxa"/>
          </w:tcPr>
          <w:p w14:paraId="3322D0D3" w14:textId="51ACBED5" w:rsidR="00D613A2" w:rsidRDefault="001937DE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519" w:type="dxa"/>
          </w:tcPr>
          <w:p w14:paraId="4481B547" w14:textId="02F2AEA6" w:rsidR="00D613A2" w:rsidRDefault="00D613A2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3F1442AE" w14:textId="77777777" w:rsidR="00D613A2" w:rsidRDefault="00D613A2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074ED78B" w14:textId="77777777" w:rsidR="00D613A2" w:rsidRDefault="00D613A2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3CC82231" w14:textId="77777777" w:rsidTr="00D613A2">
        <w:tc>
          <w:tcPr>
            <w:tcW w:w="1183" w:type="dxa"/>
          </w:tcPr>
          <w:p w14:paraId="1D309BA2" w14:textId="6B21CA04" w:rsidR="00D613A2" w:rsidRDefault="001937DE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519" w:type="dxa"/>
          </w:tcPr>
          <w:p w14:paraId="4C1FEFB7" w14:textId="59B2032C" w:rsidR="00D613A2" w:rsidRDefault="00D613A2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03C0D09" w14:textId="77777777" w:rsidR="00D613A2" w:rsidRDefault="00D613A2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1ACCC5AC" w14:textId="77777777" w:rsidR="00D613A2" w:rsidRDefault="00D613A2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48416666" w14:textId="77777777" w:rsidTr="00D613A2">
        <w:tc>
          <w:tcPr>
            <w:tcW w:w="1183" w:type="dxa"/>
          </w:tcPr>
          <w:p w14:paraId="696A9419" w14:textId="0A4FF717" w:rsidR="00D613A2" w:rsidRDefault="001937DE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519" w:type="dxa"/>
          </w:tcPr>
          <w:p w14:paraId="0E2AE6F6" w14:textId="6CCF57DC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EEB128F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3B33AB5A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2C052AF5" w14:textId="77777777" w:rsidTr="00D613A2">
        <w:tc>
          <w:tcPr>
            <w:tcW w:w="1183" w:type="dxa"/>
          </w:tcPr>
          <w:p w14:paraId="47941194" w14:textId="38C6D5BE" w:rsidR="00D613A2" w:rsidRDefault="001937DE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519" w:type="dxa"/>
          </w:tcPr>
          <w:p w14:paraId="54B4F46C" w14:textId="38C0629E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3D11B89D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6BE42FA8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04E1E053" w14:textId="77777777" w:rsidTr="00D613A2">
        <w:tc>
          <w:tcPr>
            <w:tcW w:w="1183" w:type="dxa"/>
          </w:tcPr>
          <w:p w14:paraId="5BB33B9E" w14:textId="652E1D4B" w:rsidR="00D613A2" w:rsidRDefault="001937DE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19" w:type="dxa"/>
          </w:tcPr>
          <w:p w14:paraId="1BD34718" w14:textId="16732DDD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35B1A7F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29142526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67CB7D01" w14:textId="77777777" w:rsidTr="00D613A2">
        <w:tc>
          <w:tcPr>
            <w:tcW w:w="1183" w:type="dxa"/>
          </w:tcPr>
          <w:p w14:paraId="3E732861" w14:textId="274B0CFC" w:rsidR="00D613A2" w:rsidRDefault="001937DE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519" w:type="dxa"/>
          </w:tcPr>
          <w:p w14:paraId="1F1BF2ED" w14:textId="06030F6B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E433B21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444009F9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7BBA3359" w14:textId="77777777" w:rsidTr="00D613A2">
        <w:tc>
          <w:tcPr>
            <w:tcW w:w="1183" w:type="dxa"/>
          </w:tcPr>
          <w:p w14:paraId="690BF6EB" w14:textId="3095F630" w:rsidR="00D613A2" w:rsidRDefault="001937DE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519" w:type="dxa"/>
          </w:tcPr>
          <w:p w14:paraId="23ABB446" w14:textId="62E0E708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D2FA265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7775C2AC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53338F06" w14:textId="77777777" w:rsidTr="00D613A2">
        <w:tc>
          <w:tcPr>
            <w:tcW w:w="1183" w:type="dxa"/>
          </w:tcPr>
          <w:p w14:paraId="7B9C880A" w14:textId="502A084D" w:rsidR="00D613A2" w:rsidRDefault="001937DE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519" w:type="dxa"/>
          </w:tcPr>
          <w:p w14:paraId="5726E8CC" w14:textId="0B0C8D7C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ABDD12D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2F0E5083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03C5B30F" w14:textId="77777777" w:rsidTr="00D613A2">
        <w:tc>
          <w:tcPr>
            <w:tcW w:w="1183" w:type="dxa"/>
          </w:tcPr>
          <w:p w14:paraId="2A3E29A6" w14:textId="05683C4B" w:rsidR="00D613A2" w:rsidRDefault="001937DE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519" w:type="dxa"/>
          </w:tcPr>
          <w:p w14:paraId="7D6DA715" w14:textId="3F1BD81A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2AFC73D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5C7B5DAE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0D631A8D" w14:textId="77777777" w:rsidTr="00D613A2">
        <w:tc>
          <w:tcPr>
            <w:tcW w:w="1183" w:type="dxa"/>
          </w:tcPr>
          <w:p w14:paraId="35E69217" w14:textId="7A3E789D" w:rsidR="00D613A2" w:rsidRDefault="001937DE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19" w:type="dxa"/>
          </w:tcPr>
          <w:p w14:paraId="37FB838D" w14:textId="2DD094BB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6F296C8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638F5956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09B62472" w14:textId="77777777" w:rsidTr="00D613A2">
        <w:tc>
          <w:tcPr>
            <w:tcW w:w="1183" w:type="dxa"/>
          </w:tcPr>
          <w:p w14:paraId="54A4B323" w14:textId="042EC2BD" w:rsidR="00D613A2" w:rsidRDefault="001937DE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519" w:type="dxa"/>
          </w:tcPr>
          <w:p w14:paraId="05E94ADD" w14:textId="697F531F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1E9C285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5FD85808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4EBC3C8C" w14:textId="77777777" w:rsidTr="00D613A2">
        <w:tc>
          <w:tcPr>
            <w:tcW w:w="1183" w:type="dxa"/>
          </w:tcPr>
          <w:p w14:paraId="3CFE2244" w14:textId="1DB91A46" w:rsidR="00D613A2" w:rsidRDefault="001937DE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519" w:type="dxa"/>
          </w:tcPr>
          <w:p w14:paraId="1CFAE4B8" w14:textId="4D792E9D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0252B40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0CF9303D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70ED6228" w14:textId="77777777" w:rsidTr="00D613A2">
        <w:tc>
          <w:tcPr>
            <w:tcW w:w="1183" w:type="dxa"/>
          </w:tcPr>
          <w:p w14:paraId="3B26C221" w14:textId="4BD2A6F5" w:rsidR="00D613A2" w:rsidRDefault="001937DE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519" w:type="dxa"/>
          </w:tcPr>
          <w:p w14:paraId="61C0DD29" w14:textId="7C754D63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3EF14CC1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4A1A604E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1586C23C" w14:textId="77777777" w:rsidTr="00D613A2">
        <w:tc>
          <w:tcPr>
            <w:tcW w:w="1183" w:type="dxa"/>
          </w:tcPr>
          <w:p w14:paraId="627BDB87" w14:textId="3E21FA69" w:rsidR="00D613A2" w:rsidRDefault="001937DE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519" w:type="dxa"/>
          </w:tcPr>
          <w:p w14:paraId="150C7DD9" w14:textId="58F24CDF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B44A5E2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339C7D7C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26F98D2F" w14:textId="77777777" w:rsidTr="00D613A2">
        <w:tc>
          <w:tcPr>
            <w:tcW w:w="1183" w:type="dxa"/>
          </w:tcPr>
          <w:p w14:paraId="0D37ABCE" w14:textId="1445DF00" w:rsidR="00D613A2" w:rsidRDefault="001937DE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519" w:type="dxa"/>
          </w:tcPr>
          <w:p w14:paraId="2E93C262" w14:textId="44A1C60D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594FE58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6FEE6084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03A534CE" w14:textId="77777777" w:rsidTr="00D613A2">
        <w:tc>
          <w:tcPr>
            <w:tcW w:w="1183" w:type="dxa"/>
          </w:tcPr>
          <w:p w14:paraId="0092DB7B" w14:textId="35FD9344" w:rsidR="00D613A2" w:rsidRDefault="001937DE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519" w:type="dxa"/>
          </w:tcPr>
          <w:p w14:paraId="6EEC22CA" w14:textId="2BC6B1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3FFA2F4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311B6958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29F5C6C1" w14:textId="77777777" w:rsidTr="00D613A2">
        <w:tc>
          <w:tcPr>
            <w:tcW w:w="1183" w:type="dxa"/>
          </w:tcPr>
          <w:p w14:paraId="571DD291" w14:textId="219F1592" w:rsidR="00D613A2" w:rsidRDefault="001937DE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519" w:type="dxa"/>
          </w:tcPr>
          <w:p w14:paraId="4BAAFC15" w14:textId="1CFAA878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995A10B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7C502704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2197E562" w14:textId="77777777" w:rsidTr="00D613A2">
        <w:tc>
          <w:tcPr>
            <w:tcW w:w="1183" w:type="dxa"/>
          </w:tcPr>
          <w:p w14:paraId="356A9E11" w14:textId="1F4CB562" w:rsidR="00D613A2" w:rsidRDefault="001937DE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519" w:type="dxa"/>
          </w:tcPr>
          <w:p w14:paraId="0C94FD71" w14:textId="2E23FB40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ACBA11B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00F06679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054E4758" w14:textId="77777777" w:rsidTr="00D613A2">
        <w:tc>
          <w:tcPr>
            <w:tcW w:w="1183" w:type="dxa"/>
          </w:tcPr>
          <w:p w14:paraId="41790EE2" w14:textId="44E06151" w:rsidR="00D613A2" w:rsidRDefault="001937DE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519" w:type="dxa"/>
          </w:tcPr>
          <w:p w14:paraId="02C67312" w14:textId="563EC785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2391E68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34503D59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4B7C306A" w14:textId="77777777" w:rsidTr="00D613A2">
        <w:tc>
          <w:tcPr>
            <w:tcW w:w="1183" w:type="dxa"/>
          </w:tcPr>
          <w:p w14:paraId="26338B84" w14:textId="436555AB" w:rsidR="00D613A2" w:rsidRDefault="001937DE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519" w:type="dxa"/>
          </w:tcPr>
          <w:p w14:paraId="5CCDE26C" w14:textId="5C3CDE93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1742146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3F2D64AE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7109B91D" w14:textId="77777777" w:rsidTr="00D613A2">
        <w:tc>
          <w:tcPr>
            <w:tcW w:w="1183" w:type="dxa"/>
          </w:tcPr>
          <w:p w14:paraId="0A121653" w14:textId="53CE5CE6" w:rsidR="00D613A2" w:rsidRDefault="001937DE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519" w:type="dxa"/>
          </w:tcPr>
          <w:p w14:paraId="5F99C157" w14:textId="227BFFD3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89AFE93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5D250A51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034591A9" w14:textId="77777777" w:rsidTr="00D613A2">
        <w:tc>
          <w:tcPr>
            <w:tcW w:w="1183" w:type="dxa"/>
          </w:tcPr>
          <w:p w14:paraId="5C5F9E59" w14:textId="4F6F38E5" w:rsidR="00D613A2" w:rsidRDefault="001937DE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519" w:type="dxa"/>
          </w:tcPr>
          <w:p w14:paraId="0FCC5990" w14:textId="72EF2B5E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D9491B3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37A65632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32C4E33B" w14:textId="77777777" w:rsidTr="00D613A2">
        <w:tc>
          <w:tcPr>
            <w:tcW w:w="1183" w:type="dxa"/>
          </w:tcPr>
          <w:p w14:paraId="5792661A" w14:textId="3C7D2FC1" w:rsidR="00D613A2" w:rsidRDefault="001937DE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519" w:type="dxa"/>
          </w:tcPr>
          <w:p w14:paraId="271FD969" w14:textId="5B4A9712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BE463CB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53D523A2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1B938416" w14:textId="77777777" w:rsidTr="00D613A2">
        <w:tc>
          <w:tcPr>
            <w:tcW w:w="1183" w:type="dxa"/>
          </w:tcPr>
          <w:p w14:paraId="61CC4CE4" w14:textId="2628EADE" w:rsidR="00D613A2" w:rsidRDefault="001937DE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519" w:type="dxa"/>
          </w:tcPr>
          <w:p w14:paraId="29322C07" w14:textId="2663E81C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4CFDF77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35BC8051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606F1981" w14:textId="77777777" w:rsidTr="00D613A2">
        <w:tc>
          <w:tcPr>
            <w:tcW w:w="1183" w:type="dxa"/>
          </w:tcPr>
          <w:p w14:paraId="4A646E9E" w14:textId="12B4FE6A" w:rsidR="00D613A2" w:rsidRDefault="001937DE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519" w:type="dxa"/>
          </w:tcPr>
          <w:p w14:paraId="2ADF6802" w14:textId="75AEB50B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7A5D769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1045CA50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0A4EBA33" w14:textId="77777777" w:rsidR="00447DC7" w:rsidRDefault="00447DC7" w:rsidP="00F322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49E49D" w14:textId="77777777" w:rsidR="00447DC7" w:rsidRPr="006F58FC" w:rsidRDefault="00447DC7" w:rsidP="00F322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D40358" w14:textId="13BF2FC2" w:rsidR="00F32288" w:rsidRPr="006F58FC" w:rsidRDefault="00F32288" w:rsidP="00F32288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bCs/>
          <w:sz w:val="20"/>
        </w:rPr>
        <w:t>V ________________, dne__________</w:t>
      </w:r>
      <w:r w:rsidR="00E77FFE">
        <w:rPr>
          <w:rFonts w:ascii="Arial" w:hAnsi="Arial" w:cs="Arial"/>
          <w:bCs/>
          <w:sz w:val="20"/>
        </w:rPr>
        <w:t>.</w:t>
      </w:r>
      <w:r w:rsidRPr="006F58FC">
        <w:rPr>
          <w:rFonts w:ascii="Arial" w:hAnsi="Arial" w:cs="Arial"/>
          <w:sz w:val="20"/>
          <w:szCs w:val="20"/>
        </w:rPr>
        <w:tab/>
        <w:t xml:space="preserve">                       </w:t>
      </w:r>
      <w:r w:rsidR="001E2211">
        <w:rPr>
          <w:rFonts w:ascii="Arial" w:hAnsi="Arial" w:cs="Arial"/>
          <w:sz w:val="20"/>
          <w:szCs w:val="20"/>
        </w:rPr>
        <w:t xml:space="preserve">           </w:t>
      </w:r>
      <w:r w:rsidRPr="006F58FC">
        <w:rPr>
          <w:rFonts w:ascii="Arial" w:hAnsi="Arial" w:cs="Arial"/>
          <w:sz w:val="20"/>
          <w:szCs w:val="20"/>
        </w:rPr>
        <w:t xml:space="preserve">  Podpis odgovorne osebe oziroma</w:t>
      </w:r>
    </w:p>
    <w:p w14:paraId="4A913C88" w14:textId="3E6138A5" w:rsidR="00F32288" w:rsidRDefault="00F32288" w:rsidP="00F32288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 w:rsidR="001E2211">
        <w:rPr>
          <w:rFonts w:ascii="Arial" w:hAnsi="Arial" w:cs="Arial"/>
          <w:sz w:val="20"/>
          <w:szCs w:val="20"/>
        </w:rPr>
        <w:t xml:space="preserve">            </w:t>
      </w:r>
      <w:r w:rsidRPr="006F58FC">
        <w:rPr>
          <w:rFonts w:ascii="Arial" w:hAnsi="Arial" w:cs="Arial"/>
          <w:sz w:val="20"/>
          <w:szCs w:val="20"/>
        </w:rPr>
        <w:t xml:space="preserve">   pooblaščene osebe za zastopanje:</w:t>
      </w:r>
    </w:p>
    <w:p w14:paraId="32C6DFB8" w14:textId="12815E27" w:rsidR="001E2211" w:rsidRDefault="001E2211" w:rsidP="00F32288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14:paraId="0805BC83" w14:textId="77777777" w:rsidR="001E2211" w:rsidRPr="006F58FC" w:rsidRDefault="001E2211" w:rsidP="00F32288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14:paraId="40CC0718" w14:textId="77777777" w:rsidR="00F32288" w:rsidRPr="006F58FC" w:rsidRDefault="00F32288" w:rsidP="00F32288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14:paraId="6E390DD1" w14:textId="77777777" w:rsidR="00F32288" w:rsidRDefault="00F32288" w:rsidP="00F32288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1DD3EC8F" w14:textId="77777777" w:rsidR="00447DC7" w:rsidRDefault="00447DC7" w:rsidP="00F32288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6626F77F" w14:textId="77777777" w:rsidR="00447DC7" w:rsidRDefault="00447DC7" w:rsidP="00F32288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7FF1C343" w14:textId="1D7E384F" w:rsidR="00851CA9" w:rsidRDefault="00851CA9" w:rsidP="00F32288">
      <w:pPr>
        <w:pStyle w:val="Odstavekseznama"/>
        <w:ind w:left="0"/>
        <w:jc w:val="both"/>
      </w:pPr>
    </w:p>
    <w:sectPr w:rsidR="00851CA9" w:rsidSect="00E1705D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3608E"/>
    <w:multiLevelType w:val="hybridMultilevel"/>
    <w:tmpl w:val="CAFE106A"/>
    <w:lvl w:ilvl="0" w:tplc="828230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88"/>
    <w:rsid w:val="00005447"/>
    <w:rsid w:val="0001210B"/>
    <w:rsid w:val="00020886"/>
    <w:rsid w:val="00026DC5"/>
    <w:rsid w:val="00043F61"/>
    <w:rsid w:val="00046269"/>
    <w:rsid w:val="000560B4"/>
    <w:rsid w:val="000905D1"/>
    <w:rsid w:val="000D5F8B"/>
    <w:rsid w:val="001435CE"/>
    <w:rsid w:val="001547F5"/>
    <w:rsid w:val="00166936"/>
    <w:rsid w:val="001872D1"/>
    <w:rsid w:val="001937DE"/>
    <w:rsid w:val="0019753A"/>
    <w:rsid w:val="001B2680"/>
    <w:rsid w:val="001E2211"/>
    <w:rsid w:val="00214DDE"/>
    <w:rsid w:val="00237594"/>
    <w:rsid w:val="002501D8"/>
    <w:rsid w:val="00267D98"/>
    <w:rsid w:val="00275804"/>
    <w:rsid w:val="00281231"/>
    <w:rsid w:val="002B4AC5"/>
    <w:rsid w:val="00306674"/>
    <w:rsid w:val="00371AD4"/>
    <w:rsid w:val="00397694"/>
    <w:rsid w:val="003A3624"/>
    <w:rsid w:val="003D239B"/>
    <w:rsid w:val="003E08AC"/>
    <w:rsid w:val="003E4562"/>
    <w:rsid w:val="003F325D"/>
    <w:rsid w:val="004109C5"/>
    <w:rsid w:val="00435107"/>
    <w:rsid w:val="00446523"/>
    <w:rsid w:val="00447DC7"/>
    <w:rsid w:val="004A37AD"/>
    <w:rsid w:val="004A7A25"/>
    <w:rsid w:val="004D565B"/>
    <w:rsid w:val="004E7F6C"/>
    <w:rsid w:val="005603BD"/>
    <w:rsid w:val="005701F0"/>
    <w:rsid w:val="0058548D"/>
    <w:rsid w:val="005C3827"/>
    <w:rsid w:val="005C4D93"/>
    <w:rsid w:val="005E656A"/>
    <w:rsid w:val="006036F9"/>
    <w:rsid w:val="006071D5"/>
    <w:rsid w:val="006419F0"/>
    <w:rsid w:val="00651162"/>
    <w:rsid w:val="00655B26"/>
    <w:rsid w:val="006E2657"/>
    <w:rsid w:val="00702E72"/>
    <w:rsid w:val="00762B77"/>
    <w:rsid w:val="007A550C"/>
    <w:rsid w:val="007C4A1E"/>
    <w:rsid w:val="007E7E01"/>
    <w:rsid w:val="007F13FF"/>
    <w:rsid w:val="008118A0"/>
    <w:rsid w:val="008414E4"/>
    <w:rsid w:val="00851CA9"/>
    <w:rsid w:val="00862E5D"/>
    <w:rsid w:val="008C7589"/>
    <w:rsid w:val="008E36F6"/>
    <w:rsid w:val="00914560"/>
    <w:rsid w:val="00932C11"/>
    <w:rsid w:val="009375A4"/>
    <w:rsid w:val="00992B1B"/>
    <w:rsid w:val="009A517D"/>
    <w:rsid w:val="00A05776"/>
    <w:rsid w:val="00A17E79"/>
    <w:rsid w:val="00A77738"/>
    <w:rsid w:val="00A921BC"/>
    <w:rsid w:val="00AB7263"/>
    <w:rsid w:val="00B147EF"/>
    <w:rsid w:val="00B21035"/>
    <w:rsid w:val="00B22655"/>
    <w:rsid w:val="00B42D9E"/>
    <w:rsid w:val="00BC1DEE"/>
    <w:rsid w:val="00BD4E99"/>
    <w:rsid w:val="00BF25F7"/>
    <w:rsid w:val="00BF75CA"/>
    <w:rsid w:val="00C518E0"/>
    <w:rsid w:val="00C6299A"/>
    <w:rsid w:val="00C83F1A"/>
    <w:rsid w:val="00C8739D"/>
    <w:rsid w:val="00CE2409"/>
    <w:rsid w:val="00CF44A1"/>
    <w:rsid w:val="00D10334"/>
    <w:rsid w:val="00D233D7"/>
    <w:rsid w:val="00D25FEE"/>
    <w:rsid w:val="00D373C6"/>
    <w:rsid w:val="00D613A2"/>
    <w:rsid w:val="00D8685C"/>
    <w:rsid w:val="00E1705D"/>
    <w:rsid w:val="00E77FFE"/>
    <w:rsid w:val="00EA7CD8"/>
    <w:rsid w:val="00EB7AF1"/>
    <w:rsid w:val="00EC287E"/>
    <w:rsid w:val="00EF34BF"/>
    <w:rsid w:val="00F30C10"/>
    <w:rsid w:val="00F32288"/>
    <w:rsid w:val="00F3545C"/>
    <w:rsid w:val="00F610F0"/>
    <w:rsid w:val="00F85B23"/>
    <w:rsid w:val="00FA5A4D"/>
    <w:rsid w:val="00FB50E4"/>
    <w:rsid w:val="00FD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27BC"/>
  <w15:docId w15:val="{9D2D0ABA-2455-4714-B7F3-C7BD5F00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228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F3228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F322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43510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3510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3510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3510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3510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510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C2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Robert Pirkovič</cp:lastModifiedBy>
  <cp:revision>2</cp:revision>
  <dcterms:created xsi:type="dcterms:W3CDTF">2024-05-28T13:02:00Z</dcterms:created>
  <dcterms:modified xsi:type="dcterms:W3CDTF">2024-05-28T13:02:00Z</dcterms:modified>
</cp:coreProperties>
</file>