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5D1" w14:textId="77777777" w:rsidR="00BD7A3B" w:rsidRPr="0018786A" w:rsidRDefault="00BD7A3B" w:rsidP="00BD7A3B">
      <w:pPr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DD76C93" w14:textId="3CF1F66E" w:rsidR="00782491" w:rsidRPr="0004120E" w:rsidRDefault="00515052" w:rsidP="00F908F2">
      <w:pPr>
        <w:shd w:val="clear" w:color="auto" w:fill="FFFFFF" w:themeFill="background1"/>
        <w:spacing w:after="0" w:line="276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DC3A0D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Obrazec</w:t>
      </w:r>
      <w:r w:rsidR="00782491" w:rsidRPr="00DC3A0D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 </w:t>
      </w:r>
      <w:r w:rsidR="004D127B" w:rsidRPr="00DC3A0D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št. </w:t>
      </w:r>
      <w:r w:rsidR="00DC3A0D" w:rsidRPr="00DC3A0D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5</w:t>
      </w:r>
      <w:r w:rsidR="00DC3A0D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A</w:t>
      </w:r>
    </w:p>
    <w:p w14:paraId="15D3AA4B" w14:textId="77777777" w:rsidR="006242E8" w:rsidRPr="0018786A" w:rsidRDefault="006242E8" w:rsidP="00F908F2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15673E78" w14:textId="074BFFD1" w:rsidR="00F908F2" w:rsidRDefault="003211D2" w:rsidP="00F908F2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2" w:color="auto"/>
        </w:pBdr>
        <w:shd w:val="clear" w:color="auto" w:fill="FBE4D5" w:themeFill="accent2" w:themeFillTint="33"/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908F2">
        <w:rPr>
          <w:rFonts w:ascii="Arial" w:hAnsi="Arial" w:cs="Arial"/>
          <w:b/>
          <w:bCs/>
          <w:sz w:val="20"/>
          <w:szCs w:val="20"/>
          <w:shd w:val="clear" w:color="auto" w:fill="FBE4D5" w:themeFill="accent2" w:themeFillTint="33"/>
        </w:rPr>
        <w:t>IZJAVA</w:t>
      </w:r>
      <w:r w:rsidR="00782491" w:rsidRPr="00F908F2">
        <w:rPr>
          <w:rFonts w:ascii="Arial" w:hAnsi="Arial" w:cs="Arial"/>
          <w:b/>
          <w:bCs/>
          <w:sz w:val="20"/>
          <w:szCs w:val="20"/>
          <w:shd w:val="clear" w:color="auto" w:fill="FBE4D5" w:themeFill="accent2" w:themeFillTint="33"/>
        </w:rPr>
        <w:t xml:space="preserve"> </w:t>
      </w:r>
      <w:r w:rsidR="00437F24" w:rsidRPr="00F908F2">
        <w:rPr>
          <w:rFonts w:ascii="Arial" w:hAnsi="Arial" w:cs="Arial"/>
          <w:b/>
          <w:bCs/>
          <w:sz w:val="20"/>
          <w:szCs w:val="20"/>
          <w:shd w:val="clear" w:color="auto" w:fill="FBE4D5" w:themeFill="accent2" w:themeFillTint="33"/>
        </w:rPr>
        <w:t xml:space="preserve">KULTURNE USTANOVE O </w:t>
      </w:r>
      <w:r w:rsidR="00782491" w:rsidRPr="00F908F2">
        <w:rPr>
          <w:rFonts w:ascii="Arial" w:hAnsi="Arial" w:cs="Arial"/>
          <w:b/>
          <w:bCs/>
          <w:sz w:val="20"/>
          <w:szCs w:val="20"/>
          <w:shd w:val="clear" w:color="auto" w:fill="FBE4D5" w:themeFill="accent2" w:themeFillTint="33"/>
        </w:rPr>
        <w:t>SODELOVANJU V NACIONALNEM PROJEKTU KUV</w:t>
      </w:r>
      <w:r w:rsidRPr="0018786A">
        <w:rPr>
          <w:rFonts w:ascii="Arial" w:hAnsi="Arial" w:cs="Arial"/>
          <w:b/>
          <w:bCs/>
          <w:sz w:val="20"/>
          <w:szCs w:val="20"/>
        </w:rPr>
        <w:t xml:space="preserve"> ______</w:t>
      </w:r>
      <w:r w:rsidR="009B6FD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8786A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ime projekta</w:t>
      </w:r>
      <w:r w:rsidR="009B6FD9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 xml:space="preserve"> </w:t>
      </w:r>
      <w:r w:rsidRPr="0018786A">
        <w:rPr>
          <w:rFonts w:ascii="Arial" w:hAnsi="Arial" w:cs="Arial"/>
          <w:b/>
          <w:bCs/>
          <w:sz w:val="20"/>
          <w:szCs w:val="20"/>
        </w:rPr>
        <w:t>____</w:t>
      </w:r>
      <w:r w:rsidR="00807BC5">
        <w:rPr>
          <w:rFonts w:ascii="Arial" w:hAnsi="Arial" w:cs="Arial"/>
          <w:b/>
          <w:bCs/>
          <w:sz w:val="20"/>
          <w:szCs w:val="20"/>
        </w:rPr>
        <w:t xml:space="preserve"> prijavitelja __________ </w:t>
      </w:r>
      <w:r w:rsidR="00807BC5" w:rsidRPr="00807BC5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naziv prijavitelja</w:t>
      </w:r>
      <w:r w:rsidR="00807BC5" w:rsidRPr="00807BC5">
        <w:rPr>
          <w:rFonts w:ascii="Arial" w:hAnsi="Arial" w:cs="Arial"/>
          <w:b/>
          <w:bCs/>
          <w:color w:val="A6A6A6" w:themeColor="background1" w:themeShade="A6"/>
          <w:sz w:val="20"/>
          <w:szCs w:val="20"/>
        </w:rPr>
        <w:t xml:space="preserve"> </w:t>
      </w:r>
      <w:r w:rsidR="00807BC5">
        <w:rPr>
          <w:rFonts w:ascii="Arial" w:hAnsi="Arial" w:cs="Arial"/>
          <w:b/>
          <w:bCs/>
          <w:sz w:val="20"/>
          <w:szCs w:val="20"/>
        </w:rPr>
        <w:t>____________</w:t>
      </w:r>
    </w:p>
    <w:p w14:paraId="484B23B1" w14:textId="77777777" w:rsidR="00BE388B" w:rsidRPr="0018786A" w:rsidRDefault="00BE388B" w:rsidP="00782491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2547"/>
        <w:gridCol w:w="6237"/>
      </w:tblGrid>
      <w:tr w:rsidR="00782491" w:rsidRPr="0018786A" w14:paraId="1E7F0E88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48847D38" w14:textId="404565AC" w:rsidR="00782491" w:rsidRPr="0018786A" w:rsidRDefault="00782491" w:rsidP="008D70AA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18786A">
              <w:rPr>
                <w:rFonts w:ascii="Arial" w:hAnsi="Arial" w:cs="Arial"/>
                <w:b/>
                <w:bCs/>
              </w:rPr>
              <w:t xml:space="preserve">Naziv </w:t>
            </w:r>
            <w:r w:rsidR="00437F24">
              <w:rPr>
                <w:rFonts w:ascii="Arial" w:hAnsi="Arial" w:cs="Arial"/>
                <w:b/>
                <w:bCs/>
              </w:rPr>
              <w:t>kulturne ustanove</w:t>
            </w:r>
            <w:r w:rsidR="008E0F18" w:rsidRPr="0018786A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237" w:type="dxa"/>
          </w:tcPr>
          <w:p w14:paraId="1DC4B5CC" w14:textId="77777777" w:rsidR="00782491" w:rsidRPr="0018786A" w:rsidRDefault="00782491" w:rsidP="008D70AA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782491" w:rsidRPr="0018786A" w14:paraId="7F08C205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0B5D2C76" w14:textId="3DAD4B37" w:rsidR="00782491" w:rsidRPr="0018786A" w:rsidRDefault="00782491" w:rsidP="008D70AA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 xml:space="preserve">Naslov </w:t>
            </w:r>
            <w:r w:rsidR="00437F24">
              <w:rPr>
                <w:rFonts w:ascii="Arial" w:hAnsi="Arial" w:cs="Arial"/>
              </w:rPr>
              <w:t>kulturne ustanove oziroma naslov izpostave kulturne ustanove</w:t>
            </w:r>
          </w:p>
        </w:tc>
        <w:tc>
          <w:tcPr>
            <w:tcW w:w="6237" w:type="dxa"/>
          </w:tcPr>
          <w:p w14:paraId="107F4F10" w14:textId="77777777" w:rsidR="00782491" w:rsidRPr="0018786A" w:rsidRDefault="00782491" w:rsidP="008D70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37F24" w:rsidRPr="0018786A" w14:paraId="562C8777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7619E9D5" w14:textId="56A19AC6" w:rsidR="00437F24" w:rsidRPr="0018786A" w:rsidRDefault="00437F24" w:rsidP="008D70A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Statistična regija sedeža oziroma izpostave kulturne ustanove</w:t>
            </w:r>
          </w:p>
        </w:tc>
        <w:tc>
          <w:tcPr>
            <w:tcW w:w="6237" w:type="dxa"/>
          </w:tcPr>
          <w:p w14:paraId="5B2C8664" w14:textId="77777777" w:rsidR="00437F24" w:rsidRPr="0018786A" w:rsidRDefault="00437F24" w:rsidP="008D70AA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3883" w:rsidRPr="0018786A" w14:paraId="3D954298" w14:textId="77777777" w:rsidTr="00226A74">
        <w:tc>
          <w:tcPr>
            <w:tcW w:w="2547" w:type="dxa"/>
            <w:shd w:val="clear" w:color="auto" w:fill="FBE4D5" w:themeFill="accent2" w:themeFillTint="33"/>
          </w:tcPr>
          <w:p w14:paraId="470446D4" w14:textId="3CD38B97" w:rsidR="00A73883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D312C3">
              <w:rPr>
                <w:rFonts w:ascii="Arial" w:hAnsi="Arial" w:cs="Arial"/>
              </w:rPr>
              <w:t>Statusno-organizacijska oblika</w:t>
            </w:r>
            <w:r>
              <w:rPr>
                <w:rFonts w:ascii="Arial" w:hAnsi="Arial" w:cs="Arial"/>
              </w:rPr>
              <w:t xml:space="preserve"> kulturne ustanove</w:t>
            </w:r>
          </w:p>
        </w:tc>
        <w:tc>
          <w:tcPr>
            <w:tcW w:w="6237" w:type="dxa"/>
            <w:vAlign w:val="center"/>
          </w:tcPr>
          <w:p w14:paraId="66D28FD1" w14:textId="77777777" w:rsidR="00A73883" w:rsidRDefault="00A73883" w:rsidP="00A73883">
            <w:pPr>
              <w:spacing w:after="120"/>
              <w:rPr>
                <w:rFonts w:ascii="Arial" w:hAnsi="Arial" w:cs="Arial"/>
              </w:rPr>
            </w:pPr>
            <w:r w:rsidRPr="002063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323">
              <w:rPr>
                <w:rFonts w:ascii="Arial" w:hAnsi="Arial" w:cs="Arial"/>
              </w:rPr>
              <w:instrText xml:space="preserve"> FORMCHECKBOX </w:instrText>
            </w:r>
            <w:r w:rsidRPr="00206323">
              <w:rPr>
                <w:rFonts w:ascii="Arial" w:hAnsi="Arial" w:cs="Arial"/>
              </w:rPr>
            </w:r>
            <w:r w:rsidRPr="00206323">
              <w:rPr>
                <w:rFonts w:ascii="Arial" w:hAnsi="Arial" w:cs="Arial"/>
              </w:rPr>
              <w:fldChar w:fldCharType="separate"/>
            </w:r>
            <w:r w:rsidRPr="002063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</w:t>
            </w:r>
            <w:r w:rsidRPr="00D312C3">
              <w:rPr>
                <w:rFonts w:ascii="Arial" w:hAnsi="Arial" w:cs="Arial"/>
              </w:rPr>
              <w:t>Javni zavod</w:t>
            </w:r>
          </w:p>
          <w:p w14:paraId="0A1E0AE9" w14:textId="36E43CBD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20632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323">
              <w:rPr>
                <w:rFonts w:ascii="Arial" w:hAnsi="Arial" w:cs="Arial"/>
              </w:rPr>
              <w:instrText xml:space="preserve"> FORMCHECKBOX </w:instrText>
            </w:r>
            <w:r w:rsidRPr="00206323">
              <w:rPr>
                <w:rFonts w:ascii="Arial" w:hAnsi="Arial" w:cs="Arial"/>
              </w:rPr>
            </w:r>
            <w:r w:rsidRPr="00206323">
              <w:rPr>
                <w:rFonts w:ascii="Arial" w:hAnsi="Arial" w:cs="Arial"/>
              </w:rPr>
              <w:fldChar w:fldCharType="separate"/>
            </w:r>
            <w:r w:rsidRPr="0020632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Nevladna organizacija</w:t>
            </w:r>
            <w:r w:rsidRPr="00D312C3">
              <w:rPr>
                <w:rFonts w:ascii="Arial" w:hAnsi="Arial" w:cs="Arial"/>
              </w:rPr>
              <w:t xml:space="preserve"> </w:t>
            </w:r>
          </w:p>
        </w:tc>
      </w:tr>
      <w:tr w:rsidR="00A73883" w:rsidRPr="0018786A" w14:paraId="0C3D4E37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5A7A0569" w14:textId="31306EF3" w:rsidR="00A73883" w:rsidRDefault="00A73883" w:rsidP="00226A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vpisa v Poslovni register Slovenije</w:t>
            </w:r>
          </w:p>
        </w:tc>
        <w:tc>
          <w:tcPr>
            <w:tcW w:w="6237" w:type="dxa"/>
          </w:tcPr>
          <w:p w14:paraId="162E609E" w14:textId="77777777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46F" w:rsidRPr="0018786A" w14:paraId="064C47BC" w14:textId="77777777" w:rsidTr="00DB1C92">
        <w:tc>
          <w:tcPr>
            <w:tcW w:w="2547" w:type="dxa"/>
            <w:shd w:val="clear" w:color="auto" w:fill="FBE4D5" w:themeFill="accent2" w:themeFillTint="33"/>
          </w:tcPr>
          <w:p w14:paraId="0BB3DECC" w14:textId="24ADE587" w:rsidR="000B346F" w:rsidRPr="0018786A" w:rsidRDefault="000B346F" w:rsidP="00DB1C92">
            <w:pPr>
              <w:spacing w:line="276" w:lineRule="auto"/>
              <w:rPr>
                <w:rFonts w:ascii="Arial" w:hAnsi="Arial" w:cs="Arial"/>
              </w:rPr>
            </w:pPr>
            <w:r w:rsidRPr="000B346F">
              <w:rPr>
                <w:rFonts w:ascii="Arial" w:hAnsi="Arial" w:cs="Arial"/>
              </w:rPr>
              <w:t xml:space="preserve">Datum vpisa v evidenco javnih zavodov, ki jo vodi Ministrstvo za kulturo </w:t>
            </w:r>
            <w:r w:rsidRPr="000B346F">
              <w:rPr>
                <w:rFonts w:ascii="Arial" w:hAnsi="Arial" w:cs="Arial"/>
                <w:i/>
                <w:iCs/>
              </w:rPr>
              <w:t>(za javne zavode)</w:t>
            </w:r>
          </w:p>
        </w:tc>
        <w:tc>
          <w:tcPr>
            <w:tcW w:w="6237" w:type="dxa"/>
          </w:tcPr>
          <w:p w14:paraId="0E77001E" w14:textId="77777777" w:rsidR="000B346F" w:rsidRPr="0018786A" w:rsidRDefault="000B346F" w:rsidP="00DB1C9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46F" w:rsidRPr="0018786A" w14:paraId="0C05B31E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145004BC" w14:textId="67CC0ED2" w:rsidR="000B346F" w:rsidRPr="0018786A" w:rsidRDefault="000B346F" w:rsidP="00A73883">
            <w:pPr>
              <w:spacing w:line="276" w:lineRule="auto"/>
              <w:rPr>
                <w:rFonts w:ascii="Arial" w:hAnsi="Arial" w:cs="Arial"/>
              </w:rPr>
            </w:pPr>
            <w:r w:rsidRPr="000B346F">
              <w:rPr>
                <w:rFonts w:ascii="Arial" w:hAnsi="Arial" w:cs="Arial"/>
              </w:rPr>
              <w:t xml:space="preserve">Št. odločbe, s katero je bil </w:t>
            </w:r>
            <w:r>
              <w:rPr>
                <w:rFonts w:ascii="Arial" w:hAnsi="Arial" w:cs="Arial"/>
              </w:rPr>
              <w:t>ustanovi</w:t>
            </w:r>
            <w:r w:rsidRPr="000B346F">
              <w:rPr>
                <w:rFonts w:ascii="Arial" w:hAnsi="Arial" w:cs="Arial"/>
              </w:rPr>
              <w:t xml:space="preserve"> podeljen status v javnem interesu na področju kulture</w:t>
            </w:r>
            <w:r w:rsidRPr="000B346F" w:rsidDel="002E34D9">
              <w:rPr>
                <w:rFonts w:ascii="Arial" w:hAnsi="Arial" w:cs="Arial"/>
              </w:rPr>
              <w:t xml:space="preserve"> </w:t>
            </w:r>
            <w:r w:rsidRPr="000B346F">
              <w:rPr>
                <w:rFonts w:ascii="Arial" w:hAnsi="Arial" w:cs="Arial"/>
                <w:i/>
                <w:iCs/>
              </w:rPr>
              <w:t>(za nevladne organizacije)</w:t>
            </w:r>
          </w:p>
        </w:tc>
        <w:tc>
          <w:tcPr>
            <w:tcW w:w="6237" w:type="dxa"/>
          </w:tcPr>
          <w:p w14:paraId="5CD254A2" w14:textId="77777777" w:rsidR="000B346F" w:rsidRPr="0018786A" w:rsidRDefault="000B346F" w:rsidP="00A738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3883" w:rsidRPr="0018786A" w14:paraId="461CFD23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0E083647" w14:textId="76390B38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Ime in priimek odgovorne osebe</w:t>
            </w:r>
          </w:p>
        </w:tc>
        <w:tc>
          <w:tcPr>
            <w:tcW w:w="6237" w:type="dxa"/>
          </w:tcPr>
          <w:p w14:paraId="6C16EA07" w14:textId="77777777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73883" w:rsidRPr="0018786A" w14:paraId="7CA31DAD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61280573" w14:textId="0D80BE4D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</w:p>
        </w:tc>
        <w:tc>
          <w:tcPr>
            <w:tcW w:w="6237" w:type="dxa"/>
          </w:tcPr>
          <w:p w14:paraId="5765EF88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01D3449B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18B67DEC" w14:textId="598886F5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</w:p>
        </w:tc>
        <w:tc>
          <w:tcPr>
            <w:tcW w:w="6237" w:type="dxa"/>
          </w:tcPr>
          <w:p w14:paraId="2C0974D1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78C05337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20FB9726" w14:textId="7094E4D4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E-pošta</w:t>
            </w:r>
          </w:p>
        </w:tc>
        <w:tc>
          <w:tcPr>
            <w:tcW w:w="6237" w:type="dxa"/>
          </w:tcPr>
          <w:p w14:paraId="6EE2400E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45302787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7D8DBDFD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6237" w:type="dxa"/>
            <w:shd w:val="clear" w:color="auto" w:fill="FBE4D5" w:themeFill="accent2" w:themeFillTint="33"/>
          </w:tcPr>
          <w:p w14:paraId="41BE863A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59191D46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0545682F" w14:textId="6CC1FFD7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 xml:space="preserve">Ime in priimek kontaktne osebe </w:t>
            </w:r>
            <w:r w:rsidRPr="00D66C4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registriranega</w:t>
            </w:r>
            <w:r>
              <w:rPr>
                <w:rStyle w:val="Sprotnaopomba-sklic"/>
                <w:rFonts w:ascii="Arial" w:hAnsi="Arial" w:cs="Arial"/>
              </w:rPr>
              <w:footnoteReference w:id="1"/>
            </w:r>
            <w:r w:rsidRPr="0018786A">
              <w:rPr>
                <w:rFonts w:ascii="Arial" w:hAnsi="Arial" w:cs="Arial"/>
              </w:rPr>
              <w:t xml:space="preserve"> koordinatorja KUV v </w:t>
            </w:r>
            <w:r>
              <w:rPr>
                <w:rFonts w:ascii="Arial" w:hAnsi="Arial" w:cs="Arial"/>
              </w:rPr>
              <w:t>kulturni ustanovi</w:t>
            </w:r>
          </w:p>
        </w:tc>
        <w:tc>
          <w:tcPr>
            <w:tcW w:w="6237" w:type="dxa"/>
          </w:tcPr>
          <w:p w14:paraId="52BA88A6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63928C6E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2C87B153" w14:textId="52DF572D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Delovno mesto</w:t>
            </w:r>
            <w:r>
              <w:rPr>
                <w:rFonts w:ascii="Arial" w:hAnsi="Arial" w:cs="Arial"/>
              </w:rPr>
              <w:t xml:space="preserve"> koordinatorja KUV</w:t>
            </w:r>
          </w:p>
        </w:tc>
        <w:tc>
          <w:tcPr>
            <w:tcW w:w="6237" w:type="dxa"/>
          </w:tcPr>
          <w:p w14:paraId="6CAA7D37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32912810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45962965" w14:textId="0FE654F1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t>Telefon</w:t>
            </w:r>
            <w:r>
              <w:rPr>
                <w:rFonts w:ascii="Arial" w:hAnsi="Arial" w:cs="Arial"/>
              </w:rPr>
              <w:t xml:space="preserve"> koordinatorja KUV</w:t>
            </w:r>
          </w:p>
        </w:tc>
        <w:tc>
          <w:tcPr>
            <w:tcW w:w="6237" w:type="dxa"/>
          </w:tcPr>
          <w:p w14:paraId="2CBEE62D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A73883" w:rsidRPr="0018786A" w14:paraId="40767125" w14:textId="77777777" w:rsidTr="00F908F2">
        <w:tc>
          <w:tcPr>
            <w:tcW w:w="2547" w:type="dxa"/>
            <w:shd w:val="clear" w:color="auto" w:fill="FBE4D5" w:themeFill="accent2" w:themeFillTint="33"/>
          </w:tcPr>
          <w:p w14:paraId="3384DF85" w14:textId="72381658" w:rsidR="00A73883" w:rsidRPr="0018786A" w:rsidRDefault="00A73883" w:rsidP="00A73883">
            <w:pPr>
              <w:spacing w:line="276" w:lineRule="auto"/>
              <w:rPr>
                <w:rFonts w:ascii="Arial" w:hAnsi="Arial" w:cs="Arial"/>
              </w:rPr>
            </w:pPr>
            <w:r w:rsidRPr="0018786A">
              <w:rPr>
                <w:rFonts w:ascii="Arial" w:hAnsi="Arial" w:cs="Arial"/>
              </w:rPr>
              <w:lastRenderedPageBreak/>
              <w:t>E-pošta</w:t>
            </w:r>
            <w:r>
              <w:rPr>
                <w:rFonts w:ascii="Arial" w:hAnsi="Arial" w:cs="Arial"/>
              </w:rPr>
              <w:t xml:space="preserve"> koordinatorja KUV</w:t>
            </w:r>
          </w:p>
        </w:tc>
        <w:tc>
          <w:tcPr>
            <w:tcW w:w="6237" w:type="dxa"/>
          </w:tcPr>
          <w:p w14:paraId="0B7FCA09" w14:textId="77777777" w:rsidR="00A73883" w:rsidRPr="0018786A" w:rsidRDefault="00A73883" w:rsidP="00A7388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516D44E4" w14:textId="77777777" w:rsidR="00A73883" w:rsidRDefault="00A73883" w:rsidP="00782491">
      <w:pPr>
        <w:rPr>
          <w:rFonts w:ascii="Arial" w:hAnsi="Arial" w:cs="Arial"/>
          <w:sz w:val="20"/>
          <w:szCs w:val="20"/>
        </w:rPr>
      </w:pPr>
    </w:p>
    <w:p w14:paraId="15DFA837" w14:textId="77777777" w:rsidR="00361973" w:rsidRPr="00DC3A0D" w:rsidRDefault="00361973" w:rsidP="00361973">
      <w:pPr>
        <w:jc w:val="both"/>
        <w:rPr>
          <w:rFonts w:ascii="Arial" w:hAnsi="Arial" w:cs="Arial"/>
          <w:sz w:val="20"/>
          <w:szCs w:val="20"/>
        </w:rPr>
      </w:pPr>
      <w:r w:rsidRPr="00DC3A0D">
        <w:rPr>
          <w:rFonts w:ascii="Arial" w:hAnsi="Arial" w:cs="Arial"/>
          <w:sz w:val="20"/>
          <w:szCs w:val="20"/>
        </w:rPr>
        <w:t>V primeru izbora nacionalnega projekta KUV ______________</w:t>
      </w:r>
      <w:r w:rsidRPr="00DC3A0D">
        <w:rPr>
          <w:rFonts w:ascii="Arial" w:hAnsi="Arial" w:cs="Arial"/>
          <w:i/>
          <w:iCs/>
          <w:color w:val="BFBFBF" w:themeColor="background1" w:themeShade="BF"/>
          <w:sz w:val="20"/>
          <w:szCs w:val="20"/>
        </w:rPr>
        <w:t xml:space="preserve">ime projekta </w:t>
      </w:r>
      <w:r w:rsidRPr="00DC3A0D">
        <w:rPr>
          <w:rFonts w:ascii="Arial" w:hAnsi="Arial" w:cs="Arial"/>
          <w:sz w:val="20"/>
          <w:szCs w:val="20"/>
        </w:rPr>
        <w:t>____________na javnem razpisu JR ESS_KUV FGUV 2025</w:t>
      </w:r>
      <w:bookmarkStart w:id="0" w:name="_Hlk188597088"/>
      <w:r w:rsidRPr="00DC3A0D">
        <w:rPr>
          <w:rFonts w:ascii="Arial" w:eastAsia="Calibri" w:hAnsi="Arial" w:cs="Arial"/>
          <w:kern w:val="0"/>
          <w:sz w:val="20"/>
          <w:szCs w:val="20"/>
          <w14:ligatures w14:val="none"/>
        </w:rPr>
        <w:t>–</w:t>
      </w:r>
      <w:bookmarkEnd w:id="0"/>
      <w:r w:rsidRPr="00DC3A0D">
        <w:rPr>
          <w:rFonts w:ascii="Arial" w:hAnsi="Arial" w:cs="Arial"/>
          <w:sz w:val="20"/>
          <w:szCs w:val="20"/>
        </w:rPr>
        <w:t>2029 potrjujemo:</w:t>
      </w:r>
    </w:p>
    <w:p w14:paraId="40450226" w14:textId="77777777" w:rsidR="00361973" w:rsidRPr="00DC3A0D" w:rsidRDefault="00361973" w:rsidP="00361973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C3A0D">
        <w:rPr>
          <w:rFonts w:ascii="Arial" w:hAnsi="Arial" w:cs="Arial"/>
          <w:sz w:val="20"/>
          <w:szCs w:val="20"/>
        </w:rPr>
        <w:t>da bo kulturna ustanova v obdobju izvajanja nacionalnega projekta KUV v projektu aktivno sodelovala;</w:t>
      </w:r>
    </w:p>
    <w:p w14:paraId="3270402D" w14:textId="6FFF8C3A" w:rsidR="00361973" w:rsidRPr="00651CBF" w:rsidRDefault="00361973" w:rsidP="00361973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C3A0D">
        <w:rPr>
          <w:rFonts w:ascii="Arial" w:hAnsi="Arial" w:cs="Arial"/>
          <w:sz w:val="20"/>
          <w:szCs w:val="20"/>
        </w:rPr>
        <w:t>da je kulturna ustanova vključena v nacionalno mrežo KUV v okviru nacionalnega stičišča KUV</w:t>
      </w:r>
      <w:r w:rsidR="00345345">
        <w:rPr>
          <w:rFonts w:ascii="Arial" w:hAnsi="Arial" w:cs="Arial"/>
          <w:sz w:val="20"/>
          <w:szCs w:val="20"/>
        </w:rPr>
        <w:t xml:space="preserve"> </w:t>
      </w:r>
      <w:r w:rsidR="00345345" w:rsidRPr="00345345">
        <w:rPr>
          <w:rFonts w:ascii="Arial" w:hAnsi="Arial" w:cs="Arial"/>
          <w:sz w:val="20"/>
          <w:szCs w:val="20"/>
        </w:rPr>
        <w:t>–</w:t>
      </w:r>
      <w:r w:rsidRPr="00DC3A0D">
        <w:rPr>
          <w:rFonts w:ascii="Arial" w:hAnsi="Arial" w:cs="Arial"/>
          <w:sz w:val="20"/>
          <w:szCs w:val="20"/>
        </w:rPr>
        <w:t xml:space="preserve"> Kulturni bazar in je vpisana v Katalogu ponudbe </w:t>
      </w:r>
      <w:r w:rsidRPr="00651CBF">
        <w:rPr>
          <w:rFonts w:ascii="Arial" w:hAnsi="Arial" w:cs="Arial"/>
          <w:sz w:val="20"/>
          <w:szCs w:val="20"/>
        </w:rPr>
        <w:t>KUV KB</w:t>
      </w:r>
      <w:r w:rsidR="00DC3A0D" w:rsidRPr="00651CBF">
        <w:rPr>
          <w:rStyle w:val="Sprotnaopomba-sklic"/>
          <w:rFonts w:ascii="Arial" w:hAnsi="Arial" w:cs="Arial"/>
          <w:sz w:val="20"/>
          <w:szCs w:val="20"/>
        </w:rPr>
        <w:footnoteReference w:id="2"/>
      </w:r>
      <w:r w:rsidRPr="00651CBF">
        <w:rPr>
          <w:rFonts w:ascii="Arial" w:hAnsi="Arial" w:cs="Arial"/>
          <w:sz w:val="20"/>
          <w:szCs w:val="20"/>
        </w:rPr>
        <w:t xml:space="preserve">; </w:t>
      </w:r>
    </w:p>
    <w:p w14:paraId="175AC60F" w14:textId="4BBADC7C" w:rsidR="00361973" w:rsidRDefault="00361973" w:rsidP="00361973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651CBF">
        <w:rPr>
          <w:rFonts w:ascii="Arial" w:hAnsi="Arial" w:cs="Arial"/>
          <w:sz w:val="20"/>
          <w:szCs w:val="20"/>
        </w:rPr>
        <w:t xml:space="preserve">da ima kulturna ustanova imenovanega koordinatorja KUV, ki bo </w:t>
      </w:r>
      <w:r w:rsidR="000B5ABE">
        <w:rPr>
          <w:rFonts w:ascii="Arial" w:hAnsi="Arial" w:cs="Arial"/>
          <w:sz w:val="20"/>
          <w:szCs w:val="20"/>
        </w:rPr>
        <w:t xml:space="preserve">predvidoma </w:t>
      </w:r>
      <w:r w:rsidRPr="00651CBF">
        <w:rPr>
          <w:rFonts w:ascii="Arial" w:hAnsi="Arial" w:cs="Arial"/>
          <w:sz w:val="20"/>
          <w:szCs w:val="20"/>
        </w:rPr>
        <w:t>tudi koordinator za sodelovanje v tem nacionalnem projektu KUV, in bo v času izvajanja projekta sodeloval z zgoraj navedenim prijaviteljem.</w:t>
      </w:r>
    </w:p>
    <w:p w14:paraId="6509D8DF" w14:textId="77777777" w:rsidR="00651CBF" w:rsidRDefault="00651CBF" w:rsidP="00651CB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784" w:type="dxa"/>
        <w:tblLook w:val="04A0" w:firstRow="1" w:lastRow="0" w:firstColumn="1" w:lastColumn="0" w:noHBand="0" w:noVBand="1"/>
      </w:tblPr>
      <w:tblGrid>
        <w:gridCol w:w="1852"/>
        <w:gridCol w:w="3105"/>
        <w:gridCol w:w="3827"/>
      </w:tblGrid>
      <w:tr w:rsidR="004D127B" w:rsidRPr="004D127B" w14:paraId="09F5FB29" w14:textId="77777777" w:rsidTr="00F908F2">
        <w:tc>
          <w:tcPr>
            <w:tcW w:w="1852" w:type="dxa"/>
            <w:shd w:val="clear" w:color="auto" w:fill="FBE4D5" w:themeFill="accent2" w:themeFillTint="33"/>
          </w:tcPr>
          <w:p w14:paraId="51EC722F" w14:textId="03085126" w:rsidR="004D127B" w:rsidRPr="004D127B" w:rsidRDefault="004D127B" w:rsidP="00FE69DF">
            <w:pPr>
              <w:rPr>
                <w:rFonts w:ascii="Arial" w:hAnsi="Arial" w:cs="Arial"/>
              </w:rPr>
            </w:pPr>
            <w:r w:rsidRPr="004D127B">
              <w:rPr>
                <w:rFonts w:ascii="Arial" w:hAnsi="Arial" w:cs="Arial"/>
              </w:rPr>
              <w:t>Kraj in datum</w:t>
            </w:r>
          </w:p>
        </w:tc>
        <w:tc>
          <w:tcPr>
            <w:tcW w:w="3105" w:type="dxa"/>
            <w:shd w:val="clear" w:color="auto" w:fill="FBE4D5" w:themeFill="accent2" w:themeFillTint="33"/>
          </w:tcPr>
          <w:p w14:paraId="5A7F9365" w14:textId="6B466C72" w:rsidR="008D11AA" w:rsidRDefault="004D127B" w:rsidP="008D11AA">
            <w:pPr>
              <w:jc w:val="center"/>
              <w:rPr>
                <w:rFonts w:ascii="Arial" w:hAnsi="Arial" w:cs="Arial"/>
              </w:rPr>
            </w:pPr>
            <w:r w:rsidRPr="004D127B">
              <w:rPr>
                <w:rFonts w:ascii="Arial" w:hAnsi="Arial" w:cs="Arial"/>
              </w:rPr>
              <w:t>Žig kulturne ustanove</w:t>
            </w:r>
          </w:p>
          <w:p w14:paraId="789032EA" w14:textId="3423BFBD" w:rsidR="004D127B" w:rsidRPr="004D127B" w:rsidRDefault="008D11AA" w:rsidP="008D1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(ali navedba: ne poslujemo z žigom)</w:t>
            </w:r>
          </w:p>
        </w:tc>
        <w:tc>
          <w:tcPr>
            <w:tcW w:w="3827" w:type="dxa"/>
            <w:shd w:val="clear" w:color="auto" w:fill="FBE4D5" w:themeFill="accent2" w:themeFillTint="33"/>
          </w:tcPr>
          <w:p w14:paraId="4EFE39A3" w14:textId="0B251428" w:rsidR="004D127B" w:rsidRPr="004D127B" w:rsidRDefault="004D127B" w:rsidP="00FE69DF">
            <w:pPr>
              <w:rPr>
                <w:rFonts w:ascii="Arial" w:hAnsi="Arial" w:cs="Arial"/>
              </w:rPr>
            </w:pPr>
            <w:r w:rsidRPr="004D127B">
              <w:rPr>
                <w:rFonts w:ascii="Arial" w:hAnsi="Arial" w:cs="Arial"/>
              </w:rPr>
              <w:t>Podpis odgovorne osebe</w:t>
            </w:r>
          </w:p>
        </w:tc>
      </w:tr>
      <w:tr w:rsidR="004D127B" w:rsidRPr="0018786A" w14:paraId="74DC5570" w14:textId="77777777" w:rsidTr="00361973">
        <w:trPr>
          <w:trHeight w:val="725"/>
        </w:trPr>
        <w:tc>
          <w:tcPr>
            <w:tcW w:w="1852" w:type="dxa"/>
          </w:tcPr>
          <w:p w14:paraId="5633B720" w14:textId="77777777" w:rsidR="004D127B" w:rsidRPr="0018786A" w:rsidRDefault="004D127B" w:rsidP="00FE69DF">
            <w:pPr>
              <w:rPr>
                <w:rFonts w:ascii="Arial" w:hAnsi="Arial" w:cs="Arial"/>
              </w:rPr>
            </w:pPr>
          </w:p>
        </w:tc>
        <w:tc>
          <w:tcPr>
            <w:tcW w:w="3105" w:type="dxa"/>
          </w:tcPr>
          <w:p w14:paraId="3CB0F84F" w14:textId="76E54FCF" w:rsidR="004D127B" w:rsidRPr="0018786A" w:rsidRDefault="004D127B" w:rsidP="00FE69DF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C32D32D" w14:textId="77777777" w:rsidR="004D127B" w:rsidRPr="0018786A" w:rsidRDefault="004D127B" w:rsidP="00FE69DF">
            <w:pPr>
              <w:rPr>
                <w:rFonts w:ascii="Arial" w:hAnsi="Arial" w:cs="Arial"/>
              </w:rPr>
            </w:pPr>
          </w:p>
        </w:tc>
      </w:tr>
    </w:tbl>
    <w:p w14:paraId="337B6718" w14:textId="77777777" w:rsidR="00782491" w:rsidRPr="0018786A" w:rsidRDefault="00782491">
      <w:pPr>
        <w:rPr>
          <w:rFonts w:ascii="Arial" w:hAnsi="Arial" w:cs="Arial"/>
          <w:sz w:val="20"/>
          <w:szCs w:val="20"/>
        </w:rPr>
      </w:pPr>
    </w:p>
    <w:p w14:paraId="44E51523" w14:textId="77777777" w:rsidR="00AA7A46" w:rsidRPr="0018786A" w:rsidRDefault="00AA7A46">
      <w:pPr>
        <w:rPr>
          <w:rFonts w:ascii="Arial" w:hAnsi="Arial" w:cs="Arial"/>
          <w:sz w:val="20"/>
          <w:szCs w:val="20"/>
        </w:rPr>
      </w:pPr>
    </w:p>
    <w:sectPr w:rsidR="00AA7A46" w:rsidRPr="0018786A" w:rsidSect="00BD7A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04E58" w14:textId="77777777" w:rsidR="0010238E" w:rsidRDefault="0010238E" w:rsidP="00BD7A3B">
      <w:pPr>
        <w:spacing w:after="0" w:line="240" w:lineRule="auto"/>
      </w:pPr>
      <w:r>
        <w:separator/>
      </w:r>
    </w:p>
  </w:endnote>
  <w:endnote w:type="continuationSeparator" w:id="0">
    <w:p w14:paraId="2916ACC1" w14:textId="77777777" w:rsidR="0010238E" w:rsidRDefault="0010238E" w:rsidP="00BD7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DBD1" w14:textId="77777777" w:rsidR="00BD7A3B" w:rsidRDefault="00BD7A3B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FBDAD6" w14:textId="77777777" w:rsidR="00BD7A3B" w:rsidRDefault="00BD7A3B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742967"/>
      <w:docPartObj>
        <w:docPartGallery w:val="Page Numbers (Bottom of Page)"/>
        <w:docPartUnique/>
      </w:docPartObj>
    </w:sdtPr>
    <w:sdtEndPr/>
    <w:sdtContent>
      <w:p w14:paraId="38952FFA" w14:textId="267FB4BC" w:rsidR="006242E8" w:rsidRPr="008D11AA" w:rsidRDefault="006242E8">
        <w:pPr>
          <w:pStyle w:val="Noga"/>
          <w:jc w:val="center"/>
          <w:rPr>
            <w:lang w:val="pl-PL"/>
          </w:rPr>
        </w:pPr>
        <w:r>
          <w:fldChar w:fldCharType="begin"/>
        </w:r>
        <w:r w:rsidRPr="008D11AA">
          <w:rPr>
            <w:lang w:val="pl-PL"/>
          </w:rP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70FBBC1" w14:textId="229D8C1E" w:rsidR="006242E8" w:rsidRPr="008D11AA" w:rsidRDefault="006242E8" w:rsidP="006242E8">
    <w:pPr>
      <w:pStyle w:val="Noga"/>
      <w:rPr>
        <w:color w:val="AEAAAA" w:themeColor="background2" w:themeShade="BF"/>
        <w:lang w:val="pl-PL"/>
      </w:rPr>
    </w:pPr>
    <w:r w:rsidRPr="008D11AA">
      <w:rPr>
        <w:color w:val="AEAAAA" w:themeColor="background2" w:themeShade="BF"/>
        <w:lang w:val="pl-PL"/>
      </w:rPr>
      <w:t>JR ESS</w:t>
    </w:r>
    <w:r w:rsidR="0021326D">
      <w:rPr>
        <w:color w:val="AEAAAA" w:themeColor="background2" w:themeShade="BF"/>
        <w:lang w:val="pl-PL"/>
      </w:rPr>
      <w:t>_</w:t>
    </w:r>
    <w:r w:rsidRPr="008D11AA">
      <w:rPr>
        <w:color w:val="AEAAAA" w:themeColor="background2" w:themeShade="BF"/>
        <w:lang w:val="pl-PL"/>
      </w:rPr>
      <w:t xml:space="preserve">KUV </w:t>
    </w:r>
    <w:r w:rsidR="0021326D">
      <w:rPr>
        <w:color w:val="AEAAAA" w:themeColor="background2" w:themeShade="BF"/>
        <w:lang w:val="pl-PL"/>
      </w:rPr>
      <w:t xml:space="preserve">FGUV </w:t>
    </w:r>
    <w:r w:rsidRPr="008D11AA">
      <w:rPr>
        <w:color w:val="AEAAAA" w:themeColor="background2" w:themeShade="BF"/>
        <w:lang w:val="pl-PL"/>
      </w:rPr>
      <w:t>2025</w:t>
    </w:r>
    <w:r w:rsidRPr="008D11AA">
      <w:rPr>
        <w:rFonts w:eastAsia="Calibri" w:cs="Arial"/>
        <w:color w:val="AEAAAA" w:themeColor="background2" w:themeShade="BF"/>
        <w:szCs w:val="20"/>
        <w:lang w:val="pl-PL"/>
      </w:rPr>
      <w:t>–</w:t>
    </w:r>
    <w:r w:rsidRPr="008D11AA">
      <w:rPr>
        <w:color w:val="AEAAAA" w:themeColor="background2" w:themeShade="BF"/>
        <w:lang w:val="pl-PL"/>
      </w:rPr>
      <w:t>2029</w:t>
    </w:r>
    <w:r w:rsidRPr="008D11AA">
      <w:rPr>
        <w:color w:val="AEAAAA" w:themeColor="background2" w:themeShade="BF"/>
        <w:lang w:val="pl-PL"/>
      </w:rPr>
      <w:tab/>
    </w:r>
    <w:r w:rsidRPr="008D11AA">
      <w:rPr>
        <w:color w:val="AEAAAA" w:themeColor="background2" w:themeShade="BF"/>
        <w:lang w:val="pl-PL"/>
      </w:rPr>
      <w:tab/>
      <w:t>Obrazec št. 6</w:t>
    </w:r>
  </w:p>
  <w:p w14:paraId="6569821A" w14:textId="77777777" w:rsidR="00BD7A3B" w:rsidRPr="008D11AA" w:rsidRDefault="00BD7A3B" w:rsidP="001A3FEC">
    <w:pPr>
      <w:pStyle w:val="Noga"/>
      <w:ind w:right="360"/>
      <w:rPr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3631104"/>
      <w:docPartObj>
        <w:docPartGallery w:val="Page Numbers (Bottom of Page)"/>
        <w:docPartUnique/>
      </w:docPartObj>
    </w:sdtPr>
    <w:sdtEndPr/>
    <w:sdtContent>
      <w:p w14:paraId="34DFAFBF" w14:textId="1C80438E" w:rsidR="004165E1" w:rsidRPr="008D11AA" w:rsidRDefault="004165E1">
        <w:pPr>
          <w:pStyle w:val="Noga"/>
          <w:jc w:val="center"/>
          <w:rPr>
            <w:lang w:val="pl-PL"/>
          </w:rPr>
        </w:pPr>
        <w:r>
          <w:fldChar w:fldCharType="begin"/>
        </w:r>
        <w:r w:rsidRPr="008D11AA">
          <w:rPr>
            <w:lang w:val="pl-PL"/>
          </w:rP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0C1A7874" w14:textId="06D59EC7" w:rsidR="001A3FEC" w:rsidRPr="008D11AA" w:rsidRDefault="004165E1">
    <w:pPr>
      <w:pStyle w:val="Noga"/>
      <w:rPr>
        <w:color w:val="AEAAAA" w:themeColor="background2" w:themeShade="BF"/>
        <w:lang w:val="pl-PL"/>
      </w:rPr>
    </w:pPr>
    <w:r w:rsidRPr="008D11AA">
      <w:rPr>
        <w:color w:val="A6A6A6"/>
        <w:lang w:val="pl-PL"/>
      </w:rPr>
      <w:t>JR ESS</w:t>
    </w:r>
    <w:r w:rsidR="00C845F5">
      <w:rPr>
        <w:color w:val="A6A6A6"/>
        <w:lang w:val="pl-PL"/>
      </w:rPr>
      <w:t>_</w:t>
    </w:r>
    <w:r w:rsidRPr="008D11AA">
      <w:rPr>
        <w:color w:val="A6A6A6"/>
        <w:lang w:val="pl-PL"/>
      </w:rPr>
      <w:t xml:space="preserve">KUV </w:t>
    </w:r>
    <w:r w:rsidR="00C845F5">
      <w:rPr>
        <w:color w:val="A6A6A6"/>
        <w:lang w:val="pl-PL"/>
      </w:rPr>
      <w:t xml:space="preserve">FGUV </w:t>
    </w:r>
    <w:r w:rsidRPr="008D11AA">
      <w:rPr>
        <w:color w:val="A6A6A6"/>
        <w:lang w:val="pl-PL"/>
      </w:rPr>
      <w:t>2025</w:t>
    </w:r>
    <w:r w:rsidRPr="008D11AA">
      <w:rPr>
        <w:rFonts w:cs="Arial"/>
        <w:bCs/>
        <w:color w:val="A6A6A6"/>
        <w:szCs w:val="20"/>
        <w:lang w:val="pl-PL"/>
      </w:rPr>
      <w:t>–</w:t>
    </w:r>
    <w:r w:rsidRPr="008D11AA">
      <w:rPr>
        <w:color w:val="A6A6A6"/>
        <w:lang w:val="pl-PL"/>
      </w:rPr>
      <w:t>2029</w:t>
    </w:r>
    <w:r w:rsidRPr="008D11AA">
      <w:rPr>
        <w:color w:val="A6A6A6"/>
        <w:lang w:val="pl-PL"/>
      </w:rPr>
      <w:tab/>
    </w:r>
    <w:r w:rsidRPr="008D11AA">
      <w:rPr>
        <w:color w:val="A6A6A6"/>
        <w:lang w:val="pl-PL"/>
      </w:rPr>
      <w:tab/>
      <w:t xml:space="preserve">Obrazec št. </w:t>
    </w:r>
    <w:r w:rsidR="00C845F5">
      <w:rPr>
        <w:color w:val="A6A6A6"/>
        <w:lang w:val="pl-PL"/>
      </w:rPr>
      <w:t>5A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1E444" w14:textId="77777777" w:rsidR="0010238E" w:rsidRDefault="0010238E" w:rsidP="00BD7A3B">
      <w:pPr>
        <w:spacing w:after="0" w:line="240" w:lineRule="auto"/>
      </w:pPr>
      <w:r>
        <w:separator/>
      </w:r>
    </w:p>
  </w:footnote>
  <w:footnote w:type="continuationSeparator" w:id="0">
    <w:p w14:paraId="09A90AE1" w14:textId="77777777" w:rsidR="0010238E" w:rsidRDefault="0010238E" w:rsidP="00BD7A3B">
      <w:pPr>
        <w:spacing w:after="0" w:line="240" w:lineRule="auto"/>
      </w:pPr>
      <w:r>
        <w:continuationSeparator/>
      </w:r>
    </w:p>
  </w:footnote>
  <w:footnote w:id="1">
    <w:p w14:paraId="6980BD2F" w14:textId="153971E1" w:rsidR="00A73883" w:rsidRDefault="00A7388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ED4F36">
        <w:t>https://kulturnibazar.si/o-mrezi/</w:t>
      </w:r>
    </w:p>
  </w:footnote>
  <w:footnote w:id="2">
    <w:p w14:paraId="530F1BEF" w14:textId="294B2E1E" w:rsidR="00DC3A0D" w:rsidRPr="00226A74" w:rsidRDefault="00DC3A0D">
      <w:pPr>
        <w:pStyle w:val="Sprotnaopomba-besedilo"/>
        <w:rPr>
          <w:rFonts w:ascii="Arial" w:hAnsi="Arial" w:cs="Arial"/>
          <w:sz w:val="16"/>
          <w:szCs w:val="16"/>
        </w:rPr>
      </w:pPr>
      <w:r w:rsidRPr="00226A74">
        <w:rPr>
          <w:rStyle w:val="Sprotnaopomba-sklic"/>
          <w:rFonts w:ascii="Arial" w:hAnsi="Arial" w:cs="Arial"/>
          <w:sz w:val="16"/>
          <w:szCs w:val="16"/>
        </w:rPr>
        <w:footnoteRef/>
      </w:r>
      <w:r w:rsidRPr="00226A74">
        <w:rPr>
          <w:rFonts w:ascii="Arial" w:hAnsi="Arial" w:cs="Arial"/>
          <w:sz w:val="16"/>
          <w:szCs w:val="16"/>
        </w:rPr>
        <w:t xml:space="preserve"> Vključenost kulturne ustanove v nacionalni mreži KUV ter vpis v Katalogu KUV KB bo ministrstvo preverilo iz uradne evidence nacionalnega projekta Kulturni bazar.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8940" w14:textId="77777777" w:rsidR="00BD7A3B" w:rsidRPr="00110CBD" w:rsidRDefault="00BD7A3B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FC8" w14:textId="6556B712" w:rsidR="00BD7A3B" w:rsidRPr="008F3500" w:rsidRDefault="00BD7A3B" w:rsidP="003A027A">
    <w:pPr>
      <w:pStyle w:val="Glava"/>
      <w:tabs>
        <w:tab w:val="clear" w:pos="4320"/>
        <w:tab w:val="clear" w:pos="8640"/>
        <w:tab w:val="left" w:pos="4111"/>
      </w:tabs>
      <w:spacing w:before="120" w:line="240" w:lineRule="exac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7F1D471" wp14:editId="4C72A5FD">
          <wp:simplePos x="0" y="0"/>
          <wp:positionH relativeFrom="column">
            <wp:posOffset>4481830</wp:posOffset>
          </wp:positionH>
          <wp:positionV relativeFrom="paragraph">
            <wp:posOffset>-673735</wp:posOffset>
          </wp:positionV>
          <wp:extent cx="913130" cy="825500"/>
          <wp:effectExtent l="0" t="0" r="1270" b="0"/>
          <wp:wrapNone/>
          <wp:docPr id="1081723347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36F96A4" wp14:editId="5C775A27">
          <wp:simplePos x="0" y="0"/>
          <wp:positionH relativeFrom="column">
            <wp:posOffset>2087880</wp:posOffset>
          </wp:positionH>
          <wp:positionV relativeFrom="paragraph">
            <wp:posOffset>-424180</wp:posOffset>
          </wp:positionV>
          <wp:extent cx="2503170" cy="525145"/>
          <wp:effectExtent l="0" t="0" r="0" b="8255"/>
          <wp:wrapSquare wrapText="bothSides"/>
          <wp:docPr id="1236240732" name="Slika 3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4AF2F622" wp14:editId="51C77BE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4306075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65D9470C" wp14:editId="7642E1BD">
          <wp:simplePos x="0" y="0"/>
          <wp:positionH relativeFrom="column">
            <wp:posOffset>-4589145</wp:posOffset>
          </wp:positionH>
          <wp:positionV relativeFrom="page">
            <wp:posOffset>0</wp:posOffset>
          </wp:positionV>
          <wp:extent cx="3038475" cy="1228725"/>
          <wp:effectExtent l="0" t="0" r="9525" b="9525"/>
          <wp:wrapNone/>
          <wp:docPr id="23515948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1F"/>
    <w:multiLevelType w:val="multilevel"/>
    <w:tmpl w:val="BB0C393C"/>
    <w:lvl w:ilvl="0">
      <w:start w:val="1"/>
      <w:numFmt w:val="decimal"/>
      <w:lvlText w:val="%1."/>
      <w:lvlJc w:val="left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32975FB"/>
    <w:multiLevelType w:val="hybridMultilevel"/>
    <w:tmpl w:val="BEB844AC"/>
    <w:lvl w:ilvl="0" w:tplc="0424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F89334F"/>
    <w:multiLevelType w:val="hybridMultilevel"/>
    <w:tmpl w:val="AB904EE6"/>
    <w:lvl w:ilvl="0" w:tplc="D4AC69D8">
      <w:numFmt w:val="bullet"/>
      <w:pStyle w:val="Style2"/>
      <w:lvlText w:val="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16C05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17477CD"/>
    <w:multiLevelType w:val="hybridMultilevel"/>
    <w:tmpl w:val="9C5E63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313EB"/>
    <w:multiLevelType w:val="hybridMultilevel"/>
    <w:tmpl w:val="A26455C4"/>
    <w:lvl w:ilvl="0" w:tplc="0424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6" w15:restartNumberingAfterBreak="0">
    <w:nsid w:val="6A870AC5"/>
    <w:multiLevelType w:val="hybridMultilevel"/>
    <w:tmpl w:val="97DE938C"/>
    <w:lvl w:ilvl="0" w:tplc="9A3C81F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3144"/>
    <w:multiLevelType w:val="hybridMultilevel"/>
    <w:tmpl w:val="18A49B42"/>
    <w:lvl w:ilvl="0" w:tplc="537C1C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70C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864211"/>
    <w:multiLevelType w:val="multilevel"/>
    <w:tmpl w:val="5518E520"/>
    <w:styleLink w:val="Slog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1824947">
    <w:abstractNumId w:val="2"/>
  </w:num>
  <w:num w:numId="2" w16cid:durableId="2142964437">
    <w:abstractNumId w:val="3"/>
  </w:num>
  <w:num w:numId="3" w16cid:durableId="357662216">
    <w:abstractNumId w:val="8"/>
  </w:num>
  <w:num w:numId="4" w16cid:durableId="1671562068">
    <w:abstractNumId w:val="6"/>
  </w:num>
  <w:num w:numId="5" w16cid:durableId="307101835">
    <w:abstractNumId w:val="1"/>
  </w:num>
  <w:num w:numId="6" w16cid:durableId="1501506847">
    <w:abstractNumId w:val="4"/>
  </w:num>
  <w:num w:numId="7" w16cid:durableId="97066831">
    <w:abstractNumId w:val="5"/>
  </w:num>
  <w:num w:numId="8" w16cid:durableId="1713993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960336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3B"/>
    <w:rsid w:val="000022B4"/>
    <w:rsid w:val="00011860"/>
    <w:rsid w:val="00013C43"/>
    <w:rsid w:val="00020665"/>
    <w:rsid w:val="000272F5"/>
    <w:rsid w:val="00030945"/>
    <w:rsid w:val="00034247"/>
    <w:rsid w:val="0004120E"/>
    <w:rsid w:val="00044636"/>
    <w:rsid w:val="00056DC1"/>
    <w:rsid w:val="000604DC"/>
    <w:rsid w:val="0007137D"/>
    <w:rsid w:val="000728F5"/>
    <w:rsid w:val="0008344D"/>
    <w:rsid w:val="00083B24"/>
    <w:rsid w:val="000907BC"/>
    <w:rsid w:val="00096B49"/>
    <w:rsid w:val="000B0577"/>
    <w:rsid w:val="000B2F58"/>
    <w:rsid w:val="000B346F"/>
    <w:rsid w:val="000B5ABE"/>
    <w:rsid w:val="000C6A7B"/>
    <w:rsid w:val="0010238E"/>
    <w:rsid w:val="00105754"/>
    <w:rsid w:val="0011273C"/>
    <w:rsid w:val="00113E88"/>
    <w:rsid w:val="00114387"/>
    <w:rsid w:val="00115F76"/>
    <w:rsid w:val="00115FC1"/>
    <w:rsid w:val="00134F09"/>
    <w:rsid w:val="00151F4F"/>
    <w:rsid w:val="00156EFC"/>
    <w:rsid w:val="00160A74"/>
    <w:rsid w:val="00161536"/>
    <w:rsid w:val="001616F1"/>
    <w:rsid w:val="00163011"/>
    <w:rsid w:val="00181D7B"/>
    <w:rsid w:val="001831BA"/>
    <w:rsid w:val="0018786A"/>
    <w:rsid w:val="001A3FEC"/>
    <w:rsid w:val="001A5191"/>
    <w:rsid w:val="001A58B9"/>
    <w:rsid w:val="001B773C"/>
    <w:rsid w:val="00212DB2"/>
    <w:rsid w:val="0021326D"/>
    <w:rsid w:val="002205DB"/>
    <w:rsid w:val="00226A74"/>
    <w:rsid w:val="00235E55"/>
    <w:rsid w:val="002362B4"/>
    <w:rsid w:val="002465C6"/>
    <w:rsid w:val="0025098B"/>
    <w:rsid w:val="00252CEE"/>
    <w:rsid w:val="00266DD3"/>
    <w:rsid w:val="002911F0"/>
    <w:rsid w:val="002C57BB"/>
    <w:rsid w:val="002C72DC"/>
    <w:rsid w:val="002D4010"/>
    <w:rsid w:val="002E3AFF"/>
    <w:rsid w:val="002F74D7"/>
    <w:rsid w:val="00301BC9"/>
    <w:rsid w:val="00301ED7"/>
    <w:rsid w:val="0030254F"/>
    <w:rsid w:val="003047A8"/>
    <w:rsid w:val="00305FFB"/>
    <w:rsid w:val="00306671"/>
    <w:rsid w:val="0031051C"/>
    <w:rsid w:val="00314A43"/>
    <w:rsid w:val="003211D2"/>
    <w:rsid w:val="00331A59"/>
    <w:rsid w:val="0033387F"/>
    <w:rsid w:val="00334306"/>
    <w:rsid w:val="00345345"/>
    <w:rsid w:val="00345E4E"/>
    <w:rsid w:val="00354ED4"/>
    <w:rsid w:val="00355E64"/>
    <w:rsid w:val="00361973"/>
    <w:rsid w:val="00362F5F"/>
    <w:rsid w:val="003765D4"/>
    <w:rsid w:val="0038359A"/>
    <w:rsid w:val="003917D7"/>
    <w:rsid w:val="003A55D7"/>
    <w:rsid w:val="003B2599"/>
    <w:rsid w:val="003B4462"/>
    <w:rsid w:val="003B75C3"/>
    <w:rsid w:val="003D21BB"/>
    <w:rsid w:val="003D3961"/>
    <w:rsid w:val="003D5C11"/>
    <w:rsid w:val="003E2F9A"/>
    <w:rsid w:val="003E3BE9"/>
    <w:rsid w:val="003E7D0F"/>
    <w:rsid w:val="003F2280"/>
    <w:rsid w:val="003F46D5"/>
    <w:rsid w:val="003F6DAB"/>
    <w:rsid w:val="004165E1"/>
    <w:rsid w:val="0042514D"/>
    <w:rsid w:val="00435B52"/>
    <w:rsid w:val="00437F24"/>
    <w:rsid w:val="00474D1B"/>
    <w:rsid w:val="00477950"/>
    <w:rsid w:val="004843FA"/>
    <w:rsid w:val="00491576"/>
    <w:rsid w:val="004B1D7B"/>
    <w:rsid w:val="004D127B"/>
    <w:rsid w:val="004E0242"/>
    <w:rsid w:val="00504EAB"/>
    <w:rsid w:val="00511A02"/>
    <w:rsid w:val="005144C7"/>
    <w:rsid w:val="00515052"/>
    <w:rsid w:val="00532AA7"/>
    <w:rsid w:val="00556FB2"/>
    <w:rsid w:val="005638E9"/>
    <w:rsid w:val="0057643D"/>
    <w:rsid w:val="00582869"/>
    <w:rsid w:val="005838A0"/>
    <w:rsid w:val="00584133"/>
    <w:rsid w:val="00586DD2"/>
    <w:rsid w:val="00596E6C"/>
    <w:rsid w:val="005B2FF4"/>
    <w:rsid w:val="005B6FA3"/>
    <w:rsid w:val="005D1BBD"/>
    <w:rsid w:val="005D5FB7"/>
    <w:rsid w:val="005F17F2"/>
    <w:rsid w:val="005F2399"/>
    <w:rsid w:val="005F3841"/>
    <w:rsid w:val="0060488B"/>
    <w:rsid w:val="006242E8"/>
    <w:rsid w:val="00631F3B"/>
    <w:rsid w:val="006407E0"/>
    <w:rsid w:val="006431E4"/>
    <w:rsid w:val="00651CBF"/>
    <w:rsid w:val="006531F9"/>
    <w:rsid w:val="0067255B"/>
    <w:rsid w:val="006728DA"/>
    <w:rsid w:val="00680F37"/>
    <w:rsid w:val="00683D95"/>
    <w:rsid w:val="00685DBD"/>
    <w:rsid w:val="006A250D"/>
    <w:rsid w:val="006D232B"/>
    <w:rsid w:val="006D3A84"/>
    <w:rsid w:val="006E5FEF"/>
    <w:rsid w:val="006F66D3"/>
    <w:rsid w:val="00704CE3"/>
    <w:rsid w:val="00707779"/>
    <w:rsid w:val="0071070B"/>
    <w:rsid w:val="00712415"/>
    <w:rsid w:val="00725709"/>
    <w:rsid w:val="00740F36"/>
    <w:rsid w:val="00755532"/>
    <w:rsid w:val="007601A8"/>
    <w:rsid w:val="00766FCA"/>
    <w:rsid w:val="0077754F"/>
    <w:rsid w:val="00782491"/>
    <w:rsid w:val="00786178"/>
    <w:rsid w:val="00787BB5"/>
    <w:rsid w:val="00793552"/>
    <w:rsid w:val="0079682D"/>
    <w:rsid w:val="007968FB"/>
    <w:rsid w:val="007A132B"/>
    <w:rsid w:val="007A15F7"/>
    <w:rsid w:val="007C4BFA"/>
    <w:rsid w:val="007C5EC4"/>
    <w:rsid w:val="007D0AA9"/>
    <w:rsid w:val="007D4608"/>
    <w:rsid w:val="007E1319"/>
    <w:rsid w:val="007F5F6F"/>
    <w:rsid w:val="007F6BD0"/>
    <w:rsid w:val="008027A0"/>
    <w:rsid w:val="00802A50"/>
    <w:rsid w:val="008050AD"/>
    <w:rsid w:val="00807BC5"/>
    <w:rsid w:val="0082158B"/>
    <w:rsid w:val="008234EF"/>
    <w:rsid w:val="0083286F"/>
    <w:rsid w:val="008400F3"/>
    <w:rsid w:val="00840873"/>
    <w:rsid w:val="00845590"/>
    <w:rsid w:val="00846AA3"/>
    <w:rsid w:val="00847EE6"/>
    <w:rsid w:val="0085753F"/>
    <w:rsid w:val="00870C18"/>
    <w:rsid w:val="00877EAC"/>
    <w:rsid w:val="0088043B"/>
    <w:rsid w:val="00880D82"/>
    <w:rsid w:val="008817B6"/>
    <w:rsid w:val="008C6D7D"/>
    <w:rsid w:val="008D11AA"/>
    <w:rsid w:val="008D5579"/>
    <w:rsid w:val="008D70AA"/>
    <w:rsid w:val="008E0F18"/>
    <w:rsid w:val="008F6AC9"/>
    <w:rsid w:val="009040DB"/>
    <w:rsid w:val="009076E5"/>
    <w:rsid w:val="0092021A"/>
    <w:rsid w:val="00922CDE"/>
    <w:rsid w:val="00940220"/>
    <w:rsid w:val="0094725D"/>
    <w:rsid w:val="00947C76"/>
    <w:rsid w:val="00953DE6"/>
    <w:rsid w:val="009658E6"/>
    <w:rsid w:val="00970698"/>
    <w:rsid w:val="00970BC5"/>
    <w:rsid w:val="00983C0E"/>
    <w:rsid w:val="00985181"/>
    <w:rsid w:val="00994C75"/>
    <w:rsid w:val="009A2349"/>
    <w:rsid w:val="009A424E"/>
    <w:rsid w:val="009B6FD9"/>
    <w:rsid w:val="009C0DA7"/>
    <w:rsid w:val="009C3340"/>
    <w:rsid w:val="009E11EE"/>
    <w:rsid w:val="009F70C8"/>
    <w:rsid w:val="009F7ACC"/>
    <w:rsid w:val="00A03AC4"/>
    <w:rsid w:val="00A03DC8"/>
    <w:rsid w:val="00A07804"/>
    <w:rsid w:val="00A25C32"/>
    <w:rsid w:val="00A44F8D"/>
    <w:rsid w:val="00A47B46"/>
    <w:rsid w:val="00A60847"/>
    <w:rsid w:val="00A73883"/>
    <w:rsid w:val="00A81C5B"/>
    <w:rsid w:val="00A83F6F"/>
    <w:rsid w:val="00A85FE5"/>
    <w:rsid w:val="00A866A5"/>
    <w:rsid w:val="00AA1E8E"/>
    <w:rsid w:val="00AA4FEB"/>
    <w:rsid w:val="00AA7645"/>
    <w:rsid w:val="00AA7A46"/>
    <w:rsid w:val="00AB1076"/>
    <w:rsid w:val="00AD4CD7"/>
    <w:rsid w:val="00AE1C97"/>
    <w:rsid w:val="00AE7C46"/>
    <w:rsid w:val="00B07170"/>
    <w:rsid w:val="00B126B5"/>
    <w:rsid w:val="00B16346"/>
    <w:rsid w:val="00B52E61"/>
    <w:rsid w:val="00B534A6"/>
    <w:rsid w:val="00B622E4"/>
    <w:rsid w:val="00B914C0"/>
    <w:rsid w:val="00B970E4"/>
    <w:rsid w:val="00BA6B70"/>
    <w:rsid w:val="00BC0120"/>
    <w:rsid w:val="00BD6986"/>
    <w:rsid w:val="00BD7A3B"/>
    <w:rsid w:val="00BE388B"/>
    <w:rsid w:val="00BF7194"/>
    <w:rsid w:val="00C103B4"/>
    <w:rsid w:val="00C329F5"/>
    <w:rsid w:val="00C35628"/>
    <w:rsid w:val="00C429EB"/>
    <w:rsid w:val="00C42BD2"/>
    <w:rsid w:val="00C45E80"/>
    <w:rsid w:val="00C47F5E"/>
    <w:rsid w:val="00C54368"/>
    <w:rsid w:val="00C62F4C"/>
    <w:rsid w:val="00C66F24"/>
    <w:rsid w:val="00C75ACF"/>
    <w:rsid w:val="00C777FA"/>
    <w:rsid w:val="00C845F5"/>
    <w:rsid w:val="00C87A9E"/>
    <w:rsid w:val="00CA6208"/>
    <w:rsid w:val="00CE23FF"/>
    <w:rsid w:val="00CE7FF9"/>
    <w:rsid w:val="00CF0635"/>
    <w:rsid w:val="00CF5D57"/>
    <w:rsid w:val="00D00E24"/>
    <w:rsid w:val="00D03D3B"/>
    <w:rsid w:val="00D07B36"/>
    <w:rsid w:val="00D13B03"/>
    <w:rsid w:val="00D16426"/>
    <w:rsid w:val="00D16D08"/>
    <w:rsid w:val="00D17245"/>
    <w:rsid w:val="00D375FC"/>
    <w:rsid w:val="00D4110C"/>
    <w:rsid w:val="00D47E5D"/>
    <w:rsid w:val="00D515CD"/>
    <w:rsid w:val="00D623BC"/>
    <w:rsid w:val="00D71CD1"/>
    <w:rsid w:val="00D735BF"/>
    <w:rsid w:val="00D748CB"/>
    <w:rsid w:val="00D819D9"/>
    <w:rsid w:val="00D916D9"/>
    <w:rsid w:val="00D961B5"/>
    <w:rsid w:val="00DA55D3"/>
    <w:rsid w:val="00DC1A0E"/>
    <w:rsid w:val="00DC2E88"/>
    <w:rsid w:val="00DC3A0D"/>
    <w:rsid w:val="00DD27D4"/>
    <w:rsid w:val="00DD46EB"/>
    <w:rsid w:val="00DD714D"/>
    <w:rsid w:val="00DE24EE"/>
    <w:rsid w:val="00DF0914"/>
    <w:rsid w:val="00DF2D60"/>
    <w:rsid w:val="00DF5000"/>
    <w:rsid w:val="00DF70B4"/>
    <w:rsid w:val="00E15B1F"/>
    <w:rsid w:val="00E36EFF"/>
    <w:rsid w:val="00E51F23"/>
    <w:rsid w:val="00E5586D"/>
    <w:rsid w:val="00E577CC"/>
    <w:rsid w:val="00E748D5"/>
    <w:rsid w:val="00E7539E"/>
    <w:rsid w:val="00E77369"/>
    <w:rsid w:val="00E85B9C"/>
    <w:rsid w:val="00E8750B"/>
    <w:rsid w:val="00EA232C"/>
    <w:rsid w:val="00EA397C"/>
    <w:rsid w:val="00EA578A"/>
    <w:rsid w:val="00EB1B66"/>
    <w:rsid w:val="00EB43BE"/>
    <w:rsid w:val="00EB7093"/>
    <w:rsid w:val="00EC031F"/>
    <w:rsid w:val="00EC0E82"/>
    <w:rsid w:val="00EC6C00"/>
    <w:rsid w:val="00ED00AB"/>
    <w:rsid w:val="00ED4F36"/>
    <w:rsid w:val="00EE465A"/>
    <w:rsid w:val="00EF713B"/>
    <w:rsid w:val="00F0129E"/>
    <w:rsid w:val="00F03C31"/>
    <w:rsid w:val="00F047AB"/>
    <w:rsid w:val="00F1192D"/>
    <w:rsid w:val="00F12ED1"/>
    <w:rsid w:val="00F12FAD"/>
    <w:rsid w:val="00F149C2"/>
    <w:rsid w:val="00F1585C"/>
    <w:rsid w:val="00F3338B"/>
    <w:rsid w:val="00F35C09"/>
    <w:rsid w:val="00F36D40"/>
    <w:rsid w:val="00F52E47"/>
    <w:rsid w:val="00F65856"/>
    <w:rsid w:val="00F73F60"/>
    <w:rsid w:val="00F875CB"/>
    <w:rsid w:val="00F908F2"/>
    <w:rsid w:val="00F974BB"/>
    <w:rsid w:val="00FB3347"/>
    <w:rsid w:val="00FB4312"/>
    <w:rsid w:val="00FB5039"/>
    <w:rsid w:val="00FC7B75"/>
    <w:rsid w:val="00FD0EF4"/>
    <w:rsid w:val="00FD3FE1"/>
    <w:rsid w:val="00FD710D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D6A79"/>
  <w15:chartTrackingRefBased/>
  <w15:docId w15:val="{A10752C5-EF97-4171-90F3-F5D2EC8B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D7A3B"/>
    <w:pPr>
      <w:keepNext/>
      <w:keepLines/>
      <w:numPr>
        <w:numId w:val="2"/>
      </w:numPr>
      <w:spacing w:before="240" w:line="360" w:lineRule="auto"/>
      <w:jc w:val="both"/>
      <w:outlineLvl w:val="0"/>
    </w:pPr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paragraph" w:styleId="Naslov2">
    <w:name w:val="heading 2"/>
    <w:basedOn w:val="Navaden"/>
    <w:next w:val="Navaden"/>
    <w:link w:val="Naslov2Znak"/>
    <w:unhideWhenUsed/>
    <w:qFormat/>
    <w:rsid w:val="00BD7A3B"/>
    <w:pPr>
      <w:keepNext/>
      <w:keepLines/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paragraph" w:styleId="Naslov3">
    <w:name w:val="heading 3"/>
    <w:aliases w:val="lena Naslov 3"/>
    <w:basedOn w:val="Naslov2"/>
    <w:next w:val="Navaden"/>
    <w:link w:val="Naslov3Znak"/>
    <w:unhideWhenUsed/>
    <w:qFormat/>
    <w:rsid w:val="00BD7A3B"/>
    <w:pPr>
      <w:numPr>
        <w:ilvl w:val="2"/>
      </w:numPr>
      <w:outlineLvl w:val="2"/>
    </w:pPr>
    <w:rPr>
      <w:caps w:val="0"/>
      <w:smallCaps/>
      <w:sz w:val="20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BD7A3B"/>
    <w:pPr>
      <w:keepNext/>
      <w:keepLines/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paragraph" w:styleId="Naslov5">
    <w:name w:val="heading 5"/>
    <w:basedOn w:val="Navaden"/>
    <w:next w:val="Navaden"/>
    <w:link w:val="Naslov5Znak"/>
    <w:unhideWhenUsed/>
    <w:qFormat/>
    <w:rsid w:val="00BD7A3B"/>
    <w:pPr>
      <w:keepNext/>
      <w:keepLines/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 w:cs="Times New Roman"/>
      <w:b/>
      <w:kern w:val="0"/>
      <w:sz w:val="20"/>
      <w14:ligatures w14:val="none"/>
    </w:rPr>
  </w:style>
  <w:style w:type="paragraph" w:styleId="Naslov6">
    <w:name w:val="heading 6"/>
    <w:basedOn w:val="Navaden"/>
    <w:next w:val="Navaden"/>
    <w:link w:val="Naslov6Znak"/>
    <w:unhideWhenUsed/>
    <w:qFormat/>
    <w:rsid w:val="00BD7A3B"/>
    <w:pPr>
      <w:keepNext/>
      <w:keepLines/>
      <w:numPr>
        <w:ilvl w:val="5"/>
        <w:numId w:val="2"/>
      </w:numPr>
      <w:spacing w:before="240" w:line="260" w:lineRule="exact"/>
      <w:jc w:val="both"/>
      <w:outlineLvl w:val="5"/>
    </w:pPr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paragraph" w:styleId="Naslov7">
    <w:name w:val="heading 7"/>
    <w:basedOn w:val="Navaden"/>
    <w:next w:val="Navaden"/>
    <w:link w:val="Naslov7Znak"/>
    <w:unhideWhenUsed/>
    <w:qFormat/>
    <w:rsid w:val="00BD7A3B"/>
    <w:pPr>
      <w:keepNext/>
      <w:keepLines/>
      <w:numPr>
        <w:ilvl w:val="6"/>
        <w:numId w:val="2"/>
      </w:numPr>
      <w:spacing w:before="200" w:after="0" w:line="260" w:lineRule="exact"/>
      <w:jc w:val="both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paragraph" w:styleId="Naslov8">
    <w:name w:val="heading 8"/>
    <w:basedOn w:val="Navaden"/>
    <w:next w:val="Navaden"/>
    <w:link w:val="Naslov8Znak"/>
    <w:unhideWhenUsed/>
    <w:qFormat/>
    <w:rsid w:val="00BD7A3B"/>
    <w:pPr>
      <w:keepNext/>
      <w:keepLines/>
      <w:numPr>
        <w:ilvl w:val="7"/>
        <w:numId w:val="2"/>
      </w:numPr>
      <w:spacing w:before="200" w:after="0" w:line="260" w:lineRule="exact"/>
      <w:jc w:val="both"/>
      <w:outlineLvl w:val="7"/>
    </w:pPr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paragraph" w:styleId="Naslov9">
    <w:name w:val="heading 9"/>
    <w:basedOn w:val="Navaden"/>
    <w:next w:val="Navaden"/>
    <w:link w:val="Naslov9Znak"/>
    <w:unhideWhenUsed/>
    <w:qFormat/>
    <w:rsid w:val="00BD7A3B"/>
    <w:pPr>
      <w:keepNext/>
      <w:keepLines/>
      <w:numPr>
        <w:ilvl w:val="8"/>
        <w:numId w:val="2"/>
      </w:numPr>
      <w:spacing w:before="200" w:after="0" w:line="260" w:lineRule="exact"/>
      <w:jc w:val="both"/>
      <w:outlineLvl w:val="8"/>
    </w:pPr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BD7A3B"/>
    <w:rPr>
      <w:rFonts w:ascii="Arial" w:eastAsia="Times New Roman" w:hAnsi="Arial" w:cs="Times New Roman (Headings CS)"/>
      <w:b/>
      <w:bCs/>
      <w:caps/>
      <w:color w:val="000000"/>
      <w:kern w:val="0"/>
      <w:sz w:val="24"/>
      <w:szCs w:val="28"/>
      <w14:ligatures w14:val="none"/>
    </w:rPr>
  </w:style>
  <w:style w:type="character" w:customStyle="1" w:styleId="Naslov2Znak">
    <w:name w:val="Naslov 2 Znak"/>
    <w:basedOn w:val="Privzetapisavaodstavka"/>
    <w:link w:val="Naslov2"/>
    <w:rsid w:val="00BD7A3B"/>
    <w:rPr>
      <w:rFonts w:ascii="Arial" w:eastAsia="Times New Roman" w:hAnsi="Arial" w:cs="Times New Roman"/>
      <w:b/>
      <w:bCs/>
      <w:caps/>
      <w:color w:val="000000"/>
      <w:kern w:val="0"/>
      <w:szCs w:val="26"/>
      <w14:ligatures w14:val="none"/>
    </w:rPr>
  </w:style>
  <w:style w:type="character" w:customStyle="1" w:styleId="Naslov3Znak">
    <w:name w:val="Naslov 3 Znak"/>
    <w:aliases w:val="lena Naslov 3 Znak"/>
    <w:basedOn w:val="Privzetapisavaodstavka"/>
    <w:link w:val="Naslov3"/>
    <w:rsid w:val="00BD7A3B"/>
    <w:rPr>
      <w:rFonts w:ascii="Arial" w:eastAsia="Times New Roman" w:hAnsi="Arial" w:cs="Times New Roman"/>
      <w:b/>
      <w:bCs/>
      <w:smallCaps/>
      <w:color w:val="000000"/>
      <w:kern w:val="0"/>
      <w:sz w:val="20"/>
      <w:szCs w:val="26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rsid w:val="00BD7A3B"/>
    <w:rPr>
      <w:rFonts w:ascii="Arial" w:eastAsia="Times New Roman" w:hAnsi="Arial" w:cs="Times New Roman"/>
      <w:b/>
      <w:bCs/>
      <w:iCs/>
      <w:kern w:val="0"/>
      <w:sz w:val="20"/>
      <w14:ligatures w14:val="none"/>
    </w:rPr>
  </w:style>
  <w:style w:type="character" w:customStyle="1" w:styleId="Naslov5Znak">
    <w:name w:val="Naslov 5 Znak"/>
    <w:basedOn w:val="Privzetapisavaodstavka"/>
    <w:link w:val="Naslov5"/>
    <w:rsid w:val="00BD7A3B"/>
    <w:rPr>
      <w:rFonts w:ascii="Arial" w:eastAsia="Times New Roman" w:hAnsi="Arial" w:cs="Times New Roman"/>
      <w:b/>
      <w:kern w:val="0"/>
      <w:sz w:val="20"/>
      <w14:ligatures w14:val="none"/>
    </w:rPr>
  </w:style>
  <w:style w:type="character" w:customStyle="1" w:styleId="Naslov6Znak">
    <w:name w:val="Naslov 6 Znak"/>
    <w:basedOn w:val="Privzetapisavaodstavka"/>
    <w:link w:val="Naslov6"/>
    <w:rsid w:val="00BD7A3B"/>
    <w:rPr>
      <w:rFonts w:ascii="Arial" w:eastAsia="Times New Roman" w:hAnsi="Arial" w:cs="Times New Roman"/>
      <w:iCs/>
      <w:color w:val="000000"/>
      <w:kern w:val="0"/>
      <w:sz w:val="20"/>
      <w14:ligatures w14:val="none"/>
    </w:rPr>
  </w:style>
  <w:style w:type="character" w:customStyle="1" w:styleId="Naslov7Znak">
    <w:name w:val="Naslov 7 Znak"/>
    <w:basedOn w:val="Privzetapisavaodstavka"/>
    <w:link w:val="Naslov7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14:ligatures w14:val="none"/>
    </w:rPr>
  </w:style>
  <w:style w:type="character" w:customStyle="1" w:styleId="Naslov8Znak">
    <w:name w:val="Naslov 8 Znak"/>
    <w:basedOn w:val="Privzetapisavaodstavka"/>
    <w:link w:val="Naslov8"/>
    <w:rsid w:val="00BD7A3B"/>
    <w:rPr>
      <w:rFonts w:ascii="Calibri Light" w:eastAsia="Times New Roman" w:hAnsi="Calibri Light" w:cs="Times New Roman"/>
      <w:color w:val="404040"/>
      <w:kern w:val="0"/>
      <w:sz w:val="20"/>
      <w:szCs w:val="20"/>
      <w14:ligatures w14:val="none"/>
    </w:rPr>
  </w:style>
  <w:style w:type="character" w:customStyle="1" w:styleId="Naslov9Znak">
    <w:name w:val="Naslov 9 Znak"/>
    <w:basedOn w:val="Privzetapisavaodstavka"/>
    <w:link w:val="Naslov9"/>
    <w:rsid w:val="00BD7A3B"/>
    <w:rPr>
      <w:rFonts w:ascii="Calibri Light" w:eastAsia="Times New Roman" w:hAnsi="Calibri Light" w:cs="Times New Roman"/>
      <w:i/>
      <w:iCs/>
      <w:color w:val="404040"/>
      <w:kern w:val="0"/>
      <w:sz w:val="20"/>
      <w:szCs w:val="20"/>
      <w14:ligatures w14:val="none"/>
    </w:rPr>
  </w:style>
  <w:style w:type="numbering" w:customStyle="1" w:styleId="Brezseznama1">
    <w:name w:val="Brez seznama1"/>
    <w:next w:val="Brezseznama"/>
    <w:uiPriority w:val="99"/>
    <w:semiHidden/>
    <w:unhideWhenUsed/>
    <w:rsid w:val="00BD7A3B"/>
  </w:style>
  <w:style w:type="paragraph" w:styleId="Glava">
    <w:name w:val="header"/>
    <w:basedOn w:val="Navaden"/>
    <w:link w:val="GlavaZnak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GlavaZnak">
    <w:name w:val="Glava Znak"/>
    <w:basedOn w:val="Privzetapisavaodstavka"/>
    <w:link w:val="Glava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styleId="Noga">
    <w:name w:val="footer"/>
    <w:basedOn w:val="Navaden"/>
    <w:link w:val="NogaZnak"/>
    <w:uiPriority w:val="99"/>
    <w:rsid w:val="00BD7A3B"/>
    <w:pPr>
      <w:tabs>
        <w:tab w:val="center" w:pos="4320"/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rsid w:val="00BD7A3B"/>
    <w:rPr>
      <w:rFonts w:ascii="Arial" w:eastAsia="Times New Roman" w:hAnsi="Arial" w:cs="Times New Roman"/>
      <w:kern w:val="0"/>
      <w:sz w:val="20"/>
      <w:szCs w:val="24"/>
      <w:lang w:val="en-US" w:eastAsia="x-none"/>
      <w14:ligatures w14:val="none"/>
    </w:rPr>
  </w:style>
  <w:style w:type="paragraph" w:customStyle="1" w:styleId="datumtevilka">
    <w:name w:val="datum številka"/>
    <w:basedOn w:val="Navaden"/>
    <w:qFormat/>
    <w:rsid w:val="00BD7A3B"/>
    <w:pPr>
      <w:tabs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customStyle="1" w:styleId="ZADEVA">
    <w:name w:val="ZADEVA"/>
    <w:basedOn w:val="Navaden"/>
    <w:qFormat/>
    <w:rsid w:val="00BD7A3B"/>
    <w:pPr>
      <w:tabs>
        <w:tab w:val="left" w:pos="1701"/>
      </w:tabs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val="it-IT" w:eastAsia="sl-SI"/>
      <w14:ligatures w14:val="none"/>
    </w:rPr>
  </w:style>
  <w:style w:type="paragraph" w:customStyle="1" w:styleId="podpisi">
    <w:name w:val="podpisi"/>
    <w:basedOn w:val="Navaden"/>
    <w:qFormat/>
    <w:rsid w:val="00BD7A3B"/>
    <w:pPr>
      <w:tabs>
        <w:tab w:val="left" w:pos="340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it-IT" w:eastAsia="sl-SI"/>
      <w14:ligatures w14:val="none"/>
    </w:rPr>
  </w:style>
  <w:style w:type="character" w:styleId="tevilkastrani">
    <w:name w:val="page number"/>
    <w:basedOn w:val="Privzetapisavaodstavka"/>
    <w:rsid w:val="00BD7A3B"/>
  </w:style>
  <w:style w:type="character" w:styleId="Hiperpovezava">
    <w:name w:val="Hyperlink"/>
    <w:uiPriority w:val="99"/>
    <w:rsid w:val="00BD7A3B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A3B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lobesedila">
    <w:name w:val="Body Text"/>
    <w:basedOn w:val="Navaden"/>
    <w:link w:val="TelobesedilaZnak"/>
    <w:rsid w:val="00BD7A3B"/>
    <w:pPr>
      <w:spacing w:after="0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BD7A3B"/>
    <w:rPr>
      <w:rFonts w:ascii="Tahoma" w:eastAsia="Times New Roman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Preformatted">
    <w:name w:val="Preformatted"/>
    <w:basedOn w:val="Navaden"/>
    <w:rsid w:val="00BD7A3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0"/>
      <w:sz w:val="20"/>
      <w:szCs w:val="20"/>
      <w:lang w:eastAsia="sl-SI"/>
      <w14:ligatures w14:val="none"/>
    </w:rPr>
  </w:style>
  <w:style w:type="character" w:styleId="Pripombasklic">
    <w:name w:val="annotation reference"/>
    <w:uiPriority w:val="99"/>
    <w:unhideWhenUsed/>
    <w:qFormat/>
    <w:rsid w:val="00BD7A3B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BD7A3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rsid w:val="00BD7A3B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7A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7A3B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Default">
    <w:name w:val="Default"/>
    <w:rsid w:val="00BD7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l-SI"/>
      <w14:ligatures w14:val="none"/>
    </w:rPr>
  </w:style>
  <w:style w:type="character" w:customStyle="1" w:styleId="apple-converted-space">
    <w:name w:val="apple-converted-space"/>
    <w:basedOn w:val="Privzetapisavaodstavka"/>
    <w:rsid w:val="00BD7A3B"/>
  </w:style>
  <w:style w:type="paragraph" w:styleId="Revizija">
    <w:name w:val="Revision"/>
    <w:hidden/>
    <w:uiPriority w:val="99"/>
    <w:semiHidden/>
    <w:rsid w:val="00BD7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uiPriority w:val="99"/>
    <w:semiHidden/>
    <w:unhideWhenUsed/>
    <w:rsid w:val="00BD7A3B"/>
    <w:rPr>
      <w:color w:val="605E5C"/>
      <w:shd w:val="clear" w:color="auto" w:fill="E1DFDD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BD7A3B"/>
    <w:pPr>
      <w:spacing w:after="200" w:line="276" w:lineRule="auto"/>
      <w:ind w:left="708"/>
    </w:pPr>
    <w:rPr>
      <w:rFonts w:ascii="Calibri" w:eastAsia="Calibri" w:hAnsi="Calibri" w:cs="Times New Roman"/>
      <w:kern w:val="0"/>
      <w14:ligatures w14:val="none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,DNV-FT"/>
    <w:basedOn w:val="Navaden"/>
    <w:link w:val="Sprotnaopomba-besediloZnak"/>
    <w:unhideWhenUsed/>
    <w:qFormat/>
    <w:rsid w:val="00BD7A3B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,DNV-FT Znak"/>
    <w:basedOn w:val="Privzetapisavaodstavka"/>
    <w:link w:val="Sprotnaopomba-besedilo"/>
    <w:rsid w:val="00BD7A3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, Znak,Footnote reference number,note TESI,SUPERS,EN Footnote Reference,Znak,-E Fußnotenzeichen,number,Times 10 Point,Exposant 3 Point,Footnote Reference_LVL6,Footnote Reference_LVL61"/>
    <w:uiPriority w:val="99"/>
    <w:unhideWhenUsed/>
    <w:qFormat/>
    <w:rsid w:val="00BD7A3B"/>
    <w:rPr>
      <w:vertAlign w:val="superscript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rsid w:val="00BD7A3B"/>
    <w:rPr>
      <w:rFonts w:ascii="Calibri" w:eastAsia="Calibri" w:hAnsi="Calibri" w:cs="Times New Roman"/>
      <w:kern w:val="0"/>
      <w14:ligatures w14:val="none"/>
    </w:rPr>
  </w:style>
  <w:style w:type="paragraph" w:customStyle="1" w:styleId="Style2">
    <w:name w:val="Style2"/>
    <w:basedOn w:val="Navaden"/>
    <w:rsid w:val="00BD7A3B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vaden0">
    <w:name w:val="navaden"/>
    <w:basedOn w:val="Navaden"/>
    <w:link w:val="navadenZnak"/>
    <w:rsid w:val="00BD7A3B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character" w:customStyle="1" w:styleId="navadenZnak">
    <w:name w:val="navaden Znak"/>
    <w:link w:val="navaden0"/>
    <w:rsid w:val="00BD7A3B"/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</w:style>
  <w:style w:type="paragraph" w:customStyle="1" w:styleId="BodyText21">
    <w:name w:val="Body Text 21"/>
    <w:basedOn w:val="Navaden"/>
    <w:rsid w:val="00BD7A3B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en-US" w:eastAsia="sl-SI"/>
      <w14:ligatures w14:val="none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BD7A3B"/>
    <w:pPr>
      <w:spacing w:after="12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BD7A3B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fontstyle01">
    <w:name w:val="fontstyle01"/>
    <w:rsid w:val="00BD7A3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Slog1">
    <w:name w:val="Slog1"/>
    <w:uiPriority w:val="99"/>
    <w:rsid w:val="00BD7A3B"/>
    <w:pPr>
      <w:numPr>
        <w:numId w:val="3"/>
      </w:numPr>
    </w:pPr>
  </w:style>
  <w:style w:type="character" w:customStyle="1" w:styleId="markedcontent">
    <w:name w:val="markedcontent"/>
    <w:basedOn w:val="Privzetapisavaodstavka"/>
    <w:rsid w:val="00BD7A3B"/>
  </w:style>
  <w:style w:type="table" w:customStyle="1" w:styleId="Tabelamrea1">
    <w:name w:val="Tabela – mreža1"/>
    <w:basedOn w:val="Navadnatabela"/>
    <w:next w:val="Tabelamrea"/>
    <w:uiPriority w:val="39"/>
    <w:rsid w:val="00BD7A3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BD7A3B"/>
    <w:rPr>
      <w:color w:val="954F72"/>
      <w:u w:val="single"/>
    </w:rPr>
  </w:style>
  <w:style w:type="character" w:customStyle="1" w:styleId="normaltextrun">
    <w:name w:val="normaltextrun"/>
    <w:basedOn w:val="Privzetapisavaodstavka"/>
    <w:rsid w:val="00BD7A3B"/>
  </w:style>
  <w:style w:type="character" w:customStyle="1" w:styleId="cf01">
    <w:name w:val="cf01"/>
    <w:rsid w:val="00BD7A3B"/>
    <w:rPr>
      <w:rFonts w:ascii="Segoe UI" w:hAnsi="Segoe UI" w:cs="Segoe UI" w:hint="default"/>
      <w:sz w:val="18"/>
      <w:szCs w:val="18"/>
    </w:rPr>
  </w:style>
  <w:style w:type="paragraph" w:styleId="Brezrazmikov">
    <w:name w:val="No Spacing"/>
    <w:uiPriority w:val="1"/>
    <w:qFormat/>
    <w:rsid w:val="00BD7A3B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customStyle="1" w:styleId="pf0">
    <w:name w:val="pf0"/>
    <w:basedOn w:val="Navaden"/>
    <w:rsid w:val="00BD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customStyle="1" w:styleId="cf11">
    <w:name w:val="cf11"/>
    <w:rsid w:val="00BD7A3B"/>
    <w:rPr>
      <w:rFonts w:ascii="Segoe UI" w:hAnsi="Segoe UI" w:cs="Segoe UI" w:hint="default"/>
      <w:b/>
      <w:bCs/>
      <w:sz w:val="18"/>
      <w:szCs w:val="18"/>
    </w:rPr>
  </w:style>
  <w:style w:type="character" w:customStyle="1" w:styleId="AlineazaodstavkomZnak">
    <w:name w:val="Alinea za odstavkom Znak"/>
    <w:link w:val="Alineazaodstavkom"/>
    <w:locked/>
    <w:rsid w:val="00BD7A3B"/>
    <w:rPr>
      <w:rFonts w:ascii="Arial" w:eastAsia="Times New Roman" w:hAnsi="Arial" w:cs="Arial"/>
    </w:rPr>
  </w:style>
  <w:style w:type="paragraph" w:customStyle="1" w:styleId="Alineazaodstavkom">
    <w:name w:val="Alinea za odstavkom"/>
    <w:basedOn w:val="Navaden"/>
    <w:link w:val="AlineazaodstavkomZnak"/>
    <w:qFormat/>
    <w:rsid w:val="00BD7A3B"/>
    <w:pPr>
      <w:numPr>
        <w:numId w:val="4"/>
      </w:numPr>
      <w:spacing w:after="0" w:line="240" w:lineRule="auto"/>
      <w:jc w:val="both"/>
    </w:pPr>
    <w:rPr>
      <w:rFonts w:ascii="Arial" w:eastAsia="Times New Roman" w:hAnsi="Arial" w:cs="Arial"/>
    </w:rPr>
  </w:style>
  <w:style w:type="table" w:customStyle="1" w:styleId="Tabelamrea6">
    <w:name w:val="Tabela – mreža6"/>
    <w:basedOn w:val="Navadnatabela"/>
    <w:next w:val="Tabelamrea"/>
    <w:uiPriority w:val="39"/>
    <w:rsid w:val="00BD7A3B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repko">
    <w:name w:val="Strong"/>
    <w:basedOn w:val="Privzetapisavaodstavka"/>
    <w:uiPriority w:val="22"/>
    <w:qFormat/>
    <w:rsid w:val="00FB3347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7E1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022B4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0022B4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0022B4"/>
    <w:rPr>
      <w:vertAlign w:val="superscript"/>
    </w:rPr>
  </w:style>
  <w:style w:type="character" w:customStyle="1" w:styleId="cf21">
    <w:name w:val="cf21"/>
    <w:basedOn w:val="Privzetapisavaodstavka"/>
    <w:rsid w:val="002362B4"/>
    <w:rPr>
      <w:rFonts w:ascii="Segoe UI" w:hAnsi="Segoe UI" w:cs="Segoe UI" w:hint="default"/>
      <w:color w:val="00B0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F9089C-D406-4E2C-A183-2AAB0EAB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 (MK)</dc:creator>
  <cp:keywords/>
  <dc:description/>
  <cp:lastModifiedBy>Urška Kavčič (MK)</cp:lastModifiedBy>
  <cp:revision>2</cp:revision>
  <dcterms:created xsi:type="dcterms:W3CDTF">2026-01-06T11:00:00Z</dcterms:created>
  <dcterms:modified xsi:type="dcterms:W3CDTF">2026-01-06T11:00:00Z</dcterms:modified>
</cp:coreProperties>
</file>