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1D81A9C9" w:rsidR="00840D41" w:rsidRPr="00044AE6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44AE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A0B5D" w:rsidRPr="009A0B5D">
        <w:rPr>
          <w:rFonts w:ascii="Arial" w:hAnsi="Arial" w:cs="Arial"/>
          <w:b/>
          <w:sz w:val="22"/>
          <w:szCs w:val="22"/>
          <w:lang w:val="sl-SI"/>
        </w:rPr>
        <w:t xml:space="preserve">svetovalec (šifra DM: 59107) v Direktoratu za kakovost, Sektorju za kakovost predpisov in  javne uprave, za določen čas do 30. 11. 2023, oziroma do konca trajanja </w:t>
      </w:r>
      <w:r w:rsidR="00091694">
        <w:rPr>
          <w:rFonts w:ascii="Arial" w:hAnsi="Arial" w:cs="Arial"/>
          <w:b/>
          <w:sz w:val="22"/>
          <w:szCs w:val="22"/>
          <w:lang w:val="sl-SI"/>
        </w:rPr>
        <w:t>operacije</w:t>
      </w:r>
      <w:r w:rsidR="009A0B5D" w:rsidRPr="009A0B5D">
        <w:rPr>
          <w:rFonts w:ascii="Arial" w:hAnsi="Arial" w:cs="Arial"/>
          <w:b/>
          <w:sz w:val="22"/>
          <w:szCs w:val="22"/>
          <w:lang w:val="sl-SI"/>
        </w:rPr>
        <w:t xml:space="preserve"> Inovativen.si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15DFC926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B675F1">
        <w:rPr>
          <w:rFonts w:ascii="Arial" w:hAnsi="Arial" w:cs="Arial"/>
          <w:b/>
          <w:sz w:val="22"/>
          <w:szCs w:val="22"/>
          <w:lang w:val="sl-SI"/>
        </w:rPr>
        <w:t>39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A66405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66405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A66405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66405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17B7B3FC" w:rsidR="00840D41" w:rsidRPr="00D02440" w:rsidRDefault="00044AE6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7D808E0E" w:rsidR="00840D41" w:rsidRPr="003A3574" w:rsidRDefault="00044AE6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56108AEE" w:rsidR="00840D41" w:rsidRPr="00A66405" w:rsidRDefault="00B675F1" w:rsidP="00A66405">
            <w:pPr>
              <w:pStyle w:val="Odstavekseznama"/>
              <w:numPr>
                <w:ilvl w:val="0"/>
                <w:numId w:val="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CA5A87">
              <w:rPr>
                <w:rFonts w:cs="Arial"/>
              </w:rPr>
              <w:t>izkušnje v komuniciranju in sodelovanju z različnimi deležniki znotraj in izven javne uprave/javnega sektorja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268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10187231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5BC761A7" w:rsidR="00840D41" w:rsidRPr="00D02440" w:rsidRDefault="00044AE6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Razlogi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A66405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0AFA223B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46933"/>
    <w:multiLevelType w:val="hybridMultilevel"/>
    <w:tmpl w:val="CA76987A"/>
    <w:lvl w:ilvl="0" w:tplc="DF14913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352397">
    <w:abstractNumId w:val="0"/>
  </w:num>
  <w:num w:numId="2" w16cid:durableId="2010671513">
    <w:abstractNumId w:val="1"/>
  </w:num>
  <w:num w:numId="3" w16cid:durableId="1768454349">
    <w:abstractNumId w:val="4"/>
  </w:num>
  <w:num w:numId="4" w16cid:durableId="26299974">
    <w:abstractNumId w:val="2"/>
  </w:num>
  <w:num w:numId="5" w16cid:durableId="686836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4AE6"/>
    <w:rsid w:val="00070C61"/>
    <w:rsid w:val="00091694"/>
    <w:rsid w:val="000A6295"/>
    <w:rsid w:val="0012567D"/>
    <w:rsid w:val="0015408A"/>
    <w:rsid w:val="001915DA"/>
    <w:rsid w:val="0021052F"/>
    <w:rsid w:val="00220C09"/>
    <w:rsid w:val="00225031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45CB6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8F18CC"/>
    <w:rsid w:val="00902683"/>
    <w:rsid w:val="0093121B"/>
    <w:rsid w:val="009A0B5D"/>
    <w:rsid w:val="009F5633"/>
    <w:rsid w:val="00A27BF5"/>
    <w:rsid w:val="00A66405"/>
    <w:rsid w:val="00A7483D"/>
    <w:rsid w:val="00B26E69"/>
    <w:rsid w:val="00B65BC3"/>
    <w:rsid w:val="00B675F1"/>
    <w:rsid w:val="00C106DA"/>
    <w:rsid w:val="00C17CF7"/>
    <w:rsid w:val="00C20D62"/>
    <w:rsid w:val="00C61532"/>
    <w:rsid w:val="00C72279"/>
    <w:rsid w:val="00CB28B2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Andreja Marinko</cp:lastModifiedBy>
  <cp:revision>2</cp:revision>
  <dcterms:created xsi:type="dcterms:W3CDTF">2023-05-10T11:21:00Z</dcterms:created>
  <dcterms:modified xsi:type="dcterms:W3CDTF">2023-05-10T11:21:00Z</dcterms:modified>
</cp:coreProperties>
</file>