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39439803" w14:textId="4B39C268" w:rsid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p w14:paraId="01E3FD55" w14:textId="77777777" w:rsidR="00E85DD6" w:rsidRPr="00A87A5D" w:rsidRDefault="00E85DD6" w:rsidP="00A87A5D">
      <w:pPr>
        <w:spacing w:line="260" w:lineRule="exact"/>
        <w:jc w:val="both"/>
        <w:rPr>
          <w:rFonts w:ascii="Arial" w:hAnsi="Arial" w:cs="Arial"/>
          <w:b/>
          <w:bCs/>
        </w:rPr>
      </w:pPr>
    </w:p>
    <w:p w14:paraId="5FB3B838" w14:textId="3E487EE4" w:rsidR="00A87A5D" w:rsidRPr="00037D89" w:rsidRDefault="00037D89" w:rsidP="00037D89">
      <w:pPr>
        <w:jc w:val="both"/>
        <w:rPr>
          <w:rFonts w:ascii="Arial" w:hAnsi="Arial" w:cs="Arial"/>
          <w:b/>
          <w:bCs/>
          <w:color w:val="000000" w:themeColor="text1"/>
        </w:rPr>
      </w:pPr>
      <w:r w:rsidRPr="00037D89">
        <w:rPr>
          <w:rFonts w:ascii="Arial" w:hAnsi="Arial" w:cs="Arial"/>
          <w:b/>
        </w:rPr>
        <w:t xml:space="preserve">PODSEKRETAR (šifra DM 50333) v </w:t>
      </w:r>
      <w:bookmarkStart w:id="3" w:name="_Hlk515607524"/>
      <w:r w:rsidRPr="00037D89">
        <w:rPr>
          <w:rFonts w:ascii="Arial" w:hAnsi="Arial" w:cs="Arial"/>
          <w:b/>
        </w:rPr>
        <w:t>Direktoratu za javni sektor, Sektorju za razvoj kadrov v javnem sektorju</w:t>
      </w:r>
      <w:bookmarkEnd w:id="3"/>
      <w:r w:rsidR="00E85D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(interni natečaj).</w:t>
      </w:r>
    </w:p>
    <w:bookmarkEnd w:id="2"/>
    <w:p w14:paraId="441817FD" w14:textId="77777777" w:rsidR="00A3509E" w:rsidRPr="00A87A5D" w:rsidRDefault="00A3509E" w:rsidP="001050CD">
      <w:pPr>
        <w:jc w:val="both"/>
        <w:rPr>
          <w:rFonts w:ascii="Arial" w:hAnsi="Arial" w:cs="Arial"/>
          <w:b/>
        </w:rPr>
      </w:pPr>
    </w:p>
    <w:p w14:paraId="6B5D25CA" w14:textId="02371345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Zveza št: </w:t>
      </w:r>
      <w:r w:rsidR="00F53CC2" w:rsidRPr="00A87A5D">
        <w:rPr>
          <w:rFonts w:ascii="Arial" w:hAnsi="Arial" w:cs="Arial"/>
          <w:b/>
        </w:rPr>
        <w:t>1100-</w:t>
      </w:r>
      <w:r w:rsidR="00A87A5D" w:rsidRPr="00A87A5D">
        <w:rPr>
          <w:rFonts w:ascii="Arial" w:hAnsi="Arial" w:cs="Arial"/>
          <w:b/>
        </w:rPr>
        <w:t>1</w:t>
      </w:r>
      <w:r w:rsidR="00037D89">
        <w:rPr>
          <w:rFonts w:ascii="Arial" w:hAnsi="Arial" w:cs="Arial"/>
          <w:b/>
        </w:rPr>
        <w:t>28</w:t>
      </w:r>
      <w:r w:rsidR="00B94BFA" w:rsidRPr="00A87A5D">
        <w:rPr>
          <w:rFonts w:ascii="Arial" w:hAnsi="Arial" w:cs="Arial"/>
          <w:b/>
        </w:rPr>
        <w:t>/202</w:t>
      </w:r>
      <w:r w:rsidR="00A3509E" w:rsidRPr="00A87A5D">
        <w:rPr>
          <w:rFonts w:ascii="Arial" w:hAnsi="Arial" w:cs="Arial"/>
          <w:b/>
        </w:rPr>
        <w:t>2</w:t>
      </w:r>
    </w:p>
    <w:p w14:paraId="6F7FB143" w14:textId="7E38C678" w:rsidR="00840D41" w:rsidRDefault="00840D41" w:rsidP="00840D41">
      <w:pPr>
        <w:rPr>
          <w:rFonts w:ascii="Arial" w:hAnsi="Arial" w:cs="Arial"/>
        </w:rPr>
      </w:pPr>
    </w:p>
    <w:p w14:paraId="6322DB09" w14:textId="77777777" w:rsidR="00E85DD6" w:rsidRPr="00A87A5D" w:rsidRDefault="00E85DD6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7DD381BF" w:rsidR="00840D41" w:rsidRDefault="00840D41" w:rsidP="00840D41">
      <w:pPr>
        <w:rPr>
          <w:rFonts w:ascii="Arial" w:hAnsi="Arial" w:cs="Arial"/>
          <w:b/>
        </w:rPr>
      </w:pPr>
    </w:p>
    <w:p w14:paraId="362578FE" w14:textId="77777777" w:rsidR="00037D89" w:rsidRDefault="00037D89" w:rsidP="00840D41">
      <w:pPr>
        <w:rPr>
          <w:rFonts w:ascii="Arial" w:hAnsi="Arial" w:cs="Arial"/>
          <w:b/>
        </w:rPr>
      </w:pPr>
    </w:p>
    <w:p w14:paraId="34E0EFAE" w14:textId="77777777" w:rsidR="00037D89" w:rsidRPr="00956AD8" w:rsidRDefault="00037D89" w:rsidP="00037D89">
      <w:pPr>
        <w:rPr>
          <w:rFonts w:ascii="Arial" w:hAnsi="Arial" w:cs="Arial"/>
          <w:b/>
          <w:sz w:val="22"/>
          <w:szCs w:val="22"/>
        </w:rPr>
      </w:pPr>
      <w:r w:rsidRPr="000B1290">
        <w:rPr>
          <w:rFonts w:ascii="Arial" w:hAnsi="Arial" w:cs="Arial"/>
          <w:b/>
        </w:rPr>
        <w:t>4</w:t>
      </w:r>
      <w:r w:rsidRPr="00956AD8">
        <w:rPr>
          <w:rFonts w:ascii="Arial" w:hAnsi="Arial" w:cs="Arial"/>
          <w:b/>
          <w:sz w:val="22"/>
          <w:szCs w:val="22"/>
        </w:rPr>
        <w:t>) Imenovanje v uradniški naziv</w:t>
      </w:r>
    </w:p>
    <w:p w14:paraId="3457AD78" w14:textId="77777777" w:rsidR="00037D89" w:rsidRPr="000B1290" w:rsidRDefault="00037D89" w:rsidP="00037D89">
      <w:pPr>
        <w:ind w:left="720"/>
        <w:rPr>
          <w:rFonts w:ascii="Arial" w:hAnsi="Arial" w:cs="Arial"/>
          <w:b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037D89" w:rsidRPr="000B1290" w14:paraId="1EB77192" w14:textId="77777777" w:rsidTr="00916783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6A478" w14:textId="77777777" w:rsidR="00037D89" w:rsidRPr="00956AD8" w:rsidRDefault="00037D89" w:rsidP="009167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05B32" w14:textId="77777777" w:rsidR="00037D89" w:rsidRPr="000B1290" w:rsidRDefault="00037D89" w:rsidP="009167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7D89" w:rsidRPr="000B1290" w14:paraId="7B16335B" w14:textId="77777777" w:rsidTr="00916783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CB0CC" w14:textId="77777777" w:rsidR="00037D89" w:rsidRPr="00956AD8" w:rsidRDefault="00037D89" w:rsidP="0091678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77C3D" w14:textId="77777777" w:rsidR="00037D89" w:rsidRPr="000B1290" w:rsidRDefault="00037D89" w:rsidP="00916783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7D89" w:rsidRPr="000B1290" w14:paraId="3E41A74A" w14:textId="77777777" w:rsidTr="00916783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D2C5C" w14:textId="77777777" w:rsidR="00037D89" w:rsidRPr="00956AD8" w:rsidRDefault="00037D89" w:rsidP="0091678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5B9A76" w14:textId="77777777" w:rsidR="00037D89" w:rsidRPr="000B1290" w:rsidRDefault="00037D89" w:rsidP="00916783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7D89" w:rsidRPr="000B1290" w14:paraId="5B6C45B6" w14:textId="77777777" w:rsidTr="00916783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B96A0" w14:textId="77777777" w:rsidR="00037D89" w:rsidRPr="00956AD8" w:rsidRDefault="00037D89" w:rsidP="0091678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E62AC" w14:textId="77777777" w:rsidR="00037D89" w:rsidRPr="000B1290" w:rsidRDefault="00037D89" w:rsidP="00916783">
            <w:pPr>
              <w:jc w:val="center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7D89" w14:paraId="06DA3FF0" w14:textId="77777777" w:rsidTr="00916783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B403D" w14:textId="77777777" w:rsidR="00037D89" w:rsidRPr="00956AD8" w:rsidRDefault="00037D89" w:rsidP="0091678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C5E4C" w14:textId="77777777" w:rsidR="00037D89" w:rsidRDefault="00037D89" w:rsidP="00916783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68CDB22" w14:textId="77777777" w:rsidR="00A87A5D" w:rsidRPr="00A87A5D" w:rsidRDefault="00A87A5D" w:rsidP="00840D41">
      <w:pPr>
        <w:rPr>
          <w:rFonts w:ascii="Arial" w:hAnsi="Arial" w:cs="Arial"/>
          <w:b/>
        </w:rPr>
      </w:pPr>
    </w:p>
    <w:p w14:paraId="742C24F2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5C925172" w14:textId="40B6DF8D" w:rsidR="00840D41" w:rsidRPr="00E85DD6" w:rsidRDefault="00037D89" w:rsidP="00840D41">
      <w:pPr>
        <w:rPr>
          <w:rFonts w:ascii="Arial" w:hAnsi="Arial" w:cs="Arial"/>
          <w:b/>
          <w:sz w:val="22"/>
          <w:szCs w:val="22"/>
        </w:rPr>
      </w:pPr>
      <w:r w:rsidRPr="00E85DD6">
        <w:rPr>
          <w:rFonts w:ascii="Arial" w:hAnsi="Arial" w:cs="Arial"/>
          <w:b/>
          <w:sz w:val="22"/>
          <w:szCs w:val="22"/>
        </w:rPr>
        <w:t>5</w:t>
      </w:r>
      <w:r w:rsidR="00840D41" w:rsidRPr="00E85DD6">
        <w:rPr>
          <w:rFonts w:ascii="Arial" w:hAnsi="Arial" w:cs="Arial"/>
          <w:b/>
          <w:sz w:val="22"/>
          <w:szCs w:val="22"/>
        </w:rPr>
        <w:t>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1BBFEF4A" w14:textId="77777777" w:rsidR="00037D89" w:rsidRPr="00956AD8" w:rsidRDefault="00037D89" w:rsidP="00037D89">
      <w:pPr>
        <w:spacing w:after="120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956AD8">
        <w:rPr>
          <w:rFonts w:ascii="Arial" w:hAnsi="Arial" w:cs="Arial"/>
          <w:b/>
          <w:sz w:val="22"/>
          <w:szCs w:val="22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037D89" w:rsidRPr="00956AD8" w14:paraId="4DE913D8" w14:textId="77777777" w:rsidTr="00916783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B9B56" w14:textId="77777777" w:rsidR="00037D89" w:rsidRPr="00956AD8" w:rsidRDefault="00037D89" w:rsidP="00916783">
            <w:pPr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30796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96DB0F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EB8EB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037D89" w:rsidRPr="00956AD8" w14:paraId="30B0B20F" w14:textId="77777777" w:rsidTr="00916783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B24B5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BE210" w14:textId="77777777" w:rsidR="00037D89" w:rsidRPr="00956AD8" w:rsidRDefault="00037D89" w:rsidP="0091678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0C3D07" w14:textId="77777777" w:rsidR="00037D89" w:rsidRPr="00956AD8" w:rsidRDefault="00037D89" w:rsidP="00916783">
            <w:pPr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35BE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37D89" w:rsidRPr="00956AD8" w14:paraId="40DE26A3" w14:textId="77777777" w:rsidTr="00916783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BC2FE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44013" w14:textId="77777777" w:rsidR="00037D89" w:rsidRPr="00956AD8" w:rsidRDefault="00037D89" w:rsidP="0091678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5FADC6B" w14:textId="77777777" w:rsidR="00037D89" w:rsidRPr="00956AD8" w:rsidRDefault="00037D89" w:rsidP="00916783">
            <w:pPr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69B3D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37D89" w:rsidRPr="00956AD8" w14:paraId="352F6DE8" w14:textId="77777777" w:rsidTr="00916783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D0CE3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6439DB" w14:textId="77777777" w:rsidR="00037D89" w:rsidRPr="00956AD8" w:rsidRDefault="00037D89" w:rsidP="0091678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50C54C9" w14:textId="77777777" w:rsidR="00037D89" w:rsidRPr="00956AD8" w:rsidRDefault="00037D89" w:rsidP="00916783">
            <w:pPr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D6EC5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37D89" w:rsidRPr="00956AD8" w14:paraId="4C35DCB1" w14:textId="77777777" w:rsidTr="00916783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83E29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95A5C7" w14:textId="77777777" w:rsidR="00037D89" w:rsidRPr="00956AD8" w:rsidRDefault="00037D89" w:rsidP="0091678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60598EF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6AD8">
              <w:rPr>
                <w:rFonts w:ascii="Arial" w:hAnsi="Arial" w:cs="Arial"/>
                <w:sz w:val="22"/>
                <w:szCs w:val="22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8FA44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37D89" w:rsidRPr="00956AD8" w14:paraId="3B75BB80" w14:textId="77777777" w:rsidTr="00916783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051E9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328CC" w14:textId="77777777" w:rsidR="00037D89" w:rsidRPr="00956AD8" w:rsidRDefault="00037D89" w:rsidP="0091678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B0C2B9" w14:textId="77777777" w:rsidR="00037D89" w:rsidRPr="00956AD8" w:rsidRDefault="00037D89" w:rsidP="00916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956AD8">
              <w:rPr>
                <w:rFonts w:ascii="Arial" w:hAnsi="Arial" w:cs="Arial"/>
                <w:sz w:val="22"/>
                <w:szCs w:val="22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AF7EA" w14:textId="77777777" w:rsidR="00037D89" w:rsidRPr="00956AD8" w:rsidRDefault="00037D89" w:rsidP="0091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019FA00" w14:textId="0F98B3D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7038BAF0" w14:textId="77777777" w:rsidR="00A87A5D" w:rsidRPr="00A87A5D" w:rsidRDefault="00A87A5D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26FAFE7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C16A8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F7B5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C1724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0AC33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49B9DC45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4B50E296" w14:textId="77777777" w:rsidR="00A87A5D" w:rsidRPr="00A87A5D" w:rsidRDefault="00A87A5D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10365D66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 xml:space="preserve">, in sicer </w:t>
      </w:r>
      <w:r w:rsidR="00670B69" w:rsidRPr="00A87A5D">
        <w:rPr>
          <w:rFonts w:ascii="Arial" w:hAnsi="Arial" w:cs="Arial"/>
          <w:color w:val="000000"/>
          <w:u w:val="single"/>
        </w:rPr>
        <w:t xml:space="preserve">za vsa v </w:t>
      </w:r>
      <w:r w:rsidR="00037D89">
        <w:rPr>
          <w:rFonts w:ascii="Arial" w:hAnsi="Arial" w:cs="Arial"/>
          <w:color w:val="000000"/>
          <w:u w:val="single"/>
        </w:rPr>
        <w:t>internem natečaju</w:t>
      </w:r>
      <w:r w:rsidR="00A87A5D">
        <w:rPr>
          <w:rFonts w:ascii="Arial" w:hAnsi="Arial" w:cs="Arial"/>
          <w:color w:val="000000"/>
          <w:u w:val="single"/>
        </w:rPr>
        <w:t xml:space="preserve"> </w:t>
      </w:r>
      <w:r w:rsidR="00670B69" w:rsidRPr="00A87A5D">
        <w:rPr>
          <w:rFonts w:ascii="Arial" w:hAnsi="Arial" w:cs="Arial"/>
          <w:color w:val="000000"/>
          <w:u w:val="single"/>
        </w:rPr>
        <w:t>navedena prednostna področja</w:t>
      </w:r>
      <w:r w:rsidR="00670B69" w:rsidRPr="00A87A5D">
        <w:rPr>
          <w:rFonts w:ascii="Arial" w:hAnsi="Arial" w:cs="Arial"/>
          <w:color w:val="000000"/>
        </w:rPr>
        <w:t>, poljubno pa lahko dodate tudi druga področja.</w:t>
      </w: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A87A5D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8CAF90" w14:textId="75118279" w:rsidR="00A87A5D" w:rsidRPr="00037D89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037D89">
              <w:rPr>
                <w:rFonts w:ascii="Arial" w:hAnsi="Arial" w:cs="Arial"/>
              </w:rPr>
              <w:t xml:space="preserve">Izkušnje na področju </w:t>
            </w:r>
            <w:r w:rsidR="00037D89" w:rsidRPr="00037D89">
              <w:rPr>
                <w:rFonts w:ascii="Arial" w:hAnsi="Arial" w:cs="Arial"/>
              </w:rPr>
              <w:t>opravljanja strokovnih nalog kadrovske funkcije v sistemu MFERAC</w:t>
            </w:r>
            <w:r w:rsidR="00037D89">
              <w:rPr>
                <w:rFonts w:ascii="Arial" w:hAnsi="Arial" w:cs="Arial"/>
              </w:rPr>
              <w:t>.</w:t>
            </w:r>
          </w:p>
          <w:p w14:paraId="0B249EF7" w14:textId="6EF78642" w:rsid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Opis:</w:t>
            </w:r>
          </w:p>
          <w:p w14:paraId="28E68C09" w14:textId="2F970B10" w:rsidR="00037D89" w:rsidRDefault="00037D89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0903DD4" w14:textId="1ADF7B61" w:rsidR="00037D89" w:rsidRDefault="00037D89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0A8CE918" w14:textId="77777777" w:rsidR="00B23890" w:rsidRDefault="00B23890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9E97C32" w14:textId="77777777" w:rsidR="00037D89" w:rsidRPr="00A87A5D" w:rsidRDefault="00037D89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16F31A96" w14:textId="77777777" w:rsidR="00A87A5D" w:rsidRPr="00A87A5D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lastRenderedPageBreak/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2CEB0FD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63EC6B" w14:textId="2413F1AE" w:rsidR="00A87A5D" w:rsidRPr="00E85DD6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DD6">
              <w:rPr>
                <w:rFonts w:ascii="Arial" w:hAnsi="Arial" w:cs="Arial"/>
                <w:sz w:val="20"/>
                <w:szCs w:val="20"/>
              </w:rPr>
              <w:t xml:space="preserve">Izkušnje na področju </w:t>
            </w:r>
            <w:r w:rsidR="00037D89" w:rsidRPr="00E85DD6">
              <w:rPr>
                <w:rFonts w:ascii="Arial" w:hAnsi="Arial" w:cs="Arial"/>
                <w:sz w:val="20"/>
                <w:szCs w:val="20"/>
              </w:rPr>
              <w:t>vodenja in sodelovanja v projektnih skupinah za oblikovanje in uvajanje sistemskih rešitev s  področja razvoja kadrov</w:t>
            </w:r>
            <w:r w:rsidRPr="00E85DD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C7DB96" w14:textId="77777777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FEAD18" w14:textId="2C2B7781" w:rsid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A87A5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Opis:</w:t>
            </w:r>
          </w:p>
          <w:p w14:paraId="1A945ACB" w14:textId="486BE9CC" w:rsidR="00037D89" w:rsidRDefault="00037D89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6EF51EF5" w14:textId="4CB193C4" w:rsidR="00037D89" w:rsidRDefault="00037D89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537E9C4B" w14:textId="3B3EDE23" w:rsidR="00037D89" w:rsidRDefault="00037D89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75DCA5F9" w14:textId="77777777" w:rsidR="00037D89" w:rsidRPr="00A87A5D" w:rsidRDefault="00037D89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432952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427E">
              <w:rPr>
                <w:rFonts w:ascii="Arial" w:hAnsi="Arial" w:cs="Arial"/>
                <w:b/>
                <w:color w:val="000000"/>
              </w:rPr>
            </w:r>
            <w:r w:rsidR="0079427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7673D" w14:textId="77777777" w:rsid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Drugo:</w:t>
            </w:r>
          </w:p>
          <w:p w14:paraId="77330B6B" w14:textId="77777777" w:rsidR="00037D89" w:rsidRDefault="00037D89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168A3E" w14:textId="77777777" w:rsidR="00037D89" w:rsidRDefault="00037D89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0CC6BC" w14:textId="77777777" w:rsidR="00037D89" w:rsidRDefault="00037D89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EFDEEB" w14:textId="77777777" w:rsidR="00037D89" w:rsidRDefault="00037D89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3259F2" w14:textId="77777777" w:rsidR="00037D89" w:rsidRDefault="00037D89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C61190" w14:textId="5647BD34" w:rsidR="00037D89" w:rsidRPr="00A87A5D" w:rsidRDefault="00037D89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77777777" w:rsidR="001D534C" w:rsidRPr="00A87A5D" w:rsidRDefault="001D534C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A87A5D" w:rsidRDefault="00840D41" w:rsidP="00840D41">
      <w:pPr>
        <w:rPr>
          <w:rFonts w:ascii="Arial" w:hAnsi="Arial" w:cs="Arial"/>
          <w:color w:val="000000"/>
        </w:rPr>
      </w:pPr>
    </w:p>
    <w:p w14:paraId="0E5D8EF7" w14:textId="008F5462" w:rsidR="00840D41" w:rsidRPr="00A87A5D" w:rsidRDefault="00037D89" w:rsidP="00840D4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840D41" w:rsidRPr="00A87A5D">
        <w:rPr>
          <w:rFonts w:ascii="Arial" w:hAnsi="Arial" w:cs="Arial"/>
          <w:b/>
          <w:color w:val="000000"/>
        </w:rPr>
        <w:t>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77777777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09A0D22E" w14:textId="716FE560" w:rsidR="00840D41" w:rsidRPr="00A87A5D" w:rsidRDefault="00037D89" w:rsidP="00840D4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7</w:t>
      </w:r>
      <w:r w:rsidR="00840D41" w:rsidRPr="00A87A5D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2D375582" w:rsidR="00840D41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  <w:r w:rsidR="00CD437F">
        <w:rPr>
          <w:rFonts w:ascii="Arial" w:hAnsi="Arial" w:cs="Arial"/>
          <w:b/>
        </w:rPr>
        <w:t xml:space="preserve"> </w:t>
      </w:r>
    </w:p>
    <w:p w14:paraId="6F5CBEA7" w14:textId="77777777" w:rsidR="00CD437F" w:rsidRPr="00A87A5D" w:rsidRDefault="00CD437F" w:rsidP="00840D41">
      <w:pPr>
        <w:jc w:val="center"/>
        <w:rPr>
          <w:rFonts w:ascii="Arial" w:hAnsi="Arial" w:cs="Arial"/>
          <w:b/>
        </w:rPr>
      </w:pP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5284C30E" w14:textId="77777777" w:rsidR="00037D89" w:rsidRDefault="00037D89" w:rsidP="00037D89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8518D9">
        <w:rPr>
          <w:rFonts w:ascii="Arial" w:hAnsi="Arial" w:cs="Arial"/>
        </w:rPr>
        <w:t>izpolnjujem vse formalne pogoje za zasedbo delovnega mesta za katerega kandidiram</w:t>
      </w:r>
      <w:r w:rsidRPr="00133352">
        <w:rPr>
          <w:rFonts w:ascii="Arial" w:hAnsi="Arial" w:cs="Arial"/>
        </w:rPr>
        <w:t>,</w:t>
      </w:r>
    </w:p>
    <w:p w14:paraId="4A3BD8C3" w14:textId="77777777" w:rsidR="00037D89" w:rsidRPr="001B029B" w:rsidRDefault="00037D89" w:rsidP="00037D89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1B029B">
        <w:rPr>
          <w:rFonts w:ascii="Arial" w:hAnsi="Arial" w:cs="Arial"/>
        </w:rPr>
        <w:t>za namen tega postopka dovoljujem Ministrstvu za javno upravo pridobitev podatkov iz centralne kadrovske evidence oziroma iz kadrovske evidence organa, v katerem opravlja</w:t>
      </w:r>
      <w:r>
        <w:rPr>
          <w:rFonts w:ascii="Arial" w:hAnsi="Arial" w:cs="Arial"/>
        </w:rPr>
        <w:t>m</w:t>
      </w:r>
      <w:r w:rsidRPr="001B029B">
        <w:rPr>
          <w:rFonts w:ascii="Arial" w:hAnsi="Arial" w:cs="Arial"/>
        </w:rPr>
        <w:t xml:space="preserve"> delo.</w:t>
      </w:r>
    </w:p>
    <w:p w14:paraId="62AF6639" w14:textId="6284ABBA" w:rsidR="00840D41" w:rsidRPr="00A87A5D" w:rsidRDefault="00840D41" w:rsidP="00037D89">
      <w:pPr>
        <w:spacing w:line="260" w:lineRule="exact"/>
        <w:ind w:left="360"/>
        <w:jc w:val="both"/>
        <w:rPr>
          <w:rFonts w:ascii="Arial" w:hAnsi="Arial" w:cs="Arial"/>
        </w:rPr>
      </w:pP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7D89"/>
    <w:rsid w:val="00062CD2"/>
    <w:rsid w:val="00070C61"/>
    <w:rsid w:val="000C1BDC"/>
    <w:rsid w:val="001050CD"/>
    <w:rsid w:val="001330AB"/>
    <w:rsid w:val="00165447"/>
    <w:rsid w:val="0019752B"/>
    <w:rsid w:val="001A1C8A"/>
    <w:rsid w:val="001D4869"/>
    <w:rsid w:val="001D534C"/>
    <w:rsid w:val="002548F2"/>
    <w:rsid w:val="00260A4F"/>
    <w:rsid w:val="002674F7"/>
    <w:rsid w:val="002C4332"/>
    <w:rsid w:val="00311839"/>
    <w:rsid w:val="00331E91"/>
    <w:rsid w:val="003375C5"/>
    <w:rsid w:val="00344DA1"/>
    <w:rsid w:val="00381E20"/>
    <w:rsid w:val="003B7CE7"/>
    <w:rsid w:val="003C3AFE"/>
    <w:rsid w:val="0040463F"/>
    <w:rsid w:val="004C0CF8"/>
    <w:rsid w:val="005023F7"/>
    <w:rsid w:val="00502C37"/>
    <w:rsid w:val="0052205C"/>
    <w:rsid w:val="005264FF"/>
    <w:rsid w:val="0056022D"/>
    <w:rsid w:val="00570B91"/>
    <w:rsid w:val="00584591"/>
    <w:rsid w:val="005E0C64"/>
    <w:rsid w:val="006041A9"/>
    <w:rsid w:val="0064002E"/>
    <w:rsid w:val="00670B69"/>
    <w:rsid w:val="0071678A"/>
    <w:rsid w:val="007179F8"/>
    <w:rsid w:val="007400C5"/>
    <w:rsid w:val="00776422"/>
    <w:rsid w:val="0079427E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C6261"/>
    <w:rsid w:val="00A3509E"/>
    <w:rsid w:val="00A37CDA"/>
    <w:rsid w:val="00A83047"/>
    <w:rsid w:val="00A87A5D"/>
    <w:rsid w:val="00AB31E0"/>
    <w:rsid w:val="00AD65BC"/>
    <w:rsid w:val="00B23890"/>
    <w:rsid w:val="00B379C4"/>
    <w:rsid w:val="00B6723B"/>
    <w:rsid w:val="00B90F47"/>
    <w:rsid w:val="00B94BFA"/>
    <w:rsid w:val="00C20D62"/>
    <w:rsid w:val="00C50EA9"/>
    <w:rsid w:val="00C77465"/>
    <w:rsid w:val="00CD437F"/>
    <w:rsid w:val="00CF3680"/>
    <w:rsid w:val="00D64867"/>
    <w:rsid w:val="00E24E7B"/>
    <w:rsid w:val="00E85DD6"/>
    <w:rsid w:val="00ED5036"/>
    <w:rsid w:val="00F27475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1218</Words>
  <Characters>6947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2022-12-21T11:14:00Z</dcterms:created>
  <dcterms:modified xsi:type="dcterms:W3CDTF">2022-12-21T11:14:00Z</dcterms:modified>
</cp:coreProperties>
</file>