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2CAF" w14:textId="28132553" w:rsidR="00091FEE" w:rsidRPr="00993A30" w:rsidRDefault="00422EB9" w:rsidP="00A6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A96">
        <w:rPr>
          <w:rFonts w:ascii="Arial" w:hAnsi="Arial" w:cs="Arial"/>
          <w:b/>
          <w:bCs/>
          <w:sz w:val="20"/>
          <w:szCs w:val="20"/>
        </w:rPr>
        <w:t xml:space="preserve">Pisna izjava na podlagi osmega in v povezavi s sedmim odstavkom 50. člena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>akon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o stvarnem premoženju države in samoupravnih lokalnih skupnosti (Uradni list RS, št. </w:t>
      </w:r>
      <w:hyperlink r:id="rId5" w:tgtFrame="_blank" w:tooltip="Zakon o stvarnem premoženju države in samoupravnih lokalnih skupnosti (ZSPDSLS-1)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11/18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6" w:tgtFrame="_blank" w:tooltip="Zakon o spremembah in dopolnitvah Zakona o stvarnem premoženju države in samoupravnih lokalnih skupnost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79/18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in </w:t>
      </w:r>
      <w:hyperlink r:id="rId7" w:tgtFrame="_blank" w:tooltip="Zakon o ohranjanju in razvoju rokodelstva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78/23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– ZORR) </w:t>
      </w:r>
    </w:p>
    <w:p w14:paraId="36F0DE28" w14:textId="51877886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79E45" w14:textId="77777777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B4B1FC" w14:textId="77777777" w:rsidR="00422EB9" w:rsidRDefault="00A94C11" w:rsidP="000C3583">
      <w:pPr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 xml:space="preserve">Spodaj podpisani </w:t>
      </w:r>
    </w:p>
    <w:p w14:paraId="39879269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ime in priimek: _____________________________________________________________</w:t>
      </w:r>
    </w:p>
    <w:p w14:paraId="2108A23C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naslov: ___________________________________________________________________</w:t>
      </w:r>
    </w:p>
    <w:p w14:paraId="58FB9E74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EMŠO:___________________________________________________________________</w:t>
      </w:r>
    </w:p>
    <w:p w14:paraId="488D127C" w14:textId="77777777" w:rsidR="00422EB9" w:rsidRDefault="00422EB9" w:rsidP="000C3583">
      <w:pPr>
        <w:rPr>
          <w:rFonts w:ascii="Arial" w:hAnsi="Arial" w:cs="Arial"/>
          <w:sz w:val="20"/>
          <w:szCs w:val="20"/>
        </w:rPr>
      </w:pPr>
    </w:p>
    <w:p w14:paraId="34D843CA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 xml:space="preserve">izjavljam, </w:t>
      </w:r>
    </w:p>
    <w:p w14:paraId="67AD6330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F86466" w14:textId="60B97652" w:rsidR="00422EB9" w:rsidRPr="00AA261C" w:rsidRDefault="00422EB9" w:rsidP="00536196">
      <w:pPr>
        <w:jc w:val="both"/>
        <w:rPr>
          <w:rFonts w:ascii="Arial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>da nisem cenilec ali član komisije elektronske javne dražbe, ki so navedeni v</w:t>
      </w:r>
      <w:r w:rsidRPr="00AA261C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r w:rsidRPr="00AA261C">
        <w:rPr>
          <w:rFonts w:ascii="Arial" w:hAnsi="Arial" w:cs="Arial"/>
          <w:sz w:val="20"/>
          <w:szCs w:val="20"/>
        </w:rPr>
        <w:t xml:space="preserve">razpisu </w:t>
      </w:r>
      <w:r w:rsidRPr="005C4031">
        <w:rPr>
          <w:rFonts w:ascii="Arial" w:hAnsi="Arial" w:cs="Arial"/>
          <w:bCs/>
          <w:sz w:val="20"/>
          <w:szCs w:val="20"/>
        </w:rPr>
        <w:t>SPLETNE JAVNE DRAŽBE ZA PRODAJO NEPREMIČNINE:</w:t>
      </w:r>
      <w:r w:rsidR="00346732">
        <w:rPr>
          <w:rFonts w:ascii="Arial" w:hAnsi="Arial" w:cs="Arial"/>
          <w:bCs/>
          <w:sz w:val="20"/>
          <w:szCs w:val="20"/>
        </w:rPr>
        <w:t xml:space="preserve"> </w:t>
      </w:r>
      <w:r w:rsidR="00536196" w:rsidRPr="00536196">
        <w:rPr>
          <w:rFonts w:ascii="Arial" w:hAnsi="Arial" w:cs="Arial"/>
          <w:bCs/>
          <w:sz w:val="20"/>
          <w:szCs w:val="20"/>
        </w:rPr>
        <w:t>Poslovni prostor v 3. nadstropju v stavbi na naslovu Krekova ulica 17, 2000 Maribor, številka: 4782-8/2024-3130-26 z dne 10. 4. 2024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AA261C">
        <w:rPr>
          <w:rFonts w:ascii="Arial" w:hAnsi="Arial" w:cs="Arial"/>
          <w:sz w:val="20"/>
          <w:szCs w:val="20"/>
        </w:rPr>
        <w:t>niti nisem z njimi povezana oseba, za katero se šteje:</w:t>
      </w:r>
    </w:p>
    <w:p w14:paraId="38307F37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378D2983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odnosu skrbništva ali posvojenca oziroma posvojitelja,</w:t>
      </w:r>
    </w:p>
    <w:p w14:paraId="3D7E59D6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pravna oseba, v kapitalu katere ima član komisije ali cenilec delež večji od 50 odstotkov in</w:t>
      </w:r>
    </w:p>
    <w:p w14:paraId="33493904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1B1D12DE" w14:textId="77777777" w:rsidR="00422EB9" w:rsidRPr="00906A96" w:rsidRDefault="00422EB9" w:rsidP="00422E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14400" w14:textId="3E8A921C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F4102" w14:textId="77777777" w:rsidR="00A94C11" w:rsidRPr="00993A30" w:rsidRDefault="00A94C11" w:rsidP="00906A96">
      <w:pPr>
        <w:pStyle w:val="Odstavekseznama"/>
        <w:spacing w:after="0" w:line="276" w:lineRule="auto"/>
        <w:jc w:val="both"/>
        <w:rPr>
          <w:rFonts w:ascii="Arial" w:hAnsi="Arial" w:cs="Arial"/>
          <w:b/>
          <w:sz w:val="20"/>
          <w:szCs w:val="20"/>
          <w:highlight w:val="magenta"/>
        </w:rPr>
      </w:pPr>
    </w:p>
    <w:p w14:paraId="66CF0EB0" w14:textId="19E5810B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V</w:t>
      </w:r>
      <w:r w:rsidR="00906A96" w:rsidRPr="00993A30">
        <w:rPr>
          <w:rFonts w:ascii="Arial" w:hAnsi="Arial" w:cs="Arial"/>
          <w:sz w:val="20"/>
          <w:szCs w:val="20"/>
        </w:rPr>
        <w:t xml:space="preserve"> </w:t>
      </w:r>
      <w:r w:rsidR="007D6B2A">
        <w:rPr>
          <w:rFonts w:ascii="Arial" w:hAnsi="Arial" w:cs="Arial"/>
          <w:sz w:val="20"/>
          <w:szCs w:val="20"/>
        </w:rPr>
        <w:t>______________________</w:t>
      </w:r>
      <w:r w:rsidRPr="00993A30">
        <w:rPr>
          <w:rFonts w:ascii="Arial" w:hAnsi="Arial" w:cs="Arial"/>
          <w:sz w:val="20"/>
          <w:szCs w:val="20"/>
        </w:rPr>
        <w:t>, dne ________________</w:t>
      </w:r>
    </w:p>
    <w:p w14:paraId="560151D9" w14:textId="77777777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DB4E2CF" w14:textId="556E700F" w:rsidR="002E3D9E" w:rsidRPr="002E3D9E" w:rsidRDefault="002E3D9E" w:rsidP="002E3D9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3D9E">
        <w:rPr>
          <w:rFonts w:ascii="Arial" w:hAnsi="Arial" w:cs="Arial"/>
          <w:sz w:val="20"/>
          <w:szCs w:val="20"/>
        </w:rPr>
        <w:t>(ime, priimek, podpis)</w:t>
      </w:r>
    </w:p>
    <w:p w14:paraId="07E54532" w14:textId="2F6E0FF8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_______________________________</w:t>
      </w:r>
    </w:p>
    <w:p w14:paraId="7BB57466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C43A3A8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09856F00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sectPr w:rsidR="00A94C11" w:rsidRPr="0099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5597"/>
    <w:multiLevelType w:val="hybridMultilevel"/>
    <w:tmpl w:val="C0A89C6C"/>
    <w:lvl w:ilvl="0" w:tplc="74321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4865"/>
    <w:multiLevelType w:val="hybridMultilevel"/>
    <w:tmpl w:val="FBA6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6DE8"/>
    <w:multiLevelType w:val="hybridMultilevel"/>
    <w:tmpl w:val="FF8C424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04EC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2483F"/>
    <w:multiLevelType w:val="hybridMultilevel"/>
    <w:tmpl w:val="3E3869B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570104">
    <w:abstractNumId w:val="4"/>
  </w:num>
  <w:num w:numId="2" w16cid:durableId="259215685">
    <w:abstractNumId w:val="3"/>
  </w:num>
  <w:num w:numId="3" w16cid:durableId="1751846851">
    <w:abstractNumId w:val="2"/>
  </w:num>
  <w:num w:numId="4" w16cid:durableId="1610577730">
    <w:abstractNumId w:val="0"/>
  </w:num>
  <w:num w:numId="5" w16cid:durableId="125693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40E43"/>
    <w:rsid w:val="00091FEE"/>
    <w:rsid w:val="000C3583"/>
    <w:rsid w:val="001F44A4"/>
    <w:rsid w:val="002E3D9E"/>
    <w:rsid w:val="00346732"/>
    <w:rsid w:val="00386572"/>
    <w:rsid w:val="00422EB9"/>
    <w:rsid w:val="0051588A"/>
    <w:rsid w:val="005215FA"/>
    <w:rsid w:val="00536196"/>
    <w:rsid w:val="00625753"/>
    <w:rsid w:val="007D6B2A"/>
    <w:rsid w:val="008A372C"/>
    <w:rsid w:val="008A7F77"/>
    <w:rsid w:val="00906A96"/>
    <w:rsid w:val="009255D6"/>
    <w:rsid w:val="00993A30"/>
    <w:rsid w:val="00A65051"/>
    <w:rsid w:val="00A8439F"/>
    <w:rsid w:val="00A94C11"/>
    <w:rsid w:val="00AA261C"/>
    <w:rsid w:val="00BF1DE4"/>
    <w:rsid w:val="00C07E50"/>
    <w:rsid w:val="00DB21C1"/>
    <w:rsid w:val="00E37562"/>
    <w:rsid w:val="00E55611"/>
    <w:rsid w:val="00E6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EFF5"/>
  <w15:chartTrackingRefBased/>
  <w15:docId w15:val="{E4088D9F-8C67-45F4-B875-8F4BB06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94C11"/>
    <w:pPr>
      <w:suppressAutoHyphens/>
      <w:autoSpaceDN w:val="0"/>
      <w:spacing w:before="120" w:line="242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06A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2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8-01-3797" TargetMode="External"/><Relationship Id="rId5" Type="http://schemas.openxmlformats.org/officeDocument/2006/relationships/hyperlink" Target="http://www.uradni-list.si/1/objava.jsp?sop=2018-01-04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Tatjana Hudobivnik</cp:lastModifiedBy>
  <cp:revision>2</cp:revision>
  <dcterms:created xsi:type="dcterms:W3CDTF">2024-04-10T11:36:00Z</dcterms:created>
  <dcterms:modified xsi:type="dcterms:W3CDTF">2024-04-10T11:36:00Z</dcterms:modified>
</cp:coreProperties>
</file>